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9B672" w14:textId="77777777" w:rsidR="00264AD9" w:rsidRPr="00E53E8B" w:rsidRDefault="00264AD9" w:rsidP="00264AD9">
      <w:pPr>
        <w:jc w:val="right"/>
        <w:rPr>
          <w:rStyle w:val="ab"/>
          <w:rFonts w:ascii="Times New Roman" w:hAnsi="Times New Roman"/>
        </w:rPr>
      </w:pPr>
    </w:p>
    <w:p w14:paraId="0A592AEE" w14:textId="77777777" w:rsidR="00F137FD" w:rsidRPr="00E53E8B" w:rsidRDefault="00842777" w:rsidP="00084B8C">
      <w:pPr>
        <w:jc w:val="center"/>
        <w:rPr>
          <w:rFonts w:ascii="Times New Roman" w:hAnsi="Times New Roman"/>
        </w:rPr>
      </w:pPr>
      <w:r w:rsidRPr="00E53E8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4160734" wp14:editId="4C1F12B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09513" w14:textId="77777777" w:rsidR="00264AD9" w:rsidRPr="00E53E8B" w:rsidRDefault="00264AD9" w:rsidP="00084B8C">
      <w:pPr>
        <w:jc w:val="center"/>
        <w:rPr>
          <w:rFonts w:ascii="Times New Roman" w:hAnsi="Times New Roman"/>
        </w:rPr>
      </w:pPr>
    </w:p>
    <w:p w14:paraId="71F3BE9C" w14:textId="77777777" w:rsidR="00F137FD" w:rsidRPr="00E53E8B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3E8B">
        <w:rPr>
          <w:rFonts w:ascii="Times New Roman" w:hAnsi="Times New Roman"/>
          <w:b/>
          <w:bCs/>
          <w:sz w:val="36"/>
        </w:rPr>
        <w:t>ГЛАВНОЕ УПРАВЛЕНИЕ</w:t>
      </w:r>
    </w:p>
    <w:p w14:paraId="2EE4562B" w14:textId="77777777" w:rsidR="00F137FD" w:rsidRPr="00E53E8B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3E8B">
        <w:rPr>
          <w:b/>
          <w:bCs/>
          <w:sz w:val="36"/>
        </w:rPr>
        <w:t>«РЕГИОНАЛЬНАЯ ЭНЕРГЕТИЧЕСКАЯ КОМИССИЯ»</w:t>
      </w:r>
    </w:p>
    <w:p w14:paraId="08CA6DE4" w14:textId="77777777" w:rsidR="00F137FD" w:rsidRPr="00E53E8B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3E8B">
        <w:rPr>
          <w:b/>
          <w:bCs/>
          <w:sz w:val="36"/>
        </w:rPr>
        <w:t>РЯЗАНСКОЙ ОБЛАСТИ</w:t>
      </w:r>
    </w:p>
    <w:p w14:paraId="58E67521" w14:textId="77777777" w:rsidR="00F137FD" w:rsidRPr="00E53E8B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C2860C3" w14:textId="77777777" w:rsidR="00F137FD" w:rsidRPr="00E53E8B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3E8B">
        <w:rPr>
          <w:rFonts w:ascii="Times New Roman" w:hAnsi="Times New Roman"/>
        </w:rPr>
        <w:t>П О С Т А Н О В Л Е Н И Е</w:t>
      </w:r>
    </w:p>
    <w:p w14:paraId="5414D049" w14:textId="77777777" w:rsidR="00F137FD" w:rsidRPr="00E53E8B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76A3E" w14:textId="77777777" w:rsidR="00F137FD" w:rsidRPr="00E53E8B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 xml:space="preserve">от </w:t>
      </w:r>
      <w:r w:rsidR="009A34FB">
        <w:rPr>
          <w:rFonts w:ascii="Times New Roman" w:hAnsi="Times New Roman"/>
          <w:sz w:val="28"/>
          <w:szCs w:val="28"/>
        </w:rPr>
        <w:t>17</w:t>
      </w:r>
      <w:r w:rsidR="00650B8A" w:rsidRPr="00E53E8B">
        <w:rPr>
          <w:rFonts w:ascii="Times New Roman" w:hAnsi="Times New Roman"/>
          <w:sz w:val="28"/>
          <w:szCs w:val="28"/>
        </w:rPr>
        <w:t xml:space="preserve"> </w:t>
      </w:r>
      <w:r w:rsidR="00DB1515" w:rsidRPr="00E53E8B">
        <w:rPr>
          <w:rFonts w:ascii="Times New Roman" w:hAnsi="Times New Roman"/>
          <w:sz w:val="28"/>
          <w:szCs w:val="28"/>
        </w:rPr>
        <w:t>декабря</w:t>
      </w:r>
      <w:r w:rsidRPr="00E53E8B">
        <w:rPr>
          <w:rFonts w:ascii="Times New Roman" w:hAnsi="Times New Roman"/>
          <w:sz w:val="28"/>
          <w:szCs w:val="28"/>
        </w:rPr>
        <w:t xml:space="preserve"> 20</w:t>
      </w:r>
      <w:r w:rsidR="00044992">
        <w:rPr>
          <w:rFonts w:ascii="Times New Roman" w:hAnsi="Times New Roman"/>
          <w:sz w:val="28"/>
          <w:szCs w:val="28"/>
        </w:rPr>
        <w:t>20</w:t>
      </w:r>
      <w:r w:rsidRPr="00E53E8B">
        <w:rPr>
          <w:rFonts w:ascii="Times New Roman" w:hAnsi="Times New Roman"/>
          <w:sz w:val="28"/>
          <w:szCs w:val="28"/>
        </w:rPr>
        <w:t xml:space="preserve"> г. №</w:t>
      </w:r>
      <w:r w:rsidR="00420D2B" w:rsidRPr="00E53E8B">
        <w:rPr>
          <w:rFonts w:ascii="Times New Roman" w:hAnsi="Times New Roman"/>
          <w:sz w:val="28"/>
          <w:szCs w:val="28"/>
        </w:rPr>
        <w:t xml:space="preserve"> </w:t>
      </w:r>
      <w:r w:rsidR="00444C4A">
        <w:rPr>
          <w:rFonts w:ascii="Times New Roman" w:hAnsi="Times New Roman"/>
          <w:sz w:val="28"/>
          <w:szCs w:val="28"/>
        </w:rPr>
        <w:t>327</w:t>
      </w:r>
    </w:p>
    <w:p w14:paraId="0F03B1AE" w14:textId="77777777" w:rsidR="00F137FD" w:rsidRPr="00E53E8B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BC41BEE" w14:textId="77777777" w:rsidR="00C005DC" w:rsidRPr="00E53E8B" w:rsidRDefault="00C005DC" w:rsidP="00C005DC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>Об установлении тарифа на горячую воду</w:t>
      </w:r>
      <w:r w:rsidRPr="00E53E8B">
        <w:rPr>
          <w:rFonts w:ascii="Times New Roman" w:hAnsi="Times New Roman"/>
          <w:sz w:val="28"/>
          <w:szCs w:val="28"/>
        </w:rPr>
        <w:br/>
        <w:t xml:space="preserve">для потребителей </w:t>
      </w:r>
      <w:r w:rsidR="00216287" w:rsidRPr="00E53E8B">
        <w:rPr>
          <w:rFonts w:ascii="Times New Roman" w:hAnsi="Times New Roman"/>
          <w:bCs/>
          <w:sz w:val="28"/>
          <w:szCs w:val="28"/>
        </w:rPr>
        <w:t>ООО «Авангард» (Рязанский муниципальный район)</w:t>
      </w:r>
    </w:p>
    <w:p w14:paraId="4D704A62" w14:textId="77777777" w:rsidR="002A713E" w:rsidRPr="00E53E8B" w:rsidRDefault="002A713E" w:rsidP="002A713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67E27208" w14:textId="77777777" w:rsidR="007E1ED0" w:rsidRPr="00E53E8B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E53E8B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E53E8B">
        <w:rPr>
          <w:rFonts w:ascii="Times New Roman" w:hAnsi="Times New Roman"/>
          <w:sz w:val="28"/>
          <w:szCs w:val="28"/>
        </w:rPr>
        <w:t> </w:t>
      </w:r>
      <w:r w:rsidR="0063036C" w:rsidRPr="00E53E8B">
        <w:rPr>
          <w:rFonts w:ascii="Times New Roman" w:hAnsi="Times New Roman"/>
          <w:sz w:val="28"/>
          <w:szCs w:val="28"/>
        </w:rPr>
        <w:t>121 «Об </w:t>
      </w:r>
      <w:r w:rsidR="007E1ED0" w:rsidRPr="00E53E8B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E53E8B">
        <w:rPr>
          <w:rFonts w:ascii="Times New Roman" w:hAnsi="Times New Roman"/>
          <w:sz w:val="28"/>
          <w:szCs w:val="28"/>
        </w:rPr>
        <w:t>,</w:t>
      </w:r>
      <w:r w:rsidR="007E1ED0" w:rsidRPr="00E53E8B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53D9457" w14:textId="77777777" w:rsidR="004114A0" w:rsidRPr="00E53E8B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670BBF9" w14:textId="77777777" w:rsidR="00CF1B75" w:rsidRPr="00E53E8B" w:rsidRDefault="00044992" w:rsidP="00264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005DC" w:rsidRPr="00E53E8B">
        <w:rPr>
          <w:rFonts w:ascii="Times New Roman" w:hAnsi="Times New Roman" w:cs="Times New Roman"/>
          <w:sz w:val="28"/>
          <w:szCs w:val="28"/>
        </w:rPr>
        <w:t xml:space="preserve">Утвердить производственную программу </w:t>
      </w:r>
      <w:r w:rsidR="00216287" w:rsidRPr="00E53E8B">
        <w:rPr>
          <w:rFonts w:ascii="Times New Roman" w:hAnsi="Times New Roman" w:cs="Times New Roman"/>
          <w:bCs/>
          <w:sz w:val="28"/>
          <w:szCs w:val="28"/>
        </w:rPr>
        <w:t>ООО «Авангард» (Рязанский муниципальный район)</w:t>
      </w:r>
      <w:r w:rsidR="00C005DC" w:rsidRPr="00E53E8B">
        <w:rPr>
          <w:rFonts w:ascii="Times New Roman" w:hAnsi="Times New Roman" w:cs="Times New Roman"/>
          <w:sz w:val="28"/>
          <w:szCs w:val="28"/>
        </w:rPr>
        <w:t xml:space="preserve"> в сфере горячего водоснабжения с использованием закрытой системы горячего водоснабжения согласно приложению № 1.</w:t>
      </w:r>
    </w:p>
    <w:p w14:paraId="3DE82EBA" w14:textId="77777777" w:rsidR="00CF1B75" w:rsidRPr="00E53E8B" w:rsidRDefault="00264AD9" w:rsidP="00264AD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53E8B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="0004499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C005DC" w:rsidRPr="00E53E8B">
        <w:rPr>
          <w:rFonts w:ascii="Times New Roman" w:hAnsi="Times New Roman" w:cs="Times New Roman"/>
          <w:sz w:val="28"/>
          <w:szCs w:val="28"/>
        </w:rPr>
        <w:t xml:space="preserve">Установить тариф на горячую воду для потребителей </w:t>
      </w:r>
      <w:r w:rsidR="00216287" w:rsidRPr="00E53E8B">
        <w:rPr>
          <w:rFonts w:ascii="Times New Roman" w:hAnsi="Times New Roman" w:cs="Times New Roman"/>
          <w:bCs/>
          <w:sz w:val="28"/>
          <w:szCs w:val="28"/>
        </w:rPr>
        <w:t>ООО «Авангард» (Рязанский муниципальный район)</w:t>
      </w:r>
      <w:r w:rsidR="00044992">
        <w:rPr>
          <w:rFonts w:ascii="Times New Roman" w:hAnsi="Times New Roman" w:cs="Times New Roman"/>
          <w:sz w:val="28"/>
        </w:rPr>
        <w:t xml:space="preserve"> согласно приложению № </w:t>
      </w:r>
      <w:r w:rsidR="00C005DC" w:rsidRPr="00E53E8B">
        <w:rPr>
          <w:rFonts w:ascii="Times New Roman" w:hAnsi="Times New Roman" w:cs="Times New Roman"/>
          <w:sz w:val="28"/>
        </w:rPr>
        <w:t>2.</w:t>
      </w:r>
    </w:p>
    <w:p w14:paraId="0F55654C" w14:textId="77777777" w:rsidR="00264AD9" w:rsidRPr="00E53E8B" w:rsidRDefault="00044992" w:rsidP="00264AD9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264AD9" w:rsidRPr="00E53E8B">
        <w:rPr>
          <w:rFonts w:ascii="Times New Roman" w:hAnsi="Times New Roman"/>
          <w:sz w:val="28"/>
          <w:szCs w:val="28"/>
        </w:rPr>
        <w:t xml:space="preserve">Установить долгосрочные параметры регулирования для </w:t>
      </w:r>
      <w:r w:rsidR="00216287" w:rsidRPr="00E53E8B">
        <w:rPr>
          <w:rFonts w:ascii="Times New Roman" w:hAnsi="Times New Roman"/>
          <w:bCs/>
          <w:sz w:val="28"/>
          <w:szCs w:val="28"/>
        </w:rPr>
        <w:t>ООО «Авангард» (Рязанский муниципальный район)</w:t>
      </w:r>
      <w:r w:rsidR="00264AD9" w:rsidRPr="00E53E8B">
        <w:rPr>
          <w:rFonts w:ascii="Times New Roman" w:hAnsi="Times New Roman"/>
          <w:sz w:val="28"/>
          <w:szCs w:val="28"/>
        </w:rPr>
        <w:t>, в отношении которо</w:t>
      </w:r>
      <w:r w:rsidR="00ED7D91" w:rsidRPr="00E53E8B">
        <w:rPr>
          <w:rFonts w:ascii="Times New Roman" w:hAnsi="Times New Roman"/>
          <w:sz w:val="28"/>
          <w:szCs w:val="28"/>
        </w:rPr>
        <w:t>го</w:t>
      </w:r>
      <w:r w:rsidR="00264AD9" w:rsidRPr="00E53E8B">
        <w:rPr>
          <w:rFonts w:ascii="Times New Roman" w:hAnsi="Times New Roman"/>
          <w:sz w:val="28"/>
          <w:szCs w:val="28"/>
        </w:rPr>
        <w:t xml:space="preserve"> тарифы на </w:t>
      </w:r>
      <w:r w:rsidR="002B0BF0" w:rsidRPr="00E53E8B">
        <w:rPr>
          <w:rFonts w:ascii="Times New Roman" w:hAnsi="Times New Roman"/>
          <w:sz w:val="28"/>
          <w:szCs w:val="28"/>
        </w:rPr>
        <w:t>горячую воду</w:t>
      </w:r>
      <w:r w:rsidR="00264AD9" w:rsidRPr="00E53E8B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DB1515" w:rsidRPr="00E53E8B">
        <w:rPr>
          <w:rFonts w:ascii="Times New Roman" w:hAnsi="Times New Roman"/>
          <w:sz w:val="28"/>
          <w:szCs w:val="28"/>
        </w:rPr>
        <w:t>,</w:t>
      </w:r>
      <w:r w:rsidR="00264AD9" w:rsidRPr="00E53E8B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14:paraId="5A1BD246" w14:textId="77777777" w:rsidR="00264AD9" w:rsidRPr="00E53E8B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>4. Тариф</w:t>
      </w:r>
      <w:r w:rsidR="004E425E" w:rsidRPr="00E53E8B">
        <w:rPr>
          <w:rFonts w:ascii="Times New Roman" w:hAnsi="Times New Roman"/>
          <w:sz w:val="28"/>
          <w:szCs w:val="28"/>
        </w:rPr>
        <w:t>ы</w:t>
      </w:r>
      <w:r w:rsidRPr="00E53E8B">
        <w:rPr>
          <w:rFonts w:ascii="Times New Roman" w:hAnsi="Times New Roman"/>
          <w:sz w:val="28"/>
          <w:szCs w:val="28"/>
        </w:rPr>
        <w:t>, установленны</w:t>
      </w:r>
      <w:r w:rsidR="004E425E" w:rsidRPr="00E53E8B">
        <w:rPr>
          <w:rFonts w:ascii="Times New Roman" w:hAnsi="Times New Roman"/>
          <w:sz w:val="28"/>
          <w:szCs w:val="28"/>
        </w:rPr>
        <w:t>е</w:t>
      </w:r>
      <w:r w:rsidRPr="00E53E8B">
        <w:rPr>
          <w:rFonts w:ascii="Times New Roman" w:hAnsi="Times New Roman"/>
          <w:sz w:val="28"/>
          <w:szCs w:val="28"/>
        </w:rPr>
        <w:t xml:space="preserve"> п</w:t>
      </w:r>
      <w:r w:rsidR="00B948FF" w:rsidRPr="00E53E8B">
        <w:rPr>
          <w:rFonts w:ascii="Times New Roman" w:hAnsi="Times New Roman"/>
          <w:sz w:val="28"/>
          <w:szCs w:val="28"/>
        </w:rPr>
        <w:t>унктом</w:t>
      </w:r>
      <w:r w:rsidRPr="00E53E8B">
        <w:rPr>
          <w:rFonts w:ascii="Times New Roman" w:hAnsi="Times New Roman"/>
          <w:sz w:val="28"/>
          <w:szCs w:val="28"/>
        </w:rPr>
        <w:t xml:space="preserve"> 2 </w:t>
      </w:r>
      <w:r w:rsidR="004E425E" w:rsidRPr="00E53E8B">
        <w:rPr>
          <w:rFonts w:ascii="Times New Roman" w:hAnsi="Times New Roman"/>
          <w:sz w:val="28"/>
          <w:szCs w:val="28"/>
        </w:rPr>
        <w:t xml:space="preserve">настоящего </w:t>
      </w:r>
      <w:r w:rsidRPr="00E53E8B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E53E8B">
        <w:rPr>
          <w:rFonts w:ascii="Times New Roman" w:hAnsi="Times New Roman"/>
          <w:sz w:val="28"/>
          <w:szCs w:val="28"/>
        </w:rPr>
        <w:t>ют с </w:t>
      </w:r>
      <w:r w:rsidRPr="00E53E8B">
        <w:rPr>
          <w:rFonts w:ascii="Times New Roman" w:hAnsi="Times New Roman"/>
          <w:sz w:val="28"/>
          <w:szCs w:val="28"/>
        </w:rPr>
        <w:t>1 января 20</w:t>
      </w:r>
      <w:r w:rsidR="00044992">
        <w:rPr>
          <w:rFonts w:ascii="Times New Roman" w:hAnsi="Times New Roman"/>
          <w:sz w:val="28"/>
          <w:szCs w:val="28"/>
        </w:rPr>
        <w:t>2</w:t>
      </w:r>
      <w:r w:rsidRPr="00E53E8B">
        <w:rPr>
          <w:rFonts w:ascii="Times New Roman" w:hAnsi="Times New Roman"/>
          <w:sz w:val="28"/>
          <w:szCs w:val="28"/>
        </w:rPr>
        <w:t>1 года по 31 декабря 20</w:t>
      </w:r>
      <w:r w:rsidR="00FF2884" w:rsidRPr="00E53E8B">
        <w:rPr>
          <w:rFonts w:ascii="Times New Roman" w:hAnsi="Times New Roman"/>
          <w:sz w:val="28"/>
          <w:szCs w:val="28"/>
        </w:rPr>
        <w:t>2</w:t>
      </w:r>
      <w:r w:rsidR="00044992">
        <w:rPr>
          <w:rFonts w:ascii="Times New Roman" w:hAnsi="Times New Roman"/>
          <w:sz w:val="28"/>
          <w:szCs w:val="28"/>
        </w:rPr>
        <w:t>5</w:t>
      </w:r>
      <w:r w:rsidRPr="00E53E8B">
        <w:rPr>
          <w:rFonts w:ascii="Times New Roman" w:hAnsi="Times New Roman"/>
          <w:sz w:val="28"/>
          <w:szCs w:val="28"/>
        </w:rPr>
        <w:t xml:space="preserve"> года.</w:t>
      </w:r>
    </w:p>
    <w:p w14:paraId="785EB413" w14:textId="77777777" w:rsidR="00264AD9" w:rsidRPr="00E53E8B" w:rsidRDefault="00264AD9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14:paraId="642F2547" w14:textId="77777777" w:rsidR="00ED7D91" w:rsidRPr="00E53E8B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14:paraId="7FB5EFAD" w14:textId="77777777" w:rsidR="00ED7D91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14:paraId="01B8CCB8" w14:textId="77777777" w:rsidR="00044992" w:rsidRPr="00E53E8B" w:rsidRDefault="00044992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14:paraId="29924E8A" w14:textId="77777777" w:rsidR="00264AD9" w:rsidRPr="00E53E8B" w:rsidRDefault="00DB1515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>Н</w:t>
      </w:r>
      <w:r w:rsidR="00264AD9" w:rsidRPr="00E53E8B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6CDBD79A" w14:textId="77777777" w:rsidR="00264AD9" w:rsidRPr="00E53E8B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8EB2D20" w14:textId="77777777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3E8B">
        <w:rPr>
          <w:rFonts w:ascii="Times New Roman" w:hAnsi="Times New Roman"/>
          <w:sz w:val="28"/>
          <w:szCs w:val="28"/>
        </w:rPr>
        <w:tab/>
      </w:r>
      <w:r w:rsidRPr="00E53E8B">
        <w:rPr>
          <w:rFonts w:ascii="Times New Roman" w:hAnsi="Times New Roman"/>
          <w:sz w:val="28"/>
          <w:szCs w:val="28"/>
        </w:rPr>
        <w:tab/>
      </w:r>
      <w:r w:rsidRPr="00E53E8B">
        <w:rPr>
          <w:rFonts w:ascii="Times New Roman" w:hAnsi="Times New Roman"/>
          <w:sz w:val="28"/>
          <w:szCs w:val="28"/>
        </w:rPr>
        <w:tab/>
      </w:r>
      <w:r w:rsidRPr="00E53E8B">
        <w:rPr>
          <w:rFonts w:ascii="Times New Roman" w:hAnsi="Times New Roman"/>
          <w:sz w:val="28"/>
          <w:szCs w:val="28"/>
        </w:rPr>
        <w:tab/>
      </w:r>
      <w:r w:rsidRPr="00E53E8B">
        <w:rPr>
          <w:rFonts w:ascii="Times New Roman" w:hAnsi="Times New Roman"/>
          <w:sz w:val="28"/>
          <w:szCs w:val="28"/>
        </w:rPr>
        <w:tab/>
      </w:r>
      <w:r w:rsidRPr="00E53E8B">
        <w:rPr>
          <w:rFonts w:ascii="Times New Roman" w:hAnsi="Times New Roman"/>
          <w:sz w:val="28"/>
          <w:szCs w:val="28"/>
        </w:rPr>
        <w:tab/>
      </w:r>
      <w:r w:rsidRPr="00E53E8B">
        <w:rPr>
          <w:rFonts w:ascii="Times New Roman" w:hAnsi="Times New Roman"/>
          <w:sz w:val="28"/>
          <w:szCs w:val="28"/>
        </w:rPr>
        <w:tab/>
        <w:t xml:space="preserve">      </w:t>
      </w:r>
      <w:r w:rsidR="00044992">
        <w:rPr>
          <w:rFonts w:ascii="Times New Roman" w:hAnsi="Times New Roman"/>
          <w:sz w:val="28"/>
          <w:szCs w:val="28"/>
        </w:rPr>
        <w:t>Н</w:t>
      </w:r>
      <w:r w:rsidRPr="00E53E8B">
        <w:rPr>
          <w:rFonts w:ascii="Times New Roman" w:hAnsi="Times New Roman"/>
          <w:sz w:val="28"/>
          <w:szCs w:val="28"/>
        </w:rPr>
        <w:t>.</w:t>
      </w:r>
      <w:r w:rsidR="00044992">
        <w:rPr>
          <w:rFonts w:ascii="Times New Roman" w:hAnsi="Times New Roman"/>
          <w:sz w:val="28"/>
          <w:szCs w:val="28"/>
        </w:rPr>
        <w:t>И</w:t>
      </w:r>
      <w:r w:rsidRPr="00E53E8B">
        <w:rPr>
          <w:rFonts w:ascii="Times New Roman" w:hAnsi="Times New Roman"/>
          <w:sz w:val="28"/>
          <w:szCs w:val="28"/>
        </w:rPr>
        <w:t xml:space="preserve">. </w:t>
      </w:r>
      <w:r w:rsidR="00044992">
        <w:rPr>
          <w:rFonts w:ascii="Times New Roman" w:hAnsi="Times New Roman"/>
          <w:sz w:val="28"/>
          <w:szCs w:val="28"/>
        </w:rPr>
        <w:t>Семенов</w:t>
      </w:r>
    </w:p>
    <w:p w14:paraId="012EF9F9" w14:textId="77777777" w:rsidR="00044992" w:rsidRPr="00E53E8B" w:rsidRDefault="00044992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23874AA" w14:textId="77777777" w:rsidR="00264AD9" w:rsidRPr="00E53E8B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64AD9" w:rsidRPr="00E53E8B" w:rsidSect="00264AD9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14:paraId="4AE061DE" w14:textId="77777777" w:rsidR="00CF1B75" w:rsidRPr="00E53E8B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E53E8B">
        <w:rPr>
          <w:rFonts w:ascii="Times New Roman" w:hAnsi="Times New Roman"/>
          <w:sz w:val="28"/>
          <w:szCs w:val="28"/>
        </w:rPr>
        <w:t>1</w:t>
      </w:r>
    </w:p>
    <w:p w14:paraId="1D176B43" w14:textId="77777777" w:rsidR="00CF1B75" w:rsidRPr="00E53E8B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67A99E5" w14:textId="77777777" w:rsidR="00CF1B75" w:rsidRPr="00E53E8B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 xml:space="preserve">от </w:t>
      </w:r>
      <w:r w:rsidR="009A34FB">
        <w:rPr>
          <w:rFonts w:ascii="Times New Roman" w:hAnsi="Times New Roman"/>
          <w:sz w:val="28"/>
          <w:szCs w:val="28"/>
        </w:rPr>
        <w:t>17</w:t>
      </w:r>
      <w:r w:rsidR="00650B8A" w:rsidRPr="00E53E8B">
        <w:rPr>
          <w:rFonts w:ascii="Times New Roman" w:hAnsi="Times New Roman"/>
          <w:sz w:val="28"/>
          <w:szCs w:val="28"/>
        </w:rPr>
        <w:t xml:space="preserve"> </w:t>
      </w:r>
      <w:r w:rsidR="00DB1515" w:rsidRPr="00E53E8B">
        <w:rPr>
          <w:rFonts w:ascii="Times New Roman" w:hAnsi="Times New Roman"/>
          <w:sz w:val="28"/>
          <w:szCs w:val="28"/>
        </w:rPr>
        <w:t>декабря</w:t>
      </w:r>
      <w:r w:rsidRPr="00E53E8B">
        <w:rPr>
          <w:rFonts w:ascii="Times New Roman" w:hAnsi="Times New Roman"/>
          <w:sz w:val="28"/>
          <w:szCs w:val="28"/>
        </w:rPr>
        <w:t xml:space="preserve"> 20</w:t>
      </w:r>
      <w:r w:rsidR="00044992">
        <w:rPr>
          <w:rFonts w:ascii="Times New Roman" w:hAnsi="Times New Roman"/>
          <w:sz w:val="28"/>
          <w:szCs w:val="28"/>
        </w:rPr>
        <w:t>20</w:t>
      </w:r>
      <w:r w:rsidRPr="00E53E8B">
        <w:rPr>
          <w:rFonts w:ascii="Times New Roman" w:hAnsi="Times New Roman"/>
          <w:sz w:val="28"/>
          <w:szCs w:val="28"/>
        </w:rPr>
        <w:t xml:space="preserve"> г. №</w:t>
      </w:r>
      <w:r w:rsidR="008F20D0" w:rsidRPr="00E53E8B">
        <w:rPr>
          <w:rFonts w:ascii="Times New Roman" w:hAnsi="Times New Roman"/>
          <w:sz w:val="28"/>
          <w:szCs w:val="28"/>
        </w:rPr>
        <w:t xml:space="preserve"> </w:t>
      </w:r>
      <w:r w:rsidR="00444C4A">
        <w:rPr>
          <w:rFonts w:ascii="Times New Roman" w:hAnsi="Times New Roman"/>
          <w:sz w:val="28"/>
          <w:szCs w:val="28"/>
        </w:rPr>
        <w:t>327</w:t>
      </w:r>
    </w:p>
    <w:p w14:paraId="486EB4A4" w14:textId="77777777" w:rsidR="00CF1B75" w:rsidRPr="00E53E8B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14D83C" w14:textId="77777777" w:rsidR="00C005DC" w:rsidRPr="00E53E8B" w:rsidRDefault="00C005DC" w:rsidP="00C005DC">
      <w:pPr>
        <w:jc w:val="center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6CB85BC6" w14:textId="77777777" w:rsidR="00C005DC" w:rsidRPr="00E53E8B" w:rsidRDefault="00216287" w:rsidP="00C005DC">
      <w:pPr>
        <w:jc w:val="center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bCs/>
          <w:sz w:val="28"/>
          <w:szCs w:val="28"/>
        </w:rPr>
        <w:t>ООО «Авангард» (Рязанский муниципальный район)</w:t>
      </w:r>
      <w:r w:rsidR="00C005DC" w:rsidRPr="00E53E8B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14:paraId="77A59CEF" w14:textId="77777777" w:rsidR="00BC2AAF" w:rsidRPr="00E53E8B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27826D25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8B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E53E8B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1A1E2B5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C005DC" w:rsidRPr="00E53E8B" w14:paraId="18AE47B1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A83116B" w14:textId="77777777" w:rsidR="00C005DC" w:rsidRPr="00E53E8B" w:rsidRDefault="00C005DC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214023A5" w14:textId="77777777" w:rsidR="00C005DC" w:rsidRPr="00E53E8B" w:rsidRDefault="00C005DC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4A42864" w14:textId="77777777" w:rsidR="00C005DC" w:rsidRPr="00E53E8B" w:rsidRDefault="00216287" w:rsidP="002162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bCs/>
                <w:sz w:val="26"/>
                <w:szCs w:val="26"/>
              </w:rPr>
              <w:t>ООО «Авангард»</w:t>
            </w:r>
          </w:p>
        </w:tc>
      </w:tr>
      <w:tr w:rsidR="00216287" w:rsidRPr="00E53E8B" w14:paraId="0CF8F9FB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1011017" w14:textId="77777777" w:rsidR="00216287" w:rsidRPr="00E53E8B" w:rsidRDefault="00216287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0D32470" w14:textId="77777777" w:rsidR="00216287" w:rsidRPr="00E53E8B" w:rsidRDefault="00216287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F29ADAF" w14:textId="77777777" w:rsidR="00216287" w:rsidRPr="00E53E8B" w:rsidRDefault="00216287" w:rsidP="00AC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390535,</w:t>
            </w:r>
            <w:r w:rsidR="000449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53E8B">
              <w:rPr>
                <w:rFonts w:ascii="Times New Roman" w:hAnsi="Times New Roman"/>
                <w:sz w:val="26"/>
                <w:szCs w:val="26"/>
              </w:rPr>
              <w:t>Рязанская область, Рязанский район, д. Хирино</w:t>
            </w:r>
          </w:p>
        </w:tc>
      </w:tr>
      <w:tr w:rsidR="00264AD9" w:rsidRPr="00E53E8B" w14:paraId="40A43D06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69AB8C6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38AF4C50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80F5E5F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264AD9" w:rsidRPr="00E53E8B" w14:paraId="5E9F1C3C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7C5F933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00F61A8F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C658B54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 xml:space="preserve">390013, г. Рязань, ул. МОГЭС, д. 12 </w:t>
            </w:r>
          </w:p>
        </w:tc>
      </w:tr>
      <w:tr w:rsidR="00264AD9" w:rsidRPr="00E53E8B" w14:paraId="74335CFE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90B25CE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BB61AEA" w14:textId="77777777" w:rsidR="00264AD9" w:rsidRPr="00E53E8B" w:rsidRDefault="00264AD9" w:rsidP="000449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20</w:t>
            </w:r>
            <w:r w:rsidR="00044992">
              <w:rPr>
                <w:rFonts w:ascii="Times New Roman" w:hAnsi="Times New Roman"/>
                <w:sz w:val="26"/>
                <w:szCs w:val="26"/>
              </w:rPr>
              <w:t>2</w:t>
            </w:r>
            <w:r w:rsidRPr="00E53E8B">
              <w:rPr>
                <w:rFonts w:ascii="Times New Roman" w:hAnsi="Times New Roman"/>
                <w:sz w:val="26"/>
                <w:szCs w:val="26"/>
              </w:rPr>
              <w:t>1 -20</w:t>
            </w:r>
            <w:r w:rsidR="00FF2884" w:rsidRPr="00E53E8B">
              <w:rPr>
                <w:rFonts w:ascii="Times New Roman" w:hAnsi="Times New Roman"/>
                <w:sz w:val="26"/>
                <w:szCs w:val="26"/>
              </w:rPr>
              <w:t>2</w:t>
            </w:r>
            <w:r w:rsidR="00044992">
              <w:rPr>
                <w:rFonts w:ascii="Times New Roman" w:hAnsi="Times New Roman"/>
                <w:sz w:val="26"/>
                <w:szCs w:val="26"/>
              </w:rPr>
              <w:t>5</w:t>
            </w:r>
            <w:r w:rsidRPr="00E53E8B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7183823E" w14:textId="77777777" w:rsidR="00264AD9" w:rsidRPr="00E53E8B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D287C08" w14:textId="77777777" w:rsidR="00264AD9" w:rsidRPr="00E53E8B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52B3451" w14:textId="77777777" w:rsidR="00847843" w:rsidRPr="00E53E8B" w:rsidRDefault="00847843" w:rsidP="008478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8B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E53E8B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1582F978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E53E8B" w14:paraId="32215275" w14:textId="77777777" w:rsidTr="007475A1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CA935C0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27FF9B0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29AC734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66D8EFCD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748A7A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0F13F97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E53E8B" w14:paraId="76883BB1" w14:textId="77777777" w:rsidTr="007475A1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43651ABC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BF7C09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50621AA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74639AB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C1F36D4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14873776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2267788B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64AD9" w:rsidRPr="00E53E8B" w14:paraId="5CB7C7F5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6366F547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7FDC87EB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A574E7D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126ADEAA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28ECDDA6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200047F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5B931C8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E53E8B" w14:paraId="2F4A62CA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117ED70D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A0CC76B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674B2877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495C39D7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223DA6C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47F61F6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5DDF69C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E53E8B" w14:paraId="42FE99C5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53BCA7FD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07856F21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504ECC7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48FC5314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130BF65E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CF72E4B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1B7CB49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E53E8B" w14:paraId="171D1453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3C5DE3C6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8F7E829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599266CD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607EB4B1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7E6CB8E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C1BFDF2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8EA1465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1A17F61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BA0942A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0E6A0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264AD9" w:rsidRPr="00E53E8B" w:rsidSect="007475A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27C5A06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E53E8B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796601C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37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93"/>
        <w:gridCol w:w="1184"/>
        <w:gridCol w:w="1276"/>
        <w:gridCol w:w="1276"/>
        <w:gridCol w:w="1241"/>
        <w:gridCol w:w="1241"/>
      </w:tblGrid>
      <w:tr w:rsidR="00044992" w:rsidRPr="00FF0F9A" w14:paraId="793393F3" w14:textId="77777777" w:rsidTr="00A34128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FA65" w14:textId="77777777" w:rsidR="00044992" w:rsidRPr="00FF0F9A" w:rsidRDefault="00044992" w:rsidP="00A341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FE7EE" w14:textId="77777777" w:rsidR="00044992" w:rsidRPr="00FF0F9A" w:rsidRDefault="00044992" w:rsidP="00A341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7D62" w14:textId="77777777" w:rsidR="00044992" w:rsidRPr="00FF0F9A" w:rsidRDefault="00044992" w:rsidP="00A341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1655" w14:textId="77777777" w:rsidR="00044992" w:rsidRPr="00FF0F9A" w:rsidRDefault="00044992" w:rsidP="00A341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8CC7" w14:textId="77777777" w:rsidR="00044992" w:rsidRPr="00FF0F9A" w:rsidRDefault="00044992" w:rsidP="00A341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A763A" w14:textId="77777777" w:rsidR="00044992" w:rsidRPr="00FF0F9A" w:rsidRDefault="00044992" w:rsidP="00A341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50EE" w14:textId="77777777" w:rsidR="00044992" w:rsidRPr="00FF0F9A" w:rsidRDefault="00044992" w:rsidP="00A341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ADB3" w14:textId="77777777" w:rsidR="00044992" w:rsidRPr="00FF0F9A" w:rsidRDefault="00044992" w:rsidP="00A341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34128" w:rsidRPr="00617B14" w14:paraId="2FE9A810" w14:textId="77777777" w:rsidTr="00A3412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BFCF15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83192" w14:textId="77777777" w:rsidR="00A34128" w:rsidRPr="00FF0F9A" w:rsidRDefault="00A34128" w:rsidP="00A34128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278D2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1CE68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83582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9B23E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17,09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7AB4D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17,09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353FB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17,09</w:t>
            </w:r>
          </w:p>
        </w:tc>
      </w:tr>
      <w:tr w:rsidR="00A34128" w:rsidRPr="00617B14" w14:paraId="32D8D50E" w14:textId="77777777" w:rsidTr="00A3412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E14C86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17AEF" w14:textId="77777777" w:rsidR="00A34128" w:rsidRPr="00FF0F9A" w:rsidRDefault="00A34128" w:rsidP="00A34128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5FCE4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3770C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AAE06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2EB87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14,78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28199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14,78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27F42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14,78</w:t>
            </w:r>
          </w:p>
        </w:tc>
      </w:tr>
      <w:tr w:rsidR="00A34128" w:rsidRPr="00617B14" w14:paraId="1BBB1C4B" w14:textId="77777777" w:rsidTr="00A3412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7237E7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76D24" w14:textId="77777777" w:rsidR="00A34128" w:rsidRPr="00FF0F9A" w:rsidRDefault="00A34128" w:rsidP="00A34128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2B7D9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3DB64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48A2F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5F47B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0F07E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2,31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6FB7F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2,31</w:t>
            </w:r>
          </w:p>
        </w:tc>
      </w:tr>
      <w:tr w:rsidR="00044992" w:rsidRPr="00617B14" w14:paraId="14BA11BE" w14:textId="77777777" w:rsidTr="00A3412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3924F6" w14:textId="77777777" w:rsidR="00044992" w:rsidRPr="00FF0F9A" w:rsidRDefault="00044992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BE8A7" w14:textId="77777777" w:rsidR="00044992" w:rsidRPr="00FF0F9A" w:rsidRDefault="00044992" w:rsidP="00A34128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92F1A" w14:textId="77777777" w:rsidR="00044992" w:rsidRPr="00FF0F9A" w:rsidRDefault="00044992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0C984" w14:textId="77777777" w:rsidR="00044992" w:rsidRPr="00617B14" w:rsidRDefault="00044992" w:rsidP="00A341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FBB53" w14:textId="77777777" w:rsidR="00044992" w:rsidRPr="00617B14" w:rsidRDefault="00044992" w:rsidP="00A341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22810" w14:textId="77777777" w:rsidR="00044992" w:rsidRPr="00617B14" w:rsidRDefault="00044992" w:rsidP="00A341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7972D" w14:textId="77777777" w:rsidR="00044992" w:rsidRPr="00617B14" w:rsidRDefault="00044992" w:rsidP="00A341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F5704" w14:textId="77777777" w:rsidR="00044992" w:rsidRPr="00617B14" w:rsidRDefault="00044992" w:rsidP="00A341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34128" w:rsidRPr="00617B14" w14:paraId="460C6C89" w14:textId="77777777" w:rsidTr="00A3412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475EF8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32BBB" w14:textId="77777777" w:rsidR="00A34128" w:rsidRPr="00FF0F9A" w:rsidRDefault="00A34128" w:rsidP="00A34128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18464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0D9E8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44A35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FC48C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3FAEA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1,11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DA47E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1,11</w:t>
            </w:r>
          </w:p>
        </w:tc>
      </w:tr>
      <w:tr w:rsidR="00A34128" w:rsidRPr="00617B14" w14:paraId="594FBBD8" w14:textId="77777777" w:rsidTr="00A3412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AC99C9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4A1F1" w14:textId="77777777" w:rsidR="00A34128" w:rsidRPr="00FF0F9A" w:rsidRDefault="00A34128" w:rsidP="00A34128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55FEF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E354E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FD73D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11A34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6E49B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CCC20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0,96</w:t>
            </w:r>
          </w:p>
        </w:tc>
      </w:tr>
      <w:tr w:rsidR="00A34128" w:rsidRPr="00617B14" w14:paraId="0BE96C00" w14:textId="77777777" w:rsidTr="00A3412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E62D9A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04882" w14:textId="77777777" w:rsidR="00A34128" w:rsidRPr="00FF0F9A" w:rsidRDefault="00A34128" w:rsidP="00A34128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A7BB7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9092D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1DA31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C5147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71BF0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78580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0,15</w:t>
            </w:r>
          </w:p>
        </w:tc>
      </w:tr>
      <w:tr w:rsidR="00044992" w:rsidRPr="00617B14" w14:paraId="006E5278" w14:textId="77777777" w:rsidTr="00A341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E0F014" w14:textId="77777777" w:rsidR="00044992" w:rsidRPr="00FF0F9A" w:rsidRDefault="00044992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6EBF6" w14:textId="77777777" w:rsidR="00044992" w:rsidRPr="00FF0F9A" w:rsidRDefault="00044992" w:rsidP="00A34128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6F4CA" w14:textId="77777777" w:rsidR="00044992" w:rsidRPr="00FF0F9A" w:rsidRDefault="00044992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9BA9B" w14:textId="77777777" w:rsidR="00044992" w:rsidRPr="00617B14" w:rsidRDefault="00044992" w:rsidP="00A341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8A23F" w14:textId="77777777" w:rsidR="00044992" w:rsidRPr="00617B14" w:rsidRDefault="00044992" w:rsidP="00A341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55833" w14:textId="77777777" w:rsidR="00044992" w:rsidRPr="00617B14" w:rsidRDefault="00044992" w:rsidP="00A341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58C8B" w14:textId="77777777" w:rsidR="00044992" w:rsidRPr="00617B14" w:rsidRDefault="00044992" w:rsidP="00A341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D9F8B" w14:textId="77777777" w:rsidR="00044992" w:rsidRPr="00617B14" w:rsidRDefault="00044992" w:rsidP="00A341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235E7733" w14:textId="77777777" w:rsidR="00FF2884" w:rsidRPr="00E53E8B" w:rsidRDefault="00FF2884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0F9C71" w14:textId="77777777" w:rsidR="00FF2884" w:rsidRPr="00E53E8B" w:rsidRDefault="00FF2884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F19A3E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64AD9" w:rsidRPr="00E53E8B" w:rsidSect="007475A1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cols w:space="720"/>
          <w:docGrid w:linePitch="272"/>
        </w:sectPr>
      </w:pPr>
    </w:p>
    <w:p w14:paraId="26B71012" w14:textId="77777777" w:rsidR="00264AD9" w:rsidRPr="00E53E8B" w:rsidRDefault="00264AD9" w:rsidP="00264AD9">
      <w:pPr>
        <w:pStyle w:val="ConsPlusNormal"/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4. </w:t>
      </w:r>
      <w:r w:rsidRPr="00E53E8B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7F04A52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044992" w:rsidRPr="00FF0F9A" w14:paraId="6B2650A0" w14:textId="77777777" w:rsidTr="00A34128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0614" w14:textId="77777777" w:rsidR="00044992" w:rsidRPr="00FF0F9A" w:rsidRDefault="00044992" w:rsidP="00A34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0262" w14:textId="77777777" w:rsidR="00044992" w:rsidRPr="0003170A" w:rsidRDefault="00044992" w:rsidP="00A34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044992" w:rsidRPr="00FF0F9A" w14:paraId="793CB83B" w14:textId="77777777" w:rsidTr="00A34128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00F6" w14:textId="77777777" w:rsidR="00044992" w:rsidRPr="00FF0F9A" w:rsidRDefault="00044992" w:rsidP="00A34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BA82" w14:textId="671FA8A9" w:rsidR="00044992" w:rsidRPr="00975E22" w:rsidRDefault="00A34128" w:rsidP="00A34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  <w:r w:rsidR="00533F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33F59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  <w:tr w:rsidR="00044992" w:rsidRPr="00FF0F9A" w14:paraId="7A991812" w14:textId="77777777" w:rsidTr="00A34128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B9AE" w14:textId="77777777" w:rsidR="00044992" w:rsidRPr="00FF0F9A" w:rsidRDefault="00044992" w:rsidP="00A34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00A1" w14:textId="173E9CCB" w:rsidR="00044992" w:rsidRPr="00975E22" w:rsidRDefault="00A34128" w:rsidP="00A34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533F59">
              <w:rPr>
                <w:rFonts w:ascii="Times New Roman" w:hAnsi="Times New Roman"/>
                <w:color w:val="000000"/>
                <w:sz w:val="24"/>
                <w:szCs w:val="24"/>
              </w:rPr>
              <w:t>16,78</w:t>
            </w:r>
          </w:p>
        </w:tc>
      </w:tr>
      <w:tr w:rsidR="00044992" w:rsidRPr="00FF0F9A" w14:paraId="1F52FF9D" w14:textId="77777777" w:rsidTr="00A34128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66D8" w14:textId="77777777" w:rsidR="00044992" w:rsidRPr="00FF0F9A" w:rsidRDefault="00044992" w:rsidP="00A34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537E" w14:textId="1D64A7F9" w:rsidR="00044992" w:rsidRPr="00975E22" w:rsidRDefault="00A34128" w:rsidP="00A34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533F59">
              <w:rPr>
                <w:rFonts w:ascii="Times New Roman" w:hAnsi="Times New Roman"/>
                <w:color w:val="000000"/>
                <w:sz w:val="24"/>
                <w:szCs w:val="24"/>
              </w:rPr>
              <w:t>06,65</w:t>
            </w:r>
          </w:p>
        </w:tc>
      </w:tr>
      <w:tr w:rsidR="00044992" w:rsidRPr="00FF0F9A" w14:paraId="302762EB" w14:textId="77777777" w:rsidTr="00A34128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E0CF" w14:textId="77777777" w:rsidR="00044992" w:rsidRPr="00FF0F9A" w:rsidRDefault="00044992" w:rsidP="00A34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3691" w14:textId="37885D85" w:rsidR="00044992" w:rsidRPr="00975E22" w:rsidRDefault="00A34128" w:rsidP="00A34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533F59">
              <w:rPr>
                <w:rFonts w:ascii="Times New Roman" w:hAnsi="Times New Roman"/>
                <w:color w:val="000000"/>
                <w:sz w:val="24"/>
                <w:szCs w:val="24"/>
              </w:rPr>
              <w:t>77,93</w:t>
            </w:r>
          </w:p>
        </w:tc>
      </w:tr>
      <w:tr w:rsidR="00044992" w:rsidRPr="00FF0F9A" w14:paraId="7A0D250E" w14:textId="77777777" w:rsidTr="00A34128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B027" w14:textId="77777777" w:rsidR="00044992" w:rsidRPr="00FF0F9A" w:rsidRDefault="00044992" w:rsidP="00A34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BFC1" w14:textId="7AA25D04" w:rsidR="00044992" w:rsidRDefault="00A34128" w:rsidP="00A34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  <w:r w:rsidR="00533F5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,62</w:t>
            </w:r>
          </w:p>
        </w:tc>
      </w:tr>
    </w:tbl>
    <w:p w14:paraId="65537109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D245649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8B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E53E8B">
        <w:rPr>
          <w:rFonts w:ascii="Times New Roman" w:hAnsi="Times New Roman" w:cs="Times New Roman"/>
          <w:sz w:val="28"/>
          <w:szCs w:val="28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="00002CE8" w:rsidRPr="00E53E8B">
        <w:rPr>
          <w:rFonts w:ascii="Times New Roman" w:hAnsi="Times New Roman" w:cs="Times New Roman"/>
          <w:sz w:val="28"/>
          <w:szCs w:val="28"/>
        </w:rPr>
        <w:t xml:space="preserve">горячего </w:t>
      </w:r>
      <w:r w:rsidRPr="00E53E8B">
        <w:rPr>
          <w:rFonts w:ascii="Times New Roman" w:hAnsi="Times New Roman" w:cs="Times New Roman"/>
          <w:sz w:val="28"/>
          <w:szCs w:val="28"/>
        </w:rPr>
        <w:t>водоснабжения</w:t>
      </w:r>
    </w:p>
    <w:p w14:paraId="060F1D91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264AD9" w:rsidRPr="00E53E8B" w14:paraId="16FE38B4" w14:textId="77777777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FE7F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182B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EEC9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3B3C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264AD9" w:rsidRPr="00E53E8B" w14:paraId="2E20714F" w14:textId="77777777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04F1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6A30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AF11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423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E53E8B" w14:paraId="2274518D" w14:textId="77777777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C170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A215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C28B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09D7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3695CE5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C1DB2C1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8B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E53E8B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7A5F6FB9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A4E15B3" w14:textId="77777777" w:rsidR="001C74D8" w:rsidRPr="00E53E8B" w:rsidRDefault="001C74D8" w:rsidP="001C74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044992">
        <w:rPr>
          <w:rFonts w:ascii="Times New Roman" w:hAnsi="Times New Roman"/>
          <w:bCs/>
          <w:sz w:val="28"/>
          <w:szCs w:val="28"/>
        </w:rPr>
        <w:t>ООО </w:t>
      </w:r>
      <w:r w:rsidR="00216287" w:rsidRPr="00E53E8B">
        <w:rPr>
          <w:rFonts w:ascii="Times New Roman" w:hAnsi="Times New Roman"/>
          <w:bCs/>
          <w:sz w:val="28"/>
          <w:szCs w:val="28"/>
        </w:rPr>
        <w:t>«Авангард» (Рязанский муниципальный район)</w:t>
      </w:r>
      <w:r w:rsidRPr="00E53E8B">
        <w:rPr>
          <w:rFonts w:ascii="Times New Roman" w:hAnsi="Times New Roman"/>
          <w:sz w:val="28"/>
          <w:szCs w:val="28"/>
        </w:rPr>
        <w:t xml:space="preserve"> в сфере горячего водоснабжения.</w:t>
      </w:r>
    </w:p>
    <w:p w14:paraId="60A359DA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5BAFAA0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8B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E53E8B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A34128">
        <w:rPr>
          <w:rFonts w:ascii="Times New Roman" w:hAnsi="Times New Roman" w:cs="Times New Roman"/>
          <w:sz w:val="28"/>
          <w:szCs w:val="28"/>
        </w:rPr>
        <w:t>19</w:t>
      </w:r>
      <w:r w:rsidRPr="00E53E8B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212DC4B0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264AD9" w:rsidRPr="00E53E8B" w14:paraId="17A46BD8" w14:textId="77777777" w:rsidTr="007475A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5173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ADD9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4E73" w14:textId="77777777" w:rsidR="00264AD9" w:rsidRPr="00E53E8B" w:rsidRDefault="00264AD9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20</w:t>
            </w:r>
            <w:r w:rsidR="00A34128">
              <w:rPr>
                <w:rFonts w:ascii="Times New Roman" w:hAnsi="Times New Roman"/>
                <w:sz w:val="26"/>
                <w:szCs w:val="26"/>
              </w:rPr>
              <w:t>19</w:t>
            </w:r>
            <w:r w:rsidRPr="00E53E8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64AD9" w:rsidRPr="00E53E8B" w14:paraId="3B7F42DF" w14:textId="77777777" w:rsidTr="007475A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FDAF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EF99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64B" w14:textId="77777777" w:rsidR="00264AD9" w:rsidRPr="00E53E8B" w:rsidRDefault="00A34128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17,09</w:t>
            </w:r>
          </w:p>
        </w:tc>
      </w:tr>
    </w:tbl>
    <w:p w14:paraId="1C3546DF" w14:textId="77777777" w:rsidR="00ED7D91" w:rsidRPr="00E53E8B" w:rsidRDefault="00ED7D91" w:rsidP="00ED7D9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42EC9508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91E1A58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8B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E53E8B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62E54B8D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925CE1" w:rsidRPr="00E53E8B" w14:paraId="072D47E6" w14:textId="77777777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5929" w14:textId="77777777" w:rsidR="00925CE1" w:rsidRPr="00E53E8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33D0" w14:textId="77777777" w:rsidR="00925CE1" w:rsidRPr="00E53E8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9C11" w14:textId="77777777" w:rsidR="00925CE1" w:rsidRPr="00E53E8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E20F" w14:textId="77777777" w:rsidR="00925CE1" w:rsidRPr="00E53E8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925CE1" w:rsidRPr="00E53E8B" w14:paraId="046BC922" w14:textId="77777777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F774" w14:textId="77777777" w:rsidR="00925CE1" w:rsidRPr="00E53E8B" w:rsidRDefault="00925CE1" w:rsidP="004D4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0020" w14:textId="77777777" w:rsidR="00925CE1" w:rsidRPr="00E53E8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7D26" w14:textId="77777777" w:rsidR="00925CE1" w:rsidRPr="00E53E8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1D7B" w14:textId="77777777" w:rsidR="00925CE1" w:rsidRPr="00E53E8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60FE1D6" w14:textId="77777777" w:rsidR="00925CE1" w:rsidRPr="00E53E8B" w:rsidRDefault="00925CE1" w:rsidP="00925CE1">
      <w:pPr>
        <w:pStyle w:val="ConsPlusNormal"/>
        <w:rPr>
          <w:rFonts w:ascii="Times New Roman" w:hAnsi="Times New Roman" w:cs="Times New Roman"/>
          <w:sz w:val="26"/>
          <w:szCs w:val="26"/>
        </w:rPr>
        <w:sectPr w:rsidR="00925CE1" w:rsidRPr="00E53E8B" w:rsidSect="00925CE1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14:paraId="1A57A955" w14:textId="77777777" w:rsidR="00925CE1" w:rsidRPr="00E53E8B" w:rsidRDefault="00925CE1" w:rsidP="00925CE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3007EC82" w14:textId="77777777" w:rsidR="00925CE1" w:rsidRPr="00E53E8B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B090DC5" w14:textId="77777777" w:rsidR="00925CE1" w:rsidRPr="00E53E8B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 xml:space="preserve">от </w:t>
      </w:r>
      <w:r w:rsidR="009A34FB">
        <w:rPr>
          <w:rFonts w:ascii="Times New Roman" w:hAnsi="Times New Roman"/>
          <w:sz w:val="28"/>
          <w:szCs w:val="28"/>
        </w:rPr>
        <w:t>17</w:t>
      </w:r>
      <w:r w:rsidRPr="00E53E8B">
        <w:rPr>
          <w:rFonts w:ascii="Times New Roman" w:hAnsi="Times New Roman"/>
          <w:sz w:val="28"/>
          <w:szCs w:val="28"/>
        </w:rPr>
        <w:t xml:space="preserve"> </w:t>
      </w:r>
      <w:r w:rsidR="00DB1515" w:rsidRPr="00E53E8B">
        <w:rPr>
          <w:rFonts w:ascii="Times New Roman" w:hAnsi="Times New Roman"/>
          <w:sz w:val="28"/>
          <w:szCs w:val="28"/>
        </w:rPr>
        <w:t>декабря</w:t>
      </w:r>
      <w:r w:rsidRPr="00E53E8B">
        <w:rPr>
          <w:rFonts w:ascii="Times New Roman" w:hAnsi="Times New Roman"/>
          <w:sz w:val="28"/>
          <w:szCs w:val="28"/>
        </w:rPr>
        <w:t xml:space="preserve"> 20</w:t>
      </w:r>
      <w:r w:rsidR="00044992">
        <w:rPr>
          <w:rFonts w:ascii="Times New Roman" w:hAnsi="Times New Roman"/>
          <w:sz w:val="28"/>
          <w:szCs w:val="28"/>
        </w:rPr>
        <w:t>20</w:t>
      </w:r>
      <w:r w:rsidRPr="00E53E8B">
        <w:rPr>
          <w:rFonts w:ascii="Times New Roman" w:hAnsi="Times New Roman"/>
          <w:sz w:val="28"/>
          <w:szCs w:val="28"/>
        </w:rPr>
        <w:t xml:space="preserve"> г. № </w:t>
      </w:r>
      <w:r w:rsidR="00444C4A">
        <w:rPr>
          <w:rFonts w:ascii="Times New Roman" w:hAnsi="Times New Roman"/>
          <w:sz w:val="28"/>
          <w:szCs w:val="28"/>
        </w:rPr>
        <w:t>327</w:t>
      </w:r>
    </w:p>
    <w:p w14:paraId="65621089" w14:textId="77777777" w:rsidR="00925CE1" w:rsidRPr="00E53E8B" w:rsidRDefault="00925CE1" w:rsidP="00925CE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E214D07" w14:textId="77777777" w:rsidR="00C005DC" w:rsidRPr="00E53E8B" w:rsidRDefault="00C005DC" w:rsidP="00C005DC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E53E8B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="00216287" w:rsidRPr="00E53E8B">
        <w:rPr>
          <w:rFonts w:ascii="Times New Roman" w:hAnsi="Times New Roman"/>
          <w:bCs/>
          <w:sz w:val="28"/>
          <w:szCs w:val="28"/>
        </w:rPr>
        <w:t>ООО «Авангард» (Рязанский муниципальный район)</w:t>
      </w:r>
      <w:r w:rsidRPr="00E53E8B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 водоснабжения</w:t>
      </w:r>
    </w:p>
    <w:p w14:paraId="5E951002" w14:textId="77777777" w:rsidR="002E0FA1" w:rsidRPr="00E53E8B" w:rsidRDefault="002E0FA1" w:rsidP="002E0FA1">
      <w:pPr>
        <w:jc w:val="center"/>
        <w:rPr>
          <w:rFonts w:ascii="Times New Roman" w:hAnsi="Times New Roman"/>
          <w:sz w:val="28"/>
        </w:rPr>
      </w:pPr>
    </w:p>
    <w:p w14:paraId="17941058" w14:textId="77777777" w:rsidR="00FF2884" w:rsidRPr="00E53E8B" w:rsidRDefault="00FF2884" w:rsidP="002E0FA1">
      <w:pPr>
        <w:jc w:val="center"/>
        <w:rPr>
          <w:rFonts w:ascii="Times New Roman" w:hAnsi="Times New Roman"/>
          <w:sz w:val="28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395"/>
        <w:gridCol w:w="3118"/>
        <w:gridCol w:w="2693"/>
      </w:tblGrid>
      <w:tr w:rsidR="00044992" w:rsidRPr="00BF4880" w14:paraId="3AD3218B" w14:textId="77777777" w:rsidTr="00A34128">
        <w:trPr>
          <w:trHeight w:val="223"/>
        </w:trPr>
        <w:tc>
          <w:tcPr>
            <w:tcW w:w="1088" w:type="dxa"/>
            <w:vAlign w:val="center"/>
          </w:tcPr>
          <w:p w14:paraId="2643BDDD" w14:textId="77777777" w:rsidR="00044992" w:rsidRPr="00BF4880" w:rsidRDefault="00044992" w:rsidP="00A3412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0FD77C1D" w14:textId="77777777" w:rsidR="00044992" w:rsidRPr="00BF4880" w:rsidRDefault="00044992" w:rsidP="00A3412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8C11A2F" w14:textId="77777777" w:rsidR="00044992" w:rsidRPr="00BF4880" w:rsidRDefault="00044992" w:rsidP="00A341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165904" w14:textId="77777777" w:rsidR="00044992" w:rsidRPr="00BF4880" w:rsidRDefault="00044992" w:rsidP="00A341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693" w:type="dxa"/>
            <w:vAlign w:val="center"/>
          </w:tcPr>
          <w:p w14:paraId="0B619D10" w14:textId="77777777" w:rsidR="00044992" w:rsidRPr="00BF4880" w:rsidRDefault="00044992" w:rsidP="00A341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044992" w:rsidRPr="00BF4880" w14:paraId="3036E5F0" w14:textId="77777777" w:rsidTr="00A34128">
        <w:trPr>
          <w:trHeight w:val="124"/>
        </w:trPr>
        <w:tc>
          <w:tcPr>
            <w:tcW w:w="1088" w:type="dxa"/>
            <w:vMerge w:val="restart"/>
            <w:vAlign w:val="center"/>
          </w:tcPr>
          <w:p w14:paraId="50BA9AD7" w14:textId="77777777" w:rsidR="00044992" w:rsidRPr="00BF4880" w:rsidRDefault="00044992" w:rsidP="00A34128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14:paraId="21D3145B" w14:textId="77777777" w:rsidR="00044992" w:rsidRPr="00917146" w:rsidRDefault="00044992" w:rsidP="0004499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«Авангард» 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14:paraId="39C0B044" w14:textId="77777777" w:rsidR="00044992" w:rsidRPr="00BF4880" w:rsidRDefault="00044992" w:rsidP="00A341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(без НДС)</w:t>
            </w:r>
          </w:p>
        </w:tc>
      </w:tr>
      <w:tr w:rsidR="00533F59" w:rsidRPr="00BF4880" w14:paraId="2FB92E29" w14:textId="77777777" w:rsidTr="00F8095C">
        <w:trPr>
          <w:trHeight w:val="317"/>
        </w:trPr>
        <w:tc>
          <w:tcPr>
            <w:tcW w:w="1088" w:type="dxa"/>
            <w:vMerge/>
            <w:vAlign w:val="center"/>
          </w:tcPr>
          <w:p w14:paraId="451FFBBC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7092313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493908E" w14:textId="77777777" w:rsidR="00533F59" w:rsidRPr="00BF4880" w:rsidRDefault="00533F59" w:rsidP="00533F59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C1D6CC8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E2FC4A" w14:textId="77777777" w:rsidR="00533F59" w:rsidRPr="000F635E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635E">
              <w:rPr>
                <w:rFonts w:ascii="Times New Roman" w:hAnsi="Times New Roman"/>
                <w:sz w:val="24"/>
                <w:szCs w:val="24"/>
                <w:lang w:eastAsia="ru-RU"/>
              </w:rPr>
              <w:t>22,88</w:t>
            </w:r>
          </w:p>
        </w:tc>
        <w:tc>
          <w:tcPr>
            <w:tcW w:w="2693" w:type="dxa"/>
          </w:tcPr>
          <w:p w14:paraId="31F56F3C" w14:textId="48972516" w:rsidR="00533F59" w:rsidRPr="00BF4880" w:rsidRDefault="00533F59" w:rsidP="00533F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0B7">
              <w:t>1787,31</w:t>
            </w:r>
          </w:p>
        </w:tc>
      </w:tr>
      <w:tr w:rsidR="00533F59" w:rsidRPr="00BF4880" w14:paraId="1CA9B92A" w14:textId="77777777" w:rsidTr="00F8095C">
        <w:tc>
          <w:tcPr>
            <w:tcW w:w="1088" w:type="dxa"/>
            <w:vMerge/>
            <w:vAlign w:val="center"/>
          </w:tcPr>
          <w:p w14:paraId="6E2C9ACE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03BCEB7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1762250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C0F3D1E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A86A83" w14:textId="77777777" w:rsidR="00533F59" w:rsidRPr="000F635E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635E">
              <w:rPr>
                <w:rFonts w:ascii="Times New Roman" w:hAnsi="Times New Roman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2693" w:type="dxa"/>
          </w:tcPr>
          <w:p w14:paraId="6B0AE96C" w14:textId="04D02334" w:rsidR="00533F59" w:rsidRPr="00BF4880" w:rsidRDefault="00533F59" w:rsidP="00533F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0B7">
              <w:t>1917,27</w:t>
            </w:r>
          </w:p>
        </w:tc>
      </w:tr>
      <w:tr w:rsidR="00533F59" w:rsidRPr="00BF4880" w14:paraId="05380ABE" w14:textId="77777777" w:rsidTr="00F8095C">
        <w:tc>
          <w:tcPr>
            <w:tcW w:w="1088" w:type="dxa"/>
            <w:vMerge/>
            <w:vAlign w:val="center"/>
          </w:tcPr>
          <w:p w14:paraId="36314D83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C77587C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98A41DF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80DE406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F1961F" w14:textId="77777777" w:rsidR="00533F59" w:rsidRPr="000F635E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635E">
              <w:rPr>
                <w:rFonts w:ascii="Times New Roman" w:hAnsi="Times New Roman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2693" w:type="dxa"/>
          </w:tcPr>
          <w:p w14:paraId="5A18D1DE" w14:textId="091BD8FD" w:rsidR="00533F59" w:rsidRPr="00BF4880" w:rsidRDefault="00533F59" w:rsidP="00533F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0B7">
              <w:t>1895,93</w:t>
            </w:r>
          </w:p>
        </w:tc>
      </w:tr>
      <w:tr w:rsidR="00533F59" w:rsidRPr="00BF4880" w14:paraId="563E5A51" w14:textId="77777777" w:rsidTr="00F8095C">
        <w:tc>
          <w:tcPr>
            <w:tcW w:w="1088" w:type="dxa"/>
            <w:vMerge/>
            <w:vAlign w:val="center"/>
          </w:tcPr>
          <w:p w14:paraId="5200CD60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3D3B81E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C4AFB03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38C9110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A5C6BE" w14:textId="77777777" w:rsidR="00533F59" w:rsidRPr="000F635E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635E">
              <w:rPr>
                <w:rFonts w:ascii="Times New Roman" w:hAnsi="Times New Roman"/>
                <w:sz w:val="24"/>
                <w:szCs w:val="24"/>
                <w:lang w:eastAsia="ru-RU"/>
              </w:rPr>
              <w:t>24,94</w:t>
            </w:r>
          </w:p>
        </w:tc>
        <w:tc>
          <w:tcPr>
            <w:tcW w:w="2693" w:type="dxa"/>
          </w:tcPr>
          <w:p w14:paraId="7CC615C6" w14:textId="5F858D17" w:rsidR="00533F59" w:rsidRPr="00BF4880" w:rsidRDefault="00533F59" w:rsidP="00533F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0B7">
              <w:t>1895,93</w:t>
            </w:r>
          </w:p>
        </w:tc>
      </w:tr>
      <w:tr w:rsidR="00533F59" w:rsidRPr="00BF4880" w14:paraId="3FB5A1D1" w14:textId="77777777" w:rsidTr="00F8095C">
        <w:tc>
          <w:tcPr>
            <w:tcW w:w="1088" w:type="dxa"/>
            <w:vMerge/>
            <w:vAlign w:val="center"/>
          </w:tcPr>
          <w:p w14:paraId="311BCC57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27AE333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F6ADAD8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15A569B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B92C62" w14:textId="77777777" w:rsidR="00533F59" w:rsidRPr="000F635E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635E">
              <w:rPr>
                <w:rFonts w:ascii="Times New Roman" w:hAnsi="Times New Roman"/>
                <w:sz w:val="24"/>
                <w:szCs w:val="24"/>
                <w:lang w:eastAsia="ru-RU"/>
              </w:rPr>
              <w:t>24,94</w:t>
            </w:r>
          </w:p>
        </w:tc>
        <w:tc>
          <w:tcPr>
            <w:tcW w:w="2693" w:type="dxa"/>
          </w:tcPr>
          <w:p w14:paraId="47E88EA8" w14:textId="27DAB9BA" w:rsidR="00533F59" w:rsidRPr="00BF4880" w:rsidRDefault="00533F59" w:rsidP="00533F59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A40B7">
              <w:t>1895,93</w:t>
            </w:r>
          </w:p>
        </w:tc>
      </w:tr>
      <w:tr w:rsidR="00533F59" w:rsidRPr="00BF4880" w14:paraId="1FC971A0" w14:textId="77777777" w:rsidTr="00F8095C">
        <w:tc>
          <w:tcPr>
            <w:tcW w:w="1088" w:type="dxa"/>
            <w:vMerge/>
            <w:vAlign w:val="center"/>
          </w:tcPr>
          <w:p w14:paraId="360DA026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3C5A7BF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0C13157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5E8EA01C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A13348" w14:textId="77777777" w:rsidR="00533F59" w:rsidRPr="000F635E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635E">
              <w:rPr>
                <w:rFonts w:ascii="Times New Roman" w:hAnsi="Times New Roman"/>
                <w:sz w:val="24"/>
                <w:szCs w:val="24"/>
                <w:lang w:eastAsia="ru-RU"/>
              </w:rPr>
              <w:t>25,94</w:t>
            </w:r>
          </w:p>
        </w:tc>
        <w:tc>
          <w:tcPr>
            <w:tcW w:w="2693" w:type="dxa"/>
          </w:tcPr>
          <w:p w14:paraId="63391437" w14:textId="4B6420BA" w:rsidR="00533F59" w:rsidRPr="00BF4880" w:rsidRDefault="00533F59" w:rsidP="00533F59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A40B7">
              <w:t>2026,44</w:t>
            </w:r>
          </w:p>
        </w:tc>
      </w:tr>
      <w:tr w:rsidR="00533F59" w:rsidRPr="00BF4880" w14:paraId="769C1441" w14:textId="77777777" w:rsidTr="00F8095C">
        <w:tc>
          <w:tcPr>
            <w:tcW w:w="1088" w:type="dxa"/>
            <w:vMerge/>
            <w:vAlign w:val="center"/>
          </w:tcPr>
          <w:p w14:paraId="0E18D355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9700CF0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AAD41B6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3BE9386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2E3C32" w14:textId="77777777" w:rsidR="00533F59" w:rsidRPr="000F635E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25,94</w:t>
            </w:r>
          </w:p>
        </w:tc>
        <w:tc>
          <w:tcPr>
            <w:tcW w:w="2693" w:type="dxa"/>
          </w:tcPr>
          <w:p w14:paraId="55C80CB3" w14:textId="04F65C27" w:rsidR="00533F59" w:rsidRPr="00BF4880" w:rsidRDefault="00533F59" w:rsidP="00533F59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A40B7">
              <w:t>2009,83</w:t>
            </w:r>
          </w:p>
        </w:tc>
      </w:tr>
      <w:tr w:rsidR="00533F59" w:rsidRPr="00BF4880" w14:paraId="5A949BBD" w14:textId="77777777" w:rsidTr="00F8095C">
        <w:tc>
          <w:tcPr>
            <w:tcW w:w="1088" w:type="dxa"/>
            <w:vMerge/>
            <w:vAlign w:val="center"/>
          </w:tcPr>
          <w:p w14:paraId="5CC1EAA9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65448B6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A763680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41591CF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878CB7" w14:textId="77777777" w:rsidR="00533F59" w:rsidRPr="000F635E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26,98</w:t>
            </w:r>
          </w:p>
        </w:tc>
        <w:tc>
          <w:tcPr>
            <w:tcW w:w="2693" w:type="dxa"/>
          </w:tcPr>
          <w:p w14:paraId="2D2E0C24" w14:textId="1C1DAF48" w:rsidR="00533F59" w:rsidRPr="00BF4880" w:rsidRDefault="00533F59" w:rsidP="00533F59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A40B7">
              <w:t>2009,83</w:t>
            </w:r>
          </w:p>
        </w:tc>
      </w:tr>
      <w:tr w:rsidR="00533F59" w:rsidRPr="00BF4880" w14:paraId="761BECEA" w14:textId="77777777" w:rsidTr="00F8095C">
        <w:tc>
          <w:tcPr>
            <w:tcW w:w="1088" w:type="dxa"/>
            <w:vMerge/>
            <w:vAlign w:val="center"/>
          </w:tcPr>
          <w:p w14:paraId="122799A0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43D3B30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C144C6D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1C4969E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D2D488" w14:textId="77777777" w:rsidR="00533F59" w:rsidRPr="000F635E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26,98</w:t>
            </w:r>
          </w:p>
        </w:tc>
        <w:tc>
          <w:tcPr>
            <w:tcW w:w="2693" w:type="dxa"/>
          </w:tcPr>
          <w:p w14:paraId="4C305AE5" w14:textId="7ED0DC1B" w:rsidR="00533F59" w:rsidRPr="00BF4880" w:rsidRDefault="00533F59" w:rsidP="00533F59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A40B7">
              <w:t>2009,83</w:t>
            </w:r>
          </w:p>
        </w:tc>
      </w:tr>
      <w:tr w:rsidR="00533F59" w:rsidRPr="00BF4880" w14:paraId="29369794" w14:textId="77777777" w:rsidTr="00F8095C">
        <w:tc>
          <w:tcPr>
            <w:tcW w:w="1088" w:type="dxa"/>
            <w:vMerge/>
            <w:vAlign w:val="center"/>
          </w:tcPr>
          <w:p w14:paraId="285CB22A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72BB121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236F77C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1C1283E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317DFB" w14:textId="77777777" w:rsidR="00533F59" w:rsidRPr="000F635E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28,06</w:t>
            </w:r>
          </w:p>
        </w:tc>
        <w:tc>
          <w:tcPr>
            <w:tcW w:w="2693" w:type="dxa"/>
          </w:tcPr>
          <w:p w14:paraId="07BAED84" w14:textId="5E92324E" w:rsidR="00533F59" w:rsidRPr="00BF4880" w:rsidRDefault="00533F59" w:rsidP="00533F59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A40B7">
              <w:t>2148,18</w:t>
            </w:r>
          </w:p>
        </w:tc>
      </w:tr>
      <w:tr w:rsidR="00044992" w:rsidRPr="00BF4880" w14:paraId="66BF1426" w14:textId="77777777" w:rsidTr="00A34128">
        <w:tc>
          <w:tcPr>
            <w:tcW w:w="1088" w:type="dxa"/>
            <w:vMerge/>
            <w:vAlign w:val="center"/>
          </w:tcPr>
          <w:p w14:paraId="2E61CC34" w14:textId="77777777" w:rsidR="00044992" w:rsidRPr="00BF4880" w:rsidRDefault="00044992" w:rsidP="00A341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8E3ACA5" w14:textId="77777777" w:rsidR="00044992" w:rsidRPr="00BF4880" w:rsidRDefault="00044992" w:rsidP="00A341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14" w:type="dxa"/>
            <w:gridSpan w:val="4"/>
          </w:tcPr>
          <w:p w14:paraId="51633A44" w14:textId="77777777" w:rsidR="00044992" w:rsidRPr="00BF4880" w:rsidRDefault="00044992" w:rsidP="00A341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80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533F59" w:rsidRPr="00BF4880" w14:paraId="7310C26B" w14:textId="77777777" w:rsidTr="00E16470">
        <w:trPr>
          <w:trHeight w:val="220"/>
        </w:trPr>
        <w:tc>
          <w:tcPr>
            <w:tcW w:w="1088" w:type="dxa"/>
            <w:vMerge/>
            <w:vAlign w:val="center"/>
          </w:tcPr>
          <w:p w14:paraId="4B74E0A7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DDB4141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F634B9B" w14:textId="77777777" w:rsidR="00533F59" w:rsidRPr="00BF4880" w:rsidRDefault="00533F59" w:rsidP="00533F59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F584FD9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</w:tcPr>
          <w:p w14:paraId="59FC302A" w14:textId="77777777" w:rsidR="00533F59" w:rsidRPr="00894C23" w:rsidRDefault="00533F59" w:rsidP="00533F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4C23">
              <w:rPr>
                <w:rFonts w:ascii="Times New Roman" w:hAnsi="Times New Roman"/>
                <w:sz w:val="26"/>
                <w:szCs w:val="26"/>
              </w:rPr>
              <w:t>27,46</w:t>
            </w:r>
          </w:p>
        </w:tc>
        <w:tc>
          <w:tcPr>
            <w:tcW w:w="2693" w:type="dxa"/>
          </w:tcPr>
          <w:p w14:paraId="3AD0B085" w14:textId="01E1DA3D" w:rsidR="00533F59" w:rsidRPr="00BF4880" w:rsidRDefault="00533F59" w:rsidP="00533F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2A9">
              <w:t>2144,77</w:t>
            </w:r>
          </w:p>
        </w:tc>
      </w:tr>
      <w:tr w:rsidR="00533F59" w:rsidRPr="00BF4880" w14:paraId="62ED6E0F" w14:textId="77777777" w:rsidTr="00E16470">
        <w:tc>
          <w:tcPr>
            <w:tcW w:w="1088" w:type="dxa"/>
            <w:vMerge/>
            <w:vAlign w:val="center"/>
          </w:tcPr>
          <w:p w14:paraId="64FF767C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7715760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231E009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E6C6ACD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</w:tcPr>
          <w:p w14:paraId="4049F06C" w14:textId="77777777" w:rsidR="00533F59" w:rsidRPr="00894C23" w:rsidRDefault="00533F59" w:rsidP="00533F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4C23">
              <w:rPr>
                <w:rFonts w:ascii="Times New Roman" w:hAnsi="Times New Roman"/>
                <w:sz w:val="26"/>
                <w:szCs w:val="26"/>
              </w:rPr>
              <w:t>28,66</w:t>
            </w:r>
          </w:p>
        </w:tc>
        <w:tc>
          <w:tcPr>
            <w:tcW w:w="2693" w:type="dxa"/>
          </w:tcPr>
          <w:p w14:paraId="6F9930AE" w14:textId="0F137A95" w:rsidR="00533F59" w:rsidRPr="00BF4880" w:rsidRDefault="00533F59" w:rsidP="00533F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2A9">
              <w:t>2300,72</w:t>
            </w:r>
          </w:p>
        </w:tc>
      </w:tr>
      <w:tr w:rsidR="00533F59" w:rsidRPr="00BF4880" w14:paraId="57AFA853" w14:textId="77777777" w:rsidTr="00E16470">
        <w:tc>
          <w:tcPr>
            <w:tcW w:w="1088" w:type="dxa"/>
            <w:vMerge/>
            <w:vAlign w:val="center"/>
          </w:tcPr>
          <w:p w14:paraId="49A41030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60DDA01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C7126AA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BE51A7B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</w:tcPr>
          <w:p w14:paraId="0F35A88B" w14:textId="77777777" w:rsidR="00533F59" w:rsidRPr="00894C23" w:rsidRDefault="00533F59" w:rsidP="00533F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4C23">
              <w:rPr>
                <w:rFonts w:ascii="Times New Roman" w:hAnsi="Times New Roman"/>
                <w:sz w:val="26"/>
                <w:szCs w:val="26"/>
              </w:rPr>
              <w:t>28,66</w:t>
            </w:r>
          </w:p>
        </w:tc>
        <w:tc>
          <w:tcPr>
            <w:tcW w:w="2693" w:type="dxa"/>
          </w:tcPr>
          <w:p w14:paraId="188F9764" w14:textId="666CCAAE" w:rsidR="00533F59" w:rsidRPr="00BF4880" w:rsidRDefault="00533F59" w:rsidP="00533F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2A9">
              <w:t>2275,12</w:t>
            </w:r>
          </w:p>
        </w:tc>
      </w:tr>
      <w:tr w:rsidR="00533F59" w:rsidRPr="00BF4880" w14:paraId="224C4602" w14:textId="77777777" w:rsidTr="00E16470">
        <w:tc>
          <w:tcPr>
            <w:tcW w:w="1088" w:type="dxa"/>
            <w:vMerge/>
            <w:vAlign w:val="center"/>
          </w:tcPr>
          <w:p w14:paraId="08D95F8F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633978A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4495183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BC8FA44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</w:tcPr>
          <w:p w14:paraId="0835B6DB" w14:textId="77777777" w:rsidR="00533F59" w:rsidRPr="00894C23" w:rsidRDefault="00533F59" w:rsidP="00533F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4C23">
              <w:rPr>
                <w:rFonts w:ascii="Times New Roman" w:hAnsi="Times New Roman"/>
                <w:sz w:val="26"/>
                <w:szCs w:val="26"/>
              </w:rPr>
              <w:t>29,93</w:t>
            </w:r>
          </w:p>
        </w:tc>
        <w:tc>
          <w:tcPr>
            <w:tcW w:w="2693" w:type="dxa"/>
          </w:tcPr>
          <w:p w14:paraId="0FB4B339" w14:textId="3232744B" w:rsidR="00533F59" w:rsidRPr="00BF4880" w:rsidRDefault="00533F59" w:rsidP="00533F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2A9">
              <w:t>2275,12</w:t>
            </w:r>
          </w:p>
        </w:tc>
      </w:tr>
      <w:tr w:rsidR="00533F59" w:rsidRPr="00BF4880" w14:paraId="68449D32" w14:textId="77777777" w:rsidTr="00E16470">
        <w:tc>
          <w:tcPr>
            <w:tcW w:w="1088" w:type="dxa"/>
            <w:vMerge/>
            <w:vAlign w:val="center"/>
          </w:tcPr>
          <w:p w14:paraId="63268C52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8E21E93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5BBBFBF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EB7F421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</w:tcPr>
          <w:p w14:paraId="321D65A3" w14:textId="77777777" w:rsidR="00533F59" w:rsidRPr="00894C23" w:rsidRDefault="00533F59" w:rsidP="00533F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4C23">
              <w:rPr>
                <w:rFonts w:ascii="Times New Roman" w:hAnsi="Times New Roman"/>
                <w:sz w:val="26"/>
                <w:szCs w:val="26"/>
              </w:rPr>
              <w:t>29,93</w:t>
            </w:r>
          </w:p>
        </w:tc>
        <w:tc>
          <w:tcPr>
            <w:tcW w:w="2693" w:type="dxa"/>
          </w:tcPr>
          <w:p w14:paraId="2CD0FB47" w14:textId="381D3376" w:rsidR="00533F59" w:rsidRPr="00BF4880" w:rsidRDefault="00533F59" w:rsidP="00533F59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772A9">
              <w:t>2275,12</w:t>
            </w:r>
          </w:p>
        </w:tc>
      </w:tr>
      <w:tr w:rsidR="00533F59" w:rsidRPr="00BF4880" w14:paraId="753B2E88" w14:textId="77777777" w:rsidTr="00E16470">
        <w:tc>
          <w:tcPr>
            <w:tcW w:w="1088" w:type="dxa"/>
            <w:vMerge/>
            <w:vAlign w:val="center"/>
          </w:tcPr>
          <w:p w14:paraId="2B4F6F2B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1687C98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080A0FF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21AD1EF2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988E842" w14:textId="77777777" w:rsidR="00533F59" w:rsidRPr="00894C23" w:rsidRDefault="00533F59" w:rsidP="00533F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4C23">
              <w:rPr>
                <w:rFonts w:ascii="Times New Roman" w:hAnsi="Times New Roman"/>
                <w:sz w:val="26"/>
                <w:szCs w:val="26"/>
              </w:rPr>
              <w:t>31,13</w:t>
            </w:r>
          </w:p>
        </w:tc>
        <w:tc>
          <w:tcPr>
            <w:tcW w:w="2693" w:type="dxa"/>
          </w:tcPr>
          <w:p w14:paraId="6442E43F" w14:textId="293F9634" w:rsidR="00533F59" w:rsidRPr="00BF4880" w:rsidRDefault="00533F59" w:rsidP="00533F59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772A9">
              <w:t>2431,73</w:t>
            </w:r>
          </w:p>
        </w:tc>
      </w:tr>
      <w:tr w:rsidR="00533F59" w:rsidRPr="00BF4880" w14:paraId="0D8409EC" w14:textId="77777777" w:rsidTr="00E16470">
        <w:tc>
          <w:tcPr>
            <w:tcW w:w="1088" w:type="dxa"/>
            <w:vMerge/>
            <w:vAlign w:val="center"/>
          </w:tcPr>
          <w:p w14:paraId="7A751BF3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9BE45EA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38D1FF7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810073F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F2BE6D" w14:textId="77777777" w:rsidR="00533F59" w:rsidRPr="00BF4880" w:rsidRDefault="00533F59" w:rsidP="00533F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31,13</w:t>
            </w:r>
          </w:p>
        </w:tc>
        <w:tc>
          <w:tcPr>
            <w:tcW w:w="2693" w:type="dxa"/>
          </w:tcPr>
          <w:p w14:paraId="40801A76" w14:textId="3BE86871" w:rsidR="00533F59" w:rsidRPr="00BF4880" w:rsidRDefault="00533F59" w:rsidP="00533F59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772A9">
              <w:t>2411,80</w:t>
            </w:r>
          </w:p>
        </w:tc>
      </w:tr>
      <w:tr w:rsidR="00533F59" w:rsidRPr="00BF4880" w14:paraId="699C8C6C" w14:textId="77777777" w:rsidTr="00E16470">
        <w:tc>
          <w:tcPr>
            <w:tcW w:w="1088" w:type="dxa"/>
            <w:vMerge/>
            <w:vAlign w:val="center"/>
          </w:tcPr>
          <w:p w14:paraId="1D7D492D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A6CFDCA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251224B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2D9D9760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C508BB" w14:textId="77777777" w:rsidR="00533F59" w:rsidRPr="00BF4880" w:rsidRDefault="00533F59" w:rsidP="00533F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32,37</w:t>
            </w:r>
          </w:p>
        </w:tc>
        <w:tc>
          <w:tcPr>
            <w:tcW w:w="2693" w:type="dxa"/>
          </w:tcPr>
          <w:p w14:paraId="4EECB304" w14:textId="14462B48" w:rsidR="00533F59" w:rsidRPr="00BF4880" w:rsidRDefault="00533F59" w:rsidP="00533F59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772A9">
              <w:t>2411,80</w:t>
            </w:r>
          </w:p>
        </w:tc>
      </w:tr>
      <w:tr w:rsidR="00533F59" w:rsidRPr="00BF4880" w14:paraId="6AD4D1F2" w14:textId="77777777" w:rsidTr="00E16470">
        <w:tc>
          <w:tcPr>
            <w:tcW w:w="1088" w:type="dxa"/>
            <w:vMerge/>
            <w:vAlign w:val="center"/>
          </w:tcPr>
          <w:p w14:paraId="35C4019F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B7F0A4D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3BB0823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933EA3B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AD7FCC" w14:textId="77777777" w:rsidR="00533F59" w:rsidRPr="00BF4880" w:rsidRDefault="00533F59" w:rsidP="00533F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32,37</w:t>
            </w:r>
          </w:p>
        </w:tc>
        <w:tc>
          <w:tcPr>
            <w:tcW w:w="2693" w:type="dxa"/>
          </w:tcPr>
          <w:p w14:paraId="460C8EF3" w14:textId="40429FCC" w:rsidR="00533F59" w:rsidRPr="00BF4880" w:rsidRDefault="00533F59" w:rsidP="00533F59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772A9">
              <w:t>2411,80</w:t>
            </w:r>
          </w:p>
        </w:tc>
      </w:tr>
      <w:tr w:rsidR="00533F59" w:rsidRPr="00BF4880" w14:paraId="750AE52D" w14:textId="77777777" w:rsidTr="00E16470">
        <w:tc>
          <w:tcPr>
            <w:tcW w:w="1088" w:type="dxa"/>
            <w:vMerge/>
            <w:vAlign w:val="center"/>
          </w:tcPr>
          <w:p w14:paraId="018730AC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A62DE6C" w14:textId="77777777" w:rsidR="00533F59" w:rsidRPr="00BF4880" w:rsidRDefault="00533F59" w:rsidP="00533F5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DFBA7F4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A673553" w14:textId="77777777" w:rsidR="00533F59" w:rsidRPr="00BF4880" w:rsidRDefault="00533F59" w:rsidP="00533F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758A65" w14:textId="77777777" w:rsidR="00533F59" w:rsidRPr="00BF4880" w:rsidRDefault="00533F59" w:rsidP="00533F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33,67</w:t>
            </w:r>
          </w:p>
        </w:tc>
        <w:tc>
          <w:tcPr>
            <w:tcW w:w="2693" w:type="dxa"/>
          </w:tcPr>
          <w:p w14:paraId="4C4B04FB" w14:textId="2D8E545A" w:rsidR="00533F59" w:rsidRPr="00BF4880" w:rsidRDefault="00533F59" w:rsidP="00533F59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772A9">
              <w:t>2577,82</w:t>
            </w:r>
          </w:p>
        </w:tc>
      </w:tr>
    </w:tbl>
    <w:p w14:paraId="3E06E0F0" w14:textId="77777777" w:rsidR="00264AD9" w:rsidRPr="00E53E8B" w:rsidRDefault="00264AD9" w:rsidP="00264AD9">
      <w:pPr>
        <w:rPr>
          <w:rFonts w:ascii="Times New Roman" w:hAnsi="Times New Roman"/>
          <w:sz w:val="28"/>
          <w:szCs w:val="28"/>
        </w:rPr>
      </w:pPr>
    </w:p>
    <w:p w14:paraId="28F03F1D" w14:textId="77777777" w:rsidR="00264AD9" w:rsidRPr="00E53E8B" w:rsidRDefault="00264AD9" w:rsidP="00264AD9">
      <w:pPr>
        <w:rPr>
          <w:rFonts w:ascii="Times New Roman" w:hAnsi="Times New Roman"/>
          <w:sz w:val="28"/>
          <w:szCs w:val="28"/>
        </w:rPr>
        <w:sectPr w:rsidR="00264AD9" w:rsidRPr="00E53E8B" w:rsidSect="00FF2884">
          <w:footnotePr>
            <w:pos w:val="beneathText"/>
          </w:footnotePr>
          <w:pgSz w:w="16837" w:h="11905" w:orient="landscape"/>
          <w:pgMar w:top="567" w:right="1134" w:bottom="284" w:left="851" w:header="720" w:footer="720" w:gutter="0"/>
          <w:cols w:space="720"/>
          <w:docGrid w:linePitch="272"/>
        </w:sectPr>
      </w:pPr>
    </w:p>
    <w:p w14:paraId="23B212E7" w14:textId="77777777" w:rsidR="00264AD9" w:rsidRPr="00E53E8B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018BF9D2" w14:textId="77777777" w:rsidR="00264AD9" w:rsidRPr="00E53E8B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1FB8EDB" w14:textId="77777777" w:rsidR="00264AD9" w:rsidRPr="00E53E8B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 xml:space="preserve">от </w:t>
      </w:r>
      <w:r w:rsidR="009A34FB">
        <w:rPr>
          <w:rFonts w:ascii="Times New Roman" w:hAnsi="Times New Roman"/>
          <w:sz w:val="28"/>
          <w:szCs w:val="28"/>
        </w:rPr>
        <w:t>17</w:t>
      </w:r>
      <w:r w:rsidRPr="00E53E8B">
        <w:rPr>
          <w:rFonts w:ascii="Times New Roman" w:hAnsi="Times New Roman"/>
          <w:sz w:val="28"/>
          <w:szCs w:val="28"/>
        </w:rPr>
        <w:t xml:space="preserve"> </w:t>
      </w:r>
      <w:r w:rsidR="00DB1515" w:rsidRPr="00E53E8B">
        <w:rPr>
          <w:rFonts w:ascii="Times New Roman" w:hAnsi="Times New Roman"/>
          <w:sz w:val="28"/>
          <w:szCs w:val="28"/>
        </w:rPr>
        <w:t>декабря</w:t>
      </w:r>
      <w:r w:rsidRPr="00E53E8B">
        <w:rPr>
          <w:rFonts w:ascii="Times New Roman" w:hAnsi="Times New Roman"/>
          <w:sz w:val="28"/>
          <w:szCs w:val="28"/>
        </w:rPr>
        <w:t xml:space="preserve"> 20</w:t>
      </w:r>
      <w:r w:rsidR="00044992">
        <w:rPr>
          <w:rFonts w:ascii="Times New Roman" w:hAnsi="Times New Roman"/>
          <w:sz w:val="28"/>
          <w:szCs w:val="28"/>
        </w:rPr>
        <w:t>20</w:t>
      </w:r>
      <w:r w:rsidRPr="00E53E8B">
        <w:rPr>
          <w:rFonts w:ascii="Times New Roman" w:hAnsi="Times New Roman"/>
          <w:sz w:val="28"/>
          <w:szCs w:val="28"/>
        </w:rPr>
        <w:t xml:space="preserve"> г. № </w:t>
      </w:r>
      <w:r w:rsidR="00444C4A">
        <w:rPr>
          <w:rFonts w:ascii="Times New Roman" w:hAnsi="Times New Roman"/>
          <w:sz w:val="28"/>
          <w:szCs w:val="28"/>
        </w:rPr>
        <w:t>327</w:t>
      </w:r>
    </w:p>
    <w:p w14:paraId="5AA44FC9" w14:textId="77777777" w:rsidR="00264AD9" w:rsidRPr="00E53E8B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C95AA82" w14:textId="77777777" w:rsidR="00264AD9" w:rsidRPr="00E53E8B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4BB2AEC" w14:textId="77777777" w:rsidR="00F91D2A" w:rsidRPr="00E53E8B" w:rsidRDefault="00264AD9" w:rsidP="00ED7D91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E53E8B">
        <w:rPr>
          <w:b w:val="0"/>
          <w:sz w:val="28"/>
          <w:szCs w:val="28"/>
        </w:rPr>
        <w:t xml:space="preserve">Долгосрочные параметры регулирования для </w:t>
      </w:r>
      <w:r w:rsidR="00216287" w:rsidRPr="00E53E8B">
        <w:rPr>
          <w:b w:val="0"/>
          <w:bCs w:val="0"/>
          <w:sz w:val="28"/>
          <w:szCs w:val="28"/>
        </w:rPr>
        <w:t>ООО «Авангард» (Рязанский муниципальный район)</w:t>
      </w:r>
      <w:r w:rsidRPr="00E53E8B">
        <w:rPr>
          <w:b w:val="0"/>
          <w:sz w:val="28"/>
          <w:szCs w:val="28"/>
        </w:rPr>
        <w:t>,</w:t>
      </w:r>
    </w:p>
    <w:p w14:paraId="5B6A7693" w14:textId="77777777" w:rsidR="00264AD9" w:rsidRPr="00E53E8B" w:rsidRDefault="00264AD9" w:rsidP="00ED7D91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E53E8B">
        <w:rPr>
          <w:b w:val="0"/>
          <w:sz w:val="28"/>
          <w:szCs w:val="28"/>
        </w:rPr>
        <w:t>в отношении которо</w:t>
      </w:r>
      <w:r w:rsidR="00ED7D91" w:rsidRPr="00E53E8B">
        <w:rPr>
          <w:b w:val="0"/>
          <w:sz w:val="28"/>
          <w:szCs w:val="28"/>
        </w:rPr>
        <w:t>го</w:t>
      </w:r>
      <w:r w:rsidRPr="00E53E8B">
        <w:rPr>
          <w:b w:val="0"/>
          <w:sz w:val="28"/>
          <w:szCs w:val="28"/>
        </w:rPr>
        <w:t xml:space="preserve"> тарифы на </w:t>
      </w:r>
      <w:r w:rsidR="00F91D2A" w:rsidRPr="00E53E8B">
        <w:rPr>
          <w:b w:val="0"/>
          <w:sz w:val="28"/>
        </w:rPr>
        <w:t>горячую воду</w:t>
      </w:r>
      <w:r w:rsidR="00AE2BA0" w:rsidRPr="00E53E8B">
        <w:rPr>
          <w:b w:val="0"/>
          <w:sz w:val="28"/>
          <w:szCs w:val="28"/>
        </w:rPr>
        <w:t xml:space="preserve"> </w:t>
      </w:r>
      <w:r w:rsidR="00F91D2A" w:rsidRPr="00E53E8B">
        <w:rPr>
          <w:b w:val="0"/>
          <w:sz w:val="28"/>
          <w:szCs w:val="28"/>
        </w:rPr>
        <w:t xml:space="preserve">в </w:t>
      </w:r>
      <w:r w:rsidR="00F91D2A" w:rsidRPr="00E53E8B">
        <w:rPr>
          <w:b w:val="0"/>
          <w:sz w:val="28"/>
        </w:rPr>
        <w:t>закрытой системы горячего водоснабжения</w:t>
      </w:r>
      <w:r w:rsidR="00F91D2A" w:rsidRPr="00E53E8B">
        <w:rPr>
          <w:b w:val="0"/>
          <w:sz w:val="28"/>
          <w:szCs w:val="28"/>
        </w:rPr>
        <w:t xml:space="preserve"> </w:t>
      </w:r>
      <w:r w:rsidR="00AE2BA0" w:rsidRPr="00E53E8B">
        <w:rPr>
          <w:b w:val="0"/>
          <w:sz w:val="28"/>
          <w:szCs w:val="28"/>
        </w:rPr>
        <w:t>устанавливаются</w:t>
      </w:r>
      <w:r w:rsidR="00F91D2A" w:rsidRPr="00E53E8B">
        <w:rPr>
          <w:b w:val="0"/>
          <w:sz w:val="28"/>
          <w:szCs w:val="28"/>
        </w:rPr>
        <w:t> </w:t>
      </w:r>
      <w:r w:rsidR="00AE2BA0" w:rsidRPr="00E53E8B">
        <w:rPr>
          <w:b w:val="0"/>
          <w:sz w:val="28"/>
          <w:szCs w:val="28"/>
        </w:rPr>
        <w:t>с </w:t>
      </w:r>
      <w:r w:rsidR="00ED7D91" w:rsidRPr="00E53E8B">
        <w:rPr>
          <w:b w:val="0"/>
          <w:sz w:val="28"/>
          <w:szCs w:val="28"/>
        </w:rPr>
        <w:t>применением метода индексации</w:t>
      </w:r>
    </w:p>
    <w:p w14:paraId="1E53D340" w14:textId="77777777" w:rsidR="00264AD9" w:rsidRPr="00E53E8B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3261"/>
        <w:gridCol w:w="2835"/>
        <w:gridCol w:w="3827"/>
      </w:tblGrid>
      <w:tr w:rsidR="00044992" w:rsidRPr="00BF4880" w14:paraId="552601D6" w14:textId="77777777" w:rsidTr="00A34128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FCAB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EB5C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0DF3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044992" w:rsidRPr="00BF4880" w14:paraId="0CE269E9" w14:textId="77777777" w:rsidTr="00A34128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516D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7E8A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59F7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40671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C8E3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044992" w:rsidRPr="00BF4880" w14:paraId="54C241F2" w14:textId="77777777" w:rsidTr="00A34128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C105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D18E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0E47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7D87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85AE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0B53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BF4880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044992" w:rsidRPr="00BF4880" w14:paraId="5FA50D78" w14:textId="77777777" w:rsidTr="00A341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D61A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8095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A581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0360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7EF4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FA87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4992" w:rsidRPr="00BF4880" w14:paraId="2F693BA7" w14:textId="77777777" w:rsidTr="00A341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9B52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73C1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7A38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9EA4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F3CA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49AD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4992" w:rsidRPr="00BF4880" w14:paraId="0B77DC8B" w14:textId="77777777" w:rsidTr="00A341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4C48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6577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2AB8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C04A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C2DB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1BA9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4992" w:rsidRPr="00BF4880" w14:paraId="04B7A7DC" w14:textId="77777777" w:rsidTr="00A341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722D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EC3C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8301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829A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FB21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E8C5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4992" w:rsidRPr="00BF4880" w14:paraId="08080E8E" w14:textId="77777777" w:rsidTr="00A341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51AE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40E0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A1D9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DED1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E1B9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6255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8230F7D" w14:textId="77777777" w:rsidR="00264AD9" w:rsidRPr="00044992" w:rsidRDefault="00264AD9" w:rsidP="00044992">
      <w:pPr>
        <w:suppressAutoHyphens w:val="0"/>
        <w:autoSpaceDE w:val="0"/>
        <w:autoSpaceDN w:val="0"/>
        <w:adjustRightInd w:val="0"/>
        <w:ind w:firstLine="540"/>
        <w:jc w:val="both"/>
        <w:rPr>
          <w:rStyle w:val="ab"/>
          <w:rFonts w:ascii="Times New Roman" w:hAnsi="Times New Roman"/>
          <w:i w:val="0"/>
          <w:iCs w:val="0"/>
          <w:sz w:val="24"/>
          <w:szCs w:val="24"/>
          <w:lang w:eastAsia="ru-RU"/>
        </w:rPr>
      </w:pPr>
      <w:r w:rsidRPr="00E53E8B">
        <w:rPr>
          <w:rFonts w:ascii="Times New Roman" w:hAnsi="Times New Roman"/>
          <w:sz w:val="24"/>
          <w:szCs w:val="24"/>
        </w:rPr>
        <w:t xml:space="preserve">*- </w:t>
      </w:r>
      <w:r w:rsidRPr="00E53E8B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044992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B5456" w14:textId="77777777" w:rsidR="00A34128" w:rsidRDefault="00A34128">
      <w:r>
        <w:separator/>
      </w:r>
    </w:p>
  </w:endnote>
  <w:endnote w:type="continuationSeparator" w:id="0">
    <w:p w14:paraId="10076382" w14:textId="77777777" w:rsidR="00A34128" w:rsidRDefault="00A3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E7CA7" w14:textId="77777777" w:rsidR="00A34128" w:rsidRDefault="00A34128">
      <w:r>
        <w:separator/>
      </w:r>
    </w:p>
  </w:footnote>
  <w:footnote w:type="continuationSeparator" w:id="0">
    <w:p w14:paraId="4ED703C8" w14:textId="77777777" w:rsidR="00A34128" w:rsidRDefault="00A3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2CE8"/>
    <w:rsid w:val="000108B1"/>
    <w:rsid w:val="00012010"/>
    <w:rsid w:val="00022542"/>
    <w:rsid w:val="000229BF"/>
    <w:rsid w:val="00044992"/>
    <w:rsid w:val="00066CD0"/>
    <w:rsid w:val="00072586"/>
    <w:rsid w:val="00077410"/>
    <w:rsid w:val="0008082A"/>
    <w:rsid w:val="00084B8C"/>
    <w:rsid w:val="0009745E"/>
    <w:rsid w:val="000B4094"/>
    <w:rsid w:val="000B6CC1"/>
    <w:rsid w:val="000F57F3"/>
    <w:rsid w:val="001148A0"/>
    <w:rsid w:val="001150E9"/>
    <w:rsid w:val="001515AA"/>
    <w:rsid w:val="0015501C"/>
    <w:rsid w:val="00155771"/>
    <w:rsid w:val="001608F4"/>
    <w:rsid w:val="00167C68"/>
    <w:rsid w:val="001760A5"/>
    <w:rsid w:val="001C74D8"/>
    <w:rsid w:val="001D4941"/>
    <w:rsid w:val="001D5037"/>
    <w:rsid w:val="001E7FD8"/>
    <w:rsid w:val="001F6ED1"/>
    <w:rsid w:val="0020161F"/>
    <w:rsid w:val="00205B8B"/>
    <w:rsid w:val="00207DC6"/>
    <w:rsid w:val="00216287"/>
    <w:rsid w:val="00216554"/>
    <w:rsid w:val="0022328F"/>
    <w:rsid w:val="0022352F"/>
    <w:rsid w:val="00233A83"/>
    <w:rsid w:val="0024749A"/>
    <w:rsid w:val="00264AD9"/>
    <w:rsid w:val="00271857"/>
    <w:rsid w:val="0028114F"/>
    <w:rsid w:val="0028236E"/>
    <w:rsid w:val="00285C30"/>
    <w:rsid w:val="002962AC"/>
    <w:rsid w:val="002A19C5"/>
    <w:rsid w:val="002A713E"/>
    <w:rsid w:val="002B0BF0"/>
    <w:rsid w:val="002B64EB"/>
    <w:rsid w:val="002C51ED"/>
    <w:rsid w:val="002C5B29"/>
    <w:rsid w:val="002D78B5"/>
    <w:rsid w:val="002E0FA1"/>
    <w:rsid w:val="002F4340"/>
    <w:rsid w:val="003129D6"/>
    <w:rsid w:val="00323FA8"/>
    <w:rsid w:val="003447F6"/>
    <w:rsid w:val="00374C51"/>
    <w:rsid w:val="00376665"/>
    <w:rsid w:val="00381C69"/>
    <w:rsid w:val="00395F4B"/>
    <w:rsid w:val="0039658A"/>
    <w:rsid w:val="003A770A"/>
    <w:rsid w:val="003B6FC5"/>
    <w:rsid w:val="003C1892"/>
    <w:rsid w:val="003E699A"/>
    <w:rsid w:val="00402A78"/>
    <w:rsid w:val="00404B58"/>
    <w:rsid w:val="004114A0"/>
    <w:rsid w:val="00420D2B"/>
    <w:rsid w:val="00427CA1"/>
    <w:rsid w:val="00444C4A"/>
    <w:rsid w:val="0044609A"/>
    <w:rsid w:val="00465305"/>
    <w:rsid w:val="004845FE"/>
    <w:rsid w:val="00492C95"/>
    <w:rsid w:val="004A7BA9"/>
    <w:rsid w:val="004C66C4"/>
    <w:rsid w:val="004C6D31"/>
    <w:rsid w:val="004D44A4"/>
    <w:rsid w:val="004E425E"/>
    <w:rsid w:val="004E6B13"/>
    <w:rsid w:val="004F7636"/>
    <w:rsid w:val="00502802"/>
    <w:rsid w:val="00511047"/>
    <w:rsid w:val="0051171F"/>
    <w:rsid w:val="00531967"/>
    <w:rsid w:val="00533F59"/>
    <w:rsid w:val="005412AB"/>
    <w:rsid w:val="0056289F"/>
    <w:rsid w:val="0058724A"/>
    <w:rsid w:val="005960D8"/>
    <w:rsid w:val="00596797"/>
    <w:rsid w:val="005A66CF"/>
    <w:rsid w:val="005B015F"/>
    <w:rsid w:val="005C18D6"/>
    <w:rsid w:val="005C2CE7"/>
    <w:rsid w:val="005C5BD9"/>
    <w:rsid w:val="005D29D5"/>
    <w:rsid w:val="005F68D5"/>
    <w:rsid w:val="00601258"/>
    <w:rsid w:val="00602B0B"/>
    <w:rsid w:val="006063A9"/>
    <w:rsid w:val="00611B0C"/>
    <w:rsid w:val="00625C54"/>
    <w:rsid w:val="0063036C"/>
    <w:rsid w:val="006417E4"/>
    <w:rsid w:val="006472B1"/>
    <w:rsid w:val="00650B8A"/>
    <w:rsid w:val="00672149"/>
    <w:rsid w:val="006B005D"/>
    <w:rsid w:val="006B42B0"/>
    <w:rsid w:val="006B4A31"/>
    <w:rsid w:val="006B6DE1"/>
    <w:rsid w:val="006B7F14"/>
    <w:rsid w:val="006C2348"/>
    <w:rsid w:val="006C3091"/>
    <w:rsid w:val="006C5F50"/>
    <w:rsid w:val="006D35ED"/>
    <w:rsid w:val="00700E91"/>
    <w:rsid w:val="00716EDD"/>
    <w:rsid w:val="00723B2D"/>
    <w:rsid w:val="007475A1"/>
    <w:rsid w:val="007854B2"/>
    <w:rsid w:val="00787BF2"/>
    <w:rsid w:val="007A0336"/>
    <w:rsid w:val="007C6133"/>
    <w:rsid w:val="007D5050"/>
    <w:rsid w:val="007E1ED0"/>
    <w:rsid w:val="0080147D"/>
    <w:rsid w:val="008059D4"/>
    <w:rsid w:val="00816021"/>
    <w:rsid w:val="00816300"/>
    <w:rsid w:val="00816BF3"/>
    <w:rsid w:val="008269F6"/>
    <w:rsid w:val="00842777"/>
    <w:rsid w:val="00847843"/>
    <w:rsid w:val="00851A29"/>
    <w:rsid w:val="008550B6"/>
    <w:rsid w:val="008703C2"/>
    <w:rsid w:val="0089684D"/>
    <w:rsid w:val="008B0617"/>
    <w:rsid w:val="008B2E33"/>
    <w:rsid w:val="008D6829"/>
    <w:rsid w:val="008F1074"/>
    <w:rsid w:val="008F20D0"/>
    <w:rsid w:val="008F6E3D"/>
    <w:rsid w:val="00903BE4"/>
    <w:rsid w:val="00903E55"/>
    <w:rsid w:val="009073B8"/>
    <w:rsid w:val="00913FFE"/>
    <w:rsid w:val="00925CE1"/>
    <w:rsid w:val="00934F98"/>
    <w:rsid w:val="00936C78"/>
    <w:rsid w:val="009414E3"/>
    <w:rsid w:val="00944CC5"/>
    <w:rsid w:val="00957EAA"/>
    <w:rsid w:val="00970111"/>
    <w:rsid w:val="00990FED"/>
    <w:rsid w:val="009944EC"/>
    <w:rsid w:val="009A34FB"/>
    <w:rsid w:val="009A3EEF"/>
    <w:rsid w:val="009A7FA3"/>
    <w:rsid w:val="009C3363"/>
    <w:rsid w:val="009C6054"/>
    <w:rsid w:val="009E7E5E"/>
    <w:rsid w:val="009F23A0"/>
    <w:rsid w:val="009F282B"/>
    <w:rsid w:val="009F3A8E"/>
    <w:rsid w:val="00A068F6"/>
    <w:rsid w:val="00A069EF"/>
    <w:rsid w:val="00A12174"/>
    <w:rsid w:val="00A14F65"/>
    <w:rsid w:val="00A162C2"/>
    <w:rsid w:val="00A34128"/>
    <w:rsid w:val="00A43F66"/>
    <w:rsid w:val="00A84BD9"/>
    <w:rsid w:val="00A929EB"/>
    <w:rsid w:val="00AB0796"/>
    <w:rsid w:val="00AB36F7"/>
    <w:rsid w:val="00AC1A83"/>
    <w:rsid w:val="00AC7D00"/>
    <w:rsid w:val="00AE07C6"/>
    <w:rsid w:val="00AE2BA0"/>
    <w:rsid w:val="00B03C72"/>
    <w:rsid w:val="00B05D77"/>
    <w:rsid w:val="00B30B7C"/>
    <w:rsid w:val="00B51BAF"/>
    <w:rsid w:val="00B72821"/>
    <w:rsid w:val="00B809C9"/>
    <w:rsid w:val="00B948FF"/>
    <w:rsid w:val="00BB6C1E"/>
    <w:rsid w:val="00BC2AAF"/>
    <w:rsid w:val="00BD0294"/>
    <w:rsid w:val="00BE776D"/>
    <w:rsid w:val="00C005DC"/>
    <w:rsid w:val="00C2387A"/>
    <w:rsid w:val="00C24693"/>
    <w:rsid w:val="00C35DE9"/>
    <w:rsid w:val="00C47FDC"/>
    <w:rsid w:val="00C85510"/>
    <w:rsid w:val="00C921BA"/>
    <w:rsid w:val="00CA5375"/>
    <w:rsid w:val="00CB174A"/>
    <w:rsid w:val="00CC1AFF"/>
    <w:rsid w:val="00CD01B7"/>
    <w:rsid w:val="00CD47E3"/>
    <w:rsid w:val="00CF0E45"/>
    <w:rsid w:val="00CF1B75"/>
    <w:rsid w:val="00CF56CD"/>
    <w:rsid w:val="00D03F87"/>
    <w:rsid w:val="00D14D61"/>
    <w:rsid w:val="00D40C61"/>
    <w:rsid w:val="00D83E5D"/>
    <w:rsid w:val="00DB1515"/>
    <w:rsid w:val="00DC133C"/>
    <w:rsid w:val="00DC4C31"/>
    <w:rsid w:val="00DE7976"/>
    <w:rsid w:val="00DF138D"/>
    <w:rsid w:val="00DF362E"/>
    <w:rsid w:val="00E00B7B"/>
    <w:rsid w:val="00E06697"/>
    <w:rsid w:val="00E07479"/>
    <w:rsid w:val="00E122C2"/>
    <w:rsid w:val="00E12598"/>
    <w:rsid w:val="00E16C01"/>
    <w:rsid w:val="00E2058D"/>
    <w:rsid w:val="00E25F1C"/>
    <w:rsid w:val="00E271DD"/>
    <w:rsid w:val="00E31F58"/>
    <w:rsid w:val="00E51F8A"/>
    <w:rsid w:val="00E53E8B"/>
    <w:rsid w:val="00E74B4D"/>
    <w:rsid w:val="00E8050A"/>
    <w:rsid w:val="00EA1896"/>
    <w:rsid w:val="00EB233F"/>
    <w:rsid w:val="00EB651A"/>
    <w:rsid w:val="00ED1095"/>
    <w:rsid w:val="00ED20E4"/>
    <w:rsid w:val="00ED36F2"/>
    <w:rsid w:val="00ED7D91"/>
    <w:rsid w:val="00EE5F0D"/>
    <w:rsid w:val="00EE6EEB"/>
    <w:rsid w:val="00EF5C63"/>
    <w:rsid w:val="00F06CCF"/>
    <w:rsid w:val="00F137FD"/>
    <w:rsid w:val="00F2068C"/>
    <w:rsid w:val="00F255BE"/>
    <w:rsid w:val="00F27137"/>
    <w:rsid w:val="00F2772D"/>
    <w:rsid w:val="00F6308B"/>
    <w:rsid w:val="00F64F18"/>
    <w:rsid w:val="00F70014"/>
    <w:rsid w:val="00F83C6B"/>
    <w:rsid w:val="00F91D2A"/>
    <w:rsid w:val="00F96017"/>
    <w:rsid w:val="00FB046D"/>
    <w:rsid w:val="00FB4BB7"/>
    <w:rsid w:val="00FF120D"/>
    <w:rsid w:val="00FF1FB9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9F3C99"/>
  <w15:docId w15:val="{5813D960-94F6-4747-9458-C98C5A86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b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A689E-4F6C-4723-B173-194369DE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Сергей Петрович Кравцов</cp:lastModifiedBy>
  <cp:revision>7</cp:revision>
  <cp:lastPrinted>2015-12-21T07:32:00Z</cp:lastPrinted>
  <dcterms:created xsi:type="dcterms:W3CDTF">2020-10-20T07:15:00Z</dcterms:created>
  <dcterms:modified xsi:type="dcterms:W3CDTF">2020-12-21T12:56:00Z</dcterms:modified>
</cp:coreProperties>
</file>