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D23" w:rsidRDefault="00F35DC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D23" w:rsidRDefault="00F35DC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55D23" w:rsidRDefault="00F35DC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55D23" w:rsidRDefault="00855D2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5D23" w:rsidRDefault="00855D2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5D23" w:rsidRDefault="00F35DC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55D23" w:rsidRDefault="00855D23">
      <w:pPr>
        <w:tabs>
          <w:tab w:val="left" w:pos="709"/>
        </w:tabs>
        <w:rPr>
          <w:b/>
          <w:sz w:val="28"/>
          <w:szCs w:val="28"/>
        </w:rPr>
      </w:pPr>
    </w:p>
    <w:p w:rsidR="00855D23" w:rsidRDefault="000A38E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26 апреля </w:t>
      </w:r>
      <w:r w:rsidR="00F35DCB">
        <w:rPr>
          <w:sz w:val="28"/>
          <w:szCs w:val="28"/>
        </w:rPr>
        <w:t>202</w:t>
      </w:r>
      <w:r w:rsidR="00F35DCB">
        <w:rPr>
          <w:sz w:val="28"/>
          <w:szCs w:val="28"/>
        </w:rPr>
        <w:t>1</w:t>
      </w:r>
      <w:r w:rsidR="00F35DC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№ 175-п</w:t>
      </w:r>
      <w:r w:rsidR="00F35DCB">
        <w:rPr>
          <w:sz w:val="28"/>
          <w:szCs w:val="28"/>
        </w:rPr>
        <w:t xml:space="preserve"> </w:t>
      </w:r>
    </w:p>
    <w:p w:rsidR="00855D23" w:rsidRDefault="00855D23">
      <w:pPr>
        <w:tabs>
          <w:tab w:val="left" w:pos="709"/>
        </w:tabs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855D23" w:rsidRDefault="00F35DCB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55D23" w:rsidRDefault="00F35DC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62:28:0030302:4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г. Скопин,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Нижняя, д. 42-а</w:t>
      </w:r>
    </w:p>
    <w:p w:rsidR="00855D23" w:rsidRDefault="00855D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5D23" w:rsidRDefault="00F35DCB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Штакина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Ивана Ивановича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</w:t>
      </w:r>
      <w:r>
        <w:rPr>
          <w:sz w:val="28"/>
          <w:szCs w:val="28"/>
        </w:rPr>
        <w:t xml:space="preserve">м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3" w:name="__DdeLink__133_379766961711"/>
      <w:bookmarkStart w:id="4" w:name="__DdeLink__220_29846224201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62:28:0030302:4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color w:val="000000"/>
          <w:sz w:val="28"/>
          <w:szCs w:val="28"/>
          <w:shd w:val="clear" w:color="auto" w:fill="FFFFFF"/>
        </w:rPr>
        <w:br/>
        <w:t>г. Скопин, ул. Нижняя, д. 42-а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</w:t>
      </w:r>
      <w:proofErr w:type="gramStart"/>
      <w:r>
        <w:rPr>
          <w:sz w:val="28"/>
          <w:szCs w:val="28"/>
        </w:rPr>
        <w:t>кодекса Российской Федерации, стат</w:t>
      </w:r>
      <w:r>
        <w:rPr>
          <w:sz w:val="28"/>
          <w:szCs w:val="28"/>
        </w:rPr>
        <w:t xml:space="preserve">ьей 2 Закона Рязанской области </w:t>
      </w:r>
      <w:r>
        <w:rPr>
          <w:sz w:val="28"/>
          <w:szCs w:val="28"/>
        </w:rPr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</w:t>
      </w:r>
      <w:r>
        <w:rPr>
          <w:sz w:val="28"/>
          <w:szCs w:val="28"/>
        </w:rPr>
        <w:t>м Правительства  Рязанской области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F35DC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Штак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И.И.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3_379766961712"/>
      <w:bookmarkStart w:id="6" w:name="__DdeLink__220_29846224201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62:28:0030302:4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Рязанская область, г. Скопин, ул.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Нижняя, д. 42-а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  <w:proofErr w:type="gramEnd"/>
    </w:p>
    <w:p w:rsidR="00855D23" w:rsidRDefault="00F35DC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северо-западной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 — 0,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855D23" w:rsidRDefault="00F35DC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color w:val="000000"/>
          <w:sz w:val="28"/>
          <w:szCs w:val="28"/>
        </w:rPr>
        <w:t>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1,4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</w:t>
      </w:r>
    </w:p>
    <w:p w:rsidR="00855D23" w:rsidRDefault="00F35DCB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D23" w:rsidRDefault="00F35DCB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 градостроительства 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855D23" w:rsidRDefault="00F35DCB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55D23" w:rsidRDefault="00855D2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5D23" w:rsidRDefault="00F35DCB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интернет - портале правовой информации (www.pravo.gov.ru) в течение двух дней со дня его издания.</w:t>
      </w:r>
    </w:p>
    <w:p w:rsidR="00855D23" w:rsidRDefault="00F35DC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55D23" w:rsidRDefault="00F35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55D23" w:rsidRDefault="00F35DC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городской округ город Скопин</w:t>
      </w:r>
      <w:r>
        <w:rPr>
          <w:rFonts w:ascii="Times New Roman" w:hAnsi="Times New Roman" w:cs="Times New Roman"/>
          <w:sz w:val="28"/>
          <w:szCs w:val="28"/>
        </w:rPr>
        <w:t xml:space="preserve"> Ря</w:t>
      </w:r>
      <w:r>
        <w:rPr>
          <w:rFonts w:ascii="Times New Roman" w:hAnsi="Times New Roman" w:cs="Times New Roman"/>
          <w:sz w:val="28"/>
          <w:szCs w:val="28"/>
        </w:rPr>
        <w:t>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855D23" w:rsidRDefault="00F35DC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F35D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p w:rsidR="00855D23" w:rsidRDefault="00855D23">
      <w:pPr>
        <w:tabs>
          <w:tab w:val="left" w:pos="709"/>
        </w:tabs>
        <w:jc w:val="both"/>
        <w:rPr>
          <w:sz w:val="28"/>
          <w:szCs w:val="28"/>
        </w:rPr>
      </w:pPr>
    </w:p>
    <w:sectPr w:rsidR="00855D2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CB" w:rsidRDefault="00F35DCB">
      <w:r>
        <w:separator/>
      </w:r>
    </w:p>
  </w:endnote>
  <w:endnote w:type="continuationSeparator" w:id="0">
    <w:p w:rsidR="00F35DCB" w:rsidRDefault="00F3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CB" w:rsidRDefault="00F35DCB">
      <w:r>
        <w:separator/>
      </w:r>
    </w:p>
  </w:footnote>
  <w:footnote w:type="continuationSeparator" w:id="0">
    <w:p w:rsidR="00F35DCB" w:rsidRDefault="00F3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23" w:rsidRDefault="00855D23">
    <w:pPr>
      <w:pStyle w:val="af0"/>
      <w:jc w:val="center"/>
    </w:pPr>
  </w:p>
  <w:p w:rsidR="00855D23" w:rsidRDefault="00855D2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23" w:rsidRDefault="00855D23">
    <w:pPr>
      <w:pStyle w:val="af0"/>
    </w:pPr>
  </w:p>
  <w:p w:rsidR="00855D23" w:rsidRDefault="00855D23">
    <w:pPr>
      <w:pStyle w:val="af0"/>
    </w:pPr>
  </w:p>
  <w:p w:rsidR="00855D23" w:rsidRDefault="00855D23">
    <w:pPr>
      <w:pStyle w:val="af0"/>
    </w:pPr>
  </w:p>
  <w:p w:rsidR="00855D23" w:rsidRDefault="00855D2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A7D"/>
    <w:multiLevelType w:val="multilevel"/>
    <w:tmpl w:val="92D8CB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8925E8"/>
    <w:multiLevelType w:val="multilevel"/>
    <w:tmpl w:val="BF1AD9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D23"/>
    <w:rsid w:val="000A38E7"/>
    <w:rsid w:val="00855D23"/>
    <w:rsid w:val="00F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2021-04-27T10:01:00Z</dcterms:created>
  <dcterms:modified xsi:type="dcterms:W3CDTF">2021-04-27T10:01:00Z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2021-04-14T15:32:38Z</cp:lastPrinted>
  <dcterms:modified xsi:type="dcterms:W3CDTF">2021-04-22T15:46:04Z</dcterms:modified>
  <cp:revision>134</cp:revision>
  <dc:subject/>
  <dc:title>ГЛАВА АДМИНИСТРАЦИИ РЯЗАНСКОЙ ОБЛАСТИ</dc:title>
</cp:coreProperties>
</file>