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CCD" w:rsidRPr="00676DD8" w:rsidRDefault="00246CCD" w:rsidP="001C4546">
      <w:pPr>
        <w:pStyle w:val="a3"/>
        <w:ind w:left="720" w:right="-143" w:firstLine="0"/>
        <w:jc w:val="right"/>
      </w:pPr>
      <w:r w:rsidRPr="00676DD8">
        <w:t>Приложение №</w:t>
      </w:r>
      <w:r w:rsidR="00974C6B">
        <w:t>2</w:t>
      </w:r>
      <w:r w:rsidRPr="00676DD8">
        <w:t xml:space="preserve"> </w:t>
      </w:r>
    </w:p>
    <w:p w:rsidR="00246CCD" w:rsidRPr="00676DD8" w:rsidRDefault="00246CCD" w:rsidP="001C4546">
      <w:pPr>
        <w:pStyle w:val="a3"/>
        <w:ind w:left="720" w:right="-143" w:firstLine="0"/>
        <w:jc w:val="right"/>
      </w:pPr>
      <w:r w:rsidRPr="00676DD8">
        <w:t xml:space="preserve">к постановлению главного управления </w:t>
      </w:r>
    </w:p>
    <w:p w:rsidR="00246CCD" w:rsidRPr="00676DD8" w:rsidRDefault="00246CCD" w:rsidP="001C4546">
      <w:pPr>
        <w:pStyle w:val="a3"/>
        <w:ind w:left="720" w:right="-143" w:firstLine="0"/>
        <w:jc w:val="right"/>
      </w:pPr>
      <w:r w:rsidRPr="00676DD8">
        <w:t>архитектуры и градостроительства</w:t>
      </w:r>
      <w:r w:rsidR="00676DD8">
        <w:t xml:space="preserve"> </w:t>
      </w:r>
      <w:r w:rsidRPr="00676DD8">
        <w:t>Рязанской области</w:t>
      </w:r>
    </w:p>
    <w:p w:rsidR="00246CCD" w:rsidRPr="004A0DDF" w:rsidRDefault="00246CCD" w:rsidP="001C4546">
      <w:pPr>
        <w:pStyle w:val="a3"/>
        <w:ind w:left="720" w:right="-143" w:firstLine="0"/>
        <w:jc w:val="right"/>
      </w:pPr>
      <w:r w:rsidRPr="004A0DDF">
        <w:t>от</w:t>
      </w:r>
      <w:r w:rsidR="004A0DDF" w:rsidRPr="004A0DDF">
        <w:t xml:space="preserve"> </w:t>
      </w:r>
      <w:proofErr w:type="gramStart"/>
      <w:r w:rsidR="004A0DDF" w:rsidRPr="004A0DDF">
        <w:t>16</w:t>
      </w:r>
      <w:r w:rsidRPr="004A0DDF">
        <w:t>.1</w:t>
      </w:r>
      <w:r w:rsidR="00676DD8" w:rsidRPr="004A0DDF">
        <w:t>1</w:t>
      </w:r>
      <w:r w:rsidRPr="004A0DDF">
        <w:t>.2022  №</w:t>
      </w:r>
      <w:proofErr w:type="gramEnd"/>
      <w:r w:rsidR="004A0DDF" w:rsidRPr="004A0DDF">
        <w:t xml:space="preserve"> 680</w:t>
      </w:r>
      <w:r w:rsidRPr="004A0DDF">
        <w:t xml:space="preserve">-п </w:t>
      </w:r>
    </w:p>
    <w:p w:rsidR="00E34D06" w:rsidRDefault="00E34D06" w:rsidP="001C4546">
      <w:pPr>
        <w:ind w:right="-143"/>
      </w:pPr>
      <w:bookmarkStart w:id="0" w:name="_GoBack"/>
      <w:bookmarkEnd w:id="0"/>
    </w:p>
    <w:p w:rsidR="001C4546" w:rsidRDefault="001C4546" w:rsidP="001C4546"/>
    <w:tbl>
      <w:tblPr>
        <w:tblW w:w="10344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7508"/>
        <w:gridCol w:w="2273"/>
        <w:gridCol w:w="279"/>
      </w:tblGrid>
      <w:tr w:rsidR="007F7241" w:rsidTr="00F85C4A">
        <w:trPr>
          <w:trHeight w:val="702"/>
          <w:tblHeader/>
        </w:trPr>
        <w:tc>
          <w:tcPr>
            <w:tcW w:w="284" w:type="dxa"/>
            <w:tcBorders>
              <w:right w:val="single" w:sz="4" w:space="0" w:color="000000"/>
            </w:tcBorders>
            <w:shd w:val="clear" w:color="auto" w:fill="FFFEFF"/>
          </w:tcPr>
          <w:p w:rsidR="007F7241" w:rsidRPr="007F7241" w:rsidRDefault="007F7241" w:rsidP="006C4583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24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7F7241" w:rsidRPr="008F3E42" w:rsidRDefault="007F7241" w:rsidP="00F85C4A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3E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7241" w:rsidRPr="008F3E42" w:rsidRDefault="007F7241" w:rsidP="00F85C4A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3E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Условные обозначения</w:t>
            </w:r>
          </w:p>
        </w:tc>
        <w:tc>
          <w:tcPr>
            <w:tcW w:w="279" w:type="dxa"/>
            <w:tcBorders>
              <w:left w:val="single" w:sz="4" w:space="0" w:color="000000"/>
            </w:tcBorders>
            <w:shd w:val="clear" w:color="auto" w:fill="FFFEFF"/>
          </w:tcPr>
          <w:p w:rsidR="007F7241" w:rsidRPr="00AC1A00" w:rsidRDefault="007F7241" w:rsidP="006C4583">
            <w:pPr>
              <w:keepNext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F7241" w:rsidTr="007F7241">
        <w:trPr>
          <w:trHeight w:val="597"/>
        </w:trPr>
        <w:tc>
          <w:tcPr>
            <w:tcW w:w="284" w:type="dxa"/>
            <w:tcBorders>
              <w:right w:val="single" w:sz="4" w:space="0" w:color="000000"/>
            </w:tcBorders>
            <w:shd w:val="clear" w:color="auto" w:fill="FFFEFF"/>
          </w:tcPr>
          <w:p w:rsidR="007F7241" w:rsidRPr="00AC1A00" w:rsidRDefault="007F7241" w:rsidP="006C45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7241" w:rsidRPr="008F3E42" w:rsidRDefault="007F7241" w:rsidP="003D1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3E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Территориальные зоны</w:t>
            </w:r>
          </w:p>
        </w:tc>
        <w:tc>
          <w:tcPr>
            <w:tcW w:w="279" w:type="dxa"/>
            <w:tcBorders>
              <w:left w:val="single" w:sz="4" w:space="0" w:color="000000"/>
            </w:tcBorders>
            <w:shd w:val="clear" w:color="auto" w:fill="FFFEFF"/>
          </w:tcPr>
          <w:p w:rsidR="007F7241" w:rsidRPr="00AC1A00" w:rsidRDefault="007F7241" w:rsidP="006C45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F7241" w:rsidTr="007F7241">
        <w:trPr>
          <w:trHeight w:val="680"/>
        </w:trPr>
        <w:tc>
          <w:tcPr>
            <w:tcW w:w="284" w:type="dxa"/>
            <w:tcBorders>
              <w:right w:val="single" w:sz="4" w:space="0" w:color="000000"/>
            </w:tcBorders>
            <w:shd w:val="clear" w:color="auto" w:fill="FFFEFF"/>
          </w:tcPr>
          <w:p w:rsidR="007F7241" w:rsidRPr="00AC1A00" w:rsidRDefault="007F7241" w:rsidP="006C4583">
            <w:pPr>
              <w:pStyle w:val="11"/>
              <w:rPr>
                <w:color w:val="000000"/>
                <w:sz w:val="24"/>
                <w:lang w:eastAsia="ar-SA"/>
              </w:rPr>
            </w:pP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7F7241" w:rsidRPr="00AC1A00" w:rsidRDefault="007F7241" w:rsidP="005D2454">
            <w:pPr>
              <w:pStyle w:val="11"/>
              <w:ind w:left="135"/>
              <w:rPr>
                <w:color w:val="000000"/>
                <w:sz w:val="24"/>
                <w:lang w:eastAsia="ar-SA"/>
              </w:rPr>
            </w:pPr>
            <w:r w:rsidRPr="00AC1A00">
              <w:rPr>
                <w:color w:val="000000"/>
                <w:sz w:val="24"/>
                <w:lang w:eastAsia="ar-SA"/>
              </w:rPr>
              <w:t>Жилые зоны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7241" w:rsidRPr="00AC1A00" w:rsidRDefault="007F7241" w:rsidP="006C458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C1A0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72390" distB="72390" distL="0" distR="0" simplePos="0" relativeHeight="251702272" behindDoc="0" locked="0" layoutInCell="1" allowOverlap="1" wp14:anchorId="6F72467F" wp14:editId="0E077837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59055</wp:posOffset>
                      </wp:positionV>
                      <wp:extent cx="438150" cy="280670"/>
                      <wp:effectExtent l="0" t="0" r="0" b="0"/>
                      <wp:wrapNone/>
                      <wp:docPr id="2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280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 w:rsidR="007F7241" w:rsidRPr="00DF21C5" w:rsidRDefault="007F7241" w:rsidP="00AC1A00">
                                  <w:pPr>
                                    <w:spacing w:after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F21C5"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lIns="71755" tIns="71755" rIns="71755" bIns="71755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7246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Врезка1" o:spid="_x0000_s1026" type="#_x0000_t202" style="position:absolute;left:0;text-align:left;margin-left:36.35pt;margin-top:4.65pt;width:34.5pt;height:22.1pt;z-index:251702272;visibility:visible;mso-wrap-style:square;mso-width-percent:0;mso-height-percent:0;mso-wrap-distance-left:0;mso-wrap-distance-top:5.7pt;mso-wrap-distance-right:0;mso-wrap-distance-bottom:5.7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" fillcolor="#ff6450" stroked="f">
                      <v:fill opacity="0"/>
                      <v:textbox inset="5.65pt,5.65pt,5.65pt,5.65pt">
                        <w:txbxContent>
                          <w:p w:rsidR="007F7241" w:rsidRPr="00DF21C5" w:rsidRDefault="007F7241" w:rsidP="00AC1A00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F21C5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1A0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99200" behindDoc="0" locked="0" layoutInCell="1" allowOverlap="1" wp14:anchorId="4F9B960B" wp14:editId="1ED80974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55880</wp:posOffset>
                      </wp:positionV>
                      <wp:extent cx="542290" cy="280670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1800" cy="2800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645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FD482E" id="Фигура1" o:spid="_x0000_s1026" style="position:absolute;margin-left:32.45pt;margin-top:4.4pt;width:42.7pt;height:22.1pt;z-index:2516992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" path="m,l21600,r,21600l,21600,,xe" fillcolor="#ff6450" strokeweight=".26mm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279" w:type="dxa"/>
            <w:tcBorders>
              <w:left w:val="single" w:sz="4" w:space="0" w:color="000000"/>
            </w:tcBorders>
            <w:shd w:val="clear" w:color="auto" w:fill="FFFEFF"/>
          </w:tcPr>
          <w:p w:rsidR="007F7241" w:rsidRPr="00AC1A00" w:rsidRDefault="007F7241" w:rsidP="006C4583">
            <w:pPr>
              <w:snapToGrid w:val="0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7F7241" w:rsidTr="007F7241">
        <w:trPr>
          <w:trHeight w:val="680"/>
        </w:trPr>
        <w:tc>
          <w:tcPr>
            <w:tcW w:w="284" w:type="dxa"/>
            <w:tcBorders>
              <w:right w:val="single" w:sz="4" w:space="0" w:color="000000"/>
            </w:tcBorders>
            <w:shd w:val="clear" w:color="auto" w:fill="FFFEFF"/>
          </w:tcPr>
          <w:p w:rsidR="007F7241" w:rsidRPr="00AC1A00" w:rsidRDefault="007F7241" w:rsidP="006C4583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7F7241" w:rsidRPr="00E36BDD" w:rsidRDefault="007F7241" w:rsidP="005D2454">
            <w:pPr>
              <w:pStyle w:val="11"/>
              <w:ind w:left="135"/>
              <w:rPr>
                <w:color w:val="000000"/>
                <w:sz w:val="24"/>
                <w:lang w:eastAsia="ar-SA"/>
              </w:rPr>
            </w:pPr>
            <w:r w:rsidRPr="00E36BDD">
              <w:rPr>
                <w:color w:val="000000"/>
                <w:sz w:val="24"/>
                <w:lang w:eastAsia="ar-SA"/>
              </w:rPr>
              <w:t>Зона специализированной общественной застройки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7241" w:rsidRPr="00AC1A00" w:rsidRDefault="007F7241" w:rsidP="006C4583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1A0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704320" behindDoc="0" locked="0" layoutInCell="1" allowOverlap="1" wp14:anchorId="60EF585E" wp14:editId="591DF4F3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58420</wp:posOffset>
                      </wp:positionV>
                      <wp:extent cx="528955" cy="248920"/>
                      <wp:effectExtent l="0" t="0" r="0" b="0"/>
                      <wp:wrapNone/>
                      <wp:docPr id="3" name="Врезк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8955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7F7241" w:rsidRDefault="007F7241" w:rsidP="00AC1A00">
                                  <w:pPr>
                                    <w:spacing w:after="200"/>
                                    <w:jc w:val="center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2.2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EF585E" id="Врезка2" o:spid="_x0000_s1027" type="#_x0000_t202" style="position:absolute;margin-left:32.35pt;margin-top:4.6pt;width:41.65pt;height:19.6pt;z-index:2517043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" fillcolor="#ca7af5">
                      <v:textbox>
                        <w:txbxContent>
                          <w:p w:rsidR="007F7241" w:rsidRDefault="007F7241" w:rsidP="00AC1A00">
                            <w:pPr>
                              <w:spacing w:after="200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2.2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9" w:type="dxa"/>
            <w:tcBorders>
              <w:left w:val="single" w:sz="4" w:space="0" w:color="000000"/>
            </w:tcBorders>
            <w:shd w:val="clear" w:color="auto" w:fill="FFFEFF"/>
          </w:tcPr>
          <w:p w:rsidR="007F7241" w:rsidRPr="00AC1A00" w:rsidRDefault="007F7241" w:rsidP="006C4583">
            <w:pPr>
              <w:snapToGrid w:val="0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7F7241" w:rsidTr="007F7241">
        <w:trPr>
          <w:trHeight w:val="680"/>
        </w:trPr>
        <w:tc>
          <w:tcPr>
            <w:tcW w:w="284" w:type="dxa"/>
            <w:tcBorders>
              <w:right w:val="single" w:sz="4" w:space="0" w:color="000000"/>
            </w:tcBorders>
            <w:shd w:val="clear" w:color="auto" w:fill="FFFEFF"/>
          </w:tcPr>
          <w:p w:rsidR="007F7241" w:rsidRPr="00AC1A00" w:rsidRDefault="007F7241" w:rsidP="006C4583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7F7241" w:rsidRPr="00E36BDD" w:rsidRDefault="007F7241" w:rsidP="005D2454">
            <w:pPr>
              <w:pStyle w:val="11"/>
              <w:ind w:left="135"/>
              <w:rPr>
                <w:color w:val="000000"/>
                <w:sz w:val="24"/>
                <w:lang w:eastAsia="ar-SA"/>
              </w:rPr>
            </w:pPr>
            <w:r w:rsidRPr="00E36BDD">
              <w:rPr>
                <w:color w:val="000000"/>
                <w:sz w:val="24"/>
                <w:lang w:eastAsia="ar-SA"/>
              </w:rPr>
              <w:t>Производственная зона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7241" w:rsidRPr="00AC1A00" w:rsidRDefault="007F7241" w:rsidP="006C458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C1A0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72390" distB="72390" distL="0" distR="0" simplePos="0" relativeHeight="251707392" behindDoc="0" locked="0" layoutInCell="1" allowOverlap="1" wp14:anchorId="6D4AF035" wp14:editId="6EEE0A9A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90170</wp:posOffset>
                      </wp:positionV>
                      <wp:extent cx="438150" cy="280670"/>
                      <wp:effectExtent l="0" t="0" r="0" b="0"/>
                      <wp:wrapNone/>
                      <wp:docPr id="15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280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 w:rsidR="007F7241" w:rsidRPr="00DF21C5" w:rsidRDefault="007F7241" w:rsidP="00AC1A00">
                                  <w:pPr>
                                    <w:spacing w:after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3.1</w:t>
                                  </w:r>
                                </w:p>
                              </w:txbxContent>
                            </wps:txbx>
                            <wps:bodyPr lIns="71755" tIns="71755" rIns="71755" bIns="71755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AF035" id="_x0000_s1028" type="#_x0000_t202" style="position:absolute;left:0;text-align:left;margin-left:36.9pt;margin-top:7.1pt;width:34.5pt;height:22.1pt;z-index:251707392;visibility:visible;mso-wrap-style:square;mso-width-percent:0;mso-height-percent:0;mso-wrap-distance-left:0;mso-wrap-distance-top:5.7pt;mso-wrap-distance-right:0;mso-wrap-distance-bottom:5.7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" fillcolor="#ff6450" stroked="f">
                      <v:fill opacity="0"/>
                      <v:textbox inset="5.65pt,5.65pt,5.65pt,5.65pt">
                        <w:txbxContent>
                          <w:p w:rsidR="007F7241" w:rsidRPr="00DF21C5" w:rsidRDefault="007F7241" w:rsidP="00AC1A00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3.1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1A00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95104" behindDoc="0" locked="0" layoutInCell="1" allowOverlap="1" wp14:anchorId="3D199EC5" wp14:editId="1AECC9E7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84455</wp:posOffset>
                      </wp:positionV>
                      <wp:extent cx="532765" cy="273685"/>
                      <wp:effectExtent l="0" t="0" r="19685" b="12065"/>
                      <wp:wrapNone/>
                      <wp:docPr id="4" name="Фигур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2080" cy="2728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95A44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B98D86" id="Фигура2" o:spid="_x0000_s1026" style="position:absolute;margin-left:33.25pt;margin-top:6.65pt;width:41.95pt;height:21.55pt;z-index:2516951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" path="m,l21600,r,21600l,21600,,xe" fillcolor="#895a44" strokeweight=".26mm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279" w:type="dxa"/>
            <w:tcBorders>
              <w:left w:val="single" w:sz="4" w:space="0" w:color="000000"/>
            </w:tcBorders>
            <w:shd w:val="clear" w:color="auto" w:fill="FFFEFF"/>
          </w:tcPr>
          <w:p w:rsidR="007F7241" w:rsidRPr="00AC1A00" w:rsidRDefault="007F7241" w:rsidP="006C4583">
            <w:pPr>
              <w:snapToGrid w:val="0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7F7241" w:rsidTr="007F7241">
        <w:trPr>
          <w:trHeight w:val="680"/>
        </w:trPr>
        <w:tc>
          <w:tcPr>
            <w:tcW w:w="284" w:type="dxa"/>
            <w:tcBorders>
              <w:right w:val="single" w:sz="4" w:space="0" w:color="000000"/>
            </w:tcBorders>
            <w:shd w:val="clear" w:color="auto" w:fill="FFFEFF"/>
          </w:tcPr>
          <w:p w:rsidR="007F7241" w:rsidRPr="00AC1A00" w:rsidRDefault="007F7241" w:rsidP="006C4583">
            <w:pPr>
              <w:spacing w:line="335" w:lineRule="atLeast"/>
              <w:ind w:left="60" w:right="6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7F7241" w:rsidRPr="00E36BDD" w:rsidRDefault="007F7241" w:rsidP="005D2454">
            <w:pPr>
              <w:pStyle w:val="11"/>
              <w:ind w:left="135"/>
              <w:rPr>
                <w:color w:val="000000"/>
                <w:sz w:val="24"/>
                <w:lang w:eastAsia="ar-SA"/>
              </w:rPr>
            </w:pPr>
            <w:r w:rsidRPr="00E36BDD">
              <w:rPr>
                <w:color w:val="000000"/>
                <w:sz w:val="24"/>
                <w:lang w:eastAsia="ar-SA"/>
              </w:rPr>
              <w:t>Зона транспортной инфраструктуры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7241" w:rsidRPr="00AC1A00" w:rsidRDefault="007F7241" w:rsidP="006C458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C1A0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705344" behindDoc="0" locked="0" layoutInCell="1" allowOverlap="1" wp14:anchorId="090A70B2" wp14:editId="709224F8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20955</wp:posOffset>
                      </wp:positionV>
                      <wp:extent cx="520700" cy="275590"/>
                      <wp:effectExtent l="0" t="0" r="0" b="0"/>
                      <wp:wrapNone/>
                      <wp:docPr id="6" name="Врезка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0700" cy="275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7F7241" w:rsidRDefault="007F7241" w:rsidP="00AC1A00">
                                  <w:pPr>
                                    <w:spacing w:after="200"/>
                                    <w:jc w:val="center"/>
                                    <w:rPr>
                                      <w:rFonts w:eastAsia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sz w:val="18"/>
                                      <w:szCs w:val="18"/>
                                    </w:rPr>
                                    <w:t>3.4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0A70B2" id="Врезка4" o:spid="_x0000_s1029" type="#_x0000_t202" style="position:absolute;left:0;text-align:left;margin-left:33.1pt;margin-top:1.65pt;width:41pt;height:21.7pt;z-index:2517053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" fillcolor="#006a91">
                      <v:textbox>
                        <w:txbxContent>
                          <w:p w:rsidR="007F7241" w:rsidRDefault="007F7241" w:rsidP="00AC1A00">
                            <w:pPr>
                              <w:spacing w:after="200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  <w:t>3.4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9" w:type="dxa"/>
            <w:tcBorders>
              <w:left w:val="single" w:sz="4" w:space="0" w:color="000000"/>
            </w:tcBorders>
            <w:shd w:val="clear" w:color="auto" w:fill="FFFEFF"/>
          </w:tcPr>
          <w:p w:rsidR="007F7241" w:rsidRPr="00AC1A00" w:rsidRDefault="007F7241" w:rsidP="006C4583">
            <w:pPr>
              <w:snapToGrid w:val="0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7F7241" w:rsidTr="007F7241">
        <w:trPr>
          <w:trHeight w:val="680"/>
        </w:trPr>
        <w:tc>
          <w:tcPr>
            <w:tcW w:w="284" w:type="dxa"/>
            <w:tcBorders>
              <w:right w:val="single" w:sz="4" w:space="0" w:color="000000"/>
            </w:tcBorders>
            <w:shd w:val="clear" w:color="auto" w:fill="FFFEFF"/>
          </w:tcPr>
          <w:p w:rsidR="007F7241" w:rsidRDefault="007F7241" w:rsidP="007A3A86">
            <w:pPr>
              <w:spacing w:line="335" w:lineRule="atLeast"/>
              <w:ind w:left="60" w:right="6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7F7241" w:rsidRPr="00E36BDD" w:rsidRDefault="007F7241" w:rsidP="005D2454">
            <w:pPr>
              <w:pStyle w:val="11"/>
              <w:ind w:left="135"/>
              <w:rPr>
                <w:color w:val="000000"/>
                <w:sz w:val="24"/>
                <w:lang w:eastAsia="ar-SA"/>
              </w:rPr>
            </w:pPr>
            <w:r w:rsidRPr="00E36BDD">
              <w:rPr>
                <w:color w:val="000000"/>
                <w:sz w:val="24"/>
                <w:lang w:eastAsia="ar-SA"/>
              </w:rPr>
              <w:t>Иная зона транспорта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7241" w:rsidRPr="00AC1A00" w:rsidRDefault="007F7241" w:rsidP="006C4583">
            <w:pPr>
              <w:snapToGrid w:val="0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AC1A0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708416" behindDoc="0" locked="0" layoutInCell="1" allowOverlap="1" wp14:anchorId="31A122CC" wp14:editId="0DC0CABF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10795</wp:posOffset>
                      </wp:positionV>
                      <wp:extent cx="520700" cy="275590"/>
                      <wp:effectExtent l="0" t="0" r="12700" b="10160"/>
                      <wp:wrapNone/>
                      <wp:docPr id="30" name="Врезка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0700" cy="275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7F7241" w:rsidRDefault="007F7241" w:rsidP="006014A0">
                                  <w:pPr>
                                    <w:spacing w:after="200"/>
                                    <w:jc w:val="center"/>
                                    <w:rPr>
                                      <w:rFonts w:eastAsia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sz w:val="18"/>
                                      <w:szCs w:val="18"/>
                                    </w:rPr>
                                    <w:t>3.4.1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A122CC" id="_x0000_s1030" type="#_x0000_t202" style="position:absolute;left:0;text-align:left;margin-left:33.75pt;margin-top:.85pt;width:41pt;height:21.7pt;z-index:2517084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" fillcolor="#00b0f0">
                      <v:textbox>
                        <w:txbxContent>
                          <w:p w:rsidR="007F7241" w:rsidRDefault="007F7241" w:rsidP="006014A0">
                            <w:pPr>
                              <w:spacing w:after="200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  <w:t>3.4.1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9" w:type="dxa"/>
            <w:tcBorders>
              <w:left w:val="single" w:sz="4" w:space="0" w:color="000000"/>
            </w:tcBorders>
            <w:shd w:val="clear" w:color="auto" w:fill="FFFEFF"/>
          </w:tcPr>
          <w:p w:rsidR="007F7241" w:rsidRPr="00AC1A00" w:rsidRDefault="007F7241" w:rsidP="006C4583">
            <w:pPr>
              <w:snapToGrid w:val="0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7F7241" w:rsidTr="007F7241">
        <w:trPr>
          <w:trHeight w:val="837"/>
        </w:trPr>
        <w:tc>
          <w:tcPr>
            <w:tcW w:w="284" w:type="dxa"/>
            <w:tcBorders>
              <w:right w:val="single" w:sz="4" w:space="0" w:color="000000"/>
            </w:tcBorders>
            <w:shd w:val="clear" w:color="auto" w:fill="FFFEFF"/>
          </w:tcPr>
          <w:p w:rsidR="007F7241" w:rsidRPr="00AC1A00" w:rsidRDefault="007F7241" w:rsidP="006C4583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7F7241" w:rsidRPr="00E36BDD" w:rsidRDefault="007F7241" w:rsidP="005D2454">
            <w:pPr>
              <w:pStyle w:val="11"/>
              <w:ind w:left="135"/>
              <w:rPr>
                <w:color w:val="000000"/>
                <w:sz w:val="24"/>
                <w:lang w:eastAsia="ar-SA"/>
              </w:rPr>
            </w:pPr>
            <w:r w:rsidRPr="00E36BDD">
              <w:rPr>
                <w:color w:val="000000"/>
                <w:sz w:val="24"/>
                <w:lang w:eastAsia="ar-SA"/>
              </w:rPr>
              <w:t>Зона садоводческих, огороднических  некоммерческих объединений граждан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7241" w:rsidRPr="00AC1A00" w:rsidRDefault="007F7241" w:rsidP="006C4583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1A0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98176" behindDoc="0" locked="0" layoutInCell="1" allowOverlap="1" wp14:anchorId="382EC4AC" wp14:editId="753BD8AB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107950</wp:posOffset>
                      </wp:positionV>
                      <wp:extent cx="520700" cy="275590"/>
                      <wp:effectExtent l="0" t="0" r="0" b="0"/>
                      <wp:wrapNone/>
                      <wp:docPr id="7" name="Врезка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0700" cy="275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A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7F7241" w:rsidRDefault="007F7241" w:rsidP="00AC1A00">
                                  <w:pPr>
                                    <w:spacing w:after="200"/>
                                    <w:jc w:val="center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4.1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2EC4AC" id="Врезка5" o:spid="_x0000_s1031" type="#_x0000_t202" style="position:absolute;margin-left:32.95pt;margin-top:8.5pt;width:41pt;height:21.7pt;z-index:25169817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" fillcolor="#af0">
                      <v:textbox>
                        <w:txbxContent>
                          <w:p w:rsidR="007F7241" w:rsidRDefault="007F7241" w:rsidP="00AC1A00">
                            <w:pPr>
                              <w:spacing w:after="200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4.1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9" w:type="dxa"/>
            <w:tcBorders>
              <w:left w:val="single" w:sz="4" w:space="0" w:color="000000"/>
            </w:tcBorders>
            <w:shd w:val="clear" w:color="auto" w:fill="FFFEFF"/>
          </w:tcPr>
          <w:p w:rsidR="007F7241" w:rsidRPr="00AC1A00" w:rsidRDefault="007F7241" w:rsidP="006C4583">
            <w:pPr>
              <w:snapToGrid w:val="0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7F7241" w:rsidTr="007F7241">
        <w:trPr>
          <w:trHeight w:val="837"/>
        </w:trPr>
        <w:tc>
          <w:tcPr>
            <w:tcW w:w="284" w:type="dxa"/>
            <w:tcBorders>
              <w:right w:val="single" w:sz="4" w:space="0" w:color="000000"/>
            </w:tcBorders>
            <w:shd w:val="clear" w:color="auto" w:fill="FFFEFF"/>
          </w:tcPr>
          <w:p w:rsidR="007F7241" w:rsidRPr="00AC1A00" w:rsidRDefault="007F7241" w:rsidP="006C4583">
            <w:pPr>
              <w:pStyle w:val="11"/>
              <w:widowControl w:val="0"/>
              <w:spacing w:before="100" w:after="100"/>
              <w:rPr>
                <w:color w:val="000000"/>
                <w:sz w:val="24"/>
                <w:lang w:eastAsia="ar-SA"/>
              </w:rPr>
            </w:pP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7F7241" w:rsidRPr="00AC1A00" w:rsidRDefault="007F7241" w:rsidP="005D2454">
            <w:pPr>
              <w:pStyle w:val="11"/>
              <w:ind w:left="135"/>
              <w:rPr>
                <w:color w:val="000000"/>
                <w:sz w:val="24"/>
                <w:lang w:eastAsia="ar-SA"/>
              </w:rPr>
            </w:pPr>
            <w:r w:rsidRPr="00AC1A00">
              <w:rPr>
                <w:color w:val="000000"/>
                <w:sz w:val="24"/>
                <w:lang w:eastAsia="ar-SA"/>
              </w:rPr>
              <w:t>Зоны сельскохозяйственного использования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7241" w:rsidRPr="00AC1A00" w:rsidRDefault="007F7241" w:rsidP="006C4583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1A0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706368" behindDoc="0" locked="0" layoutInCell="1" allowOverlap="1" wp14:anchorId="13F3FE54" wp14:editId="127086B4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107950</wp:posOffset>
                      </wp:positionV>
                      <wp:extent cx="520700" cy="275590"/>
                      <wp:effectExtent l="0" t="0" r="0" b="0"/>
                      <wp:wrapNone/>
                      <wp:docPr id="8" name="Врезк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0700" cy="275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7F7241" w:rsidRDefault="007F7241" w:rsidP="00AC1A00">
                                  <w:pPr>
                                    <w:spacing w:after="200"/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4.</w:t>
                                  </w:r>
                                  <w:r>
                                    <w:rPr>
                                      <w:rFonts w:eastAsia="Times New Roman" w:cs="Times New Roman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F3FE54" id="Врезка6" o:spid="_x0000_s1032" type="#_x0000_t202" style="position:absolute;margin-left:32.95pt;margin-top:8.5pt;width:41pt;height:21.7pt;z-index:25170636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" fillcolor="#ffffb6">
                      <v:textbox>
                        <w:txbxContent>
                          <w:p w:rsidR="007F7241" w:rsidRDefault="007F7241" w:rsidP="00AC1A00">
                            <w:pPr>
                              <w:spacing w:after="200"/>
                              <w:jc w:val="center"/>
                            </w:pPr>
                            <w:r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4.</w:t>
                            </w:r>
                            <w:r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9" w:type="dxa"/>
            <w:tcBorders>
              <w:left w:val="single" w:sz="4" w:space="0" w:color="000000"/>
            </w:tcBorders>
            <w:shd w:val="clear" w:color="auto" w:fill="FFFEFF"/>
          </w:tcPr>
          <w:p w:rsidR="007F7241" w:rsidRPr="00AC1A00" w:rsidRDefault="007F7241" w:rsidP="006C4583">
            <w:pPr>
              <w:snapToGrid w:val="0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7F7241" w:rsidTr="007F7241">
        <w:trPr>
          <w:trHeight w:val="680"/>
        </w:trPr>
        <w:tc>
          <w:tcPr>
            <w:tcW w:w="284" w:type="dxa"/>
            <w:tcBorders>
              <w:right w:val="single" w:sz="4" w:space="0" w:color="000000"/>
            </w:tcBorders>
            <w:shd w:val="clear" w:color="auto" w:fill="FFFEFF"/>
          </w:tcPr>
          <w:p w:rsidR="007F7241" w:rsidRPr="00AC1A00" w:rsidRDefault="007F7241" w:rsidP="006C4583">
            <w:pPr>
              <w:spacing w:line="335" w:lineRule="atLeast"/>
              <w:ind w:left="60" w:right="6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7F7241" w:rsidRPr="00E36BDD" w:rsidRDefault="007F7241" w:rsidP="005D2454">
            <w:pPr>
              <w:pStyle w:val="11"/>
              <w:ind w:left="135"/>
              <w:rPr>
                <w:color w:val="000000"/>
                <w:sz w:val="24"/>
                <w:lang w:eastAsia="ar-SA"/>
              </w:rPr>
            </w:pPr>
            <w:r w:rsidRPr="00E36BDD">
              <w:rPr>
                <w:color w:val="000000"/>
                <w:sz w:val="24"/>
                <w:lang w:eastAsia="ar-SA"/>
              </w:rPr>
              <w:t>Производственная зона сельскохозяйственных предприятий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7241" w:rsidRPr="00AC1A00" w:rsidRDefault="007F7241" w:rsidP="006C4583">
            <w:pPr>
              <w:snapToGrid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C1A0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703296" behindDoc="0" locked="0" layoutInCell="1" allowOverlap="1" wp14:anchorId="01EC64FC" wp14:editId="64EAD6DC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137795</wp:posOffset>
                      </wp:positionV>
                      <wp:extent cx="520700" cy="250190"/>
                      <wp:effectExtent l="0" t="0" r="0" b="0"/>
                      <wp:wrapNone/>
                      <wp:docPr id="9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0700" cy="250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7F7241" w:rsidRDefault="007F7241" w:rsidP="00AC1A00">
                                  <w:pPr>
                                    <w:spacing w:after="200"/>
                                    <w:jc w:val="center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4.4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EC64FC" id="Врезка7" o:spid="_x0000_s1033" type="#_x0000_t202" style="position:absolute;left:0;text-align:left;margin-left:32.55pt;margin-top:10.85pt;width:41pt;height:19.7pt;z-index:25170329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" fillcolor="#c0c000">
                      <v:textbox>
                        <w:txbxContent>
                          <w:p w:rsidR="007F7241" w:rsidRDefault="007F7241" w:rsidP="00AC1A00">
                            <w:pPr>
                              <w:spacing w:after="200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4.4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9" w:type="dxa"/>
            <w:tcBorders>
              <w:left w:val="single" w:sz="4" w:space="0" w:color="000000"/>
            </w:tcBorders>
            <w:shd w:val="clear" w:color="auto" w:fill="FFFEFF"/>
          </w:tcPr>
          <w:p w:rsidR="007F7241" w:rsidRPr="00AC1A00" w:rsidRDefault="007F7241" w:rsidP="006C4583">
            <w:pPr>
              <w:snapToGrid w:val="0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7F7241" w:rsidTr="007F7241">
        <w:trPr>
          <w:trHeight w:val="680"/>
        </w:trPr>
        <w:tc>
          <w:tcPr>
            <w:tcW w:w="284" w:type="dxa"/>
            <w:tcBorders>
              <w:right w:val="single" w:sz="4" w:space="0" w:color="000000"/>
            </w:tcBorders>
            <w:shd w:val="clear" w:color="auto" w:fill="FFFEFF"/>
          </w:tcPr>
          <w:p w:rsidR="007F7241" w:rsidRPr="00AC1A00" w:rsidRDefault="007F7241" w:rsidP="006C4583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7F7241" w:rsidRPr="00E36BDD" w:rsidRDefault="007F7241" w:rsidP="005D2454">
            <w:pPr>
              <w:pStyle w:val="11"/>
              <w:ind w:left="135"/>
              <w:rPr>
                <w:color w:val="000000"/>
                <w:sz w:val="24"/>
                <w:lang w:eastAsia="ar-SA"/>
              </w:rPr>
            </w:pPr>
            <w:r w:rsidRPr="00E36BDD">
              <w:rPr>
                <w:color w:val="000000"/>
                <w:sz w:val="24"/>
                <w:lang w:eastAsia="ar-SA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7241" w:rsidRPr="00AC1A00" w:rsidRDefault="007F7241" w:rsidP="006C4583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1A0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701248" behindDoc="0" locked="0" layoutInCell="1" allowOverlap="1" wp14:anchorId="2041A26C" wp14:editId="1100D451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93345</wp:posOffset>
                      </wp:positionV>
                      <wp:extent cx="536575" cy="259715"/>
                      <wp:effectExtent l="0" t="0" r="0" b="0"/>
                      <wp:wrapNone/>
                      <wp:docPr id="10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6575" cy="25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C5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7F7241" w:rsidRDefault="007F7241" w:rsidP="00AC1A00">
                                  <w:pPr>
                                    <w:spacing w:after="200"/>
                                    <w:jc w:val="center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5.1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41A26C" id="Врезка8" o:spid="_x0000_s1034" type="#_x0000_t202" style="position:absolute;margin-left:32.1pt;margin-top:7.35pt;width:42.25pt;height:20.45pt;z-index:25170124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" fillcolor="#00ffc5">
                      <v:textbox>
                        <w:txbxContent>
                          <w:p w:rsidR="007F7241" w:rsidRDefault="007F7241" w:rsidP="00AC1A00">
                            <w:pPr>
                              <w:spacing w:after="200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5.1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9" w:type="dxa"/>
            <w:tcBorders>
              <w:left w:val="single" w:sz="4" w:space="0" w:color="000000"/>
            </w:tcBorders>
            <w:shd w:val="clear" w:color="auto" w:fill="FFFEFF"/>
          </w:tcPr>
          <w:p w:rsidR="007F7241" w:rsidRPr="00AC1A00" w:rsidRDefault="007F7241" w:rsidP="006C4583">
            <w:pPr>
              <w:snapToGrid w:val="0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7F7241" w:rsidTr="007F7241">
        <w:trPr>
          <w:trHeight w:val="680"/>
        </w:trPr>
        <w:tc>
          <w:tcPr>
            <w:tcW w:w="284" w:type="dxa"/>
            <w:tcBorders>
              <w:right w:val="single" w:sz="4" w:space="0" w:color="000000"/>
            </w:tcBorders>
            <w:shd w:val="clear" w:color="auto" w:fill="FFFEFF"/>
          </w:tcPr>
          <w:p w:rsidR="007F7241" w:rsidRPr="00AC1A00" w:rsidRDefault="007F7241" w:rsidP="006C4583">
            <w:pPr>
              <w:pStyle w:val="11"/>
              <w:spacing w:before="100" w:after="100" w:line="335" w:lineRule="atLeast"/>
              <w:ind w:left="60" w:right="60"/>
              <w:rPr>
                <w:color w:val="000000"/>
                <w:sz w:val="24"/>
                <w:lang w:eastAsia="ar-SA"/>
              </w:rPr>
            </w:pP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7F7241" w:rsidRPr="00AC1A00" w:rsidRDefault="007F7241" w:rsidP="005D2454">
            <w:pPr>
              <w:pStyle w:val="11"/>
              <w:ind w:left="135"/>
              <w:rPr>
                <w:color w:val="000000"/>
                <w:sz w:val="24"/>
                <w:lang w:eastAsia="ar-SA"/>
              </w:rPr>
            </w:pPr>
            <w:r w:rsidRPr="00AC1A00">
              <w:rPr>
                <w:color w:val="000000"/>
                <w:sz w:val="24"/>
                <w:lang w:eastAsia="ar-SA"/>
              </w:rPr>
              <w:t>Лесопарковая зона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7241" w:rsidRPr="00AC1A00" w:rsidRDefault="007F7241" w:rsidP="006C4583">
            <w:pPr>
              <w:snapToGrid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C1A0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94080" behindDoc="0" locked="0" layoutInCell="1" allowOverlap="1" wp14:anchorId="67DDDB0D" wp14:editId="45296155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55880</wp:posOffset>
                      </wp:positionV>
                      <wp:extent cx="551180" cy="264795"/>
                      <wp:effectExtent l="0" t="0" r="0" b="0"/>
                      <wp:wrapNone/>
                      <wp:docPr id="11" name="Фигур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0440" cy="2642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B058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47DAB2" id="Фигура7" o:spid="_x0000_s1026" style="position:absolute;margin-left:32.75pt;margin-top:4.4pt;width:43.4pt;height:20.85pt;z-index:25169408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" path="m,l21600,r,21600l,21600,,xe" fillcolor="#00b058" strokeweight=".26mm">
                      <v:path arrowok="t"/>
                    </v:shape>
                  </w:pict>
                </mc:Fallback>
              </mc:AlternateContent>
            </w:r>
            <w:r w:rsidRPr="00AC1A0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72390" distB="72390" distL="0" distR="0" simplePos="0" relativeHeight="251700224" behindDoc="0" locked="0" layoutInCell="1" allowOverlap="1" wp14:anchorId="5F87CB06" wp14:editId="77849A84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55880</wp:posOffset>
                      </wp:positionV>
                      <wp:extent cx="476885" cy="255905"/>
                      <wp:effectExtent l="0" t="0" r="0" b="0"/>
                      <wp:wrapNone/>
                      <wp:docPr id="12" name="Врезка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88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 w:rsidR="007F7241" w:rsidRPr="00DF21C5" w:rsidRDefault="007F7241" w:rsidP="00AC1A00">
                                  <w:pPr>
                                    <w:spacing w:after="200"/>
                                    <w:jc w:val="center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DF21C5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5.4</w:t>
                                  </w:r>
                                </w:p>
                              </w:txbxContent>
                            </wps:txbx>
                            <wps:bodyPr lIns="112395" tIns="66675" rIns="112395" bIns="6667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87CB06" id="Врезка9" o:spid="_x0000_s1035" type="#_x0000_t202" style="position:absolute;left:0;text-align:left;margin-left:36pt;margin-top:4.4pt;width:37.55pt;height:20.15pt;z-index:251700224;visibility:visible;mso-wrap-style:square;mso-wrap-distance-left:0;mso-wrap-distance-top:5.7pt;mso-wrap-distance-right:0;mso-wrap-distance-bottom:5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" stroked="f">
                      <v:fill opacity="0"/>
                      <v:textbox inset="8.85pt,5.25pt,8.85pt,5.25pt">
                        <w:txbxContent>
                          <w:p w:rsidR="007F7241" w:rsidRPr="00DF21C5" w:rsidRDefault="007F7241" w:rsidP="00AC1A00">
                            <w:pPr>
                              <w:spacing w:after="200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DF21C5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5.4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9" w:type="dxa"/>
            <w:tcBorders>
              <w:left w:val="single" w:sz="4" w:space="0" w:color="000000"/>
            </w:tcBorders>
            <w:shd w:val="clear" w:color="auto" w:fill="FFFEFF"/>
          </w:tcPr>
          <w:p w:rsidR="007F7241" w:rsidRPr="00AC1A00" w:rsidRDefault="007F7241" w:rsidP="006C4583">
            <w:pPr>
              <w:snapToGrid w:val="0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7F7241" w:rsidTr="007F7241">
        <w:trPr>
          <w:trHeight w:val="680"/>
        </w:trPr>
        <w:tc>
          <w:tcPr>
            <w:tcW w:w="284" w:type="dxa"/>
            <w:tcBorders>
              <w:right w:val="single" w:sz="4" w:space="0" w:color="000000"/>
            </w:tcBorders>
            <w:shd w:val="clear" w:color="auto" w:fill="FFFEFF"/>
          </w:tcPr>
          <w:p w:rsidR="007F7241" w:rsidRPr="00AC1A00" w:rsidRDefault="007F7241" w:rsidP="006C4583">
            <w:pPr>
              <w:spacing w:line="335" w:lineRule="atLeast"/>
              <w:ind w:left="60" w:right="6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7F7241" w:rsidRPr="00E36BDD" w:rsidRDefault="007F7241" w:rsidP="005D2454">
            <w:pPr>
              <w:pStyle w:val="11"/>
              <w:ind w:left="135"/>
              <w:rPr>
                <w:color w:val="000000"/>
                <w:sz w:val="24"/>
                <w:lang w:eastAsia="ar-SA"/>
              </w:rPr>
            </w:pPr>
            <w:r w:rsidRPr="00E36BDD">
              <w:rPr>
                <w:color w:val="000000"/>
                <w:sz w:val="24"/>
                <w:lang w:eastAsia="ar-SA"/>
              </w:rPr>
              <w:t>Зона озелененных территорий специального назначения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7241" w:rsidRPr="00AC1A00" w:rsidRDefault="007F7241" w:rsidP="006C4583">
            <w:pPr>
              <w:snapToGrid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C1A0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97152" behindDoc="0" locked="0" layoutInCell="1" allowOverlap="1" wp14:anchorId="3528A507" wp14:editId="734FC6BF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60960</wp:posOffset>
                      </wp:positionV>
                      <wp:extent cx="549910" cy="255270"/>
                      <wp:effectExtent l="0" t="0" r="0" b="0"/>
                      <wp:wrapNone/>
                      <wp:docPr id="13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9910" cy="255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7F7241" w:rsidRDefault="007F7241" w:rsidP="00AC1A00">
                                  <w:pPr>
                                    <w:spacing w:after="200"/>
                                    <w:jc w:val="center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5.6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28A507" id="Врезка10" o:spid="_x0000_s1036" type="#_x0000_t202" style="position:absolute;left:0;text-align:left;margin-left:32.1pt;margin-top:4.8pt;width:43.3pt;height:20.1pt;z-index:25169715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" fillcolor="#69b366">
                      <v:textbox>
                        <w:txbxContent>
                          <w:p w:rsidR="007F7241" w:rsidRDefault="007F7241" w:rsidP="00AC1A00">
                            <w:pPr>
                              <w:spacing w:after="200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5.6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9" w:type="dxa"/>
            <w:tcBorders>
              <w:left w:val="single" w:sz="4" w:space="0" w:color="000000"/>
            </w:tcBorders>
            <w:shd w:val="clear" w:color="auto" w:fill="FFFEFF"/>
          </w:tcPr>
          <w:p w:rsidR="007F7241" w:rsidRPr="00AC1A00" w:rsidRDefault="007F7241" w:rsidP="006C4583">
            <w:pPr>
              <w:snapToGrid w:val="0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7F7241" w:rsidTr="007F7241">
        <w:trPr>
          <w:trHeight w:val="630"/>
        </w:trPr>
        <w:tc>
          <w:tcPr>
            <w:tcW w:w="284" w:type="dxa"/>
            <w:tcBorders>
              <w:right w:val="single" w:sz="4" w:space="0" w:color="000000"/>
            </w:tcBorders>
            <w:shd w:val="clear" w:color="auto" w:fill="FFFEFF"/>
          </w:tcPr>
          <w:p w:rsidR="007F7241" w:rsidRPr="00AC1A00" w:rsidRDefault="007F7241" w:rsidP="006C4583">
            <w:pPr>
              <w:spacing w:line="335" w:lineRule="atLeast"/>
              <w:ind w:left="60" w:right="6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7F7241" w:rsidRPr="00E36BDD" w:rsidRDefault="007F7241" w:rsidP="005D2454">
            <w:pPr>
              <w:pStyle w:val="11"/>
              <w:ind w:left="135"/>
              <w:rPr>
                <w:color w:val="000000"/>
                <w:sz w:val="24"/>
                <w:lang w:eastAsia="ar-SA"/>
              </w:rPr>
            </w:pPr>
            <w:r w:rsidRPr="00E36BDD">
              <w:rPr>
                <w:color w:val="000000"/>
                <w:sz w:val="24"/>
                <w:lang w:eastAsia="ar-SA"/>
              </w:rPr>
              <w:t>Зона кладбищ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7241" w:rsidRPr="00AC1A00" w:rsidRDefault="007F7241" w:rsidP="006C4583">
            <w:pPr>
              <w:snapToGrid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C1A0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96128" behindDoc="0" locked="0" layoutInCell="1" allowOverlap="1" wp14:anchorId="568878FC" wp14:editId="4C962F17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73025</wp:posOffset>
                      </wp:positionV>
                      <wp:extent cx="523875" cy="262890"/>
                      <wp:effectExtent l="0" t="0" r="0" b="0"/>
                      <wp:wrapNone/>
                      <wp:docPr id="14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875" cy="262890"/>
                              </a:xfrm>
                              <a:prstGeom prst="rect">
                                <a:avLst/>
                              </a:prstGeom>
                              <a:blipFill rotWithShape="0">
                                <a:blip r:embed="rId4"/>
                                <a:stretch>
                                  <a:fillRect/>
                                </a:stretch>
                              </a:blipFill>
                              <a:ln w="9525">
                                <a:solidFill>
                                  <a:srgbClr val="305000"/>
                                </a:solidFill>
                              </a:ln>
                            </wps:spPr>
                            <wps:txbx>
                              <w:txbxContent>
                                <w:p w:rsidR="007F7241" w:rsidRDefault="007F7241" w:rsidP="00AC1A00">
                                  <w:pPr>
                                    <w:spacing w:after="200"/>
                                    <w:jc w:val="center"/>
                                    <w:rPr>
                                      <w:rFonts w:cs="Times New Roman"/>
                                      <w:color w:val="FFFFFF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FFFFFF"/>
                                      <w:sz w:val="18"/>
                                      <w:szCs w:val="18"/>
                                    </w:rPr>
                                    <w:t>6.1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8878FC" id="Врезка11" o:spid="_x0000_s1037" type="#_x0000_t202" style="position:absolute;left:0;text-align:left;margin-left:33.8pt;margin-top:5.75pt;width:41.25pt;height:20.7pt;z-index:25169612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" strokecolor="#305000">
                      <v:fill r:id="rId5" o:title="" recolor="t" type="frame"/>
                      <v:textbox>
                        <w:txbxContent>
                          <w:p w:rsidR="007F7241" w:rsidRDefault="007F7241" w:rsidP="00AC1A00">
                            <w:pPr>
                              <w:spacing w:after="200"/>
                              <w:jc w:val="center"/>
                              <w:rPr>
                                <w:rFonts w:cs="Times New Roman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FFFFFF"/>
                                <w:sz w:val="18"/>
                                <w:szCs w:val="18"/>
                              </w:rPr>
                              <w:t>6.1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9" w:type="dxa"/>
            <w:tcBorders>
              <w:left w:val="single" w:sz="4" w:space="0" w:color="000000"/>
            </w:tcBorders>
            <w:shd w:val="clear" w:color="auto" w:fill="FFFEFF"/>
          </w:tcPr>
          <w:p w:rsidR="007F7241" w:rsidRPr="007F7241" w:rsidRDefault="007F7241" w:rsidP="006C4583">
            <w:pPr>
              <w:snapToGrid w:val="0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7F7241" w:rsidRPr="007F7241" w:rsidRDefault="007F7241" w:rsidP="001C454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724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»</w:t>
            </w:r>
          </w:p>
        </w:tc>
      </w:tr>
    </w:tbl>
    <w:p w:rsidR="00AC1A00" w:rsidRDefault="00AC1A00" w:rsidP="001C4546">
      <w:pPr>
        <w:ind w:right="-143"/>
      </w:pPr>
    </w:p>
    <w:sectPr w:rsidR="00AC1A00" w:rsidSect="001C4546">
      <w:pgSz w:w="11906" w:h="16838"/>
      <w:pgMar w:top="709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80E"/>
    <w:rsid w:val="00111F3F"/>
    <w:rsid w:val="001C4546"/>
    <w:rsid w:val="00246CCD"/>
    <w:rsid w:val="00352E31"/>
    <w:rsid w:val="003D1BB0"/>
    <w:rsid w:val="004A0DDF"/>
    <w:rsid w:val="00504BD2"/>
    <w:rsid w:val="005D2454"/>
    <w:rsid w:val="006014A0"/>
    <w:rsid w:val="00676DD8"/>
    <w:rsid w:val="007A3A86"/>
    <w:rsid w:val="007F7241"/>
    <w:rsid w:val="00895CC1"/>
    <w:rsid w:val="008F3E42"/>
    <w:rsid w:val="00974C6B"/>
    <w:rsid w:val="0099180E"/>
    <w:rsid w:val="00A026DA"/>
    <w:rsid w:val="00A310D5"/>
    <w:rsid w:val="00AC1A00"/>
    <w:rsid w:val="00BE72BF"/>
    <w:rsid w:val="00D53272"/>
    <w:rsid w:val="00E34D06"/>
    <w:rsid w:val="00E36BDD"/>
    <w:rsid w:val="00F8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9DF6E"/>
  <w15:chartTrackingRefBased/>
  <w15:docId w15:val="{AFE238DC-98A9-4C8E-9669-00092073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Табличный_боковик_11"/>
    <w:qFormat/>
    <w:rsid w:val="00AC1A00"/>
    <w:pPr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eastAsia="zh-CN"/>
    </w:rPr>
  </w:style>
  <w:style w:type="paragraph" w:styleId="a3">
    <w:name w:val="List Paragraph"/>
    <w:basedOn w:val="a"/>
    <w:qFormat/>
    <w:rsid w:val="00246CCD"/>
    <w:pPr>
      <w:suppressAutoHyphens/>
      <w:spacing w:after="0" w:line="240" w:lineRule="auto"/>
      <w:ind w:left="302" w:firstLine="53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С. Печерских</dc:creator>
  <cp:keywords/>
  <dc:description/>
  <cp:lastModifiedBy>Полина С. Печерских</cp:lastModifiedBy>
  <cp:revision>25</cp:revision>
  <dcterms:created xsi:type="dcterms:W3CDTF">2022-10-27T08:03:00Z</dcterms:created>
  <dcterms:modified xsi:type="dcterms:W3CDTF">2022-11-16T11:46:00Z</dcterms:modified>
</cp:coreProperties>
</file>