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63E1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29 ноября 2022 г. № 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43</w:t>
      </w:r>
      <w:r w:rsidR="003B0480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63E1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C2609E" w:rsidTr="0019717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C2609E" w:rsidRDefault="00125671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C2609E" w:rsidRDefault="00FA5A1E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63BCF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 октября 2013 г.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C2609E" w:rsidRDefault="006C6D43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C2609E" w:rsidRDefault="006C6D43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C2609E" w:rsidRDefault="006C6D43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C2609E" w:rsidRDefault="00924A8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C2609E" w:rsidRDefault="006C6D43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C2609E" w:rsidRDefault="001154FD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C2609E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C2609E" w:rsidRDefault="0048116E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C2609E" w:rsidRDefault="00A7674B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C2609E" w:rsidRDefault="007A74CD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C2609E" w:rsidRDefault="001E604E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E249A6" w:rsidRPr="00C2609E" w:rsidRDefault="0044063D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16.03.2021</w:t>
            </w:r>
          </w:p>
          <w:p w:rsidR="00E249A6" w:rsidRPr="00C2609E" w:rsidRDefault="00CA1B6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45, от 13.07.2021 № 187, от 03.08.2021 № 204, от 19.10.2021</w:t>
            </w:r>
          </w:p>
          <w:p w:rsidR="00E249A6" w:rsidRPr="00C2609E" w:rsidRDefault="00CA1B6C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2021 № 369, от 23.12.2021</w:t>
            </w:r>
          </w:p>
          <w:p w:rsidR="00C2609E" w:rsidRPr="00C2609E" w:rsidRDefault="00324D96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D10AE1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23.03.2022 № 99</w:t>
            </w:r>
            <w:r w:rsidR="00186A8E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</w:p>
          <w:p w:rsidR="000D5EED" w:rsidRPr="00C2609E" w:rsidRDefault="00186A8E" w:rsidP="00C2609E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14.06.2022 № 215</w:t>
            </w:r>
            <w:r w:rsidR="00DA2375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30.08.2022 № 312</w:t>
            </w:r>
            <w:r w:rsidR="00915109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03.10.2022 № 351</w:t>
            </w:r>
            <w:r w:rsidR="009F4768" w:rsidRPr="00C2609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</w:p>
        </w:tc>
      </w:tr>
      <w:tr w:rsidR="003263BE" w:rsidRPr="00915109" w:rsidTr="00197177">
        <w:trPr>
          <w:jc w:val="right"/>
        </w:trPr>
        <w:tc>
          <w:tcPr>
            <w:tcW w:w="5000" w:type="pct"/>
          </w:tcPr>
          <w:p w:rsidR="003B7821" w:rsidRPr="00915109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EC15DC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ПОСТАНОВЛЯЕТ:</w:t>
            </w:r>
          </w:p>
          <w:p w:rsidR="001618BC" w:rsidRPr="00915109" w:rsidRDefault="00C304B1" w:rsidP="00C2609E">
            <w:pPr>
              <w:pStyle w:val="ad"/>
              <w:tabs>
                <w:tab w:val="left" w:pos="0"/>
                <w:tab w:val="left" w:pos="993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76743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в приложение</w:t>
            </w:r>
            <w:r w:rsidR="00CA1B6C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 и поддержка населения</w:t>
            </w:r>
            <w:r w:rsidR="00C0741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60628E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8505DA" w:rsidRPr="008505DA" w:rsidRDefault="001618BC" w:rsidP="00C2609E">
            <w:pPr>
              <w:pStyle w:val="ad"/>
              <w:tabs>
                <w:tab w:val="left" w:pos="0"/>
                <w:tab w:val="left" w:pos="993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FB09E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строке «Финансовое обеспечение Программы» 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="00FB09E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r w:rsidR="00C97F5D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Паспорт государственной Программы Рязанс</w:t>
            </w:r>
            <w:r w:rsidR="00C97F5D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кой области</w:t>
            </w:r>
            <w:r w:rsidR="00FB09E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="00D10AE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85457152,69399</w:t>
            </w:r>
            <w:r w:rsidR="00D10AE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r w:rsidR="006C23F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45636445,39399</w:t>
            </w:r>
            <w:r w:rsidR="006C23F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«39820707,3»</w:t>
            </w:r>
            <w:r w:rsidR="006C23F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10AE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85802373,80599</w:t>
            </w:r>
            <w:r w:rsidR="00DA2375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</w:t>
            </w:r>
            <w:r w:rsidR="00C73556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45813298,50599</w:t>
            </w:r>
            <w:r w:rsidR="006C23F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«39989075,3»</w:t>
            </w:r>
            <w:r w:rsidR="00D10AE1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A2375" w:rsidRPr="00915109" w:rsidRDefault="00DA2375" w:rsidP="00DA2375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2) в таблице раздела 3 «Финансовое обеспечение Программы»:</w:t>
            </w:r>
          </w:p>
          <w:p w:rsidR="00DA2375" w:rsidRPr="00915109" w:rsidRDefault="00915109" w:rsidP="00DA2375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</w:t>
            </w:r>
            <w:r w:rsidR="00DA2375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DA2375" w:rsidRDefault="00DA2375" w:rsidP="00DA2375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цифры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7217317,74765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2553911,41968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941723,94765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327452,41968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7223240,42328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2559834,09531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947646,62328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333375,09531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915109" w:rsidRDefault="00915109" w:rsidP="00915109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1.1 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1025862,54765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555110,38786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261830,94765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96280,28786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1032985,22328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562233,06349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268953,62328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103402,96349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915109" w:rsidRDefault="00915109" w:rsidP="00915109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подпункта 1.1.2 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723530,76855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252778,60876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248831,56855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83280,90876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730653,44418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259901,28439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255954,24418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90403,58439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915109" w:rsidRDefault="00915109" w:rsidP="00915109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1.2 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6191455,2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1998801,03182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679893,0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231172,13182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6190255,2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1997601,03182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678693,0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229972,13182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915109" w:rsidRPr="00915109" w:rsidRDefault="00915109" w:rsidP="00915109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915109" w:rsidRPr="00915109" w:rsidRDefault="00915109" w:rsidP="00915109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78239834,94634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9716302,32524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44694721,44634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5831526,83904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«33545113,5», «3881904,2»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78579133,38271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10055600,76161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44865651,88271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6002457,27541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«33713481,5», «4050272,2»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A2375" w:rsidRPr="00915109" w:rsidRDefault="00DA2375" w:rsidP="00DA2375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строки «Итого по Программе» цифры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85457152,69399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12270213,74492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45636445,39399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6158979,25872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«39820707,3», «6108363,2»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85802373,80599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12615434,85692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45813298,50599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6335832,37072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«39989075,3», «6276731,2»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A2375" w:rsidRDefault="00DA2375" w:rsidP="00DA2375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строки «МТСЗН РО» цифры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45598762,17382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6137069,31267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«39523866,0808», «5811521,9808»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45775615,28582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6313922,42467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«39692234,0808», «5979889,9808»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2609E" w:rsidRDefault="00197177" w:rsidP="008505DA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FA02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разделе 5 «С</w:t>
            </w:r>
            <w:r w:rsidR="00C260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ведения о подпрограммах Программы»: </w:t>
            </w:r>
          </w:p>
          <w:p w:rsidR="00915109" w:rsidRDefault="00EF07B6" w:rsidP="008505DA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1971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подразделе </w:t>
            </w:r>
            <w:r w:rsid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 «Подпрограмма № 2</w:t>
            </w:r>
            <w:r w:rsidR="00915109"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</w:p>
          <w:p w:rsidR="00197177" w:rsidRPr="00197177" w:rsidRDefault="008505DA" w:rsidP="00FA023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</w:t>
            </w:r>
            <w:r w:rsidRP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505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 структурных элементов подпрограммы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дополнить подпункт</w:t>
            </w:r>
            <w:r w:rsidR="00672D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3.1.10</w:t>
            </w:r>
            <w:r w:rsidR="00FA02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</w:tr>
    </w:tbl>
    <w:p w:rsidR="001D7650" w:rsidRPr="00915109" w:rsidRDefault="001D7650" w:rsidP="001618BC">
      <w:pPr>
        <w:spacing w:line="120" w:lineRule="auto"/>
        <w:rPr>
          <w:rFonts w:ascii="Times New Roman" w:hAnsi="Times New Roman"/>
          <w:color w:val="FF0000"/>
          <w:sz w:val="2"/>
          <w:szCs w:val="2"/>
        </w:rPr>
      </w:pPr>
    </w:p>
    <w:p w:rsidR="00790C82" w:rsidRPr="00915109" w:rsidRDefault="00790C82" w:rsidP="001618BC">
      <w:pPr>
        <w:spacing w:line="24" w:lineRule="auto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939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4377"/>
        <w:gridCol w:w="709"/>
        <w:gridCol w:w="360"/>
        <w:gridCol w:w="354"/>
        <w:gridCol w:w="322"/>
        <w:gridCol w:w="294"/>
        <w:gridCol w:w="336"/>
        <w:gridCol w:w="322"/>
        <w:gridCol w:w="357"/>
        <w:gridCol w:w="371"/>
        <w:gridCol w:w="378"/>
        <w:gridCol w:w="350"/>
      </w:tblGrid>
      <w:tr w:rsidR="00197177" w:rsidRPr="001E24B6" w:rsidTr="00C2609E">
        <w:trPr>
          <w:trHeight w:val="141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97177" w:rsidRPr="00470C2C" w:rsidTr="00C2609E">
        <w:trPr>
          <w:cantSplit/>
          <w:trHeight w:val="20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2A3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«3.1.10</w:t>
            </w:r>
          </w:p>
          <w:p w:rsidR="00197177" w:rsidRPr="00197177" w:rsidRDefault="00197177" w:rsidP="002A3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Доля граждан пожилого возраста и инвалидов, которым улучшены 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77">
              <w:rPr>
                <w:rFonts w:ascii="Times New Roman" w:hAnsi="Times New Roman"/>
                <w:sz w:val="22"/>
                <w:szCs w:val="22"/>
              </w:rPr>
              <w:t>проживания за счет обновления, укрепления и модернизации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77">
              <w:rPr>
                <w:rFonts w:ascii="Times New Roman" w:hAnsi="Times New Roman"/>
                <w:sz w:val="22"/>
                <w:szCs w:val="22"/>
              </w:rPr>
              <w:t xml:space="preserve">материально-технической </w:t>
            </w:r>
            <w:r w:rsidRPr="003639A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базы </w:t>
            </w:r>
            <w:r w:rsidR="00543914" w:rsidRPr="003639A1">
              <w:rPr>
                <w:rFonts w:ascii="Times New Roman" w:hAnsi="Times New Roman"/>
                <w:spacing w:val="-4"/>
                <w:sz w:val="22"/>
                <w:szCs w:val="22"/>
              </w:rPr>
              <w:t>(в текущем году</w:t>
            </w:r>
            <w:r w:rsidR="003639A1" w:rsidRPr="003639A1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  <w:r w:rsidR="00543914" w:rsidRPr="003639A1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="00672D60" w:rsidRPr="003639A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 общего количества граждан пожилого возраста и инвалидов, проживающих в государственных бюджетных учреждениях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77" w:rsidRPr="00197177" w:rsidRDefault="00197177" w:rsidP="00672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%</w:t>
            </w:r>
            <w:r w:rsidR="008409CE" w:rsidRPr="008409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7177" w:rsidRPr="00197177" w:rsidRDefault="00197177" w:rsidP="001971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177">
              <w:rPr>
                <w:rFonts w:ascii="Times New Roman" w:hAnsi="Times New Roman"/>
                <w:sz w:val="22"/>
                <w:szCs w:val="22"/>
              </w:rPr>
              <w:t>-</w:t>
            </w:r>
            <w:r w:rsidR="0022240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197177" w:rsidRP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</w:t>
      </w:r>
      <w:r w:rsidR="00D327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971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пункте 3:</w:t>
      </w:r>
    </w:p>
    <w:p w:rsid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графах 7, 8 пункта 3.1 цифры «17856680,04964», «2437357,53759» заменить соответственно цифрами «18039603,67813», «2620281,16608»;</w:t>
      </w:r>
    </w:p>
    <w:p w:rsidR="00C2609E" w:rsidRDefault="00C2609E" w:rsidP="00AC20BF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подпункте 3.1.1:</w:t>
      </w:r>
    </w:p>
    <w:p w:rsidR="00AC20BF" w:rsidRDefault="00AC20BF" w:rsidP="00AC20BF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графу </w:t>
      </w:r>
      <w:r w:rsidR="00FA023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словами «</w:t>
      </w:r>
      <w:proofErr w:type="gramStart"/>
      <w:r w:rsidR="00C77377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АУ РО»;</w:t>
      </w:r>
    </w:p>
    <w:p w:rsidR="00197177" w:rsidRP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графах 7, 8 цифры «12471776,25», «1444412,46» заменить соответственно цифрами «12603574,542», «1576210,752»;</w:t>
      </w:r>
    </w:p>
    <w:p w:rsidR="00197177" w:rsidRP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7, 8 подпункта 3.1.2 цифры «41139,9», «4571,1» заменить соответственно цифрами «43284,47563», «6715,67563»;</w:t>
      </w:r>
    </w:p>
    <w:p w:rsidR="00197177" w:rsidRPr="008409CE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графах 7, 8 подпункта 3.1.3 цифры «3667528,76071», «490150,20219» заменить соответственно цифрами «3683268,97071», «505890,41219»;</w:t>
      </w:r>
    </w:p>
    <w:p w:rsidR="00197177" w:rsidRP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в графах 7, 8 подпункта 3.1.4 цифры «704108,74453», «77697,381» заменить соответственно цифрами «721359,42136», «94948,05783»;</w:t>
      </w:r>
    </w:p>
    <w:p w:rsidR="00197177" w:rsidRDefault="00197177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7177">
        <w:rPr>
          <w:rFonts w:ascii="Times New Roman" w:hAnsi="Times New Roman"/>
          <w:color w:val="000000" w:themeColor="text1"/>
          <w:sz w:val="28"/>
          <w:szCs w:val="28"/>
        </w:rPr>
        <w:t>дополнить подпунктом 3.1.6 следующего содержания:</w:t>
      </w:r>
    </w:p>
    <w:tbl>
      <w:tblPr>
        <w:tblStyle w:val="a9"/>
        <w:tblW w:w="941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00"/>
        <w:gridCol w:w="3240"/>
        <w:gridCol w:w="419"/>
        <w:gridCol w:w="421"/>
        <w:gridCol w:w="378"/>
        <w:gridCol w:w="336"/>
        <w:gridCol w:w="405"/>
        <w:gridCol w:w="444"/>
        <w:gridCol w:w="396"/>
        <w:gridCol w:w="406"/>
        <w:gridCol w:w="420"/>
        <w:gridCol w:w="420"/>
        <w:gridCol w:w="343"/>
        <w:gridCol w:w="385"/>
        <w:gridCol w:w="350"/>
        <w:gridCol w:w="349"/>
      </w:tblGrid>
      <w:tr w:rsidR="00197177" w:rsidRPr="00222405" w:rsidTr="008365BC">
        <w:trPr>
          <w:tblHeader/>
        </w:trPr>
        <w:tc>
          <w:tcPr>
            <w:tcW w:w="70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9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1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8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6" w:type="dxa"/>
          </w:tcPr>
          <w:p w:rsidR="00197177" w:rsidRPr="00222405" w:rsidRDefault="00197177" w:rsidP="002A3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197177" w:rsidRPr="00222405" w:rsidRDefault="00197177" w:rsidP="002A3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</w:tcPr>
          <w:p w:rsidR="00197177" w:rsidRPr="00222405" w:rsidRDefault="00197177" w:rsidP="002A3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6" w:type="dxa"/>
          </w:tcPr>
          <w:p w:rsidR="00197177" w:rsidRPr="00222405" w:rsidRDefault="00197177" w:rsidP="002A3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6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43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5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5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49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197177" w:rsidRPr="00222405" w:rsidTr="008365BC">
        <w:trPr>
          <w:cantSplit/>
          <w:trHeight w:val="189"/>
        </w:trPr>
        <w:tc>
          <w:tcPr>
            <w:tcW w:w="700" w:type="dxa"/>
          </w:tcPr>
          <w:p w:rsidR="00197177" w:rsidRPr="00222405" w:rsidRDefault="00197177" w:rsidP="002A377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«3.1.6</w:t>
            </w:r>
          </w:p>
        </w:tc>
        <w:tc>
          <w:tcPr>
            <w:tcW w:w="3240" w:type="dxa"/>
          </w:tcPr>
          <w:p w:rsidR="00197177" w:rsidRPr="00222405" w:rsidRDefault="00222405" w:rsidP="002A377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2405">
              <w:rPr>
                <w:rFonts w:ascii="Times New Roman" w:hAnsi="Times New Roman"/>
                <w:sz w:val="22"/>
                <w:szCs w:val="22"/>
              </w:rPr>
              <w:t>У</w:t>
            </w:r>
            <w:r w:rsidR="00197177" w:rsidRPr="00222405">
              <w:rPr>
                <w:rFonts w:ascii="Times New Roman" w:hAnsi="Times New Roman"/>
                <w:sz w:val="22"/>
                <w:szCs w:val="22"/>
              </w:rPr>
              <w:t>креплени</w:t>
            </w:r>
            <w:r w:rsidR="002A3C75">
              <w:rPr>
                <w:rFonts w:ascii="Times New Roman" w:hAnsi="Times New Roman"/>
                <w:sz w:val="22"/>
                <w:szCs w:val="22"/>
              </w:rPr>
              <w:t>е</w:t>
            </w:r>
            <w:r w:rsidR="00197177" w:rsidRPr="00222405">
              <w:rPr>
                <w:rFonts w:ascii="Times New Roman" w:hAnsi="Times New Roman"/>
                <w:sz w:val="22"/>
                <w:szCs w:val="22"/>
              </w:rPr>
              <w:t xml:space="preserve"> материально-технической базы государственных бюджетных учреждений Рязанской области (проведение ремонтных,</w:t>
            </w:r>
            <w:proofErr w:type="gramEnd"/>
          </w:p>
          <w:p w:rsidR="00197177" w:rsidRPr="00222405" w:rsidRDefault="00197177" w:rsidP="002A3771">
            <w:pPr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строительно-монтажных, проектных и предпроектных работ, благоустройство</w:t>
            </w:r>
          </w:p>
          <w:p w:rsidR="00197177" w:rsidRPr="00222405" w:rsidRDefault="00197177" w:rsidP="00C2609E">
            <w:pPr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территории, мероприятия по технологическому подключению инженерных сетей, подготовка объектов к работе в отопительный период), приобретени</w:t>
            </w:r>
            <w:r w:rsidR="00C2609E">
              <w:rPr>
                <w:rFonts w:ascii="Times New Roman" w:hAnsi="Times New Roman"/>
                <w:sz w:val="22"/>
                <w:szCs w:val="22"/>
              </w:rPr>
              <w:t>е</w:t>
            </w:r>
            <w:r w:rsidRPr="00222405">
              <w:rPr>
                <w:rFonts w:ascii="Times New Roman" w:hAnsi="Times New Roman"/>
                <w:sz w:val="22"/>
                <w:szCs w:val="22"/>
              </w:rPr>
              <w:t xml:space="preserve"> технологического, медицинского оборудования, мебели и предметов длительного пользования, строительных материалов</w:t>
            </w:r>
            <w:r w:rsidR="00222405" w:rsidRPr="00222405">
              <w:rPr>
                <w:rFonts w:ascii="Times New Roman" w:hAnsi="Times New Roman"/>
                <w:sz w:val="22"/>
                <w:szCs w:val="22"/>
              </w:rPr>
              <w:t xml:space="preserve"> (субсидии на иные цели)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378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36" w:type="dxa"/>
            <w:textDirection w:val="btLr"/>
          </w:tcPr>
          <w:p w:rsidR="00197177" w:rsidRPr="00222405" w:rsidRDefault="00197177" w:rsidP="001971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05" w:type="dxa"/>
            <w:textDirection w:val="btLr"/>
          </w:tcPr>
          <w:p w:rsidR="00197177" w:rsidRPr="00222405" w:rsidRDefault="00197177" w:rsidP="001971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15989,87403</w:t>
            </w:r>
          </w:p>
        </w:tc>
        <w:tc>
          <w:tcPr>
            <w:tcW w:w="444" w:type="dxa"/>
            <w:textDirection w:val="btLr"/>
          </w:tcPr>
          <w:p w:rsidR="00197177" w:rsidRPr="00222405" w:rsidRDefault="00197177" w:rsidP="001971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15989,87403</w:t>
            </w:r>
          </w:p>
        </w:tc>
        <w:tc>
          <w:tcPr>
            <w:tcW w:w="396" w:type="dxa"/>
            <w:textDirection w:val="btLr"/>
          </w:tcPr>
          <w:p w:rsidR="00197177" w:rsidRPr="00222405" w:rsidRDefault="00197177" w:rsidP="001971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6" w:type="dxa"/>
            <w:textDirection w:val="btLr"/>
          </w:tcPr>
          <w:p w:rsidR="00197177" w:rsidRPr="00222405" w:rsidRDefault="00197177" w:rsidP="001971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0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0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43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50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49" w:type="dxa"/>
            <w:textDirection w:val="btLr"/>
          </w:tcPr>
          <w:p w:rsidR="00197177" w:rsidRPr="00222405" w:rsidRDefault="00197177" w:rsidP="001971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2405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3F79FC" w:rsidRPr="00672D60" w:rsidRDefault="003F79FC" w:rsidP="00197177">
      <w:pPr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109">
        <w:rPr>
          <w:rFonts w:ascii="Times New Roman" w:hAnsi="Times New Roman"/>
          <w:color w:val="000000" w:themeColor="text1"/>
          <w:sz w:val="28"/>
          <w:szCs w:val="28"/>
        </w:rPr>
        <w:t xml:space="preserve">в графах </w:t>
      </w:r>
      <w:r>
        <w:rPr>
          <w:rFonts w:ascii="Times New Roman" w:hAnsi="Times New Roman"/>
          <w:color w:val="000000" w:themeColor="text1"/>
          <w:sz w:val="28"/>
          <w:szCs w:val="28"/>
        </w:rPr>
        <w:t>7, 8 строки «Всего по комплексу процессных мероприятий»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17856680,04964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2437357,53759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18039603,67813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2620281,16608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Default="003F79FC" w:rsidP="003F79FC">
      <w:pPr>
        <w:spacing w:line="21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15109">
        <w:rPr>
          <w:rFonts w:ascii="Times New Roman" w:hAnsi="Times New Roman"/>
          <w:color w:val="000000" w:themeColor="text1"/>
          <w:sz w:val="28"/>
          <w:szCs w:val="28"/>
        </w:rPr>
        <w:t xml:space="preserve">в графах </w:t>
      </w:r>
      <w:r>
        <w:rPr>
          <w:rFonts w:ascii="Times New Roman" w:hAnsi="Times New Roman"/>
          <w:color w:val="000000" w:themeColor="text1"/>
          <w:sz w:val="28"/>
          <w:szCs w:val="28"/>
        </w:rPr>
        <w:t>7, 8 строки «Итого по подпрограмме»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18159011,82874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2742560,60289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«17869679,42874», «2450356,91669» 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18341935,45723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2925484,23138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 «18052603,05723», «2633280,54518»</w:t>
      </w:r>
      <w:r w:rsidRPr="0091510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Pr="003F79FC" w:rsidRDefault="00C2609E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3F79FC" w:rsidRPr="003F79FC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 подраздела  5.3 «Подпрограмма № 3 «Старшее поколение»:</w:t>
      </w:r>
    </w:p>
    <w:p w:rsidR="003F79FC" w:rsidRP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>в графах 7, 8 пункта 1.1 цифры «723530,76855», «252778,60876», «248831,56855», «83280,90876» заменить соответственно цифрами «730653,44418», «259901,28439», «255954,24418», «90403,58439»;</w:t>
      </w:r>
    </w:p>
    <w:p w:rsidR="003F79FC" w:rsidRDefault="003F79FC" w:rsidP="00FD5538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пункта 1.</w:t>
      </w: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1 цифры</w:t>
      </w:r>
      <w:r w:rsidR="00FD5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700193,76855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FD5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229441,60876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248831,56855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83280,90876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 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707316,44418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236564,28439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255954,24418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«90403,58439»;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строки «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Итого по региональным проектам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723530,76855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252778,60876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248831,56855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83280,90876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 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730653,44418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259901,28439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255954,24418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«90403,58439»;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строки «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Итого по </w:t>
      </w:r>
      <w:r>
        <w:rPr>
          <w:rFonts w:ascii="Times New Roman" w:hAnsi="Times New Roman"/>
          <w:color w:val="000000" w:themeColor="text1"/>
          <w:sz w:val="28"/>
          <w:szCs w:val="28"/>
        </w:rPr>
        <w:t>подпрограмме»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723710,76855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252838,60876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249011,56855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83340,90876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 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730833,44418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259961,28439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256134,24418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90463,58439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Pr="003F79FC" w:rsidRDefault="00C2609E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3F79FC" w:rsidRPr="003F79FC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 подраздела  5.4 «Подпрограмма № 4 «Развитие мер социальной поддержки»:</w:t>
      </w:r>
    </w:p>
    <w:p w:rsidR="003F79FC" w:rsidRP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C2609E" w:rsidRPr="00C2609E" w:rsidRDefault="00C2609E" w:rsidP="00197177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</w:rPr>
      </w:pPr>
    </w:p>
    <w:p w:rsidR="003F79FC" w:rsidRPr="00C2609E" w:rsidRDefault="003F79FC" w:rsidP="00197177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2609E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пункта 1.1 цифры «6191455,2», «1998801,03182»,</w:t>
      </w:r>
      <w:r w:rsidR="00C2609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</w:t>
      </w:r>
      <w:r w:rsidRPr="00C2609E">
        <w:rPr>
          <w:rFonts w:ascii="Times New Roman" w:hAnsi="Times New Roman"/>
          <w:color w:val="000000" w:themeColor="text1"/>
          <w:spacing w:val="-4"/>
          <w:sz w:val="28"/>
          <w:szCs w:val="28"/>
        </w:rPr>
        <w:t>«679893,0», «231172,13182» заменить соответственно цифрами «6190255,2», «1997601,03182», «678693,0», «229972,13182»;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пункта 1.1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 цифры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371788,2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137367,3»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370588,2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136167,3»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строки «Всего по региональным проектам» цифры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6191455,2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1998801,03182», «679893,0», «231172,13182»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6190255,2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1997601,03182», «678693,0», «229972,13182»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P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.1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59101346,61975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7112214,29964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25571346,91975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3245423,89964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 «33529999,7», «3866790,4»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59257721,42763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7268589,10752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25559353,72763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3233430,70752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 «33698367,7», «4035158,4»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7259558,68134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1102455,30427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18674904,2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2230341,7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7227267,98434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1070164,60727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18742251,4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2297688,9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.2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18144066,54363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2086141,08241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14056949,4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1356506,6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18164570,58851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2106645,12729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14157970,2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1457527,4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.3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58883,58114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18653,58114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58677,04114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18447,04114»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строки «Всего по комплексу процессных мероприятий»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25571346,91975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3245423,89964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«33529999,7», «3866790,4»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color w:val="000000" w:themeColor="text1"/>
          <w:sz w:val="28"/>
          <w:szCs w:val="28"/>
        </w:rPr>
        <w:t>25559353,72763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3233430,70752», «33698367,7», «4035158,4»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79FC" w:rsidRDefault="003F79FC" w:rsidP="003F79FC">
      <w:pPr>
        <w:tabs>
          <w:tab w:val="left" w:pos="0"/>
          <w:tab w:val="left" w:pos="709"/>
          <w:tab w:val="left" w:pos="839"/>
          <w:tab w:val="left" w:pos="993"/>
        </w:tabs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</w:t>
      </w:r>
      <w:r>
        <w:rPr>
          <w:rFonts w:ascii="Times New Roman" w:hAnsi="Times New Roman"/>
          <w:color w:val="000000" w:themeColor="text1"/>
          <w:sz w:val="28"/>
          <w:szCs w:val="28"/>
        </w:rPr>
        <w:t>строки «Итого по подпрограмме»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 xml:space="preserve"> цифры «</w:t>
      </w:r>
      <w:r>
        <w:rPr>
          <w:rFonts w:ascii="Times New Roman" w:hAnsi="Times New Roman"/>
          <w:color w:val="000000" w:themeColor="text1"/>
          <w:sz w:val="28"/>
          <w:szCs w:val="28"/>
        </w:rPr>
        <w:t>65292801,81975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9111015,33146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 «26251239,91975», «3476596,03146»,</w:t>
      </w:r>
      <w:r w:rsidR="001971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«39041561,9», «5634419,3» </w:t>
      </w:r>
      <w:r w:rsidR="00197177">
        <w:rPr>
          <w:rFonts w:ascii="Times New Roman" w:hAnsi="Times New Roman"/>
          <w:color w:val="000000" w:themeColor="text1"/>
          <w:sz w:val="28"/>
          <w:szCs w:val="28"/>
        </w:rPr>
        <w:t xml:space="preserve">заменить соответственно цифрами 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65447976,62763</w:t>
      </w:r>
      <w:r w:rsidRPr="003F79FC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9266190,13934», «26238046,72763», «3463402,83934», «39209929,9», «5802787,3».</w:t>
      </w:r>
    </w:p>
    <w:p w:rsidR="00197177" w:rsidRPr="00915109" w:rsidRDefault="00197177">
      <w:pPr>
        <w:rPr>
          <w:rFonts w:ascii="Times New Roman" w:hAnsi="Times New Roman"/>
          <w:color w:val="FF0000"/>
          <w:sz w:val="28"/>
          <w:szCs w:val="28"/>
        </w:rPr>
      </w:pPr>
    </w:p>
    <w:p w:rsidR="00FB09E9" w:rsidRDefault="00FB09E9">
      <w:pPr>
        <w:rPr>
          <w:rFonts w:ascii="Times New Roman" w:hAnsi="Times New Roman"/>
          <w:color w:val="FF0000"/>
          <w:sz w:val="28"/>
          <w:szCs w:val="28"/>
        </w:rPr>
      </w:pPr>
    </w:p>
    <w:p w:rsidR="00C77377" w:rsidRPr="00915109" w:rsidRDefault="00C77377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D10AE1" w:rsidRPr="003F79FC" w:rsidTr="000B7191">
        <w:trPr>
          <w:trHeight w:val="309"/>
          <w:jc w:val="right"/>
        </w:trPr>
        <w:tc>
          <w:tcPr>
            <w:tcW w:w="3699" w:type="pct"/>
          </w:tcPr>
          <w:p w:rsidR="00D10AE1" w:rsidRPr="003F79FC" w:rsidRDefault="00D10AE1" w:rsidP="008316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01" w:type="pct"/>
          </w:tcPr>
          <w:p w:rsidR="00D10AE1" w:rsidRPr="003F79FC" w:rsidRDefault="00D10AE1" w:rsidP="00FD5538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8505DA" w:rsidRPr="00197177" w:rsidRDefault="008505DA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505DA" w:rsidRPr="00197177" w:rsidSect="00F30824">
      <w:headerReference w:type="default" r:id="rId40"/>
      <w:type w:val="continuous"/>
      <w:pgSz w:w="11907" w:h="16834" w:code="9"/>
      <w:pgMar w:top="851" w:right="567" w:bottom="28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8C" w:rsidRDefault="00924A8C">
      <w:r>
        <w:separator/>
      </w:r>
    </w:p>
  </w:endnote>
  <w:endnote w:type="continuationSeparator" w:id="0">
    <w:p w:rsidR="00924A8C" w:rsidRDefault="0092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8C" w:rsidRDefault="00924A8C">
      <w:r>
        <w:separator/>
      </w:r>
    </w:p>
  </w:footnote>
  <w:footnote w:type="continuationSeparator" w:id="0">
    <w:p w:rsidR="00924A8C" w:rsidRDefault="00924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B1C9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B1C9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048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6EE2"/>
    <w:rsid w:val="0000761A"/>
    <w:rsid w:val="000103F5"/>
    <w:rsid w:val="000114A1"/>
    <w:rsid w:val="00012447"/>
    <w:rsid w:val="000124B4"/>
    <w:rsid w:val="00012AA7"/>
    <w:rsid w:val="0001360F"/>
    <w:rsid w:val="0001363D"/>
    <w:rsid w:val="000146F0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183C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57273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191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0CFA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E23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18BC"/>
    <w:rsid w:val="00161B67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A8E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97177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C0808"/>
    <w:rsid w:val="001C2044"/>
    <w:rsid w:val="001C2985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4B6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9BD"/>
    <w:rsid w:val="001F5B3E"/>
    <w:rsid w:val="001F618A"/>
    <w:rsid w:val="001F64B8"/>
    <w:rsid w:val="001F7C83"/>
    <w:rsid w:val="001F7E30"/>
    <w:rsid w:val="00201B25"/>
    <w:rsid w:val="00203046"/>
    <w:rsid w:val="00204BBC"/>
    <w:rsid w:val="00205C25"/>
    <w:rsid w:val="002070AA"/>
    <w:rsid w:val="0020783B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18BF"/>
    <w:rsid w:val="00222405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67C"/>
    <w:rsid w:val="00233FBA"/>
    <w:rsid w:val="00234254"/>
    <w:rsid w:val="00235517"/>
    <w:rsid w:val="00235E59"/>
    <w:rsid w:val="002360F2"/>
    <w:rsid w:val="002377B7"/>
    <w:rsid w:val="00237A34"/>
    <w:rsid w:val="002419A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314E"/>
    <w:rsid w:val="002635F3"/>
    <w:rsid w:val="0026398A"/>
    <w:rsid w:val="00263B40"/>
    <w:rsid w:val="00263C90"/>
    <w:rsid w:val="00263E19"/>
    <w:rsid w:val="002646A7"/>
    <w:rsid w:val="002647CA"/>
    <w:rsid w:val="00264CBE"/>
    <w:rsid w:val="0026514A"/>
    <w:rsid w:val="00265420"/>
    <w:rsid w:val="00265B6B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264E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D04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3C75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3EB4"/>
    <w:rsid w:val="002E3FD0"/>
    <w:rsid w:val="002E4A8B"/>
    <w:rsid w:val="002E59F0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55CC"/>
    <w:rsid w:val="002F6304"/>
    <w:rsid w:val="0030012F"/>
    <w:rsid w:val="00301A86"/>
    <w:rsid w:val="003021A8"/>
    <w:rsid w:val="00302C77"/>
    <w:rsid w:val="00303E56"/>
    <w:rsid w:val="00304F0E"/>
    <w:rsid w:val="00307B2E"/>
    <w:rsid w:val="00307B3D"/>
    <w:rsid w:val="00307F42"/>
    <w:rsid w:val="0031013A"/>
    <w:rsid w:val="00310D92"/>
    <w:rsid w:val="003113D5"/>
    <w:rsid w:val="00312228"/>
    <w:rsid w:val="00312FB8"/>
    <w:rsid w:val="00313C3B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ADE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6C9"/>
    <w:rsid w:val="00335916"/>
    <w:rsid w:val="00336875"/>
    <w:rsid w:val="00337854"/>
    <w:rsid w:val="00340463"/>
    <w:rsid w:val="0034176D"/>
    <w:rsid w:val="0034214B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39A1"/>
    <w:rsid w:val="00364400"/>
    <w:rsid w:val="00364777"/>
    <w:rsid w:val="00364AD7"/>
    <w:rsid w:val="00365367"/>
    <w:rsid w:val="00365A54"/>
    <w:rsid w:val="00366FE5"/>
    <w:rsid w:val="00370A3D"/>
    <w:rsid w:val="00371572"/>
    <w:rsid w:val="00371F29"/>
    <w:rsid w:val="003724CE"/>
    <w:rsid w:val="00373BDF"/>
    <w:rsid w:val="00373D19"/>
    <w:rsid w:val="003747AA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6C4A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86C"/>
    <w:rsid w:val="003B0480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FF5"/>
    <w:rsid w:val="003C5425"/>
    <w:rsid w:val="003C696E"/>
    <w:rsid w:val="003C6D3B"/>
    <w:rsid w:val="003C7AE3"/>
    <w:rsid w:val="003C7F41"/>
    <w:rsid w:val="003D342B"/>
    <w:rsid w:val="003D3B8A"/>
    <w:rsid w:val="003D467F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4F2B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3F79FC"/>
    <w:rsid w:val="00400116"/>
    <w:rsid w:val="0040070C"/>
    <w:rsid w:val="00400789"/>
    <w:rsid w:val="00400906"/>
    <w:rsid w:val="0040276B"/>
    <w:rsid w:val="00402D41"/>
    <w:rsid w:val="00403D7C"/>
    <w:rsid w:val="0040406B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1769D"/>
    <w:rsid w:val="00420124"/>
    <w:rsid w:val="004204EC"/>
    <w:rsid w:val="0042153B"/>
    <w:rsid w:val="00422225"/>
    <w:rsid w:val="00422D34"/>
    <w:rsid w:val="00423058"/>
    <w:rsid w:val="0042314E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3869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728"/>
    <w:rsid w:val="00451BC5"/>
    <w:rsid w:val="0045598F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0C2C"/>
    <w:rsid w:val="00471018"/>
    <w:rsid w:val="00471D58"/>
    <w:rsid w:val="0047214F"/>
    <w:rsid w:val="00472FC0"/>
    <w:rsid w:val="004734B7"/>
    <w:rsid w:val="00475EE8"/>
    <w:rsid w:val="00476743"/>
    <w:rsid w:val="0047746F"/>
    <w:rsid w:val="0048074D"/>
    <w:rsid w:val="00481017"/>
    <w:rsid w:val="0048116E"/>
    <w:rsid w:val="004817D3"/>
    <w:rsid w:val="00481B88"/>
    <w:rsid w:val="0048296A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5AAB"/>
    <w:rsid w:val="00496354"/>
    <w:rsid w:val="00496A05"/>
    <w:rsid w:val="0049743E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426D"/>
    <w:rsid w:val="004B4CF4"/>
    <w:rsid w:val="004B6E84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6915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07"/>
    <w:rsid w:val="004E1EA2"/>
    <w:rsid w:val="004E3355"/>
    <w:rsid w:val="004E37FA"/>
    <w:rsid w:val="004E58A9"/>
    <w:rsid w:val="004E5A7E"/>
    <w:rsid w:val="004E6141"/>
    <w:rsid w:val="004F01E6"/>
    <w:rsid w:val="004F1A31"/>
    <w:rsid w:val="004F1D28"/>
    <w:rsid w:val="004F337A"/>
    <w:rsid w:val="004F3741"/>
    <w:rsid w:val="004F44FE"/>
    <w:rsid w:val="004F482B"/>
    <w:rsid w:val="004F5A19"/>
    <w:rsid w:val="004F5D41"/>
    <w:rsid w:val="004F69BA"/>
    <w:rsid w:val="004F7F1A"/>
    <w:rsid w:val="005007DB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359"/>
    <w:rsid w:val="00511B41"/>
    <w:rsid w:val="00511C9A"/>
    <w:rsid w:val="005123E0"/>
    <w:rsid w:val="00512771"/>
    <w:rsid w:val="00512A47"/>
    <w:rsid w:val="00513104"/>
    <w:rsid w:val="005137E0"/>
    <w:rsid w:val="00514675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30A7C"/>
    <w:rsid w:val="005318CA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914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3B9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2890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11A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B618E"/>
    <w:rsid w:val="005C015E"/>
    <w:rsid w:val="005C1781"/>
    <w:rsid w:val="005C1ABF"/>
    <w:rsid w:val="005C2754"/>
    <w:rsid w:val="005C56AE"/>
    <w:rsid w:val="005C58E8"/>
    <w:rsid w:val="005C5D89"/>
    <w:rsid w:val="005C7449"/>
    <w:rsid w:val="005C7B2D"/>
    <w:rsid w:val="005C7BB2"/>
    <w:rsid w:val="005D0191"/>
    <w:rsid w:val="005D0955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0DAF"/>
    <w:rsid w:val="005E1823"/>
    <w:rsid w:val="005E1B5D"/>
    <w:rsid w:val="005E213B"/>
    <w:rsid w:val="005E28E3"/>
    <w:rsid w:val="005E39A8"/>
    <w:rsid w:val="005E6D99"/>
    <w:rsid w:val="005E704B"/>
    <w:rsid w:val="005F04E3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B5"/>
    <w:rsid w:val="00604BE7"/>
    <w:rsid w:val="006055B4"/>
    <w:rsid w:val="0060566A"/>
    <w:rsid w:val="00605936"/>
    <w:rsid w:val="0060628E"/>
    <w:rsid w:val="006064C1"/>
    <w:rsid w:val="00606721"/>
    <w:rsid w:val="00607E30"/>
    <w:rsid w:val="00610F50"/>
    <w:rsid w:val="00611D76"/>
    <w:rsid w:val="006125B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3B4C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730"/>
    <w:rsid w:val="0066080F"/>
    <w:rsid w:val="00660BED"/>
    <w:rsid w:val="006626A0"/>
    <w:rsid w:val="00663BCF"/>
    <w:rsid w:val="006651F4"/>
    <w:rsid w:val="0066529A"/>
    <w:rsid w:val="006657AA"/>
    <w:rsid w:val="00666517"/>
    <w:rsid w:val="00666539"/>
    <w:rsid w:val="0067032B"/>
    <w:rsid w:val="00671D3B"/>
    <w:rsid w:val="00672647"/>
    <w:rsid w:val="00672D60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6132"/>
    <w:rsid w:val="0069775C"/>
    <w:rsid w:val="00697E4F"/>
    <w:rsid w:val="006A00E2"/>
    <w:rsid w:val="006A04E6"/>
    <w:rsid w:val="006A0625"/>
    <w:rsid w:val="006A077F"/>
    <w:rsid w:val="006A0953"/>
    <w:rsid w:val="006A1287"/>
    <w:rsid w:val="006A1592"/>
    <w:rsid w:val="006A1F71"/>
    <w:rsid w:val="006A2CD8"/>
    <w:rsid w:val="006A3969"/>
    <w:rsid w:val="006A3B6F"/>
    <w:rsid w:val="006A3F86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B74DD"/>
    <w:rsid w:val="006C135F"/>
    <w:rsid w:val="006C159B"/>
    <w:rsid w:val="006C177E"/>
    <w:rsid w:val="006C181A"/>
    <w:rsid w:val="006C23F1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1D91"/>
    <w:rsid w:val="0072299F"/>
    <w:rsid w:val="00722F01"/>
    <w:rsid w:val="00723026"/>
    <w:rsid w:val="0072328A"/>
    <w:rsid w:val="00723A29"/>
    <w:rsid w:val="007249F8"/>
    <w:rsid w:val="00724F53"/>
    <w:rsid w:val="00725091"/>
    <w:rsid w:val="00726FBB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2345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3F"/>
    <w:rsid w:val="007602B4"/>
    <w:rsid w:val="00760323"/>
    <w:rsid w:val="00760461"/>
    <w:rsid w:val="00761C92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075"/>
    <w:rsid w:val="00784124"/>
    <w:rsid w:val="0078456C"/>
    <w:rsid w:val="0078589C"/>
    <w:rsid w:val="00786752"/>
    <w:rsid w:val="00786FB8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43AF"/>
    <w:rsid w:val="007952C4"/>
    <w:rsid w:val="00795DE2"/>
    <w:rsid w:val="00796DCB"/>
    <w:rsid w:val="00796E44"/>
    <w:rsid w:val="00797100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CD6"/>
    <w:rsid w:val="007A5F85"/>
    <w:rsid w:val="007A6A18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14D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33B9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3AF"/>
    <w:rsid w:val="007F2696"/>
    <w:rsid w:val="007F271F"/>
    <w:rsid w:val="007F30F9"/>
    <w:rsid w:val="007F390C"/>
    <w:rsid w:val="007F3CAF"/>
    <w:rsid w:val="007F4DDA"/>
    <w:rsid w:val="007F4F0D"/>
    <w:rsid w:val="007F5DE6"/>
    <w:rsid w:val="00801053"/>
    <w:rsid w:val="008014CF"/>
    <w:rsid w:val="0080180E"/>
    <w:rsid w:val="00802D81"/>
    <w:rsid w:val="00805967"/>
    <w:rsid w:val="00806EDE"/>
    <w:rsid w:val="00807115"/>
    <w:rsid w:val="00807582"/>
    <w:rsid w:val="00811663"/>
    <w:rsid w:val="008127E1"/>
    <w:rsid w:val="00812B65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1628"/>
    <w:rsid w:val="0083281C"/>
    <w:rsid w:val="00832866"/>
    <w:rsid w:val="00832C91"/>
    <w:rsid w:val="00832EE6"/>
    <w:rsid w:val="00833083"/>
    <w:rsid w:val="00833342"/>
    <w:rsid w:val="00833496"/>
    <w:rsid w:val="00833819"/>
    <w:rsid w:val="00833C55"/>
    <w:rsid w:val="00833D0A"/>
    <w:rsid w:val="008365BC"/>
    <w:rsid w:val="00840421"/>
    <w:rsid w:val="008409CE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5DA"/>
    <w:rsid w:val="00850EA3"/>
    <w:rsid w:val="008510FB"/>
    <w:rsid w:val="008513B9"/>
    <w:rsid w:val="008522D5"/>
    <w:rsid w:val="0085382C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B5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109"/>
    <w:rsid w:val="00915791"/>
    <w:rsid w:val="00916C60"/>
    <w:rsid w:val="00916D18"/>
    <w:rsid w:val="00917745"/>
    <w:rsid w:val="00917946"/>
    <w:rsid w:val="00922D05"/>
    <w:rsid w:val="0092332A"/>
    <w:rsid w:val="0092468B"/>
    <w:rsid w:val="00924A8C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36A4D"/>
    <w:rsid w:val="009405A3"/>
    <w:rsid w:val="00940967"/>
    <w:rsid w:val="0094164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3FD3"/>
    <w:rsid w:val="00954009"/>
    <w:rsid w:val="00961422"/>
    <w:rsid w:val="009618AB"/>
    <w:rsid w:val="0096191E"/>
    <w:rsid w:val="009624EB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98F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40D0"/>
    <w:rsid w:val="009A7EC2"/>
    <w:rsid w:val="009B01E2"/>
    <w:rsid w:val="009B20E8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2526"/>
    <w:rsid w:val="009F410D"/>
    <w:rsid w:val="009F4768"/>
    <w:rsid w:val="009F49B5"/>
    <w:rsid w:val="009F6293"/>
    <w:rsid w:val="009F683D"/>
    <w:rsid w:val="009F7972"/>
    <w:rsid w:val="009F7E8F"/>
    <w:rsid w:val="00A00647"/>
    <w:rsid w:val="00A00A66"/>
    <w:rsid w:val="00A00CC5"/>
    <w:rsid w:val="00A013FA"/>
    <w:rsid w:val="00A021C5"/>
    <w:rsid w:val="00A0248D"/>
    <w:rsid w:val="00A029CE"/>
    <w:rsid w:val="00A02B43"/>
    <w:rsid w:val="00A033F6"/>
    <w:rsid w:val="00A04353"/>
    <w:rsid w:val="00A043CE"/>
    <w:rsid w:val="00A04E73"/>
    <w:rsid w:val="00A05053"/>
    <w:rsid w:val="00A053FA"/>
    <w:rsid w:val="00A05829"/>
    <w:rsid w:val="00A06657"/>
    <w:rsid w:val="00A07355"/>
    <w:rsid w:val="00A077CC"/>
    <w:rsid w:val="00A07949"/>
    <w:rsid w:val="00A10718"/>
    <w:rsid w:val="00A1166B"/>
    <w:rsid w:val="00A11B7E"/>
    <w:rsid w:val="00A11BE4"/>
    <w:rsid w:val="00A12E2A"/>
    <w:rsid w:val="00A1314B"/>
    <w:rsid w:val="00A13160"/>
    <w:rsid w:val="00A137D3"/>
    <w:rsid w:val="00A13A75"/>
    <w:rsid w:val="00A15B7A"/>
    <w:rsid w:val="00A160D5"/>
    <w:rsid w:val="00A17142"/>
    <w:rsid w:val="00A22A79"/>
    <w:rsid w:val="00A2359B"/>
    <w:rsid w:val="00A2415F"/>
    <w:rsid w:val="00A246B7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B5C"/>
    <w:rsid w:val="00A72FC5"/>
    <w:rsid w:val="00A740A0"/>
    <w:rsid w:val="00A7674B"/>
    <w:rsid w:val="00A76BC6"/>
    <w:rsid w:val="00A7706A"/>
    <w:rsid w:val="00A772E0"/>
    <w:rsid w:val="00A77D18"/>
    <w:rsid w:val="00A80AC7"/>
    <w:rsid w:val="00A852CF"/>
    <w:rsid w:val="00A8536A"/>
    <w:rsid w:val="00A85A85"/>
    <w:rsid w:val="00A861D4"/>
    <w:rsid w:val="00A867D9"/>
    <w:rsid w:val="00A86ADE"/>
    <w:rsid w:val="00A86E3F"/>
    <w:rsid w:val="00A87549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2442"/>
    <w:rsid w:val="00AA31A6"/>
    <w:rsid w:val="00AA3331"/>
    <w:rsid w:val="00AA3750"/>
    <w:rsid w:val="00AA499F"/>
    <w:rsid w:val="00AA5963"/>
    <w:rsid w:val="00AA74C3"/>
    <w:rsid w:val="00AA7798"/>
    <w:rsid w:val="00AA786B"/>
    <w:rsid w:val="00AA7BAC"/>
    <w:rsid w:val="00AB17DE"/>
    <w:rsid w:val="00AB1A34"/>
    <w:rsid w:val="00AB1C9E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0BF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0E82"/>
    <w:rsid w:val="00AE2CE7"/>
    <w:rsid w:val="00AE39CB"/>
    <w:rsid w:val="00AE416E"/>
    <w:rsid w:val="00AE477C"/>
    <w:rsid w:val="00AE4832"/>
    <w:rsid w:val="00AE65D5"/>
    <w:rsid w:val="00AE7428"/>
    <w:rsid w:val="00AE7BA5"/>
    <w:rsid w:val="00AF0F47"/>
    <w:rsid w:val="00AF13BB"/>
    <w:rsid w:val="00AF19B5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44C"/>
    <w:rsid w:val="00B06CB1"/>
    <w:rsid w:val="00B06F38"/>
    <w:rsid w:val="00B07681"/>
    <w:rsid w:val="00B07B8E"/>
    <w:rsid w:val="00B10324"/>
    <w:rsid w:val="00B1051D"/>
    <w:rsid w:val="00B107C5"/>
    <w:rsid w:val="00B1169D"/>
    <w:rsid w:val="00B11951"/>
    <w:rsid w:val="00B12B3B"/>
    <w:rsid w:val="00B13079"/>
    <w:rsid w:val="00B13385"/>
    <w:rsid w:val="00B13948"/>
    <w:rsid w:val="00B159DC"/>
    <w:rsid w:val="00B15BA2"/>
    <w:rsid w:val="00B16756"/>
    <w:rsid w:val="00B202AF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27B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298D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4AF3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185"/>
    <w:rsid w:val="00B875BF"/>
    <w:rsid w:val="00B90797"/>
    <w:rsid w:val="00B91F62"/>
    <w:rsid w:val="00B92615"/>
    <w:rsid w:val="00B92A4D"/>
    <w:rsid w:val="00B943A8"/>
    <w:rsid w:val="00B94965"/>
    <w:rsid w:val="00B955AB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66DA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3CE5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372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6BA"/>
    <w:rsid w:val="00BD382B"/>
    <w:rsid w:val="00BD459B"/>
    <w:rsid w:val="00BD4688"/>
    <w:rsid w:val="00BD63C2"/>
    <w:rsid w:val="00BE1B83"/>
    <w:rsid w:val="00BE1BE1"/>
    <w:rsid w:val="00BE229F"/>
    <w:rsid w:val="00BE2548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487"/>
    <w:rsid w:val="00C02635"/>
    <w:rsid w:val="00C02B24"/>
    <w:rsid w:val="00C02E68"/>
    <w:rsid w:val="00C03184"/>
    <w:rsid w:val="00C041CA"/>
    <w:rsid w:val="00C04926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695"/>
    <w:rsid w:val="00C209EF"/>
    <w:rsid w:val="00C21701"/>
    <w:rsid w:val="00C21A26"/>
    <w:rsid w:val="00C22A89"/>
    <w:rsid w:val="00C23688"/>
    <w:rsid w:val="00C243C7"/>
    <w:rsid w:val="00C25111"/>
    <w:rsid w:val="00C25538"/>
    <w:rsid w:val="00C25B1A"/>
    <w:rsid w:val="00C2609E"/>
    <w:rsid w:val="00C26C7D"/>
    <w:rsid w:val="00C27054"/>
    <w:rsid w:val="00C27D78"/>
    <w:rsid w:val="00C304B1"/>
    <w:rsid w:val="00C33546"/>
    <w:rsid w:val="00C34A1B"/>
    <w:rsid w:val="00C35A43"/>
    <w:rsid w:val="00C35D0A"/>
    <w:rsid w:val="00C35DE1"/>
    <w:rsid w:val="00C36BF0"/>
    <w:rsid w:val="00C3713A"/>
    <w:rsid w:val="00C40323"/>
    <w:rsid w:val="00C413DA"/>
    <w:rsid w:val="00C41407"/>
    <w:rsid w:val="00C42ED4"/>
    <w:rsid w:val="00C436D6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500A"/>
    <w:rsid w:val="00C65CE6"/>
    <w:rsid w:val="00C660E1"/>
    <w:rsid w:val="00C6706D"/>
    <w:rsid w:val="00C67ECD"/>
    <w:rsid w:val="00C70E95"/>
    <w:rsid w:val="00C71999"/>
    <w:rsid w:val="00C71A25"/>
    <w:rsid w:val="00C72279"/>
    <w:rsid w:val="00C73556"/>
    <w:rsid w:val="00C74DE4"/>
    <w:rsid w:val="00C75830"/>
    <w:rsid w:val="00C760BF"/>
    <w:rsid w:val="00C762D0"/>
    <w:rsid w:val="00C76E0B"/>
    <w:rsid w:val="00C76FCE"/>
    <w:rsid w:val="00C77377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97F5D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13EB"/>
    <w:rsid w:val="00CD27B1"/>
    <w:rsid w:val="00CD308F"/>
    <w:rsid w:val="00CD3EF8"/>
    <w:rsid w:val="00CD54CA"/>
    <w:rsid w:val="00CD6CF1"/>
    <w:rsid w:val="00CD7FFE"/>
    <w:rsid w:val="00CE0696"/>
    <w:rsid w:val="00CE0FAD"/>
    <w:rsid w:val="00CE25D3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4CB9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0AE1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79F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0751"/>
    <w:rsid w:val="00D40EE9"/>
    <w:rsid w:val="00D41446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28"/>
    <w:rsid w:val="00D47258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0D4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2375"/>
    <w:rsid w:val="00DA32AE"/>
    <w:rsid w:val="00DA7BF0"/>
    <w:rsid w:val="00DB178B"/>
    <w:rsid w:val="00DB1C92"/>
    <w:rsid w:val="00DB2285"/>
    <w:rsid w:val="00DB29E7"/>
    <w:rsid w:val="00DB2B7A"/>
    <w:rsid w:val="00DB305A"/>
    <w:rsid w:val="00DB3294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B6C"/>
    <w:rsid w:val="00DC4F66"/>
    <w:rsid w:val="00DC5758"/>
    <w:rsid w:val="00DC7E9A"/>
    <w:rsid w:val="00DD2379"/>
    <w:rsid w:val="00DD3D39"/>
    <w:rsid w:val="00DD5DAA"/>
    <w:rsid w:val="00DD7555"/>
    <w:rsid w:val="00DD7717"/>
    <w:rsid w:val="00DD798E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0A47"/>
    <w:rsid w:val="00E023CD"/>
    <w:rsid w:val="00E034E2"/>
    <w:rsid w:val="00E064A0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759C"/>
    <w:rsid w:val="00E219D1"/>
    <w:rsid w:val="00E223A6"/>
    <w:rsid w:val="00E22D2C"/>
    <w:rsid w:val="00E247C4"/>
    <w:rsid w:val="00E249A6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ACB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72C"/>
    <w:rsid w:val="00E57928"/>
    <w:rsid w:val="00E57CA9"/>
    <w:rsid w:val="00E60348"/>
    <w:rsid w:val="00E61B00"/>
    <w:rsid w:val="00E62A89"/>
    <w:rsid w:val="00E64155"/>
    <w:rsid w:val="00E6458F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13E"/>
    <w:rsid w:val="00E91AAD"/>
    <w:rsid w:val="00E92137"/>
    <w:rsid w:val="00E9507B"/>
    <w:rsid w:val="00E96008"/>
    <w:rsid w:val="00E965BD"/>
    <w:rsid w:val="00E96FC8"/>
    <w:rsid w:val="00E973F9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15DC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CA2"/>
    <w:rsid w:val="00ED1FDE"/>
    <w:rsid w:val="00ED282A"/>
    <w:rsid w:val="00ED3ABF"/>
    <w:rsid w:val="00ED558D"/>
    <w:rsid w:val="00ED7DAF"/>
    <w:rsid w:val="00ED7DB6"/>
    <w:rsid w:val="00EE1000"/>
    <w:rsid w:val="00EE154F"/>
    <w:rsid w:val="00EE3ADA"/>
    <w:rsid w:val="00EE3B6A"/>
    <w:rsid w:val="00EE42FE"/>
    <w:rsid w:val="00EE5608"/>
    <w:rsid w:val="00EE5E22"/>
    <w:rsid w:val="00EE602D"/>
    <w:rsid w:val="00EE68F7"/>
    <w:rsid w:val="00EF07B6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273A6"/>
    <w:rsid w:val="00F3068D"/>
    <w:rsid w:val="00F30824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6B7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7EAE"/>
    <w:rsid w:val="00F7133B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5D3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238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6DC9"/>
    <w:rsid w:val="00FA7731"/>
    <w:rsid w:val="00FB0512"/>
    <w:rsid w:val="00FB09E9"/>
    <w:rsid w:val="00FB0A43"/>
    <w:rsid w:val="00FB0CA8"/>
    <w:rsid w:val="00FB0D32"/>
    <w:rsid w:val="00FB21FE"/>
    <w:rsid w:val="00FB35E5"/>
    <w:rsid w:val="00FB52DE"/>
    <w:rsid w:val="00FB5741"/>
    <w:rsid w:val="00FB5EF6"/>
    <w:rsid w:val="00FB72C7"/>
    <w:rsid w:val="00FC0404"/>
    <w:rsid w:val="00FC04E2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538"/>
    <w:rsid w:val="00FD5B16"/>
    <w:rsid w:val="00FD6687"/>
    <w:rsid w:val="00FD6758"/>
    <w:rsid w:val="00FD6846"/>
    <w:rsid w:val="00FE02B4"/>
    <w:rsid w:val="00FE06FA"/>
    <w:rsid w:val="00FE0CB6"/>
    <w:rsid w:val="00FE11F9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28C1A-4607-4E0D-B695-17C48E7A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4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105</cp:revision>
  <cp:lastPrinted>2022-11-25T09:53:00Z</cp:lastPrinted>
  <dcterms:created xsi:type="dcterms:W3CDTF">2022-06-06T09:23:00Z</dcterms:created>
  <dcterms:modified xsi:type="dcterms:W3CDTF">2022-11-29T14:44:00Z</dcterms:modified>
</cp:coreProperties>
</file>