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D6" w:rsidRPr="009D77D6" w:rsidRDefault="008E7FC1" w:rsidP="00127070">
      <w:pPr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496A4E">
        <w:rPr>
          <w:rFonts w:ascii="Times New Roman CYR" w:eastAsia="Times New Roman" w:hAnsi="Times New Roman CYR" w:cs="Times New Roman CYR"/>
          <w:sz w:val="28"/>
          <w:szCs w:val="28"/>
        </w:rPr>
        <w:t>ПРИЛОЖЕНИЕ  № 4</w:t>
      </w:r>
    </w:p>
    <w:p w:rsidR="007F0A1E" w:rsidRDefault="008E7FC1" w:rsidP="008E7FC1">
      <w:pPr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8E7FC1">
        <w:rPr>
          <w:rFonts w:ascii="Times New Roman CYR" w:eastAsia="Times New Roman" w:hAnsi="Times New Roman CYR" w:cs="Times New Roman CYR"/>
          <w:sz w:val="28"/>
          <w:szCs w:val="28"/>
        </w:rPr>
        <w:t xml:space="preserve">к решению Рязанской городской Думы </w:t>
      </w:r>
      <w:r w:rsidR="007F0A1E"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от ____________</w:t>
      </w:r>
      <w:r w:rsidRPr="008E7FC1">
        <w:rPr>
          <w:rFonts w:ascii="Times New Roman CYR" w:eastAsia="Times New Roman" w:hAnsi="Times New Roman CYR" w:cs="Times New Roman CYR"/>
          <w:sz w:val="28"/>
          <w:szCs w:val="28"/>
        </w:rPr>
        <w:t xml:space="preserve">  20</w:t>
      </w:r>
      <w:r w:rsidR="00005251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DA4573">
        <w:rPr>
          <w:rFonts w:ascii="Times New Roman CYR" w:eastAsia="Times New Roman" w:hAnsi="Times New Roman CYR" w:cs="Times New Roman CYR"/>
          <w:sz w:val="28"/>
          <w:szCs w:val="28"/>
        </w:rPr>
        <w:t>3</w:t>
      </w:r>
      <w:r w:rsidR="00814179">
        <w:rPr>
          <w:rFonts w:ascii="Times New Roman CYR" w:eastAsia="Times New Roman" w:hAnsi="Times New Roman CYR" w:cs="Times New Roman CYR"/>
          <w:sz w:val="28"/>
          <w:szCs w:val="28"/>
        </w:rPr>
        <w:t xml:space="preserve">  года</w:t>
      </w:r>
      <w:r w:rsidR="007A0F3B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8E7FC1">
        <w:rPr>
          <w:rFonts w:ascii="Times New Roman CYR" w:eastAsia="Times New Roman" w:hAnsi="Times New Roman CYR" w:cs="Times New Roman CYR"/>
          <w:sz w:val="28"/>
          <w:szCs w:val="28"/>
        </w:rPr>
        <w:t xml:space="preserve"> № ______</w:t>
      </w:r>
    </w:p>
    <w:p w:rsidR="008E7FC1" w:rsidRDefault="008E7FC1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7FC1" w:rsidRDefault="008E7FC1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7FC1" w:rsidRDefault="008E7FC1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7F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Исполнение источников внутреннего финансирования </w:t>
      </w:r>
    </w:p>
    <w:p w:rsidR="009D77D6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дефицита бюджета города </w:t>
      </w:r>
      <w:r w:rsidR="008E7FC1">
        <w:rPr>
          <w:rFonts w:ascii="Times New Roman" w:eastAsia="Times New Roman" w:hAnsi="Times New Roman" w:cs="Times New Roman"/>
          <w:b/>
          <w:bCs/>
          <w:sz w:val="28"/>
          <w:szCs w:val="28"/>
        </w:rPr>
        <w:t>Рязани з</w:t>
      </w:r>
      <w:r w:rsidR="0078071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00525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A457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851963" w:rsidRPr="00851963" w:rsidRDefault="00851963" w:rsidP="008519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51963">
        <w:rPr>
          <w:rFonts w:ascii="Times New Roman" w:eastAsia="Times New Roman" w:hAnsi="Times New Roman" w:cs="Times New Roman"/>
          <w:bCs/>
          <w:i/>
          <w:sz w:val="28"/>
          <w:szCs w:val="28"/>
        </w:rPr>
        <w:t>рублей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7232"/>
        <w:gridCol w:w="2124"/>
        <w:gridCol w:w="2274"/>
      </w:tblGrid>
      <w:tr w:rsidR="00FD049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</w:tcPr>
          <w:p w:rsidR="00FD0495" w:rsidRPr="00913C20" w:rsidRDefault="00FD0495" w:rsidP="008E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FD0495" w:rsidRPr="00913C20" w:rsidRDefault="00FD0495" w:rsidP="008E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FD0495" w:rsidRPr="00913C20" w:rsidRDefault="00FD0495" w:rsidP="00DA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202</w:t>
            </w:r>
            <w:r w:rsidR="00DA4573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FD0495" w:rsidRPr="00913C20" w:rsidRDefault="00FD0495" w:rsidP="008E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  <w:p w:rsidR="00FD0495" w:rsidRPr="00913C20" w:rsidRDefault="00FD0495" w:rsidP="00DA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за 202</w:t>
            </w:r>
            <w:r w:rsidR="00DA4573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D049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</w:tcPr>
          <w:p w:rsidR="00FD0495" w:rsidRPr="00913C20" w:rsidRDefault="00FD0495" w:rsidP="008E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FD0495" w:rsidRPr="00913C20" w:rsidRDefault="00FD0495" w:rsidP="008E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FD0495" w:rsidRPr="00913C20" w:rsidRDefault="00FD0495" w:rsidP="008E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FD0495" w:rsidRPr="00913C20" w:rsidRDefault="00FD0495" w:rsidP="008E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D049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FD0495" w:rsidRPr="00913C20" w:rsidRDefault="00FD049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000 01 00 0000 00 0000 000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FD0495" w:rsidRPr="00913C20" w:rsidRDefault="00FD0495" w:rsidP="00FD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</w:t>
            </w:r>
            <w:bookmarkStart w:id="0" w:name="_GoBack"/>
            <w:bookmarkEnd w:id="0"/>
            <w:r w:rsidRPr="0091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етов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FD0495" w:rsidRPr="00913C20" w:rsidRDefault="006512D1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732 669 361,61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FD0495" w:rsidRPr="00913C20" w:rsidRDefault="006512D1" w:rsidP="00DB4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179 105 406,22</w:t>
            </w:r>
          </w:p>
        </w:tc>
      </w:tr>
      <w:tr w:rsidR="00101AB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101AB5" w:rsidRPr="00913C20" w:rsidRDefault="00101AB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000 01 02 0000 00 0000 000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101AB5" w:rsidRPr="00913C20" w:rsidRDefault="00101AB5" w:rsidP="00BD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101AB5" w:rsidRPr="00913C20" w:rsidRDefault="00980DEA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-12 148 000,00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101AB5" w:rsidRPr="00913C20" w:rsidRDefault="00980DEA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-172 000 000,00</w:t>
            </w:r>
          </w:p>
        </w:tc>
      </w:tr>
      <w:tr w:rsidR="00AB1FC4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AB1FC4" w:rsidRPr="00913C20" w:rsidRDefault="00AB1FC4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000 01 02 0000 00 0000 700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AB1FC4" w:rsidRPr="00913C20" w:rsidRDefault="00AB1FC4" w:rsidP="0090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02434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ривлечение</w:t>
            </w: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AB1FC4" w:rsidRPr="00913C20" w:rsidRDefault="00AB1FC4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959 852 000,00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AB1FC4" w:rsidRPr="00913C20" w:rsidRDefault="00AB1FC4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800 000 000,00</w:t>
            </w:r>
          </w:p>
        </w:tc>
      </w:tr>
      <w:tr w:rsidR="00101AB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101AB5" w:rsidRPr="00913C20" w:rsidRDefault="00101AB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000 01 02 0000 04 0000 710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101AB5" w:rsidRPr="00913C20" w:rsidRDefault="00312817" w:rsidP="003128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Привлечение городскими округами</w:t>
            </w:r>
            <w:r w:rsidR="00101AB5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101AB5" w:rsidRPr="00913C20" w:rsidRDefault="008E7DC7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959 852 000,00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101AB5" w:rsidRPr="00913C20" w:rsidRDefault="008E7DC7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800 000 000,00</w:t>
            </w:r>
          </w:p>
        </w:tc>
      </w:tr>
      <w:tr w:rsidR="00980DEA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980DEA" w:rsidRPr="00913C20" w:rsidRDefault="00980DEA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000 01 02 0000 00 0000 800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980DEA" w:rsidRPr="00913C20" w:rsidRDefault="00980DEA" w:rsidP="00FD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980DEA" w:rsidRPr="00913C20" w:rsidRDefault="00980DEA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972 000 000,00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980DEA" w:rsidRPr="00913C20" w:rsidRDefault="00980DEA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972 000 000,00</w:t>
            </w:r>
          </w:p>
        </w:tc>
      </w:tr>
      <w:tr w:rsidR="00101AB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101AB5" w:rsidRPr="00913C20" w:rsidRDefault="00101AB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000 01 02 0000 04 0000 810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101AB5" w:rsidRPr="00913C20" w:rsidRDefault="00101AB5" w:rsidP="00B72B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Погашение городски</w:t>
            </w:r>
            <w:r w:rsidR="00B72B7B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ми</w:t>
            </w: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округ</w:t>
            </w:r>
            <w:r w:rsidR="00B72B7B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ами</w:t>
            </w: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кредитов от кредитных организаций в валюте Российской Федерации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101AB5" w:rsidRPr="00913C20" w:rsidRDefault="00B72B7B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01AB5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6C12C2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1AB5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6C12C2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1AB5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101AB5" w:rsidRPr="00913C20" w:rsidRDefault="00B72B7B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01AB5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6C12C2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1AB5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6C12C2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1AB5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56233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056233" w:rsidRPr="00913C20" w:rsidRDefault="00056233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056233" w:rsidRPr="00913C20" w:rsidRDefault="00056233" w:rsidP="00412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056233" w:rsidRPr="00913C20" w:rsidRDefault="00056233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576 000 000,00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056233" w:rsidRPr="00913C20" w:rsidRDefault="00056233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576 000 000,00</w:t>
            </w:r>
          </w:p>
        </w:tc>
      </w:tr>
      <w:tr w:rsidR="00BC1700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BC1700" w:rsidRPr="00913C20" w:rsidRDefault="00BC1700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000 01 03 01 00 00 0000 000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BC1700" w:rsidRPr="00913C20" w:rsidRDefault="00BC1700" w:rsidP="00EE4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Бюджетные кредиты </w:t>
            </w:r>
            <w:r w:rsidR="00EE43B8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7F2FF5" w:rsidRPr="00913C20" w:rsidRDefault="007F2FF5" w:rsidP="007F2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576 000 000,00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BC1700" w:rsidRPr="00913C20" w:rsidRDefault="007F2FF5" w:rsidP="00085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576 000 000,00</w:t>
            </w:r>
          </w:p>
        </w:tc>
      </w:tr>
      <w:tr w:rsidR="0022142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221425" w:rsidRPr="00913C20" w:rsidRDefault="0022142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000 01 03 01 00 00 0000 700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221425" w:rsidRPr="00913C20" w:rsidRDefault="00221425" w:rsidP="009C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C4A88"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ривлечение</w:t>
            </w: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221425" w:rsidRPr="00913C20" w:rsidRDefault="00221425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1 069 000 000,00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221425" w:rsidRPr="00913C20" w:rsidRDefault="00221425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1 069 000 000,00</w:t>
            </w:r>
          </w:p>
        </w:tc>
      </w:tr>
      <w:tr w:rsidR="00101AB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101AB5" w:rsidRPr="00913C20" w:rsidRDefault="00101AB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000 01 03 01 00 04 0000 710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101AB5" w:rsidRPr="00913C20" w:rsidRDefault="00101AB5" w:rsidP="00A33F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="00A33F80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ривлечение</w:t>
            </w: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кредитов </w:t>
            </w:r>
            <w:r w:rsidR="00B56623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</w:t>
            </w: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101AB5" w:rsidRPr="00913C20" w:rsidRDefault="00A33F80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1 069 000 000,00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101AB5" w:rsidRPr="00913C20" w:rsidRDefault="00A33F80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1 069 000 000,00</w:t>
            </w:r>
          </w:p>
        </w:tc>
      </w:tr>
      <w:tr w:rsidR="007F2FF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7F2FF5" w:rsidRPr="00913C20" w:rsidRDefault="007F2FF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000 01 03 01 00 00 0000 800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7F2FF5" w:rsidRPr="00913C20" w:rsidRDefault="007F2FF5" w:rsidP="001B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</w:t>
            </w: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7F2FF5" w:rsidRPr="00913C20" w:rsidRDefault="007F2FF5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493 000 000,00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7F2FF5" w:rsidRPr="00913C20" w:rsidRDefault="007F2FF5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493 000 000,00</w:t>
            </w:r>
          </w:p>
        </w:tc>
      </w:tr>
      <w:tr w:rsidR="00101AB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101AB5" w:rsidRPr="00913C20" w:rsidRDefault="00101AB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000 01 03 01 00 04 0000 810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101AB5" w:rsidRPr="00913C20" w:rsidRDefault="00101AB5" w:rsidP="006E0C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Погашение бюджетами городских округов кредитов </w:t>
            </w:r>
            <w:r w:rsidR="006E0C50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</w:t>
            </w: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101AB5" w:rsidRPr="00913C20" w:rsidRDefault="00101AB5" w:rsidP="00433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49</w:t>
            </w:r>
            <w:r w:rsidR="0043309E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6C12C2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  <w:r w:rsidR="006C12C2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000,00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101AB5" w:rsidRPr="00913C20" w:rsidRDefault="0043309E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101AB5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6C12C2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01AB5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  <w:r w:rsidR="006C12C2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01AB5"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000,00</w:t>
            </w:r>
          </w:p>
        </w:tc>
      </w:tr>
      <w:tr w:rsidR="00101AB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101AB5" w:rsidRPr="00913C20" w:rsidRDefault="00101AB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000 01 05 0000 00 0000 000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101AB5" w:rsidRPr="00913C20" w:rsidRDefault="00101AB5" w:rsidP="00BD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ИЗМЕНЕНИЕ ОСТАТКОВ СРЕДСТВ </w:t>
            </w:r>
            <w:r w:rsidR="005224CB" w:rsidRPr="0091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91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r w:rsidR="00AD0AB5" w:rsidRPr="0091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СЧЕТАХ ПО УЧЕТУ СРЕДСТВ БЮДЖЕТОВ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101AB5" w:rsidRPr="00913C20" w:rsidRDefault="00AD0AB5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168 817 361,61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101AB5" w:rsidRPr="00913C20" w:rsidRDefault="00101AB5" w:rsidP="00AD0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AD0AB5" w:rsidRPr="0091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224 894 593,78</w:t>
            </w:r>
          </w:p>
        </w:tc>
      </w:tr>
      <w:tr w:rsidR="00101AB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101AB5" w:rsidRPr="00913C20" w:rsidRDefault="00101AB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000 01 05 0000 00 0000 500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101AB5" w:rsidRPr="00913C20" w:rsidRDefault="00101AB5" w:rsidP="00FD04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101AB5" w:rsidRPr="00913C20" w:rsidRDefault="006D4E42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20 065 642 262,25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101AB5" w:rsidRPr="00913C20" w:rsidRDefault="006D4E42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20 855 854 102,29</w:t>
            </w:r>
          </w:p>
        </w:tc>
      </w:tr>
      <w:tr w:rsidR="006D4E42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6D4E42" w:rsidRPr="00913C20" w:rsidRDefault="006D4E42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000 01 05 0200 00 0000 500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6D4E42" w:rsidRPr="00913C20" w:rsidRDefault="006D4E42" w:rsidP="00FD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6D4E42" w:rsidRPr="00913C20" w:rsidRDefault="006D4E42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20 065 642 262,25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D4E42" w:rsidRPr="00913C20" w:rsidRDefault="006D4E42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20 855 854 102,29</w:t>
            </w:r>
          </w:p>
        </w:tc>
      </w:tr>
      <w:tr w:rsidR="00F42DE9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F42DE9" w:rsidRPr="00913C20" w:rsidRDefault="00F42DE9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000 01 05 0201 00 0000 510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F42DE9" w:rsidRPr="00913C20" w:rsidRDefault="00F42DE9" w:rsidP="00FD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F42DE9" w:rsidRPr="00913C20" w:rsidRDefault="00F42DE9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20 065 642 262,25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F42DE9" w:rsidRPr="00913C20" w:rsidRDefault="00F42DE9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20 855 854 102,29</w:t>
            </w:r>
          </w:p>
        </w:tc>
      </w:tr>
      <w:tr w:rsidR="00C8235C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C8235C" w:rsidRPr="00913C20" w:rsidRDefault="00C8235C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000 01 05 0201 04 0000 510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C8235C" w:rsidRPr="00913C20" w:rsidRDefault="00C8235C" w:rsidP="00FD049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C8235C" w:rsidRPr="00913C20" w:rsidRDefault="00C8235C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20 065 642 262,25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C8235C" w:rsidRPr="00913C20" w:rsidRDefault="00C8235C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20 855 854 102,29</w:t>
            </w:r>
          </w:p>
        </w:tc>
      </w:tr>
      <w:tr w:rsidR="00101AB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101AB5" w:rsidRPr="00913C20" w:rsidRDefault="00101AB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000 01 05 0000 00 0000 600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101AB5" w:rsidRPr="00913C20" w:rsidRDefault="00101AB5" w:rsidP="00FD04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101AB5" w:rsidRPr="00913C20" w:rsidRDefault="002015C6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20 234 459 623,86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101AB5" w:rsidRPr="00913C20" w:rsidRDefault="002015C6" w:rsidP="00FD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20 630 959 508,51</w:t>
            </w:r>
          </w:p>
        </w:tc>
      </w:tr>
      <w:tr w:rsidR="002015C6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2015C6" w:rsidRPr="00913C20" w:rsidRDefault="002015C6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000 01 05 0200 00 0000 600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2015C6" w:rsidRPr="00913C20" w:rsidRDefault="002015C6" w:rsidP="00FD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2015C6" w:rsidRPr="00913C20" w:rsidRDefault="002015C6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20 234 459 623,86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2015C6" w:rsidRPr="00913C20" w:rsidRDefault="002015C6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20 630 959 508,51</w:t>
            </w:r>
          </w:p>
        </w:tc>
      </w:tr>
      <w:tr w:rsidR="006213A2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6213A2" w:rsidRPr="00913C20" w:rsidRDefault="006213A2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000 01 05 0201 00 0000 610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6213A2" w:rsidRPr="00913C20" w:rsidRDefault="006213A2" w:rsidP="00FD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6213A2" w:rsidRPr="00913C20" w:rsidRDefault="006213A2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20 234 459 623,86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213A2" w:rsidRPr="00913C20" w:rsidRDefault="006213A2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20 630 959 508,51</w:t>
            </w:r>
          </w:p>
        </w:tc>
      </w:tr>
      <w:tr w:rsidR="00CD42B5" w:rsidRPr="00913C20" w:rsidTr="00913C20">
        <w:trPr>
          <w:trHeight w:val="20"/>
        </w:trPr>
        <w:tc>
          <w:tcPr>
            <w:tcW w:w="1123" w:type="pct"/>
            <w:shd w:val="clear" w:color="auto" w:fill="auto"/>
            <w:noWrap/>
            <w:vAlign w:val="center"/>
            <w:hideMark/>
          </w:tcPr>
          <w:p w:rsidR="00CD42B5" w:rsidRPr="00913C20" w:rsidRDefault="00CD42B5" w:rsidP="00FD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000 01 05 0201 04 0000 610 </w:t>
            </w: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CD42B5" w:rsidRPr="00913C20" w:rsidRDefault="00CD42B5" w:rsidP="00FD049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CD42B5" w:rsidRPr="00913C20" w:rsidRDefault="00CD42B5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20 234 459 623,86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CD42B5" w:rsidRPr="00913C20" w:rsidRDefault="00CD42B5" w:rsidP="00F17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20 630 959 508,51</w:t>
            </w:r>
          </w:p>
        </w:tc>
      </w:tr>
    </w:tbl>
    <w:p w:rsidR="009D77D6" w:rsidRPr="00127070" w:rsidRDefault="009D77D6" w:rsidP="009D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77D6" w:rsidRPr="00127070" w:rsidSect="00F22950">
      <w:footerReference w:type="default" r:id="rId7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71" w:rsidRDefault="00EF0A71" w:rsidP="007F0A1E">
      <w:pPr>
        <w:spacing w:after="0" w:line="240" w:lineRule="auto"/>
      </w:pPr>
      <w:r>
        <w:separator/>
      </w:r>
    </w:p>
  </w:endnote>
  <w:endnote w:type="continuationSeparator" w:id="0">
    <w:p w:rsidR="00EF0A71" w:rsidRDefault="00EF0A71" w:rsidP="007F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4781"/>
      <w:docPartObj>
        <w:docPartGallery w:val="Page Numbers (Bottom of Page)"/>
        <w:docPartUnique/>
      </w:docPartObj>
    </w:sdtPr>
    <w:sdtEndPr/>
    <w:sdtContent>
      <w:p w:rsidR="007F0A1E" w:rsidRDefault="00036AF0">
        <w:pPr>
          <w:pStyle w:val="a5"/>
          <w:jc w:val="right"/>
        </w:pPr>
        <w:r w:rsidRPr="00496A4E">
          <w:rPr>
            <w:rFonts w:ascii="Times New Roman" w:hAnsi="Times New Roman"/>
            <w:sz w:val="24"/>
          </w:rPr>
          <w:fldChar w:fldCharType="begin"/>
        </w:r>
        <w:r w:rsidRPr="00496A4E">
          <w:rPr>
            <w:rFonts w:ascii="Times New Roman" w:hAnsi="Times New Roman"/>
            <w:sz w:val="24"/>
          </w:rPr>
          <w:instrText xml:space="preserve"> PAGE   \* MERGEFORMAT </w:instrText>
        </w:r>
        <w:r w:rsidRPr="00496A4E">
          <w:rPr>
            <w:rFonts w:ascii="Times New Roman" w:hAnsi="Times New Roman"/>
            <w:sz w:val="24"/>
          </w:rPr>
          <w:fldChar w:fldCharType="separate"/>
        </w:r>
        <w:r w:rsidR="00913C20">
          <w:rPr>
            <w:rFonts w:ascii="Times New Roman" w:hAnsi="Times New Roman"/>
            <w:noProof/>
            <w:sz w:val="24"/>
          </w:rPr>
          <w:t>2</w:t>
        </w:r>
        <w:r w:rsidRPr="00496A4E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F0A1E" w:rsidRDefault="007F0A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71" w:rsidRDefault="00EF0A71" w:rsidP="007F0A1E">
      <w:pPr>
        <w:spacing w:after="0" w:line="240" w:lineRule="auto"/>
      </w:pPr>
      <w:r>
        <w:separator/>
      </w:r>
    </w:p>
  </w:footnote>
  <w:footnote w:type="continuationSeparator" w:id="0">
    <w:p w:rsidR="00EF0A71" w:rsidRDefault="00EF0A71" w:rsidP="007F0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D6"/>
    <w:rsid w:val="00005251"/>
    <w:rsid w:val="00036AF0"/>
    <w:rsid w:val="000444E0"/>
    <w:rsid w:val="00056233"/>
    <w:rsid w:val="000966B4"/>
    <w:rsid w:val="000C62DB"/>
    <w:rsid w:val="000D3759"/>
    <w:rsid w:val="000E4096"/>
    <w:rsid w:val="00101AB5"/>
    <w:rsid w:val="00123B0C"/>
    <w:rsid w:val="00127070"/>
    <w:rsid w:val="0017734A"/>
    <w:rsid w:val="00187BB9"/>
    <w:rsid w:val="001A38CA"/>
    <w:rsid w:val="001B0F81"/>
    <w:rsid w:val="002015C6"/>
    <w:rsid w:val="00221425"/>
    <w:rsid w:val="00230FFA"/>
    <w:rsid w:val="00272198"/>
    <w:rsid w:val="00274044"/>
    <w:rsid w:val="002C0234"/>
    <w:rsid w:val="002F1138"/>
    <w:rsid w:val="00303739"/>
    <w:rsid w:val="00310C55"/>
    <w:rsid w:val="00312817"/>
    <w:rsid w:val="00354BD5"/>
    <w:rsid w:val="00382275"/>
    <w:rsid w:val="0039544E"/>
    <w:rsid w:val="003C38E1"/>
    <w:rsid w:val="003D28BB"/>
    <w:rsid w:val="003E3A1C"/>
    <w:rsid w:val="00401EE0"/>
    <w:rsid w:val="00403174"/>
    <w:rsid w:val="00412E8E"/>
    <w:rsid w:val="0043309E"/>
    <w:rsid w:val="00443550"/>
    <w:rsid w:val="00496A4E"/>
    <w:rsid w:val="004F1ADA"/>
    <w:rsid w:val="00504052"/>
    <w:rsid w:val="005200CE"/>
    <w:rsid w:val="005224CB"/>
    <w:rsid w:val="005226D4"/>
    <w:rsid w:val="00532005"/>
    <w:rsid w:val="00597FC9"/>
    <w:rsid w:val="005B0E02"/>
    <w:rsid w:val="005B23F9"/>
    <w:rsid w:val="005F4969"/>
    <w:rsid w:val="0061490F"/>
    <w:rsid w:val="006213A2"/>
    <w:rsid w:val="00631015"/>
    <w:rsid w:val="006512D1"/>
    <w:rsid w:val="0068147E"/>
    <w:rsid w:val="006B6685"/>
    <w:rsid w:val="006C12C2"/>
    <w:rsid w:val="006C16D5"/>
    <w:rsid w:val="006D4E42"/>
    <w:rsid w:val="006D6549"/>
    <w:rsid w:val="006E0C50"/>
    <w:rsid w:val="007049C3"/>
    <w:rsid w:val="007263BC"/>
    <w:rsid w:val="00745420"/>
    <w:rsid w:val="00762AA1"/>
    <w:rsid w:val="007710E0"/>
    <w:rsid w:val="00780714"/>
    <w:rsid w:val="00787F96"/>
    <w:rsid w:val="007A0F3B"/>
    <w:rsid w:val="007F0A1E"/>
    <w:rsid w:val="007F2FF5"/>
    <w:rsid w:val="007F65C3"/>
    <w:rsid w:val="00814179"/>
    <w:rsid w:val="00835BCA"/>
    <w:rsid w:val="00851963"/>
    <w:rsid w:val="008A138B"/>
    <w:rsid w:val="008E1AD5"/>
    <w:rsid w:val="008E35C7"/>
    <w:rsid w:val="008E7DC7"/>
    <w:rsid w:val="008E7FC1"/>
    <w:rsid w:val="00902434"/>
    <w:rsid w:val="00913C20"/>
    <w:rsid w:val="00946F2C"/>
    <w:rsid w:val="00963868"/>
    <w:rsid w:val="00980DEA"/>
    <w:rsid w:val="009C1FFF"/>
    <w:rsid w:val="009C4A88"/>
    <w:rsid w:val="009C6997"/>
    <w:rsid w:val="009D77D6"/>
    <w:rsid w:val="009E3D4C"/>
    <w:rsid w:val="00A33F80"/>
    <w:rsid w:val="00A750B4"/>
    <w:rsid w:val="00A77A2F"/>
    <w:rsid w:val="00AB1FC4"/>
    <w:rsid w:val="00AC302F"/>
    <w:rsid w:val="00AD0AB5"/>
    <w:rsid w:val="00AD17E0"/>
    <w:rsid w:val="00B07B73"/>
    <w:rsid w:val="00B56623"/>
    <w:rsid w:val="00B608FC"/>
    <w:rsid w:val="00B72B7B"/>
    <w:rsid w:val="00B777D0"/>
    <w:rsid w:val="00B829B1"/>
    <w:rsid w:val="00BB7DA8"/>
    <w:rsid w:val="00BC1700"/>
    <w:rsid w:val="00BE45A9"/>
    <w:rsid w:val="00BE5E80"/>
    <w:rsid w:val="00C17DF0"/>
    <w:rsid w:val="00C4482D"/>
    <w:rsid w:val="00C56BE7"/>
    <w:rsid w:val="00C813B1"/>
    <w:rsid w:val="00C8235C"/>
    <w:rsid w:val="00CA6633"/>
    <w:rsid w:val="00CD42B5"/>
    <w:rsid w:val="00D01238"/>
    <w:rsid w:val="00D05BD5"/>
    <w:rsid w:val="00D1409C"/>
    <w:rsid w:val="00D24D2B"/>
    <w:rsid w:val="00D7467D"/>
    <w:rsid w:val="00D750A0"/>
    <w:rsid w:val="00D76E34"/>
    <w:rsid w:val="00DA4573"/>
    <w:rsid w:val="00DB0C0F"/>
    <w:rsid w:val="00DB4225"/>
    <w:rsid w:val="00DC3EA1"/>
    <w:rsid w:val="00DC47F5"/>
    <w:rsid w:val="00DD376B"/>
    <w:rsid w:val="00E14F0A"/>
    <w:rsid w:val="00E50F41"/>
    <w:rsid w:val="00EE43B8"/>
    <w:rsid w:val="00EF0A71"/>
    <w:rsid w:val="00EF34A0"/>
    <w:rsid w:val="00F161C5"/>
    <w:rsid w:val="00F16F5D"/>
    <w:rsid w:val="00F22950"/>
    <w:rsid w:val="00F42DE9"/>
    <w:rsid w:val="00F64C83"/>
    <w:rsid w:val="00F83A8A"/>
    <w:rsid w:val="00F93912"/>
    <w:rsid w:val="00FA2CA8"/>
    <w:rsid w:val="00FB2877"/>
    <w:rsid w:val="00FD0495"/>
    <w:rsid w:val="00FF405B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  <w:style w:type="paragraph" w:customStyle="1" w:styleId="ConsPlusNormal">
    <w:name w:val="ConsPlusNormal"/>
    <w:rsid w:val="00230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3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  <w:style w:type="paragraph" w:customStyle="1" w:styleId="ConsPlusNormal">
    <w:name w:val="ConsPlusNormal"/>
    <w:rsid w:val="00230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3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НАБИРУХИНА</cp:lastModifiedBy>
  <cp:revision>97</cp:revision>
  <cp:lastPrinted>2023-03-22T07:47:00Z</cp:lastPrinted>
  <dcterms:created xsi:type="dcterms:W3CDTF">2013-03-14T07:41:00Z</dcterms:created>
  <dcterms:modified xsi:type="dcterms:W3CDTF">2023-03-28T09:12:00Z</dcterms:modified>
</cp:coreProperties>
</file>