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D0" w:rsidRDefault="00F276D0" w:rsidP="006C209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6C2097" w:rsidRPr="006C2097" w:rsidRDefault="005D1EFA" w:rsidP="006C2097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Приложение</w:t>
      </w:r>
      <w:r w:rsidR="00766DD8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8D4626" w:rsidRPr="006C2097">
        <w:rPr>
          <w:rFonts w:ascii="Times New Roman" w:hAnsi="Times New Roman" w:cs="Times New Roman"/>
          <w:sz w:val="28"/>
          <w:szCs w:val="28"/>
        </w:rPr>
        <w:t xml:space="preserve"> </w:t>
      </w:r>
      <w:r w:rsidR="00BD5AB0">
        <w:rPr>
          <w:rFonts w:ascii="Times New Roman" w:hAnsi="Times New Roman" w:cs="Times New Roman"/>
          <w:sz w:val="28"/>
          <w:szCs w:val="28"/>
        </w:rPr>
        <w:t>2</w:t>
      </w:r>
      <w:r w:rsidRPr="006C2097">
        <w:rPr>
          <w:rFonts w:ascii="Times New Roman" w:hAnsi="Times New Roman" w:cs="Times New Roman"/>
          <w:sz w:val="28"/>
          <w:szCs w:val="28"/>
        </w:rPr>
        <w:t xml:space="preserve"> </w:t>
      </w:r>
      <w:r w:rsidR="00BB5023" w:rsidRPr="006C2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84A" w:rsidRPr="006C2097" w:rsidRDefault="005D1EFA" w:rsidP="006C2097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к </w:t>
      </w:r>
      <w:r w:rsidR="0089484A" w:rsidRPr="006C2097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364C74" w:rsidRDefault="0089484A" w:rsidP="006C2097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министерства транспорта </w:t>
      </w:r>
    </w:p>
    <w:p w:rsidR="0089484A" w:rsidRPr="006C2097" w:rsidRDefault="0089484A" w:rsidP="00364C74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89484A" w:rsidRDefault="0089484A" w:rsidP="006C2097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8D4626" w:rsidRPr="006C2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3B1" w:rsidRPr="006C2097" w:rsidRDefault="000523B1" w:rsidP="000523B1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от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>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 xml:space="preserve"> 2023 г.</w:t>
      </w:r>
      <w:r w:rsidRPr="00F42230">
        <w:rPr>
          <w:rFonts w:ascii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hAnsi="Times New Roman" w:cs="Times New Roman"/>
          <w:sz w:val="28"/>
          <w:szCs w:val="28"/>
        </w:rPr>
        <w:t>№</w:t>
      </w:r>
      <w:r w:rsidRPr="006C2097">
        <w:rPr>
          <w:rFonts w:ascii="Times New Roman" w:hAnsi="Times New Roman" w:cs="Times New Roman"/>
          <w:sz w:val="28"/>
          <w:szCs w:val="28"/>
        </w:rPr>
        <w:softHyphen/>
      </w:r>
      <w:r w:rsidRPr="006C2097"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0523B1" w:rsidRPr="006C2097" w:rsidRDefault="000523B1" w:rsidP="006C2097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AB71C4" w:rsidRPr="00A84275" w:rsidRDefault="005D1EFA" w:rsidP="00A842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243CB">
        <w:rPr>
          <w:rFonts w:ascii="Times New Roman" w:hAnsi="Times New Roman" w:cs="Times New Roman"/>
          <w:sz w:val="24"/>
          <w:szCs w:val="24"/>
        </w:rPr>
        <w:tab/>
      </w:r>
      <w:r w:rsidR="00B243CB">
        <w:rPr>
          <w:rFonts w:ascii="Times New Roman" w:hAnsi="Times New Roman" w:cs="Times New Roman"/>
          <w:sz w:val="24"/>
          <w:szCs w:val="24"/>
        </w:rPr>
        <w:tab/>
      </w:r>
      <w:r w:rsidR="00B243C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A84275" w:rsidRPr="009A5DD1" w:rsidRDefault="00A84275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E87EDE" w:rsidRPr="009A5DD1" w:rsidRDefault="00370A5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9A5DD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Форма проверочного листа </w:t>
      </w:r>
    </w:p>
    <w:p w:rsidR="009A5DD1" w:rsidRPr="009A5DD1" w:rsidRDefault="00370A5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A5DD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(</w:t>
      </w:r>
      <w:r w:rsidR="008D4626" w:rsidRPr="009A5DD1">
        <w:rPr>
          <w:rFonts w:ascii="Times New Roman" w:hAnsi="Times New Roman" w:cs="Times New Roman"/>
          <w:sz w:val="28"/>
          <w:szCs w:val="28"/>
        </w:rPr>
        <w:t>списка контрольных вопросов, ответы на которые свидетельствуют о соблюдении или несоблюдении контролируемым лицом обязательных</w:t>
      </w:r>
      <w:r w:rsidR="009A5DD1" w:rsidRPr="009A5DD1">
        <w:rPr>
          <w:rFonts w:ascii="Times New Roman" w:hAnsi="Times New Roman" w:cs="Times New Roman"/>
          <w:sz w:val="28"/>
          <w:szCs w:val="28"/>
        </w:rPr>
        <w:t xml:space="preserve"> </w:t>
      </w:r>
      <w:r w:rsidR="008D4626" w:rsidRPr="009A5DD1">
        <w:rPr>
          <w:rFonts w:ascii="Times New Roman" w:hAnsi="Times New Roman" w:cs="Times New Roman"/>
          <w:sz w:val="28"/>
          <w:szCs w:val="28"/>
        </w:rPr>
        <w:t xml:space="preserve">требований), </w:t>
      </w:r>
    </w:p>
    <w:p w:rsidR="009A5DD1" w:rsidRDefault="008D4626" w:rsidP="009A5DD1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A5DD1">
        <w:rPr>
          <w:rFonts w:ascii="Times New Roman" w:hAnsi="Times New Roman" w:cs="Times New Roman"/>
          <w:sz w:val="28"/>
          <w:szCs w:val="28"/>
        </w:rPr>
        <w:t xml:space="preserve">применяемого при осуществлении регионального государственного контроля (надзора) в сфере перевозок пассажиров и багажа легковым такси </w:t>
      </w:r>
    </w:p>
    <w:p w:rsidR="002F43E6" w:rsidRDefault="008D462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sz w:val="28"/>
          <w:szCs w:val="28"/>
        </w:rPr>
      </w:pPr>
      <w:r w:rsidRPr="009A5DD1">
        <w:rPr>
          <w:rFonts w:ascii="Times New Roman" w:hAnsi="Times New Roman" w:cs="Times New Roman"/>
          <w:sz w:val="28"/>
          <w:szCs w:val="28"/>
        </w:rPr>
        <w:t xml:space="preserve">на территории Рязанской области </w:t>
      </w:r>
      <w:r w:rsidR="002F43E6" w:rsidRPr="0050766D">
        <w:rPr>
          <w:rFonts w:ascii="Times New Roman" w:hAnsi="Times New Roman"/>
          <w:sz w:val="28"/>
          <w:szCs w:val="28"/>
        </w:rPr>
        <w:t xml:space="preserve">в отношении </w:t>
      </w:r>
    </w:p>
    <w:p w:rsidR="008D4626" w:rsidRPr="009A5DD1" w:rsidRDefault="002F43E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213895">
        <w:rPr>
          <w:rFonts w:ascii="Times New Roman" w:hAnsi="Times New Roman"/>
          <w:sz w:val="28"/>
          <w:szCs w:val="28"/>
        </w:rPr>
        <w:t>служб заказа легкового такси</w:t>
      </w:r>
      <w:r w:rsidRPr="0050766D">
        <w:rPr>
          <w:rFonts w:ascii="Times New Roman" w:hAnsi="Times New Roman"/>
          <w:sz w:val="28"/>
          <w:szCs w:val="28"/>
        </w:rPr>
        <w:t xml:space="preserve">  </w:t>
      </w:r>
    </w:p>
    <w:p w:rsidR="008D4626" w:rsidRPr="006C2097" w:rsidRDefault="008D462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D4626" w:rsidRPr="006C2097" w:rsidRDefault="008D462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84275" w:rsidRDefault="00370A5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70A5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>QR</w:t>
      </w:r>
      <w:r w:rsidRPr="00370A5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-</w:t>
      </w:r>
      <w:r w:rsidRPr="00370A5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код контрольного </w:t>
      </w:r>
    </w:p>
    <w:p w:rsidR="00370A56" w:rsidRPr="00A84275" w:rsidRDefault="00370A5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A5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(надзорного) </w:t>
      </w:r>
      <w:r w:rsidRPr="00370A5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мероприятия</w:t>
      </w:r>
    </w:p>
    <w:p w:rsidR="00CB6B69" w:rsidRPr="00CB6B69" w:rsidRDefault="00CB6B69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B6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Наименование вида регионального государственного контроля (надзора): </w:t>
      </w:r>
      <w:r w:rsidR="00AA1F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B6B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егиональный государственный контроль </w:t>
      </w:r>
      <w:r w:rsidR="00886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(надзор) в</w:t>
      </w:r>
      <w:r w:rsidRPr="00CB6B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сфере перевозок пассажиров и багажа легковым </w:t>
      </w:r>
      <w:r w:rsidRPr="00CB6B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такси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на территории Рязанской области</w:t>
      </w:r>
      <w:r w:rsidR="00A85D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</w:p>
    <w:p w:rsidR="00CB6B69" w:rsidRDefault="00CB6B69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Наименование контрольного (надзорного) органа: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министерство транспорта и автомобильных дорог Рязанской области</w:t>
      </w:r>
      <w:r w:rsidR="00D569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(далее – уполномоченный орган)</w:t>
      </w:r>
    </w:p>
    <w:p w:rsidR="00D56994" w:rsidRPr="00FB5FD3" w:rsidRDefault="00D56994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Реквизиты нормативного правового акта  об </w:t>
      </w:r>
      <w:proofErr w:type="spellStart"/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утвеждении</w:t>
      </w:r>
      <w:proofErr w:type="spellEnd"/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формы проверочного</w:t>
      </w:r>
      <w:r w:rsidR="0051336E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5076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иста:</w:t>
      </w:r>
      <w:r w:rsidR="0051336E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</w:t>
      </w:r>
      <w:r w:rsidR="00FE5076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</w:t>
      </w:r>
      <w:r w:rsidR="00886A3B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</w:t>
      </w:r>
    </w:p>
    <w:p w:rsidR="00D56994" w:rsidRDefault="00D56994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Вид контрольного (надзорного) мероприятия:_______________________</w:t>
      </w:r>
    </w:p>
    <w:p w:rsidR="00CA525E" w:rsidRDefault="00A85DFC" w:rsidP="00A85DFC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Дата заполнения проверочного листа:______________________________</w:t>
      </w:r>
    </w:p>
    <w:p w:rsidR="00FE5076" w:rsidRPr="00A24DE2" w:rsidRDefault="00FE5076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after="0" w:line="240" w:lineRule="auto"/>
        <w:ind w:left="0"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Объект регионального государственного контроля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отношении которого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проводится контрольное (надзорное) 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мероприятие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</w:t>
      </w:r>
    </w:p>
    <w:p w:rsidR="00A24DE2" w:rsidRPr="00A24DE2" w:rsidRDefault="00A24DE2" w:rsidP="00A24DE2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E5076" w:rsidRPr="00A24DE2" w:rsidRDefault="00FE5076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after="0" w:line="240" w:lineRule="auto"/>
        <w:ind w:left="0"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F0">
        <w:rPr>
          <w:rFonts w:ascii="Times New Roman" w:eastAsia="Times New Roman" w:hAnsi="Times New Roman" w:cs="Times New Roman"/>
          <w:sz w:val="28"/>
          <w:szCs w:val="28"/>
        </w:rPr>
        <w:t>Наименование и 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контролируемого лица:____________________________________________________________________</w:t>
      </w:r>
    </w:p>
    <w:p w:rsidR="00A24DE2" w:rsidRPr="00A24DE2" w:rsidRDefault="00A24DE2" w:rsidP="00A24DE2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1FED" w:rsidRDefault="00FE5076" w:rsidP="00FE50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Место проведения контрольного (надзорного) мероприятия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FE5076" w:rsidRDefault="00FE5076" w:rsidP="00AA1FE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</w:t>
      </w:r>
    </w:p>
    <w:p w:rsidR="00073C11" w:rsidRDefault="00073C11" w:rsidP="00FE50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Реквизиты решения уполномоченного органа о проведении контрольного</w:t>
      </w:r>
      <w:r w:rsidR="00A24D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(надзорного) мероприятия:_________________________________________________</w:t>
      </w:r>
    </w:p>
    <w:p w:rsidR="00FE5076" w:rsidRDefault="00073C11" w:rsidP="0006786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Учетный номер контрольного (надзорного) мероприятия:_____________</w:t>
      </w:r>
    </w:p>
    <w:p w:rsidR="00A84275" w:rsidRDefault="00073C11" w:rsidP="00CA525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Должность, </w:t>
      </w:r>
      <w:r w:rsidR="00FB5F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милия и инициалы должностного лица уполномоченного органа, проводящего контрольное (надзорное) мероприятие и заполняющего проверочный лист:</w:t>
      </w:r>
      <w:r w:rsidR="00FB5F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</w:t>
      </w:r>
    </w:p>
    <w:p w:rsidR="00A84275" w:rsidRPr="00225398" w:rsidRDefault="00A84275" w:rsidP="00225398">
      <w:pPr>
        <w:shd w:val="clear" w:color="auto" w:fill="FFFFFF"/>
        <w:tabs>
          <w:tab w:val="left" w:pos="14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39"/>
        <w:gridCol w:w="3822"/>
        <w:gridCol w:w="2835"/>
        <w:gridCol w:w="1701"/>
        <w:gridCol w:w="1559"/>
      </w:tblGrid>
      <w:tr w:rsidR="009A536B" w:rsidRPr="009A7DFC" w:rsidTr="00D02350">
        <w:trPr>
          <w:cantSplit/>
          <w:trHeight w:val="1134"/>
          <w:tblHeader/>
        </w:trPr>
        <w:tc>
          <w:tcPr>
            <w:tcW w:w="539" w:type="dxa"/>
            <w:vAlign w:val="center"/>
          </w:tcPr>
          <w:p w:rsidR="009A536B" w:rsidRPr="009A7DFC" w:rsidRDefault="00D14118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="00FE50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7615066</wp:posOffset>
                      </wp:positionH>
                      <wp:positionV relativeFrom="paragraph">
                        <wp:posOffset>244084</wp:posOffset>
                      </wp:positionV>
                      <wp:extent cx="6567805" cy="0"/>
                      <wp:effectExtent l="13970" t="8890" r="952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7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D80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99.6pt;margin-top:19.2pt;width:517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Qc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adPc7T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"/>
                  </w:pict>
                </mc:Fallback>
              </mc:AlternateContent>
            </w:r>
            <w:r w:rsidR="009A536B"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22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835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которыми установлены обязательные требования</w:t>
            </w:r>
          </w:p>
        </w:tc>
        <w:tc>
          <w:tcPr>
            <w:tcW w:w="1701" w:type="dxa"/>
            <w:vAlign w:val="center"/>
          </w:tcPr>
          <w:p w:rsidR="009A536B" w:rsidRDefault="009A536B" w:rsidP="008E6AC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на вопрос:</w:t>
            </w:r>
          </w:p>
          <w:p w:rsidR="00D02350" w:rsidRDefault="009A536B" w:rsidP="008E6AC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да/нет/</w:t>
            </w:r>
          </w:p>
          <w:p w:rsidR="009A536B" w:rsidRPr="009A7DFC" w:rsidRDefault="009A536B" w:rsidP="008E6AC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559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(пояснение)</w:t>
            </w:r>
          </w:p>
        </w:tc>
      </w:tr>
      <w:tr w:rsidR="009A536B" w:rsidRPr="009A7DFC" w:rsidTr="00E127EB">
        <w:trPr>
          <w:trHeight w:val="1548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vAlign w:val="center"/>
          </w:tcPr>
          <w:p w:rsidR="009A536B" w:rsidRPr="009A7DFC" w:rsidRDefault="00BD5AB0" w:rsidP="00E1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BD5AB0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региональный реестр служб заказа легкового такси сведений, предусмотренных </w:t>
            </w:r>
            <w:hyperlink w:anchor="Par336" w:history="1">
              <w:r w:rsidRPr="00BD5AB0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16</w:t>
              </w:r>
            </w:hyperlink>
            <w:r w:rsidRPr="00BD5AB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2835" w:type="dxa"/>
            <w:vAlign w:val="center"/>
          </w:tcPr>
          <w:p w:rsidR="009A536B" w:rsidRPr="000102A1" w:rsidRDefault="009A536B" w:rsidP="00E1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</w:t>
            </w:r>
            <w:r w:rsidR="0051295B" w:rsidRP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</w:t>
            </w:r>
            <w:r w:rsidR="00BD5A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8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="007866AE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1701" w:type="dxa"/>
          </w:tcPr>
          <w:p w:rsidR="009A536B" w:rsidRPr="009A7DFC" w:rsidRDefault="009A536B" w:rsidP="00E12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536B" w:rsidRPr="00982863" w:rsidRDefault="009A536B" w:rsidP="00E12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F1A93">
        <w:trPr>
          <w:trHeight w:val="1117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9A536B" w:rsidRPr="009F1A93" w:rsidRDefault="00235F89" w:rsidP="009F1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5F89">
              <w:rPr>
                <w:rFonts w:ascii="Times New Roman" w:hAnsi="Times New Roman" w:cs="Times New Roman"/>
                <w:sz w:val="24"/>
                <w:szCs w:val="24"/>
              </w:rPr>
              <w:t>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A93">
              <w:rPr>
                <w:rFonts w:ascii="Times New Roman" w:hAnsi="Times New Roman" w:cs="Times New Roman"/>
                <w:sz w:val="24"/>
                <w:szCs w:val="24"/>
              </w:rPr>
              <w:t xml:space="preserve">службы заказа такси </w:t>
            </w:r>
            <w:r w:rsidRPr="00235F89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 (для юридических лиц);</w:t>
            </w:r>
          </w:p>
        </w:tc>
        <w:tc>
          <w:tcPr>
            <w:tcW w:w="2835" w:type="dxa"/>
          </w:tcPr>
          <w:p w:rsidR="009A536B" w:rsidRPr="00717F3A" w:rsidRDefault="009F1A93" w:rsidP="009F1A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6E7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9A536B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  <w:r w:rsidR="00A2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74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5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536B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 w:rsidR="007F74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A536B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="000A25A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  <w:r w:rsidR="009A536B"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F89" w:rsidRPr="009A7DFC" w:rsidTr="009F1A93">
        <w:tc>
          <w:tcPr>
            <w:tcW w:w="539" w:type="dxa"/>
            <w:vAlign w:val="center"/>
          </w:tcPr>
          <w:p w:rsidR="00235F89" w:rsidRPr="009A7DFC" w:rsidRDefault="009F1A93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235F89" w:rsidRPr="009F1A93" w:rsidRDefault="009F1A93" w:rsidP="009F1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Pr="009F1A9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A93">
              <w:rPr>
                <w:rFonts w:ascii="Times New Roman" w:hAnsi="Times New Roman" w:cs="Times New Roman"/>
                <w:sz w:val="24"/>
                <w:szCs w:val="24"/>
              </w:rPr>
              <w:t xml:space="preserve"> жительства на территории субъекта Российской Федерации, в котором предполагается осуществление деятельности службы заказа легкового такси (для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235F89" w:rsidRPr="000A25A4" w:rsidRDefault="009F1A93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6E7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10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1701" w:type="dxa"/>
          </w:tcPr>
          <w:p w:rsidR="00235F89" w:rsidRPr="009A7DFC" w:rsidRDefault="00235F89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5F89" w:rsidRPr="00D92B1B" w:rsidRDefault="00235F89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F89" w:rsidRPr="009A7DFC" w:rsidTr="00911839">
        <w:tc>
          <w:tcPr>
            <w:tcW w:w="539" w:type="dxa"/>
            <w:vAlign w:val="center"/>
          </w:tcPr>
          <w:p w:rsidR="00235F89" w:rsidRPr="009A7DFC" w:rsidRDefault="00911839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235F89" w:rsidRDefault="00911839" w:rsidP="00911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911839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1839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которые используются для получения, хранения, обработки и передачи заказов легкового такси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1839">
              <w:rPr>
                <w:rFonts w:ascii="Times New Roman" w:hAnsi="Times New Roman" w:cs="Times New Roman"/>
                <w:sz w:val="24"/>
                <w:szCs w:val="24"/>
              </w:rPr>
              <w:t>баз данных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18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1839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техническим</w:t>
            </w:r>
            <w:r w:rsidR="002D1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</w:t>
            </w:r>
            <w:r w:rsidRPr="0091183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2D10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183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требований, предусмотренных </w:t>
            </w:r>
            <w:hyperlink w:anchor="Par415" w:history="1">
              <w:r w:rsidRPr="002D1088">
                <w:rPr>
                  <w:rFonts w:ascii="Times New Roman" w:hAnsi="Times New Roman" w:cs="Times New Roman"/>
                  <w:sz w:val="24"/>
                  <w:szCs w:val="24"/>
                </w:rPr>
                <w:t>пунктами 1</w:t>
              </w:r>
            </w:hyperlink>
            <w:r w:rsidRPr="002D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417" w:history="1">
              <w:r w:rsidRPr="002D1088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2D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419" w:history="1">
              <w:r w:rsidRPr="002D1088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Pr="002D10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426" w:history="1">
              <w:r w:rsidRPr="002D1088">
                <w:rPr>
                  <w:rFonts w:ascii="Times New Roman" w:hAnsi="Times New Roman" w:cs="Times New Roman"/>
                  <w:sz w:val="24"/>
                  <w:szCs w:val="24"/>
                </w:rPr>
                <w:t>12 части 3 статьи 19</w:t>
              </w:r>
            </w:hyperlink>
            <w:r w:rsidRPr="0091183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 w:rsidR="002D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D1088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  <w:r w:rsidRPr="00911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235F89" w:rsidRPr="000A25A4" w:rsidRDefault="009F1A93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6E7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10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1701" w:type="dxa"/>
          </w:tcPr>
          <w:p w:rsidR="00235F89" w:rsidRPr="009A7DFC" w:rsidRDefault="00235F89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5F89" w:rsidRPr="00D92B1B" w:rsidRDefault="00235F89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F89" w:rsidRPr="009A7DFC" w:rsidTr="00683ECA">
        <w:tc>
          <w:tcPr>
            <w:tcW w:w="539" w:type="dxa"/>
            <w:vAlign w:val="center"/>
          </w:tcPr>
          <w:p w:rsidR="00235F89" w:rsidRPr="009A7DFC" w:rsidRDefault="00683ECA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235F89" w:rsidRPr="00683ECA" w:rsidRDefault="00683ECA" w:rsidP="00683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</w:t>
            </w:r>
            <w:r w:rsidRPr="00683ECA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ECA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ECA">
              <w:rPr>
                <w:rFonts w:ascii="Times New Roman" w:hAnsi="Times New Roman" w:cs="Times New Roman"/>
                <w:sz w:val="24"/>
                <w:szCs w:val="24"/>
              </w:rPr>
              <w:t>) в субъекте Российской Федерации, уполномоченный орган которого предоставил право на осуществление деятельности данной службы заказа легкового такси (если ее место нахождения располагается за пределами территории указанного субъекта Российской Федерации), в случае, если количество легковых такси, используемых для выполнения заказов легкового такси, передаваемых данной службой заказа легкового такси, превышает четыре тысячи в сутки</w:t>
            </w:r>
          </w:p>
        </w:tc>
        <w:tc>
          <w:tcPr>
            <w:tcW w:w="2835" w:type="dxa"/>
            <w:vAlign w:val="center"/>
          </w:tcPr>
          <w:p w:rsidR="00235F89" w:rsidRPr="000A25A4" w:rsidRDefault="000E6FA7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4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1701" w:type="dxa"/>
          </w:tcPr>
          <w:p w:rsidR="00235F89" w:rsidRPr="009A7DFC" w:rsidRDefault="00235F89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5F89" w:rsidRPr="00D92B1B" w:rsidRDefault="00235F89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F89" w:rsidRPr="009A7DFC" w:rsidTr="00F053D8">
        <w:tc>
          <w:tcPr>
            <w:tcW w:w="539" w:type="dxa"/>
            <w:vAlign w:val="center"/>
          </w:tcPr>
          <w:p w:rsidR="00235F89" w:rsidRPr="009A7DFC" w:rsidRDefault="00C375FC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  <w:vAlign w:val="center"/>
          </w:tcPr>
          <w:p w:rsidR="000E6FA7" w:rsidRDefault="00D47E8F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D47E8F"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47E8F">
              <w:rPr>
                <w:rFonts w:ascii="Times New Roman" w:hAnsi="Times New Roman" w:cs="Times New Roman"/>
                <w:sz w:val="24"/>
                <w:szCs w:val="24"/>
              </w:rPr>
              <w:t xml:space="preserve"> заказа легкового </w:t>
            </w:r>
            <w:proofErr w:type="gramStart"/>
            <w:r w:rsidRPr="00D47E8F">
              <w:rPr>
                <w:rFonts w:ascii="Times New Roman" w:hAnsi="Times New Roman" w:cs="Times New Roman"/>
                <w:sz w:val="24"/>
                <w:szCs w:val="24"/>
              </w:rPr>
              <w:t>такси  на</w:t>
            </w:r>
            <w:proofErr w:type="gramEnd"/>
            <w:r w:rsidRPr="00D47E8F">
              <w:rPr>
                <w:rFonts w:ascii="Times New Roman" w:hAnsi="Times New Roman" w:cs="Times New Roman"/>
                <w:sz w:val="24"/>
                <w:szCs w:val="24"/>
              </w:rPr>
              <w:t xml:space="preserve"> своем сайте в информационно-телекоммуникационной сети "Интернет" информаци</w:t>
            </w:r>
            <w:r w:rsidR="000E6F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7E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 xml:space="preserve">1) полное и сокращенное (при наличии) наименования заявителя </w:t>
            </w:r>
            <w:r w:rsidRPr="000E6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юридического лица на русском языке, адрес и место нахождения, государственный регистрационный номер записи о создании юридического лица;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 наличии) заявителя - индивидуального предпринимателя, государственный регистрационный номер записи о государственной регистрации индивидуального предпринимателя;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3) идентификационный номер налогоплательщика;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4) знак обслуживания и (или) коммерческое обозначение (при наличии) службы заказа легкового такси;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 наличии) руководителя службы заказа легкового такси, режим работы, абонентский телефонный номер и адрес электронной почты (при наличии) службы заказа легкового такси;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6) номер записи в региональном реестре служб заказа легкового такси;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7) способы заказов легкового такси (обеспечения доступа к таким заказам);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8) наименования программ для электронных вычислительных машин, устанавливаемых на пользовательском оборудовании, для обеспечения осуществления деятельности службы заказа легкового такси;</w:t>
            </w:r>
          </w:p>
          <w:p w:rsidR="000E6FA7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9) условия и порядок пользования сервисами службы заказа легкового такси перевозчиками, фрахтователями, порядок обращения фрахтователей в службу заказа легкового такси, сведения о платных услугах, оказываемых перевозчикам, об их стоимости, о правилах оплаты таких услуг;</w:t>
            </w:r>
          </w:p>
          <w:p w:rsidR="00235F89" w:rsidRPr="00C375FC" w:rsidRDefault="000E6FA7" w:rsidP="000E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7">
              <w:rPr>
                <w:rFonts w:ascii="Times New Roman" w:hAnsi="Times New Roman" w:cs="Times New Roman"/>
                <w:sz w:val="24"/>
                <w:szCs w:val="24"/>
              </w:rPr>
              <w:t>10) типовой договор службы заказа легкового такси с перевозчиком</w:t>
            </w:r>
          </w:p>
        </w:tc>
        <w:tc>
          <w:tcPr>
            <w:tcW w:w="2835" w:type="dxa"/>
            <w:vAlign w:val="center"/>
          </w:tcPr>
          <w:p w:rsidR="00235F89" w:rsidRPr="000A25A4" w:rsidRDefault="000E6FA7" w:rsidP="00F05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1701" w:type="dxa"/>
          </w:tcPr>
          <w:p w:rsidR="00235F89" w:rsidRPr="009A7DFC" w:rsidRDefault="00235F89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5F89" w:rsidRPr="00D92B1B" w:rsidRDefault="00235F89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F89" w:rsidRPr="009A7DFC" w:rsidTr="008F096F">
        <w:trPr>
          <w:trHeight w:val="66"/>
        </w:trPr>
        <w:tc>
          <w:tcPr>
            <w:tcW w:w="539" w:type="dxa"/>
            <w:vAlign w:val="center"/>
          </w:tcPr>
          <w:p w:rsidR="00235F89" w:rsidRPr="009A7DFC" w:rsidRDefault="0007304A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  <w:vAlign w:val="center"/>
          </w:tcPr>
          <w:p w:rsidR="00235F89" w:rsidRPr="00A475D7" w:rsidRDefault="00234E39" w:rsidP="00600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A475D7" w:rsidRPr="00A475D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Российской Федерации защит</w:t>
            </w:r>
            <w:r w:rsidR="004815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475D7" w:rsidRPr="00A475D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заказе легкового такси от несанкционированного к ней </w:t>
            </w:r>
            <w:r w:rsidR="00A475D7" w:rsidRPr="00A4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</w:t>
            </w:r>
          </w:p>
        </w:tc>
        <w:tc>
          <w:tcPr>
            <w:tcW w:w="2835" w:type="dxa"/>
            <w:vAlign w:val="center"/>
          </w:tcPr>
          <w:p w:rsidR="00235F89" w:rsidRPr="000A25A4" w:rsidRDefault="00234E39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 1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г.№ 580-ФЗ</w:t>
            </w:r>
          </w:p>
        </w:tc>
        <w:tc>
          <w:tcPr>
            <w:tcW w:w="1701" w:type="dxa"/>
          </w:tcPr>
          <w:p w:rsidR="00235F89" w:rsidRPr="009A7DFC" w:rsidRDefault="00235F89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5F89" w:rsidRPr="00D92B1B" w:rsidRDefault="00235F89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F89" w:rsidRPr="009A7DFC" w:rsidTr="00D02350">
        <w:tc>
          <w:tcPr>
            <w:tcW w:w="539" w:type="dxa"/>
            <w:vAlign w:val="center"/>
          </w:tcPr>
          <w:p w:rsidR="00235F89" w:rsidRPr="009A7DFC" w:rsidRDefault="00A475D7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2" w:type="dxa"/>
            <w:vAlign w:val="center"/>
          </w:tcPr>
          <w:p w:rsidR="00235F89" w:rsidRPr="00A475D7" w:rsidRDefault="00234E39" w:rsidP="00234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75D7" w:rsidRPr="00A475D7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475D7" w:rsidRPr="00A475D7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75D7" w:rsidRPr="00A475D7">
              <w:rPr>
                <w:rFonts w:ascii="Times New Roman" w:hAnsi="Times New Roman" w:cs="Times New Roman"/>
                <w:sz w:val="24"/>
                <w:szCs w:val="24"/>
              </w:rPr>
              <w:t>,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75D7" w:rsidRPr="00A475D7">
              <w:rPr>
                <w:rFonts w:ascii="Times New Roman" w:hAnsi="Times New Roman" w:cs="Times New Roman"/>
                <w:sz w:val="24"/>
                <w:szCs w:val="24"/>
              </w:rPr>
              <w:t xml:space="preserve"> и сохранност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75D7" w:rsidRPr="00A475D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заказах легкового такси с использованием баз данных и технических средств, находящихся на территории Российской Федерации</w:t>
            </w:r>
          </w:p>
        </w:tc>
        <w:tc>
          <w:tcPr>
            <w:tcW w:w="2835" w:type="dxa"/>
            <w:vAlign w:val="center"/>
          </w:tcPr>
          <w:p w:rsidR="00235F89" w:rsidRPr="000A25A4" w:rsidRDefault="00234E39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3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г.№ 580-ФЗ</w:t>
            </w:r>
          </w:p>
        </w:tc>
        <w:tc>
          <w:tcPr>
            <w:tcW w:w="1701" w:type="dxa"/>
          </w:tcPr>
          <w:p w:rsidR="00235F89" w:rsidRPr="009A7DFC" w:rsidRDefault="00235F89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5F89" w:rsidRPr="00D92B1B" w:rsidRDefault="00235F89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8058E8">
        <w:trPr>
          <w:trHeight w:val="2297"/>
        </w:trPr>
        <w:tc>
          <w:tcPr>
            <w:tcW w:w="539" w:type="dxa"/>
            <w:vAlign w:val="center"/>
          </w:tcPr>
          <w:p w:rsidR="009A536B" w:rsidRPr="009A7DFC" w:rsidRDefault="00A475D7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2" w:type="dxa"/>
            <w:vAlign w:val="center"/>
          </w:tcPr>
          <w:p w:rsidR="009A536B" w:rsidRPr="00B12437" w:rsidRDefault="00234E39" w:rsidP="00805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 доступ</w:t>
            </w:r>
            <w:r w:rsidR="00075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 к указанным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15F2">
              <w:rPr>
                <w:rFonts w:ascii="Times New Roman" w:hAnsi="Times New Roman" w:cs="Times New Roman"/>
                <w:sz w:val="24"/>
                <w:szCs w:val="24"/>
              </w:rPr>
              <w:t>ункте под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 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>сведениям без регистрации на сайте службы заказа легкового такси в информационно-телекоммуникационной сети "Интернет" и без установки дополнительных программно-аппаратных средств для просмотра такой информации</w:t>
            </w:r>
          </w:p>
        </w:tc>
        <w:tc>
          <w:tcPr>
            <w:tcW w:w="2835" w:type="dxa"/>
            <w:vAlign w:val="center"/>
          </w:tcPr>
          <w:p w:rsidR="009A536B" w:rsidRPr="00717F3A" w:rsidRDefault="00234E39" w:rsidP="007866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5 </w:t>
            </w:r>
            <w:r w:rsidR="008E36E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  <w:r w:rsidR="00075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E36E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</w:t>
            </w:r>
            <w:r w:rsidR="00FF4B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36E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78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="008E36E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г.№ 580-ФЗ</w:t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174" w:rsidRPr="009A7DFC" w:rsidTr="008E36E4">
        <w:tc>
          <w:tcPr>
            <w:tcW w:w="539" w:type="dxa"/>
            <w:vAlign w:val="center"/>
          </w:tcPr>
          <w:p w:rsidR="004B7174" w:rsidRPr="009A7DFC" w:rsidRDefault="00B12437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2" w:type="dxa"/>
          </w:tcPr>
          <w:p w:rsidR="004B7174" w:rsidRPr="00B12437" w:rsidRDefault="00075878" w:rsidP="006D15CA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 заказ</w:t>
            </w:r>
            <w:r w:rsidR="000A3F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 легкового такси на основании договора, заключенного с перевозчиком</w:t>
            </w:r>
          </w:p>
        </w:tc>
        <w:tc>
          <w:tcPr>
            <w:tcW w:w="2835" w:type="dxa"/>
            <w:vAlign w:val="center"/>
          </w:tcPr>
          <w:p w:rsidR="004B7174" w:rsidRPr="007866AE" w:rsidRDefault="000A3F50" w:rsidP="007866A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6 </w:t>
            </w:r>
            <w:r w:rsidR="008E36E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E36E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36E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78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="008E36E4"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1701" w:type="dxa"/>
          </w:tcPr>
          <w:p w:rsidR="004B7174" w:rsidRPr="009A7DFC" w:rsidRDefault="004B7174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7174" w:rsidRPr="00D92B1B" w:rsidRDefault="004B7174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rPr>
          <w:trHeight w:val="3713"/>
        </w:trPr>
        <w:tc>
          <w:tcPr>
            <w:tcW w:w="539" w:type="dxa"/>
            <w:vAlign w:val="center"/>
          </w:tcPr>
          <w:p w:rsidR="009A536B" w:rsidRPr="009A7DFC" w:rsidRDefault="00B12437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2" w:type="dxa"/>
            <w:vAlign w:val="center"/>
          </w:tcPr>
          <w:p w:rsidR="009A536B" w:rsidRPr="00B12437" w:rsidRDefault="000A3F50" w:rsidP="006F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 заказ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2437"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 легкового такси перевозчику или водителю легкового такси, являющемуся работником данного перевозчика, только в случае, если региональный реестр перевозчиков легковым такси содержит сведения о предоставленном данному перевозчику разрешении, которое не приостановлено и не аннулировано, а сведения о транспортном средстве, используемом в качестве легкового такси, содержатся в региональном реестре легковых такси. Не допускается передача службой заказа легкового такси заказов легкового такси (обеспечение доступа к таким заказам) перевозчику, не заключившему договор со службой заказа легкового такси</w:t>
            </w:r>
          </w:p>
        </w:tc>
        <w:tc>
          <w:tcPr>
            <w:tcW w:w="2835" w:type="dxa"/>
            <w:vAlign w:val="center"/>
          </w:tcPr>
          <w:p w:rsidR="009A536B" w:rsidRPr="00717F3A" w:rsidRDefault="000A3F50" w:rsidP="000A3F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7 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Pr="000A25A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 № 580-ФЗ</w:t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D02350">
        <w:trPr>
          <w:trHeight w:val="1236"/>
        </w:trPr>
        <w:tc>
          <w:tcPr>
            <w:tcW w:w="539" w:type="dxa"/>
            <w:vAlign w:val="center"/>
          </w:tcPr>
          <w:p w:rsidR="009A536B" w:rsidRPr="009A7DFC" w:rsidRDefault="00B12437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2" w:type="dxa"/>
            <w:vAlign w:val="center"/>
          </w:tcPr>
          <w:p w:rsidR="00E27F3D" w:rsidRPr="00287A60" w:rsidRDefault="00987F59" w:rsidP="009830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87A60" w:rsidRPr="00287A60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оставления</w:t>
            </w:r>
            <w:r w:rsidR="00287A60" w:rsidRPr="00287A60">
              <w:rPr>
                <w:rFonts w:ascii="Times New Roman" w:hAnsi="Times New Roman" w:cs="Times New Roman"/>
                <w:sz w:val="24"/>
                <w:szCs w:val="24"/>
              </w:rPr>
              <w:t xml:space="preserve"> фрахтователю в соответствии с договором службы заказа легкового такси с перевозчиком </w:t>
            </w:r>
            <w:proofErr w:type="spellStart"/>
            <w:proofErr w:type="gramStart"/>
            <w:r w:rsidR="00287A60" w:rsidRPr="00287A60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="004815F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287A60" w:rsidRPr="00287A60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="00287A60" w:rsidRPr="00287A60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перевозках пассажиров и багажа легковым такси, в том числе о местоположении легкового такси и водителе легкового такси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987F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 w:rsidR="00987F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</w:t>
            </w:r>
            <w:r w:rsidR="00E07C27"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7F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866AE"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102" w:rsidRPr="009A7DFC" w:rsidTr="0060028B">
        <w:trPr>
          <w:trHeight w:val="554"/>
        </w:trPr>
        <w:tc>
          <w:tcPr>
            <w:tcW w:w="539" w:type="dxa"/>
            <w:vAlign w:val="center"/>
          </w:tcPr>
          <w:p w:rsidR="00623102" w:rsidRPr="009A7DFC" w:rsidRDefault="00287A60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2" w:type="dxa"/>
            <w:vAlign w:val="center"/>
          </w:tcPr>
          <w:p w:rsidR="00623102" w:rsidRPr="00BF752F" w:rsidRDefault="00A62F0C" w:rsidP="00A62F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BF752F" w:rsidRPr="00BF752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или на бумажном носителе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52F" w:rsidRPr="00BF752F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заказов легкового </w:t>
            </w:r>
            <w:r w:rsidR="00BF752F" w:rsidRPr="00BF7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такси службы заказов легкового такси (далее - журнал службы заказов)</w:t>
            </w:r>
          </w:p>
        </w:tc>
        <w:tc>
          <w:tcPr>
            <w:tcW w:w="2835" w:type="dxa"/>
            <w:vAlign w:val="bottom"/>
          </w:tcPr>
          <w:p w:rsidR="0060028B" w:rsidRDefault="0060028B" w:rsidP="00600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102" w:rsidRPr="00623102" w:rsidRDefault="00623102" w:rsidP="00600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A6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</w:t>
            </w:r>
            <w:r w:rsidR="00A62F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 w:rsidR="00A62F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Федерального закона от 29.12.2022 г. № 580-ФЗ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623102" w:rsidRPr="009A7DFC" w:rsidRDefault="00623102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102" w:rsidRPr="00D92B1B" w:rsidRDefault="00623102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102" w:rsidRPr="009A7DFC" w:rsidTr="00D02350">
        <w:trPr>
          <w:trHeight w:val="1236"/>
        </w:trPr>
        <w:tc>
          <w:tcPr>
            <w:tcW w:w="539" w:type="dxa"/>
            <w:vAlign w:val="center"/>
          </w:tcPr>
          <w:p w:rsidR="00623102" w:rsidRPr="009A7DFC" w:rsidRDefault="00D306CE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2" w:type="dxa"/>
            <w:vAlign w:val="center"/>
          </w:tcPr>
          <w:p w:rsidR="00E27F3D" w:rsidRPr="00D306CE" w:rsidRDefault="008C16A4" w:rsidP="008C16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хранениния</w:t>
            </w:r>
            <w:proofErr w:type="spellEnd"/>
            <w:r w:rsidR="00D306CE" w:rsidRPr="00D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и сведений, занесенных в журнал службы заказов,</w:t>
            </w:r>
            <w:r w:rsidR="00D306CE" w:rsidRPr="00D306CE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шести месяцев со дня исполнения заказа легкового такси и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D306CE" w:rsidRPr="00D306CE">
              <w:rPr>
                <w:rFonts w:ascii="Times New Roman" w:hAnsi="Times New Roman" w:cs="Times New Roman"/>
                <w:sz w:val="24"/>
                <w:szCs w:val="24"/>
              </w:rPr>
              <w:t xml:space="preserve"> их по требованию уполномоченного органа, федерального органа исполнительной власти в области обеспечения безопасности или его территориальных органов, а также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или его территориальных органов в случаях, установленных законодательством Российской Федерации</w:t>
            </w:r>
          </w:p>
        </w:tc>
        <w:tc>
          <w:tcPr>
            <w:tcW w:w="2835" w:type="dxa"/>
            <w:vAlign w:val="center"/>
          </w:tcPr>
          <w:p w:rsidR="00623102" w:rsidRPr="00623102" w:rsidRDefault="00AC4187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F053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 w:rsidR="00F053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 w:rsidR="00F053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623102" w:rsidRPr="009A7DFC" w:rsidRDefault="00623102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102" w:rsidRPr="00D92B1B" w:rsidRDefault="00623102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102" w:rsidRPr="009A7DFC" w:rsidTr="00D02350">
        <w:trPr>
          <w:trHeight w:val="1236"/>
        </w:trPr>
        <w:tc>
          <w:tcPr>
            <w:tcW w:w="539" w:type="dxa"/>
            <w:vAlign w:val="center"/>
          </w:tcPr>
          <w:p w:rsidR="00623102" w:rsidRPr="009A7DFC" w:rsidRDefault="00D306CE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2" w:type="dxa"/>
            <w:vAlign w:val="center"/>
          </w:tcPr>
          <w:p w:rsidR="00623102" w:rsidRPr="00BC6526" w:rsidRDefault="00DC3707" w:rsidP="00E77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58022B" w:rsidRPr="00BC6526">
              <w:rPr>
                <w:rFonts w:ascii="Times New Roman" w:hAnsi="Times New Roman" w:cs="Times New Roman"/>
                <w:sz w:val="24"/>
                <w:szCs w:val="24"/>
              </w:rPr>
              <w:t xml:space="preserve"> в уполномоченный орган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022B" w:rsidRPr="00BC6526">
              <w:rPr>
                <w:rFonts w:ascii="Times New Roman" w:hAnsi="Times New Roman" w:cs="Times New Roman"/>
                <w:sz w:val="24"/>
                <w:szCs w:val="24"/>
              </w:rPr>
              <w:t xml:space="preserve"> о расторжении с физическим лицом договора службы заказа легкового такси с перевозчиком</w:t>
            </w:r>
          </w:p>
        </w:tc>
        <w:tc>
          <w:tcPr>
            <w:tcW w:w="2835" w:type="dxa"/>
            <w:vAlign w:val="center"/>
          </w:tcPr>
          <w:p w:rsidR="00623102" w:rsidRPr="00623102" w:rsidRDefault="00AC4187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DC370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 w:rsidR="00DC37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 w:rsidR="00DC370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623102" w:rsidRPr="009A7DFC" w:rsidRDefault="00623102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102" w:rsidRPr="00D92B1B" w:rsidRDefault="00623102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102" w:rsidRPr="009A7DFC" w:rsidTr="00D02350">
        <w:trPr>
          <w:trHeight w:val="1236"/>
        </w:trPr>
        <w:tc>
          <w:tcPr>
            <w:tcW w:w="539" w:type="dxa"/>
            <w:vAlign w:val="center"/>
          </w:tcPr>
          <w:p w:rsidR="00623102" w:rsidRPr="009A7DFC" w:rsidRDefault="0003419C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2" w:type="dxa"/>
            <w:vAlign w:val="center"/>
          </w:tcPr>
          <w:p w:rsidR="00623102" w:rsidRPr="0003419C" w:rsidRDefault="00143B5D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419C" w:rsidRPr="0003419C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03419C" w:rsidRPr="0003419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419C" w:rsidRPr="0003419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установленных законодательством Российской Федерации норм рабочего времени, времени отдыха, норм времени управления транспортным средством на основании данных, имеющихся у службы заказа легкового такси, и не допу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03419C" w:rsidRPr="0003419C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заказов перевозчику и (или) водителю легкового такси, являющемуся работником данного перевозчика, в случае превышения указанных норм</w:t>
            </w:r>
          </w:p>
        </w:tc>
        <w:tc>
          <w:tcPr>
            <w:tcW w:w="2835" w:type="dxa"/>
            <w:vAlign w:val="center"/>
          </w:tcPr>
          <w:p w:rsidR="00623102" w:rsidRPr="00623102" w:rsidRDefault="00AC4187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C02B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</w:t>
            </w:r>
            <w:r w:rsidR="00C02B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</w:t>
            </w:r>
            <w:r w:rsidR="00C02B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23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29.12.2022 г. № 580-ФЗ</w:t>
            </w:r>
          </w:p>
        </w:tc>
        <w:tc>
          <w:tcPr>
            <w:tcW w:w="1701" w:type="dxa"/>
          </w:tcPr>
          <w:p w:rsidR="00623102" w:rsidRPr="009A7DFC" w:rsidRDefault="00623102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102" w:rsidRPr="00D92B1B" w:rsidRDefault="00623102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275" w:rsidRPr="00A84275" w:rsidRDefault="000677FF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8E6ACE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0677FF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677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подпись, расшифровка подписи)</w:t>
      </w:r>
    </w:p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677FF" w:rsidRPr="00225398" w:rsidRDefault="000677FF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3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Ответы: «да», «нет», «неприменимо».</w:t>
      </w:r>
    </w:p>
    <w:p w:rsidR="00B5022F" w:rsidRPr="00225398" w:rsidRDefault="000677FF" w:rsidP="00A842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39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Графа   «примечание»  подлежит  обязательному   заполнению  в  случае  указания   ответа</w:t>
      </w:r>
      <w:r w:rsidR="00A84275" w:rsidRPr="00225398">
        <w:rPr>
          <w:rFonts w:ascii="Times New Roman" w:hAnsi="Times New Roman" w:cs="Times New Roman"/>
          <w:sz w:val="24"/>
          <w:szCs w:val="24"/>
        </w:rPr>
        <w:t xml:space="preserve"> </w:t>
      </w:r>
      <w:r w:rsidR="00A84275" w:rsidRPr="002253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2253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неприменимо» в графе «ответы».</w:t>
      </w:r>
    </w:p>
    <w:sectPr w:rsidR="00B5022F" w:rsidRPr="00225398" w:rsidSect="00225398">
      <w:pgSz w:w="11906" w:h="16838"/>
      <w:pgMar w:top="454" w:right="340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91" w:rsidRDefault="00C62791" w:rsidP="0089484A">
      <w:pPr>
        <w:spacing w:after="0" w:line="240" w:lineRule="auto"/>
      </w:pPr>
      <w:r>
        <w:separator/>
      </w:r>
    </w:p>
  </w:endnote>
  <w:endnote w:type="continuationSeparator" w:id="0">
    <w:p w:rsidR="00C62791" w:rsidRDefault="00C62791" w:rsidP="0089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91" w:rsidRDefault="00C62791" w:rsidP="0089484A">
      <w:pPr>
        <w:spacing w:after="0" w:line="240" w:lineRule="auto"/>
      </w:pPr>
      <w:r>
        <w:separator/>
      </w:r>
    </w:p>
  </w:footnote>
  <w:footnote w:type="continuationSeparator" w:id="0">
    <w:p w:rsidR="00C62791" w:rsidRDefault="00C62791" w:rsidP="00894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3BA5"/>
    <w:multiLevelType w:val="hybridMultilevel"/>
    <w:tmpl w:val="841E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762A"/>
    <w:multiLevelType w:val="hybridMultilevel"/>
    <w:tmpl w:val="D01EB3EE"/>
    <w:lvl w:ilvl="0" w:tplc="449C8B1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6C505C"/>
    <w:multiLevelType w:val="hybridMultilevel"/>
    <w:tmpl w:val="53AA1144"/>
    <w:lvl w:ilvl="0" w:tplc="01F678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273207"/>
    <w:multiLevelType w:val="hybridMultilevel"/>
    <w:tmpl w:val="453C6DB6"/>
    <w:lvl w:ilvl="0" w:tplc="2B9AF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FC0B8D"/>
    <w:multiLevelType w:val="hybridMultilevel"/>
    <w:tmpl w:val="9D6CA0C6"/>
    <w:lvl w:ilvl="0" w:tplc="71809478">
      <w:start w:val="1"/>
      <w:numFmt w:val="decimal"/>
      <w:lvlText w:val="%1."/>
      <w:lvlJc w:val="left"/>
      <w:pPr>
        <w:ind w:left="1410" w:hanging="450"/>
      </w:pPr>
      <w:rPr>
        <w:rFonts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118"/>
    <w:rsid w:val="000102A1"/>
    <w:rsid w:val="00014175"/>
    <w:rsid w:val="0003419C"/>
    <w:rsid w:val="00037D45"/>
    <w:rsid w:val="00042152"/>
    <w:rsid w:val="000523B1"/>
    <w:rsid w:val="000604A6"/>
    <w:rsid w:val="000677FF"/>
    <w:rsid w:val="00067868"/>
    <w:rsid w:val="00071B0F"/>
    <w:rsid w:val="0007299A"/>
    <w:rsid w:val="0007304A"/>
    <w:rsid w:val="00073C11"/>
    <w:rsid w:val="00075878"/>
    <w:rsid w:val="000929C1"/>
    <w:rsid w:val="000A25A4"/>
    <w:rsid w:val="000A3F50"/>
    <w:rsid w:val="000B05FF"/>
    <w:rsid w:val="000B6964"/>
    <w:rsid w:val="000B6CE0"/>
    <w:rsid w:val="000C1F31"/>
    <w:rsid w:val="000D3283"/>
    <w:rsid w:val="000D633E"/>
    <w:rsid w:val="000E1A3B"/>
    <w:rsid w:val="000E418F"/>
    <w:rsid w:val="000E6FA7"/>
    <w:rsid w:val="001022BC"/>
    <w:rsid w:val="00102BD1"/>
    <w:rsid w:val="00114247"/>
    <w:rsid w:val="001314A3"/>
    <w:rsid w:val="00135F56"/>
    <w:rsid w:val="00143B5D"/>
    <w:rsid w:val="001670E5"/>
    <w:rsid w:val="00174569"/>
    <w:rsid w:val="001905DE"/>
    <w:rsid w:val="0019136C"/>
    <w:rsid w:val="00191CE4"/>
    <w:rsid w:val="00193B13"/>
    <w:rsid w:val="001B16A8"/>
    <w:rsid w:val="001C2875"/>
    <w:rsid w:val="001C3BFA"/>
    <w:rsid w:val="001E58EB"/>
    <w:rsid w:val="001F6956"/>
    <w:rsid w:val="00214214"/>
    <w:rsid w:val="00222EA6"/>
    <w:rsid w:val="00225398"/>
    <w:rsid w:val="00234E39"/>
    <w:rsid w:val="00235F89"/>
    <w:rsid w:val="0025583C"/>
    <w:rsid w:val="00272218"/>
    <w:rsid w:val="00287A60"/>
    <w:rsid w:val="00295DD2"/>
    <w:rsid w:val="002970C8"/>
    <w:rsid w:val="002B1931"/>
    <w:rsid w:val="002C3397"/>
    <w:rsid w:val="002D1088"/>
    <w:rsid w:val="002D7F84"/>
    <w:rsid w:val="002F43E6"/>
    <w:rsid w:val="00304237"/>
    <w:rsid w:val="00306D8B"/>
    <w:rsid w:val="0031039D"/>
    <w:rsid w:val="00315289"/>
    <w:rsid w:val="003167CF"/>
    <w:rsid w:val="00317A7C"/>
    <w:rsid w:val="003342F6"/>
    <w:rsid w:val="00344B23"/>
    <w:rsid w:val="003567B7"/>
    <w:rsid w:val="00364C74"/>
    <w:rsid w:val="00370A56"/>
    <w:rsid w:val="0039610B"/>
    <w:rsid w:val="00396C45"/>
    <w:rsid w:val="003E39B1"/>
    <w:rsid w:val="003E4D62"/>
    <w:rsid w:val="00412B23"/>
    <w:rsid w:val="00417CFD"/>
    <w:rsid w:val="00417E1D"/>
    <w:rsid w:val="00433FF5"/>
    <w:rsid w:val="00445F7C"/>
    <w:rsid w:val="004648C3"/>
    <w:rsid w:val="00470359"/>
    <w:rsid w:val="004756FD"/>
    <w:rsid w:val="004815F2"/>
    <w:rsid w:val="004826A3"/>
    <w:rsid w:val="0048743C"/>
    <w:rsid w:val="004A13EB"/>
    <w:rsid w:val="004B2315"/>
    <w:rsid w:val="004B7174"/>
    <w:rsid w:val="004C4159"/>
    <w:rsid w:val="004C46C5"/>
    <w:rsid w:val="004C64EF"/>
    <w:rsid w:val="004E080F"/>
    <w:rsid w:val="0050012C"/>
    <w:rsid w:val="0050766D"/>
    <w:rsid w:val="0051295B"/>
    <w:rsid w:val="0051336E"/>
    <w:rsid w:val="00536E54"/>
    <w:rsid w:val="00551C7C"/>
    <w:rsid w:val="00563E99"/>
    <w:rsid w:val="0058022B"/>
    <w:rsid w:val="005822FE"/>
    <w:rsid w:val="005A05EE"/>
    <w:rsid w:val="005B12BB"/>
    <w:rsid w:val="005B5886"/>
    <w:rsid w:val="005C33B7"/>
    <w:rsid w:val="005D1EFA"/>
    <w:rsid w:val="005D77DA"/>
    <w:rsid w:val="005E3CF0"/>
    <w:rsid w:val="005F1669"/>
    <w:rsid w:val="0060028B"/>
    <w:rsid w:val="006135FB"/>
    <w:rsid w:val="00621800"/>
    <w:rsid w:val="00623102"/>
    <w:rsid w:val="006244F4"/>
    <w:rsid w:val="0064033F"/>
    <w:rsid w:val="0066042A"/>
    <w:rsid w:val="006761CA"/>
    <w:rsid w:val="00683D0A"/>
    <w:rsid w:val="00683ECA"/>
    <w:rsid w:val="0068596E"/>
    <w:rsid w:val="00685B98"/>
    <w:rsid w:val="006974C4"/>
    <w:rsid w:val="006A35D5"/>
    <w:rsid w:val="006C2097"/>
    <w:rsid w:val="006D15CA"/>
    <w:rsid w:val="006E7231"/>
    <w:rsid w:val="006F379B"/>
    <w:rsid w:val="006F68EC"/>
    <w:rsid w:val="006F7D70"/>
    <w:rsid w:val="00717F3A"/>
    <w:rsid w:val="0072137D"/>
    <w:rsid w:val="00726A17"/>
    <w:rsid w:val="00733B7B"/>
    <w:rsid w:val="00745809"/>
    <w:rsid w:val="00754D9C"/>
    <w:rsid w:val="00761AD4"/>
    <w:rsid w:val="00766DD8"/>
    <w:rsid w:val="007670A0"/>
    <w:rsid w:val="00783CD3"/>
    <w:rsid w:val="00784240"/>
    <w:rsid w:val="007866AE"/>
    <w:rsid w:val="0079108B"/>
    <w:rsid w:val="007A1FFC"/>
    <w:rsid w:val="007A2D8A"/>
    <w:rsid w:val="007C164B"/>
    <w:rsid w:val="007D586F"/>
    <w:rsid w:val="007E0853"/>
    <w:rsid w:val="007F746B"/>
    <w:rsid w:val="008058E8"/>
    <w:rsid w:val="008060AE"/>
    <w:rsid w:val="008132E7"/>
    <w:rsid w:val="008431C4"/>
    <w:rsid w:val="00853F78"/>
    <w:rsid w:val="00871A3A"/>
    <w:rsid w:val="0087287D"/>
    <w:rsid w:val="00875CFB"/>
    <w:rsid w:val="008818C1"/>
    <w:rsid w:val="008858FF"/>
    <w:rsid w:val="00885E9A"/>
    <w:rsid w:val="00886A3B"/>
    <w:rsid w:val="008874C5"/>
    <w:rsid w:val="0089484A"/>
    <w:rsid w:val="008B5B57"/>
    <w:rsid w:val="008C1413"/>
    <w:rsid w:val="008C16A4"/>
    <w:rsid w:val="008D4626"/>
    <w:rsid w:val="008E3062"/>
    <w:rsid w:val="008E36E4"/>
    <w:rsid w:val="008E6ACE"/>
    <w:rsid w:val="008F096F"/>
    <w:rsid w:val="008F4A6E"/>
    <w:rsid w:val="008F5C50"/>
    <w:rsid w:val="008F77E5"/>
    <w:rsid w:val="00911839"/>
    <w:rsid w:val="00930472"/>
    <w:rsid w:val="00934CCD"/>
    <w:rsid w:val="00956ED9"/>
    <w:rsid w:val="00982863"/>
    <w:rsid w:val="009830F5"/>
    <w:rsid w:val="00986819"/>
    <w:rsid w:val="00987F59"/>
    <w:rsid w:val="009A536B"/>
    <w:rsid w:val="009A5DD1"/>
    <w:rsid w:val="009A7949"/>
    <w:rsid w:val="009A7DFC"/>
    <w:rsid w:val="009B3F6C"/>
    <w:rsid w:val="009C60FE"/>
    <w:rsid w:val="009D255F"/>
    <w:rsid w:val="009E67D7"/>
    <w:rsid w:val="009F1A93"/>
    <w:rsid w:val="009F7746"/>
    <w:rsid w:val="00A1669D"/>
    <w:rsid w:val="00A24DE2"/>
    <w:rsid w:val="00A258F3"/>
    <w:rsid w:val="00A265F1"/>
    <w:rsid w:val="00A31F5E"/>
    <w:rsid w:val="00A475D7"/>
    <w:rsid w:val="00A62F0C"/>
    <w:rsid w:val="00A63A74"/>
    <w:rsid w:val="00A8123F"/>
    <w:rsid w:val="00A84275"/>
    <w:rsid w:val="00A85DFC"/>
    <w:rsid w:val="00AA1FED"/>
    <w:rsid w:val="00AB71C4"/>
    <w:rsid w:val="00AC4187"/>
    <w:rsid w:val="00AD5ABB"/>
    <w:rsid w:val="00AE4B36"/>
    <w:rsid w:val="00AF54BC"/>
    <w:rsid w:val="00B04CA7"/>
    <w:rsid w:val="00B07B73"/>
    <w:rsid w:val="00B12437"/>
    <w:rsid w:val="00B237D5"/>
    <w:rsid w:val="00B243CB"/>
    <w:rsid w:val="00B43BE7"/>
    <w:rsid w:val="00B5022F"/>
    <w:rsid w:val="00B7636E"/>
    <w:rsid w:val="00B817DA"/>
    <w:rsid w:val="00B83320"/>
    <w:rsid w:val="00B844AB"/>
    <w:rsid w:val="00B85AF6"/>
    <w:rsid w:val="00BB1314"/>
    <w:rsid w:val="00BB5023"/>
    <w:rsid w:val="00BC6526"/>
    <w:rsid w:val="00BD5AB0"/>
    <w:rsid w:val="00BD5B12"/>
    <w:rsid w:val="00BE103B"/>
    <w:rsid w:val="00BF0823"/>
    <w:rsid w:val="00BF752F"/>
    <w:rsid w:val="00C02B06"/>
    <w:rsid w:val="00C14318"/>
    <w:rsid w:val="00C20D78"/>
    <w:rsid w:val="00C22FF5"/>
    <w:rsid w:val="00C318BC"/>
    <w:rsid w:val="00C375FC"/>
    <w:rsid w:val="00C41B17"/>
    <w:rsid w:val="00C62791"/>
    <w:rsid w:val="00C66475"/>
    <w:rsid w:val="00C9539A"/>
    <w:rsid w:val="00CA1158"/>
    <w:rsid w:val="00CA4396"/>
    <w:rsid w:val="00CA525E"/>
    <w:rsid w:val="00CB6B69"/>
    <w:rsid w:val="00CD3BEF"/>
    <w:rsid w:val="00D0050B"/>
    <w:rsid w:val="00D02350"/>
    <w:rsid w:val="00D075F4"/>
    <w:rsid w:val="00D14118"/>
    <w:rsid w:val="00D2257B"/>
    <w:rsid w:val="00D2593E"/>
    <w:rsid w:val="00D27447"/>
    <w:rsid w:val="00D306CE"/>
    <w:rsid w:val="00D3423C"/>
    <w:rsid w:val="00D47E8F"/>
    <w:rsid w:val="00D56994"/>
    <w:rsid w:val="00D77D96"/>
    <w:rsid w:val="00D90CAF"/>
    <w:rsid w:val="00D92B1B"/>
    <w:rsid w:val="00DA0A82"/>
    <w:rsid w:val="00DB3948"/>
    <w:rsid w:val="00DC3707"/>
    <w:rsid w:val="00DC3DE3"/>
    <w:rsid w:val="00DF0E72"/>
    <w:rsid w:val="00DF716A"/>
    <w:rsid w:val="00E0520F"/>
    <w:rsid w:val="00E07C27"/>
    <w:rsid w:val="00E127EB"/>
    <w:rsid w:val="00E20C17"/>
    <w:rsid w:val="00E2121C"/>
    <w:rsid w:val="00E27F3D"/>
    <w:rsid w:val="00E45B34"/>
    <w:rsid w:val="00E45BC4"/>
    <w:rsid w:val="00E77157"/>
    <w:rsid w:val="00E86E5A"/>
    <w:rsid w:val="00E87EDE"/>
    <w:rsid w:val="00EA14E1"/>
    <w:rsid w:val="00EB3424"/>
    <w:rsid w:val="00EC4552"/>
    <w:rsid w:val="00EC7330"/>
    <w:rsid w:val="00ED217C"/>
    <w:rsid w:val="00EE65C0"/>
    <w:rsid w:val="00EE7E68"/>
    <w:rsid w:val="00EF1439"/>
    <w:rsid w:val="00EF2E26"/>
    <w:rsid w:val="00EF4807"/>
    <w:rsid w:val="00F02E8E"/>
    <w:rsid w:val="00F053D8"/>
    <w:rsid w:val="00F276D0"/>
    <w:rsid w:val="00F93767"/>
    <w:rsid w:val="00F94B9F"/>
    <w:rsid w:val="00FA13A1"/>
    <w:rsid w:val="00FB5FD3"/>
    <w:rsid w:val="00FC73C4"/>
    <w:rsid w:val="00FE5076"/>
    <w:rsid w:val="00FE7130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6F4F"/>
  <w15:docId w15:val="{A7C217DE-FA7F-4EF0-B825-E3518E6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71C4"/>
    <w:rPr>
      <w:color w:val="0000FF"/>
      <w:u w:val="single"/>
    </w:rPr>
  </w:style>
  <w:style w:type="paragraph" w:customStyle="1" w:styleId="unformattext">
    <w:name w:val="unformat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D1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D1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E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3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5C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255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484A"/>
  </w:style>
  <w:style w:type="paragraph" w:styleId="aa">
    <w:name w:val="footer"/>
    <w:basedOn w:val="a"/>
    <w:link w:val="ab"/>
    <w:uiPriority w:val="99"/>
    <w:unhideWhenUsed/>
    <w:rsid w:val="0089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484A"/>
  </w:style>
  <w:style w:type="paragraph" w:customStyle="1" w:styleId="ConsPlusNonformat">
    <w:name w:val="ConsPlusNonformat"/>
    <w:uiPriority w:val="99"/>
    <w:rsid w:val="006F7D7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8D462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F43E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NEVSKIJ</dc:creator>
  <cp:lastModifiedBy>Фроликов Борис Анатольевич</cp:lastModifiedBy>
  <cp:revision>34</cp:revision>
  <cp:lastPrinted>2023-07-17T07:54:00Z</cp:lastPrinted>
  <dcterms:created xsi:type="dcterms:W3CDTF">2023-04-19T11:56:00Z</dcterms:created>
  <dcterms:modified xsi:type="dcterms:W3CDTF">2023-07-20T08:40:00Z</dcterms:modified>
</cp:coreProperties>
</file>