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C6" w:rsidRDefault="007F5223">
      <w:pPr>
        <w:spacing w:before="76"/>
        <w:ind w:left="6590" w:right="549"/>
        <w:rPr>
          <w:sz w:val="24"/>
        </w:rPr>
      </w:pPr>
      <w:r>
        <w:rPr>
          <w:sz w:val="24"/>
        </w:rPr>
        <w:t>Приложение № 4</w:t>
      </w:r>
    </w:p>
    <w:p w:rsidR="00CB30C6" w:rsidRDefault="007F5223">
      <w:pPr>
        <w:ind w:left="6576"/>
        <w:rPr>
          <w:sz w:val="24"/>
        </w:rPr>
      </w:pPr>
      <w:r>
        <w:rPr>
          <w:sz w:val="24"/>
        </w:rPr>
        <w:t>к постановлению главного управления архитектуры и градостроительства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 области</w:t>
      </w:r>
    </w:p>
    <w:p w:rsidR="007E269E" w:rsidRPr="007E269E" w:rsidRDefault="007E269E" w:rsidP="007E269E">
      <w:pPr>
        <w:widowControl/>
        <w:rPr>
          <w:rFonts w:eastAsia="Calibri"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Pr="007E269E">
        <w:rPr>
          <w:rFonts w:eastAsia="Calibri"/>
          <w:sz w:val="24"/>
          <w:szCs w:val="24"/>
        </w:rPr>
        <w:t>от 22.08.2023 № 372-п</w:t>
      </w:r>
    </w:p>
    <w:p w:rsidR="00CB30C6" w:rsidRDefault="00CB30C6">
      <w:pPr>
        <w:rPr>
          <w:sz w:val="26"/>
        </w:rPr>
      </w:pPr>
    </w:p>
    <w:p w:rsidR="00CB30C6" w:rsidRDefault="00CB30C6">
      <w:pPr>
        <w:rPr>
          <w:sz w:val="26"/>
        </w:rPr>
      </w:pPr>
    </w:p>
    <w:p w:rsidR="00CB30C6" w:rsidRDefault="00CB30C6">
      <w:pPr>
        <w:rPr>
          <w:sz w:val="26"/>
        </w:rPr>
      </w:pPr>
    </w:p>
    <w:p w:rsidR="00CB30C6" w:rsidRDefault="00CB30C6">
      <w:pPr>
        <w:spacing w:before="10"/>
        <w:rPr>
          <w:sz w:val="11"/>
        </w:rPr>
      </w:pPr>
    </w:p>
    <w:p w:rsidR="00CB30C6" w:rsidRDefault="007F5223">
      <w:pPr>
        <w:spacing w:before="88"/>
        <w:ind w:left="1995" w:right="1808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CB30C6" w:rsidRDefault="00CB30C6">
      <w:pPr>
        <w:rPr>
          <w:sz w:val="35"/>
        </w:rPr>
      </w:pPr>
    </w:p>
    <w:p w:rsidR="00CB30C6" w:rsidRDefault="007F5223">
      <w:pPr>
        <w:ind w:left="1988" w:right="1871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gramStart"/>
      <w:r>
        <w:rPr>
          <w:i/>
          <w:u w:val="single"/>
        </w:rPr>
        <w:t>Октябрьское</w:t>
      </w:r>
      <w:proofErr w:type="gramEnd"/>
    </w:p>
    <w:p w:rsidR="00CB30C6" w:rsidRDefault="00CB30C6">
      <w:pPr>
        <w:spacing w:before="3"/>
        <w:rPr>
          <w:i/>
          <w:sz w:val="23"/>
        </w:rPr>
      </w:pPr>
    </w:p>
    <w:p w:rsidR="00CB30C6" w:rsidRDefault="007F5223">
      <w:pPr>
        <w:spacing w:before="92"/>
        <w:ind w:left="1995" w:right="1871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B30C6" w:rsidRDefault="00CB30C6">
      <w:pPr>
        <w:spacing w:before="4"/>
        <w:rPr>
          <w:sz w:val="25"/>
        </w:rPr>
      </w:pPr>
    </w:p>
    <w:p w:rsidR="00CB30C6" w:rsidRDefault="007F5223">
      <w:pPr>
        <w:ind w:left="1994" w:right="187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CB30C6" w:rsidRDefault="00CB30C6">
      <w:pPr>
        <w:spacing w:before="7"/>
        <w:rPr>
          <w:sz w:val="6"/>
        </w:rPr>
      </w:pPr>
    </w:p>
    <w:tbl>
      <w:tblPr>
        <w:tblStyle w:val="TableNormal"/>
        <w:tblW w:w="10430" w:type="dxa"/>
        <w:tblInd w:w="36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2"/>
        <w:gridCol w:w="3654"/>
        <w:gridCol w:w="6104"/>
      </w:tblGrid>
      <w:tr w:rsidR="00CB30C6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B30C6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0"/>
              <w:ind w:left="0"/>
              <w:jc w:val="left"/>
            </w:pPr>
          </w:p>
        </w:tc>
      </w:tr>
      <w:tr w:rsidR="00CB30C6">
        <w:trPr>
          <w:trHeight w:val="39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B30C6">
        <w:trPr>
          <w:trHeight w:val="39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CB30C6">
        <w:trPr>
          <w:trHeight w:val="51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9" w:line="244" w:lineRule="exact"/>
              <w:ind w:left="37" w:right="226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Пронский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Октябрьское,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с Октябрьское</w:t>
            </w:r>
          </w:p>
        </w:tc>
      </w:tr>
      <w:tr w:rsidR="00CB30C6">
        <w:trPr>
          <w:trHeight w:val="87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CB30C6" w:rsidRDefault="007F5223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CB30C6" w:rsidRDefault="007F5223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4008576кв.м.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701кв.м.</w:t>
            </w:r>
          </w:p>
        </w:tc>
      </w:tr>
      <w:tr w:rsidR="00CB30C6">
        <w:trPr>
          <w:trHeight w:val="29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CB30C6" w:rsidRDefault="00CB30C6">
      <w:pPr>
        <w:sectPr w:rsidR="00CB30C6" w:rsidSect="003F6508">
          <w:headerReference w:type="default" r:id="rId7"/>
          <w:pgSz w:w="11906" w:h="16838"/>
          <w:pgMar w:top="560" w:right="400" w:bottom="280" w:left="500" w:header="300" w:footer="0" w:gutter="0"/>
          <w:pgNumType w:start="1"/>
          <w:cols w:space="720"/>
          <w:formProt w:val="0"/>
          <w:titlePg/>
          <w:docGrid w:linePitch="299" w:charSpace="4096"/>
        </w:sectPr>
      </w:pPr>
    </w:p>
    <w:p w:rsidR="00CB30C6" w:rsidRDefault="00CB30C6">
      <w:pPr>
        <w:spacing w:before="3"/>
        <w:rPr>
          <w:sz w:val="14"/>
        </w:rPr>
      </w:pPr>
    </w:p>
    <w:p w:rsidR="00CB30C6" w:rsidRDefault="007F5223">
      <w:pPr>
        <w:spacing w:before="89"/>
        <w:ind w:left="1864" w:right="1871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CB30C6" w:rsidRDefault="00CB30C6">
      <w:pPr>
        <w:spacing w:before="7"/>
        <w:rPr>
          <w:sz w:val="6"/>
        </w:rPr>
      </w:pPr>
    </w:p>
    <w:tbl>
      <w:tblPr>
        <w:tblStyle w:val="TableNormal"/>
        <w:tblW w:w="10754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1334"/>
        <w:gridCol w:w="1331"/>
        <w:gridCol w:w="1331"/>
        <w:gridCol w:w="1335"/>
        <w:gridCol w:w="1972"/>
        <w:gridCol w:w="1060"/>
        <w:gridCol w:w="1554"/>
      </w:tblGrid>
      <w:tr w:rsidR="00CB30C6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30C6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B30C6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B30C6">
        <w:trPr>
          <w:trHeight w:val="934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 w:rsidR="00CB30C6" w:rsidRDefault="007F5223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Обозна-чение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</w:t>
            </w:r>
            <w:proofErr w:type="gramStart"/>
            <w:r>
              <w:rPr>
                <w:sz w:val="18"/>
              </w:rPr>
              <w:t>р-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CB30C6" w:rsidRDefault="007F5223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2"/>
              <w:ind w:left="0"/>
              <w:jc w:val="left"/>
              <w:rPr>
                <w:sz w:val="19"/>
              </w:rPr>
            </w:pPr>
          </w:p>
          <w:p w:rsidR="00CB30C6" w:rsidRDefault="007F5223">
            <w:pPr>
              <w:pStyle w:val="TableParagraph"/>
              <w:spacing w:before="0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2"/>
              <w:ind w:left="0"/>
              <w:jc w:val="left"/>
              <w:rPr>
                <w:sz w:val="19"/>
              </w:rPr>
            </w:pPr>
          </w:p>
          <w:p w:rsidR="00CB30C6" w:rsidRDefault="007F5223">
            <w:pPr>
              <w:pStyle w:val="TableParagraph"/>
              <w:spacing w:before="0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B30C6" w:rsidRDefault="00CB30C6">
            <w:pPr>
              <w:pStyle w:val="TableParagraph"/>
              <w:spacing w:before="1"/>
              <w:ind w:left="0"/>
              <w:jc w:val="left"/>
              <w:rPr>
                <w:sz w:val="20"/>
              </w:rPr>
            </w:pPr>
          </w:p>
          <w:p w:rsidR="00CB30C6" w:rsidRDefault="007F5223">
            <w:pPr>
              <w:pStyle w:val="TableParagraph"/>
              <w:spacing w:before="0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85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</w:t>
            </w:r>
            <w:proofErr w:type="spellEnd"/>
            <w:r>
              <w:rPr>
                <w:sz w:val="18"/>
              </w:rPr>
              <w:t>-</w:t>
            </w:r>
          </w:p>
          <w:p w:rsidR="00CB30C6" w:rsidRDefault="007F5223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CB30C6" w:rsidRDefault="007F5223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10"/>
              <w:ind w:left="0"/>
              <w:jc w:val="left"/>
            </w:pPr>
          </w:p>
          <w:p w:rsidR="00CB30C6" w:rsidRDefault="007F5223">
            <w:pPr>
              <w:pStyle w:val="TableParagraph"/>
              <w:spacing w:before="0" w:line="228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B30C6">
        <w:trPr>
          <w:trHeight w:val="799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CB30C6" w:rsidRDefault="007F5223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CB30C6" w:rsidRDefault="007F5223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CB30C6" w:rsidRDefault="007F5223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3"/>
              <w:ind w:left="0"/>
              <w:jc w:val="left"/>
              <w:rPr>
                <w:sz w:val="23"/>
              </w:rPr>
            </w:pPr>
          </w:p>
          <w:p w:rsidR="00CB30C6" w:rsidRDefault="007F5223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rPr>
                <w:sz w:val="2"/>
                <w:szCs w:val="2"/>
              </w:rPr>
            </w:pPr>
          </w:p>
        </w:tc>
      </w:tr>
      <w:tr w:rsidR="00CB30C6">
        <w:trPr>
          <w:trHeight w:val="23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381543,12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1310050,31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381543,12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1310050,31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381563,35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1310145,76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381563,35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1310145,76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381603,32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1310222,02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381603,32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1310222,02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381628,41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1310308,62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381628,41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1310308,62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381651,87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1310352,66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381651,87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1310352,66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381669,26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1310481,15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381669,26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1310481,15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381684,21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1310528,2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381684,21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1310528,2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381686,69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1310596,39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381686,69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1310596,39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381742,96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1310726,6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381742,96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1310726,6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381745,01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1310800,23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381745,01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1310800,23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381696,61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1311009,14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381696,61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1311009,14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381669,32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1311009,14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381669,32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1311009,14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381636,09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1311024,82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381636,09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1311024,82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381634,47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1311041,58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381634,47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1311041,58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381672,59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1311059,19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381672,59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1311059,19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1311086,75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381678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1311086,75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381647,42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1311221,74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381647,42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1311221,74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381625,81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1311255,8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381625,81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1311255,8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381622,22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1311334,15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381622,22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1311334,15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381631,74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1311361,64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381631,74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1311361,64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381677,61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1311632,02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381677,61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1311632,02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1311860,47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381700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1311860,47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381692,38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1312166,12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381692,38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1312166,12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381728,65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1312294,08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381728,65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1312294,08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381798,37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1312407,39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381798,37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1312407,39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381827,62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1312500,99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381827,62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1312500,99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381809,37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1312541,72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381809,37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1312541,72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381775,52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1312570,43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381775,52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1312570,43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381758,1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1312597,04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381758,1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1312597,04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381684,27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1312624,32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381684,27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1312624,32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381559,24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1312611,55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381559,24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1312611,55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381520,93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1312614,67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381520,93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1312614,67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381477,99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1312615,54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381477,99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1312615,54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381433,72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1312637,97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381433,72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1312637,97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381332,25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1312665,52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381332,25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1312665,52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381257,2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1312665,67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381257,2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1312665,67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381251,39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1312691,96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381251,39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1312691,96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381196,4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1312735,92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381196,4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1312735,92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381169,27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1312731,19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381169,27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1312731,19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381134,16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1312754,78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381134,16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1312754,78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381079,33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1312802,84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381079,33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1312802,84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381040,89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1312859,76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381040,89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1312859,76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381040,41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1312918,25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381040,41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1312918,25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381056,85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1312962,86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381056,85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1312962,86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381055,69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1312998,16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381055,69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1312998,16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381090,36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1313037,15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381090,36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1313037,15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381091,47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1313053,05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381091,47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1313053,05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381077,13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1313067,28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381077,13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1313067,28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381054,04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1313067,05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381054,04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1313067,05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50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381053,94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1313185,03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381053,94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1313185,03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381070,72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1313273,65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381070,72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1313273,65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381093,03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1313316,44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381093,03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1313316,44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381125,19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1313469,41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381125,19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1313469,41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381144,55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1313501,85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381144,55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1313501,85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381143,03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1313528,41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381143,03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1313528,41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380799,42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1313606,56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380799,42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1313606,56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380757,31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1313618,83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380757,31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1313618,83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380744,04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1313620,31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380744,04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1313620,31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380734,53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1313619,89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380734,53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1313619,89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380576,8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1313641,19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380576,8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1313641,19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380564,33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1313626,25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380564,33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1313626,25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380555,17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1313593,8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380555,17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1313593,8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380519,31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1313476,23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380519,31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1313476,23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380484,58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1313447,87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380484,58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1313447,87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380473,92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1313423,59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380473,92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1313423,59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380506,58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1313409,82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380506,58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1313409,82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380442,33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1313226,89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380442,33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1313226,89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380421,7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1313223,12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380421,7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1313223,12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380386,2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1313250,45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380386,2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1313250,45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380303,43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1313293,7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380303,43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1313293,7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380279,8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1313298,06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380279,8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1313298,06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380234,99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1313291,97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380234,99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1313291,97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380196,88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1313131,45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380196,88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1313131,45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380169,1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1313109,99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380169,1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1313109,99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380040,97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1313110,82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380040,97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1313110,82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380005,43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1313111,77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380005,43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1313111,77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379993,37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1313081,01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379993,37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1313081,01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78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379991,01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1313020,24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379991,01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1313020,24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379962,32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1312897,14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379962,32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1312897,14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379894,35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1312960,76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379894,35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1312960,76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379837,8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1312970,19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379837,8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1312970,19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379788,65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1312964,04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379788,65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1312964,04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379746,12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1312939,82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379746,12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1312939,82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379720,52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1312912,63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379720,52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1312912,63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379829,84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1312648,32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379829,84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1312648,32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379964,57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1312252,91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379964,57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1312252,91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379982,39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1312185,9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379982,39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1312185,9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380032,82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1312196,73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380032,82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1312196,73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380176,91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1312209,14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380176,91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1312209,14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380206,93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1312218,87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380206,93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1312218,87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380206,82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1312216,79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380206,82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1312216,79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380205,59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1312195,38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380205,59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1312195,38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380205,34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1312191,09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380205,34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1312191,09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380059,82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1312116,58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380059,82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1312116,58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379959,54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1312062,79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379959,54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1312062,79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379794,85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1311974,66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379794,85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1311974,66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379782,64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1311968,13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379751,82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1311952,3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379443,6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1311786,65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379638,16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1311425,4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379668,8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1311445,72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379695,08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1311465,71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379717,19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1311491,26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379732,27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1311522,22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379747,21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1311542,78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106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379787,89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1311574,1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379821,27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1311592,67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379927,8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1311635,45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379877,3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1311752,61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379877,3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1311752,61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30C6" w:rsidRDefault="00CB30C6">
      <w:pPr>
        <w:rPr>
          <w:sz w:val="20"/>
        </w:rPr>
      </w:pPr>
    </w:p>
    <w:p w:rsidR="00CB30C6" w:rsidRDefault="00CB30C6">
      <w:pPr>
        <w:rPr>
          <w:sz w:val="20"/>
        </w:rPr>
      </w:pPr>
    </w:p>
    <w:p w:rsidR="00CB30C6" w:rsidRDefault="00CB30C6">
      <w:pPr>
        <w:rPr>
          <w:sz w:val="20"/>
        </w:rPr>
      </w:pPr>
    </w:p>
    <w:p w:rsidR="00CB30C6" w:rsidRDefault="00CB30C6">
      <w:pPr>
        <w:rPr>
          <w:sz w:val="20"/>
        </w:rPr>
      </w:pPr>
    </w:p>
    <w:tbl>
      <w:tblPr>
        <w:tblStyle w:val="TableNormal"/>
        <w:tblW w:w="10754" w:type="dxa"/>
        <w:tblInd w:w="1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1334"/>
        <w:gridCol w:w="1331"/>
        <w:gridCol w:w="1331"/>
        <w:gridCol w:w="1335"/>
        <w:gridCol w:w="1972"/>
        <w:gridCol w:w="1060"/>
        <w:gridCol w:w="1554"/>
      </w:tblGrid>
      <w:tr w:rsidR="00CB30C6">
        <w:trPr>
          <w:trHeight w:val="57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380155,06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1311902,5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380155,06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1311902,5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380189,21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1311899,15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380189,21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1311899,15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380254,37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1311878,2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380254,37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1311878,2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380274,01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1311673,94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380274,01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1311673,94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380435,47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1311688,69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380435,47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1311688,69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380466,11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1311601,67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380466,11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1311601,67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380475,21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1311472,75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380475,21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1311472,75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380503,31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1311471,51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380503,31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1311471,51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380644,69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1311279,61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380644,69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1311279,61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380679,67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1311134,29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380679,67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1311134,29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380692,52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1310930,07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380692,52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1310930,07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380705,18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1310889,51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380705,18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1310889,51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5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1310871,34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380725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1310871,34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380789,03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1310838,59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380789,03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1310838,59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380839,84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1310747,1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380839,84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1310747,1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4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381031,99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1310645,59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381031,99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1310645,59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381111,06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1310607,69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381111,06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1310607,69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381186,57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1310607,78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381186,57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1310607,78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381190,78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1310352,97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381190,78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1310352,97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381286,82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1310334,18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381286,82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1310334,18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381415,75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1310300,73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381415,75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1310300,73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3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381365,86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1310035,69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381365,86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1310035,69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2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48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381543,12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1310050,31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381543,12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1310050,31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B30C6">
        <w:trPr>
          <w:trHeight w:val="399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62"/>
              <w:ind w:left="38"/>
              <w:jc w:val="left"/>
            </w:pPr>
            <w:r>
              <w:lastRenderedPageBreak/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B30C6">
        <w:trPr>
          <w:trHeight w:val="352"/>
        </w:trPr>
        <w:tc>
          <w:tcPr>
            <w:tcW w:w="107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39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B30C6">
        <w:trPr>
          <w:trHeight w:val="1011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B30C6" w:rsidRDefault="00CB30C6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CB30C6" w:rsidRDefault="007F5223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Обозна-чение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</w:t>
            </w:r>
            <w:proofErr w:type="gramStart"/>
            <w:r>
              <w:rPr>
                <w:sz w:val="18"/>
              </w:rPr>
              <w:t>р-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CB30C6" w:rsidRDefault="007F5223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1"/>
              <w:ind w:left="0"/>
              <w:jc w:val="left"/>
            </w:pPr>
          </w:p>
          <w:p w:rsidR="00CB30C6" w:rsidRDefault="007F5223">
            <w:pPr>
              <w:pStyle w:val="TableParagraph"/>
              <w:spacing w:before="1" w:line="228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1"/>
              <w:ind w:left="0"/>
              <w:jc w:val="left"/>
            </w:pPr>
          </w:p>
          <w:p w:rsidR="00CB30C6" w:rsidRDefault="007F5223">
            <w:pPr>
              <w:pStyle w:val="TableParagraph"/>
              <w:spacing w:before="1" w:line="228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B30C6" w:rsidRDefault="00CB30C6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CB30C6" w:rsidRDefault="007F5223">
            <w:pPr>
              <w:pStyle w:val="TableParagraph"/>
              <w:spacing w:before="1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CB30C6" w:rsidRDefault="007F5223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квадрати-ческая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</w:p>
          <w:p w:rsidR="00CB30C6" w:rsidRDefault="007F5223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1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CB30C6" w:rsidRDefault="007F5223">
            <w:pPr>
              <w:pStyle w:val="TableParagraph"/>
              <w:spacing w:before="0" w:line="228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CB30C6">
        <w:trPr>
          <w:trHeight w:val="1011"/>
        </w:trPr>
        <w:tc>
          <w:tcPr>
            <w:tcW w:w="8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B30C6" w:rsidRDefault="007F5223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B30C6" w:rsidRDefault="007F5223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B30C6" w:rsidRDefault="007F5223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CB30C6" w:rsidRDefault="007F5223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CB30C6">
            <w:pPr>
              <w:rPr>
                <w:sz w:val="2"/>
                <w:szCs w:val="2"/>
              </w:rPr>
            </w:pPr>
          </w:p>
        </w:tc>
      </w:tr>
      <w:tr w:rsidR="00CB30C6">
        <w:trPr>
          <w:trHeight w:val="23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CB30C6">
        <w:trPr>
          <w:trHeight w:val="234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0C6" w:rsidRDefault="007F5223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B30C6" w:rsidRDefault="007F5223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8587740</wp:posOffset>
                </wp:positionV>
                <wp:extent cx="36195" cy="1270"/>
                <wp:effectExtent l="0" t="0" r="0" b="0"/>
                <wp:wrapNone/>
                <wp:docPr id="3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9220811" id="Изображение4" o:spid="_x0000_s1026" style="position:absolute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41.6pt,676.2pt" to="144.45pt,6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" o:allowincell="f" strokeweight=".21mm">
                <w10:wrap anchorx="page" anchory="page"/>
              </v:line>
            </w:pict>
          </mc:Fallback>
        </mc:AlternateContent>
      </w:r>
    </w:p>
    <w:sectPr w:rsidR="00CB30C6">
      <w:headerReference w:type="default" r:id="rId8"/>
      <w:footerReference w:type="default" r:id="rId9"/>
      <w:pgSz w:w="11906" w:h="16838"/>
      <w:pgMar w:top="560" w:right="400" w:bottom="1013" w:left="500" w:header="300" w:footer="28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57" w:rsidRDefault="00937657">
      <w:r>
        <w:separator/>
      </w:r>
    </w:p>
  </w:endnote>
  <w:endnote w:type="continuationSeparator" w:id="0">
    <w:p w:rsidR="00937657" w:rsidRDefault="0093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C6" w:rsidRDefault="00CB30C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57" w:rsidRDefault="00937657">
      <w:r>
        <w:separator/>
      </w:r>
    </w:p>
  </w:footnote>
  <w:footnote w:type="continuationSeparator" w:id="0">
    <w:p w:rsidR="00937657" w:rsidRDefault="00937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C6" w:rsidRDefault="007F5223">
    <w:pPr>
      <w:pStyle w:val="a4"/>
      <w:spacing w:line="2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3703955</wp:posOffset>
              </wp:positionH>
              <wp:positionV relativeFrom="page">
                <wp:posOffset>177800</wp:posOffset>
              </wp:positionV>
              <wp:extent cx="154940" cy="196850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30C6" w:rsidRDefault="007F5223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3F6508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id="Изображение1" o:spid="_x0000_s1026" style="position:absolute;margin-left:291.65pt;margin-top:14pt;width:12.2pt;height:15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" o:allowincell="f" filled="f" stroked="f" strokeweight="0">
              <v:textbox inset="0,0,0,0">
                <w:txbxContent>
                  <w:p w:rsidR="00CB30C6" w:rsidRDefault="007F5223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3F6508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C6" w:rsidRDefault="007F5223">
    <w:pPr>
      <w:pStyle w:val="a4"/>
      <w:spacing w:line="2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page">
                <wp:posOffset>3703955</wp:posOffset>
              </wp:positionH>
              <wp:positionV relativeFrom="page">
                <wp:posOffset>177800</wp:posOffset>
              </wp:positionV>
              <wp:extent cx="154940" cy="196850"/>
              <wp:effectExtent l="0" t="0" r="0" b="0"/>
              <wp:wrapNone/>
              <wp:docPr id="4" name="Изображение2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30C6" w:rsidRDefault="007F5223">
                          <w:pPr>
                            <w:pStyle w:val="ab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7E269E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_0" o:spid="_x0000_s1027" style="position:absolute;margin-left:291.65pt;margin-top:14pt;width:12.2pt;height:15.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" o:allowincell="f" filled="f" stroked="f" strokeweight="0">
              <v:textbox inset="0,0,0,0">
                <w:txbxContent>
                  <w:p w:rsidR="00CB30C6" w:rsidRDefault="007F5223">
                    <w:pPr>
                      <w:pStyle w:val="ab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7E269E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30C6"/>
    <w:rsid w:val="0000748E"/>
    <w:rsid w:val="003F6508"/>
    <w:rsid w:val="00613B33"/>
    <w:rsid w:val="007E269E"/>
    <w:rsid w:val="007F5223"/>
    <w:rsid w:val="00911B15"/>
    <w:rsid w:val="00937657"/>
    <w:rsid w:val="00B95A0D"/>
    <w:rsid w:val="00C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footer"/>
    <w:basedOn w:val="a9"/>
    <w:pPr>
      <w:suppressLineNumbers/>
      <w:tabs>
        <w:tab w:val="center" w:pos="5503"/>
        <w:tab w:val="right" w:pos="110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footer"/>
    <w:basedOn w:val="a9"/>
    <w:pPr>
      <w:suppressLineNumbers/>
      <w:tabs>
        <w:tab w:val="center" w:pos="5503"/>
        <w:tab w:val="right" w:pos="110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2023-08-22T07:31:00Z</dcterms:created>
  <dcterms:modified xsi:type="dcterms:W3CDTF">2023-08-22T07:40:00Z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2023-07-14T00:00:00Z</vt:filetime>
  </property>
</Properties>
</file>