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3221A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1A" w:rsidRPr="0023221A" w:rsidRDefault="0023221A" w:rsidP="0023221A">
            <w:pPr>
              <w:jc w:val="center"/>
              <w:rPr>
                <w:sz w:val="24"/>
                <w:szCs w:val="24"/>
              </w:rPr>
            </w:pPr>
            <w:r w:rsidRPr="00232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21A" w:rsidRPr="0023221A" w:rsidRDefault="0023221A" w:rsidP="0023221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23221A">
              <w:rPr>
                <w:sz w:val="24"/>
                <w:szCs w:val="24"/>
                <w:lang w:eastAsia="en-US"/>
              </w:rPr>
              <w:t>331203,02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21A" w:rsidRPr="0023221A" w:rsidRDefault="0023221A" w:rsidP="0023221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23221A">
              <w:rPr>
                <w:sz w:val="24"/>
                <w:szCs w:val="24"/>
                <w:lang w:eastAsia="en-US"/>
              </w:rPr>
              <w:t>1318832,99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1A" w:rsidRPr="00B725EC" w:rsidRDefault="0023221A" w:rsidP="0023221A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221A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1A" w:rsidRPr="0023221A" w:rsidRDefault="0023221A" w:rsidP="0023221A">
            <w:pPr>
              <w:jc w:val="center"/>
              <w:rPr>
                <w:sz w:val="24"/>
                <w:szCs w:val="24"/>
              </w:rPr>
            </w:pPr>
            <w:r w:rsidRPr="0023221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21A" w:rsidRPr="0023221A" w:rsidRDefault="0023221A" w:rsidP="0023221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23221A">
              <w:rPr>
                <w:sz w:val="24"/>
                <w:szCs w:val="24"/>
                <w:lang w:eastAsia="en-US"/>
              </w:rPr>
              <w:t>331203,22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21A" w:rsidRPr="0023221A" w:rsidRDefault="0023221A" w:rsidP="0023221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23221A">
              <w:rPr>
                <w:sz w:val="24"/>
                <w:szCs w:val="24"/>
                <w:lang w:eastAsia="en-US"/>
              </w:rPr>
              <w:t>1318836,99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1A" w:rsidRDefault="0023221A" w:rsidP="0023221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221A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1A" w:rsidRPr="0023221A" w:rsidRDefault="0023221A" w:rsidP="0023221A">
            <w:pPr>
              <w:jc w:val="center"/>
              <w:rPr>
                <w:sz w:val="24"/>
                <w:szCs w:val="24"/>
              </w:rPr>
            </w:pPr>
            <w:r w:rsidRPr="0023221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21A" w:rsidRPr="0023221A" w:rsidRDefault="0023221A" w:rsidP="0023221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23221A">
              <w:rPr>
                <w:sz w:val="24"/>
                <w:szCs w:val="24"/>
                <w:lang w:eastAsia="en-US"/>
              </w:rPr>
              <w:t>331196,16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21A" w:rsidRPr="0023221A" w:rsidRDefault="0023221A" w:rsidP="0023221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23221A">
              <w:rPr>
                <w:sz w:val="24"/>
                <w:szCs w:val="24"/>
                <w:lang w:eastAsia="en-US"/>
              </w:rPr>
              <w:t>1318837,34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1A" w:rsidRDefault="0023221A" w:rsidP="0023221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221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1A" w:rsidRPr="0023221A" w:rsidRDefault="0023221A" w:rsidP="0023221A">
            <w:pPr>
              <w:jc w:val="center"/>
              <w:rPr>
                <w:sz w:val="24"/>
                <w:szCs w:val="24"/>
              </w:rPr>
            </w:pPr>
            <w:r w:rsidRPr="0023221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21A" w:rsidRPr="0023221A" w:rsidRDefault="0023221A" w:rsidP="0023221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23221A">
              <w:rPr>
                <w:sz w:val="24"/>
                <w:szCs w:val="24"/>
                <w:lang w:eastAsia="en-US"/>
              </w:rPr>
              <w:t>331195,96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21A" w:rsidRPr="0023221A" w:rsidRDefault="0023221A" w:rsidP="0023221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23221A">
              <w:rPr>
                <w:sz w:val="24"/>
                <w:szCs w:val="24"/>
                <w:lang w:eastAsia="en-US"/>
              </w:rPr>
              <w:t>1318833,34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1A" w:rsidRDefault="0023221A" w:rsidP="0023221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221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1A" w:rsidRPr="0023221A" w:rsidRDefault="0023221A" w:rsidP="0023221A">
            <w:pPr>
              <w:jc w:val="center"/>
              <w:rPr>
                <w:sz w:val="24"/>
                <w:szCs w:val="24"/>
              </w:rPr>
            </w:pPr>
            <w:r w:rsidRPr="0023221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21A" w:rsidRPr="0023221A" w:rsidRDefault="0023221A" w:rsidP="0023221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23221A">
              <w:rPr>
                <w:sz w:val="24"/>
                <w:szCs w:val="24"/>
                <w:lang w:eastAsia="en-US"/>
              </w:rPr>
              <w:t>331203,02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21A" w:rsidRPr="0023221A" w:rsidRDefault="0023221A" w:rsidP="0023221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23221A">
              <w:rPr>
                <w:sz w:val="24"/>
                <w:szCs w:val="24"/>
                <w:lang w:eastAsia="en-US"/>
              </w:rPr>
              <w:t>1318832,99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1A" w:rsidRDefault="0023221A" w:rsidP="0023221A">
            <w:pPr>
              <w:jc w:val="center"/>
            </w:pPr>
            <w:r w:rsidRPr="00807E2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221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1A" w:rsidRPr="0023221A" w:rsidRDefault="0023221A" w:rsidP="0023221A">
            <w:pPr>
              <w:jc w:val="center"/>
              <w:rPr>
                <w:sz w:val="24"/>
                <w:szCs w:val="24"/>
              </w:rPr>
            </w:pPr>
            <w:r w:rsidRPr="0023221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21A" w:rsidRPr="0023221A" w:rsidRDefault="0023221A" w:rsidP="0023221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23221A">
              <w:rPr>
                <w:sz w:val="24"/>
                <w:szCs w:val="24"/>
                <w:lang w:eastAsia="en-US"/>
              </w:rPr>
              <w:t>331203,02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21A" w:rsidRPr="0023221A" w:rsidRDefault="0023221A" w:rsidP="0023221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23221A">
              <w:rPr>
                <w:sz w:val="24"/>
                <w:szCs w:val="24"/>
                <w:lang w:eastAsia="en-US"/>
              </w:rPr>
              <w:t>1318832,99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1A" w:rsidRDefault="0023221A" w:rsidP="0023221A">
            <w:pPr>
              <w:jc w:val="center"/>
            </w:pPr>
            <w:r w:rsidRPr="00807E2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221A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1A" w:rsidRPr="0023221A" w:rsidRDefault="0023221A" w:rsidP="0023221A">
            <w:pPr>
              <w:jc w:val="center"/>
              <w:rPr>
                <w:sz w:val="24"/>
                <w:szCs w:val="24"/>
              </w:rPr>
            </w:pPr>
            <w:r w:rsidRPr="002322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21A" w:rsidRPr="0023221A" w:rsidRDefault="0023221A" w:rsidP="0023221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23221A">
              <w:rPr>
                <w:sz w:val="24"/>
                <w:szCs w:val="24"/>
                <w:lang w:eastAsia="en-US"/>
              </w:rPr>
              <w:t>331203,22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21A" w:rsidRPr="0023221A" w:rsidRDefault="0023221A" w:rsidP="0023221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23221A">
              <w:rPr>
                <w:sz w:val="24"/>
                <w:szCs w:val="24"/>
                <w:lang w:eastAsia="en-US"/>
              </w:rPr>
              <w:t>1318836,99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1A" w:rsidRDefault="0023221A" w:rsidP="0023221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DAF" w:rsidRDefault="004B5DAF" w:rsidP="006D42AE">
      <w:r>
        <w:separator/>
      </w:r>
    </w:p>
  </w:endnote>
  <w:endnote w:type="continuationSeparator" w:id="1">
    <w:p w:rsidR="004B5DAF" w:rsidRDefault="004B5DA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DAF" w:rsidRDefault="004B5DAF" w:rsidP="006D42AE">
      <w:r>
        <w:separator/>
      </w:r>
    </w:p>
  </w:footnote>
  <w:footnote w:type="continuationSeparator" w:id="1">
    <w:p w:rsidR="004B5DAF" w:rsidRDefault="004B5DA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3221A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B5DA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A51D3"/>
    <w:rsid w:val="00AB3FC5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2023-09-20T12:38:00Z</cp:lastPrinted>
  <dcterms:created xsi:type="dcterms:W3CDTF">2023-09-20T12:39:00Z</dcterms:created>
  <dcterms:modified xsi:type="dcterms:W3CDTF">2023-09-20T12:39:00Z</dcterms:modified>
  <dc:language>ru-RU</dc:language>
</cp:coreProperties>
</file>