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E23AB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7FBB61A9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D163A2" wp14:editId="24E8143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8B0D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274958E7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43E44DF7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288FD17A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063F982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0667AEF2" w14:textId="77777777" w:rsidR="00F137FD" w:rsidRPr="00AD2ACC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2AF2EAA" w14:textId="5CA10636" w:rsidR="00F137FD" w:rsidRPr="00BD7A2F" w:rsidRDefault="002A713E" w:rsidP="00BD7A2F">
      <w:pPr>
        <w:jc w:val="center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B14E45">
        <w:rPr>
          <w:rFonts w:ascii="Times New Roman" w:hAnsi="Times New Roman"/>
          <w:sz w:val="28"/>
          <w:szCs w:val="28"/>
        </w:rPr>
        <w:t>1</w:t>
      </w:r>
      <w:r w:rsidR="006C0058">
        <w:rPr>
          <w:rFonts w:ascii="Times New Roman" w:hAnsi="Times New Roman"/>
          <w:sz w:val="28"/>
          <w:szCs w:val="28"/>
        </w:rPr>
        <w:t>4</w:t>
      </w:r>
      <w:r w:rsidR="00752DF3" w:rsidRPr="00AD2ACC">
        <w:rPr>
          <w:rFonts w:ascii="Times New Roman" w:hAnsi="Times New Roman"/>
          <w:sz w:val="28"/>
          <w:szCs w:val="28"/>
        </w:rPr>
        <w:t xml:space="preserve"> </w:t>
      </w:r>
      <w:r w:rsidR="00B14E45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7A5F68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F02BAC">
        <w:rPr>
          <w:rFonts w:ascii="Times New Roman" w:hAnsi="Times New Roman"/>
          <w:sz w:val="28"/>
          <w:szCs w:val="28"/>
        </w:rPr>
        <w:t>346</w:t>
      </w:r>
    </w:p>
    <w:p w14:paraId="259E04CE" w14:textId="77777777" w:rsidR="00F137FD" w:rsidRPr="00AD2ACC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A2B0C88" w14:textId="6EFCCBAE" w:rsidR="002A713E" w:rsidRPr="00A74E04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r w:rsidRPr="00A74E04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63219A" w:rsidRPr="00A74E04">
        <w:rPr>
          <w:b w:val="0"/>
          <w:sz w:val="28"/>
          <w:szCs w:val="28"/>
        </w:rPr>
        <w:t>от 1 декабря 2020 г. № 2</w:t>
      </w:r>
      <w:r w:rsidR="00A74E04" w:rsidRPr="00A74E04">
        <w:rPr>
          <w:b w:val="0"/>
          <w:sz w:val="28"/>
          <w:szCs w:val="28"/>
        </w:rPr>
        <w:t>36</w:t>
      </w:r>
      <w:r w:rsidRPr="00A74E04">
        <w:rPr>
          <w:b w:val="0"/>
          <w:sz w:val="28"/>
          <w:szCs w:val="28"/>
        </w:rPr>
        <w:t xml:space="preserve"> «</w:t>
      </w:r>
      <w:r w:rsidR="00A74E04" w:rsidRPr="00A74E04">
        <w:rPr>
          <w:b w:val="0"/>
          <w:sz w:val="28"/>
          <w:szCs w:val="28"/>
        </w:rPr>
        <w:t>Об уст</w:t>
      </w:r>
      <w:r w:rsidR="00A74E04">
        <w:rPr>
          <w:b w:val="0"/>
          <w:sz w:val="28"/>
          <w:szCs w:val="28"/>
        </w:rPr>
        <w:t>ановлении предельных тарифов на </w:t>
      </w:r>
      <w:r w:rsidR="00A74E04" w:rsidRPr="00A74E04">
        <w:rPr>
          <w:b w:val="0"/>
          <w:sz w:val="28"/>
          <w:szCs w:val="28"/>
        </w:rPr>
        <w:t>обработку твердых коммунальных о</w:t>
      </w:r>
      <w:r w:rsidR="00A74E04">
        <w:rPr>
          <w:b w:val="0"/>
          <w:sz w:val="28"/>
          <w:szCs w:val="28"/>
        </w:rPr>
        <w:t>тходов оператора по обращению с </w:t>
      </w:r>
      <w:r w:rsidR="00A74E04" w:rsidRPr="00A74E04">
        <w:rPr>
          <w:b w:val="0"/>
          <w:sz w:val="28"/>
          <w:szCs w:val="28"/>
        </w:rPr>
        <w:t xml:space="preserve">твердыми коммунальными отходами </w:t>
      </w:r>
      <w:r w:rsidR="00583301">
        <w:rPr>
          <w:b w:val="0"/>
          <w:sz w:val="28"/>
        </w:rPr>
        <w:t>АО «Рязанский С</w:t>
      </w:r>
      <w:r w:rsidR="00A74E04" w:rsidRPr="00A74E04">
        <w:rPr>
          <w:b w:val="0"/>
          <w:sz w:val="28"/>
        </w:rPr>
        <w:t>карабей»</w:t>
      </w:r>
    </w:p>
    <w:p w14:paraId="208C9201" w14:textId="77777777" w:rsidR="003B3E8E" w:rsidRPr="00AD2ACC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4BC9E69C" w14:textId="712F2719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1BA0DBFF" w14:textId="77777777" w:rsidR="00791ED1" w:rsidRPr="00AD2ACC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52479A4" w14:textId="7A63C082" w:rsidR="00791ED1" w:rsidRPr="00A74E04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74E04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A74E04" w:rsidRPr="00A74E04">
        <w:rPr>
          <w:szCs w:val="28"/>
        </w:rPr>
        <w:t>от 1 декабря 2020 г. № 236 «Об установлении предельных тарифов на</w:t>
      </w:r>
      <w:r w:rsidR="00A74E04">
        <w:rPr>
          <w:szCs w:val="28"/>
        </w:rPr>
        <w:t xml:space="preserve"> </w:t>
      </w:r>
      <w:r w:rsidR="00A74E04" w:rsidRPr="00A74E04">
        <w:rPr>
          <w:szCs w:val="28"/>
        </w:rPr>
        <w:t>обработку твердых коммунальных отходов оператора по обращению с</w:t>
      </w:r>
      <w:r w:rsidR="00A74E04">
        <w:rPr>
          <w:szCs w:val="28"/>
        </w:rPr>
        <w:t xml:space="preserve"> </w:t>
      </w:r>
      <w:r w:rsidR="00A74E04" w:rsidRPr="00A74E04">
        <w:rPr>
          <w:szCs w:val="28"/>
        </w:rPr>
        <w:t xml:space="preserve">твердыми коммунальными отходами </w:t>
      </w:r>
      <w:r w:rsidR="00583301">
        <w:t>АО «Рязанский С</w:t>
      </w:r>
      <w:r w:rsidR="00A74E04" w:rsidRPr="00A74E04">
        <w:t>карабей»</w:t>
      </w:r>
      <w:r w:rsidRPr="00A74E04">
        <w:rPr>
          <w:szCs w:val="28"/>
        </w:rPr>
        <w:t>:</w:t>
      </w:r>
    </w:p>
    <w:p w14:paraId="635B3E4D" w14:textId="77777777" w:rsidR="00791ED1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szCs w:val="28"/>
        </w:rPr>
        <w:t>1.1. раздел 2 приложения № 1 изложить в следующей редакции:</w:t>
      </w:r>
    </w:p>
    <w:p w14:paraId="3E71F2E1" w14:textId="77777777" w:rsidR="00F843FC" w:rsidRDefault="00F843FC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14:paraId="347F7296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2.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Планируемая масса размещаемых твердых коммунальных отходов</w:t>
      </w:r>
    </w:p>
    <w:p w14:paraId="185BBDF6" w14:textId="77777777" w:rsidR="0063219A" w:rsidRPr="00F843F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26"/>
        <w:gridCol w:w="1292"/>
        <w:gridCol w:w="936"/>
        <w:gridCol w:w="1265"/>
        <w:gridCol w:w="1236"/>
        <w:gridCol w:w="1236"/>
        <w:gridCol w:w="1356"/>
      </w:tblGrid>
      <w:tr w:rsidR="0063219A" w:rsidRPr="00AD2ACC" w14:paraId="52D8472A" w14:textId="77777777" w:rsidTr="008B4D25">
        <w:tc>
          <w:tcPr>
            <w:tcW w:w="544" w:type="dxa"/>
            <w:vMerge w:val="restart"/>
            <w:shd w:val="clear" w:color="auto" w:fill="auto"/>
            <w:vAlign w:val="center"/>
          </w:tcPr>
          <w:p w14:paraId="12933533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7" w:type="dxa"/>
            <w:vMerge w:val="restart"/>
            <w:shd w:val="clear" w:color="auto" w:fill="auto"/>
            <w:vAlign w:val="center"/>
          </w:tcPr>
          <w:p w14:paraId="346CAD29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483BCA3F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6034" w:type="dxa"/>
            <w:gridSpan w:val="5"/>
            <w:shd w:val="clear" w:color="auto" w:fill="auto"/>
            <w:vAlign w:val="center"/>
          </w:tcPr>
          <w:p w14:paraId="38CAB040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1C2FD2" w:rsidRPr="00AD2ACC" w14:paraId="3FA8F81E" w14:textId="77777777" w:rsidTr="008B4D25">
        <w:tc>
          <w:tcPr>
            <w:tcW w:w="544" w:type="dxa"/>
            <w:vMerge/>
            <w:shd w:val="clear" w:color="auto" w:fill="auto"/>
            <w:vAlign w:val="center"/>
          </w:tcPr>
          <w:p w14:paraId="4E2EEDC6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shd w:val="clear" w:color="auto" w:fill="auto"/>
            <w:vAlign w:val="center"/>
          </w:tcPr>
          <w:p w14:paraId="7964A4C3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2511B2E5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308BDF4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6C0D68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594B51D4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36" w:type="dxa"/>
            <w:vAlign w:val="center"/>
          </w:tcPr>
          <w:p w14:paraId="398F2661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356" w:type="dxa"/>
            <w:vAlign w:val="center"/>
          </w:tcPr>
          <w:p w14:paraId="43C03473" w14:textId="77777777" w:rsidR="0063219A" w:rsidRPr="008B4D25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1C2FD2" w:rsidRPr="00AD2ACC" w14:paraId="6F94E4AF" w14:textId="77777777" w:rsidTr="008B4D25">
        <w:tc>
          <w:tcPr>
            <w:tcW w:w="544" w:type="dxa"/>
            <w:shd w:val="clear" w:color="auto" w:fill="auto"/>
            <w:vAlign w:val="center"/>
          </w:tcPr>
          <w:p w14:paraId="504376A8" w14:textId="77777777" w:rsidR="00A74E04" w:rsidRPr="00AD2ACC" w:rsidRDefault="00A74E04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472BEA1D" w14:textId="77777777" w:rsidR="00A74E04" w:rsidRPr="00F843FC" w:rsidRDefault="00A74E04" w:rsidP="00A74E0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843FC">
              <w:rPr>
                <w:rFonts w:ascii="Times New Roman" w:hAnsi="Times New Roman"/>
                <w:sz w:val="22"/>
                <w:szCs w:val="22"/>
                <w:lang w:eastAsia="ru-RU"/>
              </w:rPr>
              <w:t>Масса обрабатываемых твердых коммунальных отходов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7AC147A1" w14:textId="77777777" w:rsidR="00A74E04" w:rsidRPr="008B4D25" w:rsidRDefault="00A74E04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D25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74F" w14:textId="77777777" w:rsidR="00A74E04" w:rsidRPr="001C2FD2" w:rsidRDefault="00A74E04" w:rsidP="00A74E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FD2">
              <w:rPr>
                <w:rFonts w:ascii="Times New Roman" w:hAnsi="Times New Roman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DA3A" w14:textId="77777777" w:rsidR="00A74E04" w:rsidRPr="001C2FD2" w:rsidRDefault="00150E35" w:rsidP="00A74E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FD2">
              <w:rPr>
                <w:rFonts w:ascii="Times New Roman" w:hAnsi="Times New Roman"/>
                <w:sz w:val="24"/>
                <w:szCs w:val="24"/>
                <w:lang w:eastAsia="ru-RU"/>
              </w:rPr>
              <w:t>362534,19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A575" w14:textId="02A6BABE" w:rsidR="00A74E04" w:rsidRPr="001C2FD2" w:rsidRDefault="001C2FD2" w:rsidP="00A74E0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360139,93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50CB" w14:textId="5E24F59E" w:rsidR="00A74E04" w:rsidRPr="00D65C49" w:rsidRDefault="00D65C49" w:rsidP="00A74E04">
            <w:pPr>
              <w:suppressAutoHyphens w:val="0"/>
              <w:jc w:val="center"/>
              <w:rPr>
                <w:sz w:val="24"/>
                <w:szCs w:val="24"/>
              </w:rPr>
            </w:pPr>
            <w:r w:rsidRPr="00D65C49">
              <w:rPr>
                <w:sz w:val="24"/>
                <w:szCs w:val="24"/>
              </w:rPr>
              <w:t>382522,42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6D0A" w14:textId="0BEBCAE4" w:rsidR="00A74E04" w:rsidRPr="00D65C49" w:rsidRDefault="00150E35" w:rsidP="00D65C49">
            <w:pPr>
              <w:suppressAutoHyphens w:val="0"/>
              <w:jc w:val="center"/>
              <w:rPr>
                <w:sz w:val="24"/>
                <w:szCs w:val="24"/>
              </w:rPr>
            </w:pPr>
            <w:r w:rsidRPr="00D65C4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65C49" w:rsidRPr="00D65C49">
              <w:rPr>
                <w:rFonts w:ascii="Times New Roman" w:hAnsi="Times New Roman"/>
                <w:sz w:val="24"/>
                <w:szCs w:val="24"/>
                <w:lang w:eastAsia="ru-RU"/>
              </w:rPr>
              <w:t>82522,42</w:t>
            </w:r>
            <w:r w:rsidR="00A74E04" w:rsidRPr="00D65C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3E15F56D" w14:textId="77777777" w:rsidR="00692C22" w:rsidRDefault="00692C22" w:rsidP="00692C2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B752725" w14:textId="77777777" w:rsidR="00692C22" w:rsidRPr="00AD2ACC" w:rsidRDefault="00692C22" w:rsidP="00692C22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1.2. раздел </w:t>
      </w:r>
      <w:r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086B9A66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30EFA85" w14:textId="77777777" w:rsidR="00692C22" w:rsidRPr="007A7C6B" w:rsidRDefault="00692C22" w:rsidP="00692C22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A7C6B">
        <w:rPr>
          <w:rFonts w:ascii="Times New Roman" w:hAnsi="Times New Roman"/>
          <w:b/>
          <w:sz w:val="28"/>
          <w:szCs w:val="28"/>
          <w:lang w:eastAsia="ru-RU"/>
        </w:rPr>
        <w:t>Раздел 3.</w:t>
      </w:r>
      <w:r w:rsidRPr="007A7C6B">
        <w:rPr>
          <w:rFonts w:ascii="Times New Roman" w:hAnsi="Times New Roman"/>
          <w:sz w:val="28"/>
          <w:szCs w:val="28"/>
          <w:lang w:eastAsia="ru-RU"/>
        </w:rPr>
        <w:t xml:space="preserve"> Перечень мероприятий производственной программы</w:t>
      </w:r>
    </w:p>
    <w:p w14:paraId="10AD9464" w14:textId="77777777" w:rsidR="00692C22" w:rsidRDefault="00692C22" w:rsidP="00692C22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7C6B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6E226C29" w14:textId="77777777" w:rsidR="00692C22" w:rsidRPr="00596ABB" w:rsidRDefault="00692C22" w:rsidP="00692C2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692C22" w:rsidRPr="00596ABB" w14:paraId="4B91CA42" w14:textId="77777777" w:rsidTr="00693099">
        <w:tc>
          <w:tcPr>
            <w:tcW w:w="1134" w:type="dxa"/>
            <w:shd w:val="clear" w:color="auto" w:fill="auto"/>
            <w:vAlign w:val="center"/>
          </w:tcPr>
          <w:p w14:paraId="399C44B3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3B045EC5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B479F1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B6EC3D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692C22" w:rsidRPr="00596ABB" w14:paraId="01415927" w14:textId="77777777" w:rsidTr="00693099">
        <w:tc>
          <w:tcPr>
            <w:tcW w:w="10206" w:type="dxa"/>
            <w:gridSpan w:val="4"/>
            <w:shd w:val="clear" w:color="auto" w:fill="auto"/>
          </w:tcPr>
          <w:p w14:paraId="3309279C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На 2021 год</w:t>
            </w:r>
          </w:p>
        </w:tc>
      </w:tr>
      <w:tr w:rsidR="00692C22" w:rsidRPr="00596ABB" w14:paraId="0DA94CFE" w14:textId="77777777" w:rsidTr="00693099">
        <w:tc>
          <w:tcPr>
            <w:tcW w:w="1134" w:type="dxa"/>
            <w:shd w:val="clear" w:color="auto" w:fill="auto"/>
          </w:tcPr>
          <w:p w14:paraId="4305D99A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5279B7C5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28BE92B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6C7CDFF9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71575,38</w:t>
            </w:r>
          </w:p>
        </w:tc>
      </w:tr>
      <w:tr w:rsidR="00692C22" w:rsidRPr="00596ABB" w14:paraId="6D018593" w14:textId="77777777" w:rsidTr="00693099">
        <w:tc>
          <w:tcPr>
            <w:tcW w:w="1134" w:type="dxa"/>
            <w:shd w:val="clear" w:color="auto" w:fill="auto"/>
          </w:tcPr>
          <w:p w14:paraId="32FB77BA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742CF109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объектов</w:t>
            </w:r>
          </w:p>
          <w:p w14:paraId="7B27D7A2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2885B4F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3118" w:type="dxa"/>
            <w:shd w:val="clear" w:color="auto" w:fill="auto"/>
          </w:tcPr>
          <w:p w14:paraId="0423D07A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5306,89</w:t>
            </w:r>
          </w:p>
        </w:tc>
      </w:tr>
      <w:tr w:rsidR="00692C22" w:rsidRPr="00596ABB" w14:paraId="18A09733" w14:textId="77777777" w:rsidTr="00693099">
        <w:tc>
          <w:tcPr>
            <w:tcW w:w="10206" w:type="dxa"/>
            <w:gridSpan w:val="4"/>
            <w:shd w:val="clear" w:color="auto" w:fill="auto"/>
          </w:tcPr>
          <w:p w14:paraId="6E6E4D83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На 2022 год</w:t>
            </w:r>
          </w:p>
        </w:tc>
      </w:tr>
      <w:tr w:rsidR="00692C22" w:rsidRPr="00596ABB" w14:paraId="5026A2CC" w14:textId="77777777" w:rsidTr="00693099">
        <w:tc>
          <w:tcPr>
            <w:tcW w:w="1134" w:type="dxa"/>
            <w:shd w:val="clear" w:color="auto" w:fill="auto"/>
          </w:tcPr>
          <w:p w14:paraId="63D535B3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579FA62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338739B9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65BE49EB" w14:textId="77777777" w:rsidR="00692C22" w:rsidRPr="00AD59EC" w:rsidRDefault="00DA7DC5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107174,66</w:t>
            </w:r>
          </w:p>
        </w:tc>
      </w:tr>
      <w:tr w:rsidR="00692C22" w:rsidRPr="00596ABB" w14:paraId="349BFDAC" w14:textId="77777777" w:rsidTr="00693099">
        <w:tc>
          <w:tcPr>
            <w:tcW w:w="1134" w:type="dxa"/>
            <w:shd w:val="clear" w:color="auto" w:fill="auto"/>
          </w:tcPr>
          <w:p w14:paraId="7540518F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3F85D8E7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объектов</w:t>
            </w:r>
          </w:p>
          <w:p w14:paraId="0CDEFCCC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6194E0A5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277AFF2C" w14:textId="77777777" w:rsidR="00692C22" w:rsidRPr="00AD59EC" w:rsidRDefault="00DA7DC5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7946,37</w:t>
            </w:r>
          </w:p>
        </w:tc>
      </w:tr>
      <w:tr w:rsidR="00692C22" w:rsidRPr="00596ABB" w14:paraId="6D2FDD53" w14:textId="77777777" w:rsidTr="00693099">
        <w:tc>
          <w:tcPr>
            <w:tcW w:w="10206" w:type="dxa"/>
            <w:gridSpan w:val="4"/>
            <w:shd w:val="clear" w:color="auto" w:fill="auto"/>
          </w:tcPr>
          <w:p w14:paraId="5F5F7C49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На 2023 год</w:t>
            </w:r>
          </w:p>
        </w:tc>
      </w:tr>
      <w:tr w:rsidR="00692C22" w:rsidRPr="00596ABB" w14:paraId="730B96AD" w14:textId="77777777" w:rsidTr="00693099">
        <w:tc>
          <w:tcPr>
            <w:tcW w:w="1134" w:type="dxa"/>
            <w:shd w:val="clear" w:color="auto" w:fill="auto"/>
          </w:tcPr>
          <w:p w14:paraId="604AAD11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2BDE3F04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08244E21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73D5FB03" w14:textId="4BEC5F81" w:rsidR="00692C22" w:rsidRPr="001C2FD2" w:rsidRDefault="001C2FD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111726,32</w:t>
            </w:r>
          </w:p>
        </w:tc>
      </w:tr>
      <w:tr w:rsidR="00692C22" w:rsidRPr="00596ABB" w14:paraId="71DD30DE" w14:textId="77777777" w:rsidTr="00693099">
        <w:tc>
          <w:tcPr>
            <w:tcW w:w="1134" w:type="dxa"/>
            <w:shd w:val="clear" w:color="auto" w:fill="auto"/>
          </w:tcPr>
          <w:p w14:paraId="1EA05CF7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091B3BC9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объектов</w:t>
            </w:r>
          </w:p>
          <w:p w14:paraId="74D14F81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CE3FEA1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71AC1637" w14:textId="39158FAC" w:rsidR="00692C22" w:rsidRPr="001C2FD2" w:rsidRDefault="001C2FD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8283,85</w:t>
            </w:r>
          </w:p>
        </w:tc>
      </w:tr>
      <w:tr w:rsidR="00692C22" w:rsidRPr="00596ABB" w14:paraId="58800B5C" w14:textId="77777777" w:rsidTr="00693099">
        <w:tc>
          <w:tcPr>
            <w:tcW w:w="10206" w:type="dxa"/>
            <w:gridSpan w:val="4"/>
            <w:shd w:val="clear" w:color="auto" w:fill="auto"/>
          </w:tcPr>
          <w:p w14:paraId="4DA89C46" w14:textId="77777777" w:rsidR="00692C22" w:rsidRPr="001C2FD2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2FD2">
              <w:rPr>
                <w:rFonts w:ascii="Times New Roman" w:hAnsi="Times New Roman"/>
                <w:sz w:val="28"/>
                <w:szCs w:val="28"/>
                <w:lang w:eastAsia="ru-RU"/>
              </w:rPr>
              <w:t>На 2024 год</w:t>
            </w:r>
          </w:p>
        </w:tc>
      </w:tr>
      <w:tr w:rsidR="00692C22" w:rsidRPr="00596ABB" w14:paraId="174FE1C8" w14:textId="77777777" w:rsidTr="00693099">
        <w:tc>
          <w:tcPr>
            <w:tcW w:w="1134" w:type="dxa"/>
            <w:shd w:val="clear" w:color="auto" w:fill="auto"/>
          </w:tcPr>
          <w:p w14:paraId="4340B1C5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23F0BB3E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654C09D8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312298E2" w14:textId="2B4B9FDE" w:rsidR="00692C22" w:rsidRPr="00D65C49" w:rsidRDefault="00583301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1259</w:t>
            </w:r>
            <w:r w:rsidR="00D65C49" w:rsidRPr="00D65C49">
              <w:rPr>
                <w:rFonts w:ascii="Times New Roman" w:hAnsi="Times New Roman"/>
                <w:sz w:val="28"/>
                <w:szCs w:val="28"/>
                <w:lang w:eastAsia="ru-RU"/>
              </w:rPr>
              <w:t>42,15</w:t>
            </w:r>
          </w:p>
        </w:tc>
      </w:tr>
      <w:tr w:rsidR="00692C22" w:rsidRPr="00596ABB" w14:paraId="29BED3A1" w14:textId="77777777" w:rsidTr="00693099">
        <w:tc>
          <w:tcPr>
            <w:tcW w:w="1134" w:type="dxa"/>
            <w:shd w:val="clear" w:color="auto" w:fill="auto"/>
          </w:tcPr>
          <w:p w14:paraId="6E957AAA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778FB0C2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объектов</w:t>
            </w:r>
          </w:p>
          <w:p w14:paraId="5E7CFCFC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C0228C8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79E38DAB" w14:textId="2D1FD5B7" w:rsidR="00692C22" w:rsidRPr="00D65C49" w:rsidRDefault="00D65C49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C49">
              <w:rPr>
                <w:rFonts w:ascii="Times New Roman" w:hAnsi="Times New Roman"/>
                <w:sz w:val="28"/>
                <w:szCs w:val="28"/>
                <w:lang w:eastAsia="ru-RU"/>
              </w:rPr>
              <w:t>9337,87</w:t>
            </w:r>
          </w:p>
        </w:tc>
      </w:tr>
      <w:tr w:rsidR="00692C22" w:rsidRPr="00596ABB" w14:paraId="0A27E63A" w14:textId="77777777" w:rsidTr="00693099">
        <w:tc>
          <w:tcPr>
            <w:tcW w:w="10206" w:type="dxa"/>
            <w:gridSpan w:val="4"/>
            <w:shd w:val="clear" w:color="auto" w:fill="auto"/>
          </w:tcPr>
          <w:p w14:paraId="18C9A0BB" w14:textId="77777777" w:rsidR="00692C22" w:rsidRPr="001C2FD2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2FD2">
              <w:rPr>
                <w:rFonts w:ascii="Times New Roman" w:hAnsi="Times New Roman"/>
                <w:sz w:val="28"/>
                <w:szCs w:val="28"/>
                <w:lang w:eastAsia="ru-RU"/>
              </w:rPr>
              <w:t>На 2025 год</w:t>
            </w:r>
          </w:p>
        </w:tc>
      </w:tr>
      <w:tr w:rsidR="00692C22" w:rsidRPr="00596ABB" w14:paraId="5296085D" w14:textId="77777777" w:rsidTr="00693099">
        <w:tc>
          <w:tcPr>
            <w:tcW w:w="1134" w:type="dxa"/>
            <w:shd w:val="clear" w:color="auto" w:fill="auto"/>
          </w:tcPr>
          <w:p w14:paraId="37B7ECB4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2600809F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7C531552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1A65E885" w14:textId="496F8837" w:rsidR="00692C22" w:rsidRPr="00D65C49" w:rsidRDefault="00D65C49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C49">
              <w:rPr>
                <w:rFonts w:ascii="Times New Roman" w:hAnsi="Times New Roman"/>
                <w:sz w:val="28"/>
                <w:szCs w:val="28"/>
                <w:lang w:eastAsia="ru-RU"/>
              </w:rPr>
              <w:t>129919,40</w:t>
            </w:r>
          </w:p>
        </w:tc>
      </w:tr>
      <w:tr w:rsidR="00692C22" w:rsidRPr="00596ABB" w14:paraId="6FAE483C" w14:textId="77777777" w:rsidTr="00693099">
        <w:tc>
          <w:tcPr>
            <w:tcW w:w="1134" w:type="dxa"/>
            <w:shd w:val="clear" w:color="auto" w:fill="auto"/>
          </w:tcPr>
          <w:p w14:paraId="60CBADA7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22" w:type="dxa"/>
            <w:shd w:val="clear" w:color="auto" w:fill="auto"/>
          </w:tcPr>
          <w:p w14:paraId="00D1BFA8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Текущий ремонт объектов</w:t>
            </w:r>
          </w:p>
          <w:p w14:paraId="09B2374C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150018FC" w14:textId="77777777" w:rsidR="00692C22" w:rsidRPr="00A5415C" w:rsidRDefault="00692C22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415C"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3FCB2745" w14:textId="0B5ECB49" w:rsidR="00692C22" w:rsidRPr="00D65C49" w:rsidRDefault="00D65C49" w:rsidP="006930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C49">
              <w:rPr>
                <w:rFonts w:ascii="Times New Roman" w:hAnsi="Times New Roman"/>
                <w:sz w:val="28"/>
                <w:szCs w:val="28"/>
                <w:lang w:eastAsia="ru-RU"/>
              </w:rPr>
              <w:t>9632,76</w:t>
            </w:r>
            <w:r w:rsidR="00692C22" w:rsidRPr="00D65C49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C1616F1" w14:textId="77777777" w:rsidR="00DA4818" w:rsidRPr="00AD2ACC" w:rsidRDefault="00DA4818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67AD9D1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692C22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7202FE97" w14:textId="77777777" w:rsidR="00692C22" w:rsidRPr="00AD2ACC" w:rsidRDefault="00692C22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EDD49F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Объем финансовых потребностей, необходимых</w:t>
      </w:r>
    </w:p>
    <w:p w14:paraId="7A02DC02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5ABF297E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382"/>
        <w:gridCol w:w="1191"/>
        <w:gridCol w:w="1321"/>
        <w:gridCol w:w="1321"/>
        <w:gridCol w:w="1321"/>
        <w:gridCol w:w="1451"/>
      </w:tblGrid>
      <w:tr w:rsidR="0063219A" w:rsidRPr="00AD2ACC" w14:paraId="38F88D31" w14:textId="77777777" w:rsidTr="00A74E04">
        <w:tc>
          <w:tcPr>
            <w:tcW w:w="2971" w:type="dxa"/>
            <w:vMerge w:val="restart"/>
            <w:shd w:val="clear" w:color="auto" w:fill="auto"/>
            <w:vAlign w:val="center"/>
          </w:tcPr>
          <w:p w14:paraId="72A7AED9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25EBA02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5994" w:type="dxa"/>
            <w:gridSpan w:val="5"/>
            <w:shd w:val="clear" w:color="auto" w:fill="auto"/>
            <w:vAlign w:val="center"/>
          </w:tcPr>
          <w:p w14:paraId="5B6B285E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63219A" w:rsidRPr="00AD2ACC" w14:paraId="36CB5BBB" w14:textId="77777777" w:rsidTr="00A74E04">
        <w:tc>
          <w:tcPr>
            <w:tcW w:w="2971" w:type="dxa"/>
            <w:vMerge/>
            <w:shd w:val="clear" w:color="auto" w:fill="auto"/>
            <w:vAlign w:val="center"/>
          </w:tcPr>
          <w:p w14:paraId="324D71FC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601A9A93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7A8E4EC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2021 г.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56324AD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2022 г.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782CCE6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191" w:type="dxa"/>
          </w:tcPr>
          <w:p w14:paraId="1FFB7B68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321" w:type="dxa"/>
          </w:tcPr>
          <w:p w14:paraId="0DBA152F" w14:textId="77777777" w:rsidR="0063219A" w:rsidRPr="00AD2ACC" w:rsidRDefault="0063219A" w:rsidP="006F1E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</w:tr>
      <w:tr w:rsidR="00A74E04" w:rsidRPr="00AD2ACC" w14:paraId="6D140C69" w14:textId="77777777" w:rsidTr="00A74E04">
        <w:tc>
          <w:tcPr>
            <w:tcW w:w="2971" w:type="dxa"/>
            <w:shd w:val="clear" w:color="auto" w:fill="auto"/>
            <w:vAlign w:val="center"/>
          </w:tcPr>
          <w:p w14:paraId="328ADC7E" w14:textId="77777777" w:rsidR="00A74E04" w:rsidRPr="00AD2ACC" w:rsidRDefault="00A74E04" w:rsidP="00A74E0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4399329" w14:textId="77777777" w:rsidR="00A74E04" w:rsidRPr="00AD2ACC" w:rsidRDefault="00A74E04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ACC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CF4702" w14:textId="77777777" w:rsidR="00A74E04" w:rsidRPr="001C2FD2" w:rsidRDefault="00A74E04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2FD2">
              <w:rPr>
                <w:rFonts w:ascii="Times New Roman" w:hAnsi="Times New Roman"/>
                <w:sz w:val="26"/>
                <w:szCs w:val="26"/>
                <w:lang w:eastAsia="ru-RU"/>
              </w:rPr>
              <w:t>83344,93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E423FE" w14:textId="7B59FCC4" w:rsidR="00A74E04" w:rsidRPr="001C2FD2" w:rsidRDefault="00DC1444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C2FD2">
              <w:rPr>
                <w:rFonts w:ascii="Times New Roman" w:hAnsi="Times New Roman"/>
                <w:sz w:val="26"/>
                <w:szCs w:val="26"/>
                <w:lang w:eastAsia="ru-RU"/>
              </w:rPr>
              <w:t>121214,63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445A250" w14:textId="0EF84C62" w:rsidR="00A74E04" w:rsidRPr="001C2FD2" w:rsidRDefault="001C2FD2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102871,23</w:t>
            </w:r>
          </w:p>
        </w:tc>
        <w:tc>
          <w:tcPr>
            <w:tcW w:w="1191" w:type="dxa"/>
            <w:vAlign w:val="center"/>
          </w:tcPr>
          <w:p w14:paraId="3E70A523" w14:textId="50EEDD56" w:rsidR="00A74E04" w:rsidRPr="00D65C49" w:rsidRDefault="00D65C49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5C49">
              <w:rPr>
                <w:rFonts w:ascii="Times New Roman" w:hAnsi="Times New Roman"/>
                <w:sz w:val="26"/>
                <w:szCs w:val="26"/>
                <w:lang w:eastAsia="ru-RU"/>
              </w:rPr>
              <w:t>117177,07</w:t>
            </w:r>
          </w:p>
        </w:tc>
        <w:tc>
          <w:tcPr>
            <w:tcW w:w="1321" w:type="dxa"/>
            <w:vAlign w:val="center"/>
          </w:tcPr>
          <w:p w14:paraId="027C13E6" w14:textId="381D5712" w:rsidR="00A74E04" w:rsidRPr="00D65C49" w:rsidRDefault="00D65C49" w:rsidP="00A74E0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5C49">
              <w:rPr>
                <w:rFonts w:ascii="Times New Roman" w:hAnsi="Times New Roman"/>
                <w:sz w:val="26"/>
                <w:szCs w:val="26"/>
                <w:lang w:eastAsia="ru-RU"/>
              </w:rPr>
              <w:t>133821,90</w:t>
            </w:r>
            <w:r w:rsidR="00A74E04" w:rsidRPr="00D65C49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352CF848" w14:textId="77777777" w:rsidR="00F843FC" w:rsidRDefault="00F843FC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F843FC" w:rsidSect="007A5F68">
          <w:footnotePr>
            <w:pos w:val="beneathText"/>
          </w:footnotePr>
          <w:pgSz w:w="11905" w:h="16837"/>
          <w:pgMar w:top="568" w:right="850" w:bottom="851" w:left="1701" w:header="720" w:footer="720" w:gutter="0"/>
          <w:cols w:space="720"/>
          <w:docGrid w:linePitch="272"/>
        </w:sectPr>
      </w:pPr>
    </w:p>
    <w:p w14:paraId="193DAE5C" w14:textId="7777777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E56CED8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134A22FE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E2D1AC1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F1C2A">
        <w:rPr>
          <w:rFonts w:ascii="Times New Roman" w:hAnsi="Times New Roman"/>
          <w:sz w:val="28"/>
          <w:szCs w:val="28"/>
          <w:lang w:eastAsia="ru-RU"/>
        </w:rPr>
        <w:t xml:space="preserve"> Плановые и фактические значения показателей эффективности объектов</w:t>
      </w:r>
    </w:p>
    <w:p w14:paraId="43682598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F843FC" w:rsidRPr="00087D7F" w14:paraId="256498FA" w14:textId="77777777" w:rsidTr="00B624E6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71D00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0483E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031AF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B80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E9F7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F843FC" w:rsidRPr="00087D7F" w14:paraId="67CF9071" w14:textId="77777777" w:rsidTr="00B624E6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6632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488E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58DC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D1B5" w14:textId="5E88B486" w:rsidR="00F843FC" w:rsidRPr="00087D7F" w:rsidRDefault="008B4D25" w:rsidP="00D65C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65C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1CE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663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B9E7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A929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665C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F843FC" w:rsidRPr="00087D7F" w14:paraId="1E63CB03" w14:textId="77777777" w:rsidTr="00B624E6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1A9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055F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4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эффективности объектов, используемых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</w:t>
            </w:r>
            <w:r w:rsidRPr="006B49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119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FC7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43FC" w:rsidRPr="003E6E3B" w14:paraId="0577C04B" w14:textId="77777777" w:rsidTr="00B624E6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0422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8895" w14:textId="77777777" w:rsidR="00F843FC" w:rsidRPr="00892043" w:rsidRDefault="00F843FC" w:rsidP="00B624E6">
            <w:pPr>
              <w:rPr>
                <w:bCs/>
                <w:sz w:val="24"/>
                <w:szCs w:val="24"/>
              </w:rPr>
            </w:pPr>
            <w:r w:rsidRPr="00892043">
              <w:rPr>
                <w:bCs/>
                <w:sz w:val="24"/>
                <w:szCs w:val="24"/>
              </w:rPr>
              <w:t>Доля твердых коммунальных отходов, направляемых на утилизацию, в массе твердых коммунальных отходов, принятых на обработку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9C44" w14:textId="77777777" w:rsidR="00F843FC" w:rsidRPr="00087D7F" w:rsidRDefault="00F843FC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91E7" w14:textId="08F3DB60" w:rsidR="00F843FC" w:rsidRPr="009B5752" w:rsidRDefault="00C075F0" w:rsidP="00B624E6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236A" w14:textId="77777777" w:rsidR="00F843FC" w:rsidRPr="009B5752" w:rsidRDefault="00F843FC" w:rsidP="00B62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752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A7B" w14:textId="0770F303" w:rsidR="00F843FC" w:rsidRPr="009B5752" w:rsidRDefault="009B5752" w:rsidP="00B62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752">
              <w:rPr>
                <w:rFonts w:ascii="Times New Roman" w:hAnsi="Times New Roman"/>
                <w:bCs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312A" w14:textId="4D6B72B8" w:rsidR="00F843FC" w:rsidRPr="00D65C49" w:rsidRDefault="0025218E" w:rsidP="00B624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C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D65C49">
              <w:rPr>
                <w:rFonts w:ascii="Times New Roman" w:hAnsi="Times New Roman"/>
                <w:bCs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FBE" w14:textId="4C5F6195" w:rsidR="00F843FC" w:rsidRPr="00D65C49" w:rsidRDefault="00D65C49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C49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3A70" w14:textId="7AE9869F" w:rsidR="00F843FC" w:rsidRPr="007A5F68" w:rsidRDefault="009B5752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65C49">
              <w:rPr>
                <w:rFonts w:ascii="Times New Roman" w:hAnsi="Times New Roman"/>
                <w:sz w:val="24"/>
                <w:szCs w:val="24"/>
                <w:lang w:eastAsia="ru-RU"/>
              </w:rPr>
              <w:t>49,0</w:t>
            </w:r>
            <w:r w:rsidR="00BF2EA5" w:rsidRPr="00D65C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5E18BC69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600E6B3" w14:textId="77777777" w:rsidR="00F843FC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B9F6A13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4DB516EB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3D222B" w14:textId="77777777" w:rsidR="00F843FC" w:rsidRDefault="00F843FC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F843FC" w:rsidSect="00F843FC">
          <w:footnotePr>
            <w:pos w:val="beneathText"/>
          </w:footnotePr>
          <w:pgSz w:w="16837" w:h="11905" w:orient="landscape"/>
          <w:pgMar w:top="1701" w:right="568" w:bottom="850" w:left="426" w:header="720" w:footer="720" w:gutter="0"/>
          <w:cols w:space="720"/>
          <w:docGrid w:linePitch="272"/>
        </w:sectPr>
      </w:pPr>
    </w:p>
    <w:p w14:paraId="3F549B92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2BE1029D" w14:textId="77777777" w:rsidR="00F843FC" w:rsidRDefault="00F843FC" w:rsidP="00F843FC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22DFAF4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F1C2A">
        <w:rPr>
          <w:rFonts w:ascii="Times New Roman" w:hAnsi="Times New Roman"/>
          <w:sz w:val="28"/>
          <w:szCs w:val="28"/>
          <w:lang w:eastAsia="ru-RU"/>
        </w:rPr>
        <w:t xml:space="preserve"> Отчет об исполнении производственной программы</w:t>
      </w:r>
    </w:p>
    <w:p w14:paraId="69014C23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71D2D153" w14:textId="77777777" w:rsidR="00F843FC" w:rsidRPr="000F1C2A" w:rsidRDefault="00F843FC" w:rsidP="00F843FC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3FB54B99" w14:textId="77777777" w:rsidR="00DA4818" w:rsidRDefault="00DA4818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5310"/>
        <w:gridCol w:w="1559"/>
        <w:gridCol w:w="1984"/>
      </w:tblGrid>
      <w:tr w:rsidR="00B135F4" w:rsidRPr="009D7428" w14:paraId="1E41F42A" w14:textId="6FEE018E" w:rsidTr="008B4D25">
        <w:trPr>
          <w:trHeight w:val="30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2921FC88" w14:textId="77777777" w:rsidR="00B135F4" w:rsidRPr="009D7428" w:rsidRDefault="00B135F4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310" w:type="dxa"/>
            <w:vMerge w:val="restart"/>
            <w:shd w:val="clear" w:color="auto" w:fill="auto"/>
            <w:vAlign w:val="center"/>
          </w:tcPr>
          <w:p w14:paraId="17E1BFFB" w14:textId="77777777" w:rsidR="00B135F4" w:rsidRPr="009D7428" w:rsidRDefault="00B135F4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8EBA1A" w14:textId="77777777" w:rsidR="00B135F4" w:rsidRPr="009D7428" w:rsidRDefault="00B135F4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BE962E" w14:textId="2FE7006B" w:rsidR="00B135F4" w:rsidRPr="009D7428" w:rsidRDefault="00B135F4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8B4D25" w:rsidRPr="009D7428" w14:paraId="55568C52" w14:textId="62942445" w:rsidTr="008B4D25">
        <w:trPr>
          <w:trHeight w:val="300"/>
        </w:trPr>
        <w:tc>
          <w:tcPr>
            <w:tcW w:w="781" w:type="dxa"/>
            <w:vMerge/>
            <w:shd w:val="clear" w:color="auto" w:fill="auto"/>
            <w:vAlign w:val="center"/>
          </w:tcPr>
          <w:p w14:paraId="6340B756" w14:textId="77777777" w:rsidR="008B4D25" w:rsidRPr="009D7428" w:rsidRDefault="008B4D25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10" w:type="dxa"/>
            <w:vMerge/>
            <w:shd w:val="clear" w:color="auto" w:fill="auto"/>
            <w:vAlign w:val="center"/>
          </w:tcPr>
          <w:p w14:paraId="44C65467" w14:textId="77777777" w:rsidR="008B4D25" w:rsidRPr="009D7428" w:rsidRDefault="008B4D25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A0DE6B" w14:textId="77777777" w:rsidR="008B4D25" w:rsidRPr="009D7428" w:rsidRDefault="008B4D25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4068CB" w14:textId="70301D60" w:rsidR="008B4D25" w:rsidRPr="00D65C49" w:rsidRDefault="008B4D25" w:rsidP="00D65C4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5C49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D65C49" w:rsidRPr="00D65C4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8B4D25" w:rsidRPr="00E142D1" w14:paraId="2223FBD5" w14:textId="6C45E541" w:rsidTr="008B4D25">
        <w:tc>
          <w:tcPr>
            <w:tcW w:w="781" w:type="dxa"/>
            <w:shd w:val="clear" w:color="auto" w:fill="auto"/>
          </w:tcPr>
          <w:p w14:paraId="452F76A1" w14:textId="71076096" w:rsidR="008B4D25" w:rsidRPr="009D7428" w:rsidRDefault="00C075F0" w:rsidP="00B624E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B4D25"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8E6CE49" w14:textId="684A571B" w:rsidR="008B4D25" w:rsidRPr="009D7428" w:rsidRDefault="008B4D25" w:rsidP="00D65C4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Масса </w:t>
            </w:r>
            <w:r w:rsidR="00D65C49">
              <w:rPr>
                <w:rFonts w:ascii="Times New Roman" w:hAnsi="Times New Roman"/>
                <w:sz w:val="26"/>
                <w:szCs w:val="26"/>
                <w:lang w:eastAsia="ru-RU"/>
              </w:rPr>
              <w:t>обрабатываемых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84B184" w14:textId="77777777" w:rsidR="008B4D25" w:rsidRPr="009D7428" w:rsidRDefault="008B4D25" w:rsidP="00B624E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E1DA" w14:textId="40F91A21" w:rsidR="008B4D25" w:rsidRPr="00D65C49" w:rsidRDefault="00D65C49" w:rsidP="00B135F4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5C49">
              <w:rPr>
                <w:rFonts w:ascii="Times New Roman" w:hAnsi="Times New Roman"/>
                <w:sz w:val="26"/>
                <w:szCs w:val="26"/>
                <w:lang w:eastAsia="ru-RU"/>
              </w:rPr>
              <w:t>367,670</w:t>
            </w:r>
            <w:r w:rsidR="007A5F68" w:rsidRPr="00D65C49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5980E54E" w14:textId="77777777" w:rsidR="00F843FC" w:rsidRDefault="00F843FC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0E9D3C0" w14:textId="77777777" w:rsidR="000E79D1" w:rsidRPr="00AD2ACC" w:rsidRDefault="000E79D1" w:rsidP="000E79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656D5499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E536858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50D6CDFC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BA92A77" w14:textId="77777777" w:rsidR="00791ED1" w:rsidRPr="00AD2ACC" w:rsidRDefault="00043E1E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от 1 декабря 2020 г. № 2</w:t>
      </w:r>
      <w:r w:rsidR="00A74E04">
        <w:rPr>
          <w:rFonts w:ascii="Times New Roman" w:hAnsi="Times New Roman"/>
          <w:sz w:val="28"/>
          <w:szCs w:val="28"/>
        </w:rPr>
        <w:t>36</w:t>
      </w:r>
    </w:p>
    <w:p w14:paraId="03CF02FB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7B2124E" w14:textId="77777777" w:rsidR="00A74E04" w:rsidRPr="00A5415C" w:rsidRDefault="00A74E04" w:rsidP="00A74E04">
      <w:pPr>
        <w:jc w:val="center"/>
        <w:rPr>
          <w:rFonts w:ascii="Times New Roman" w:hAnsi="Times New Roman"/>
          <w:lang w:eastAsia="ru-RU"/>
        </w:rPr>
      </w:pPr>
      <w:r w:rsidRPr="00A5415C">
        <w:rPr>
          <w:rFonts w:ascii="Times New Roman" w:hAnsi="Times New Roman"/>
          <w:sz w:val="28"/>
          <w:szCs w:val="28"/>
        </w:rPr>
        <w:t xml:space="preserve">Предельные тарифы на </w:t>
      </w:r>
      <w:r w:rsidRPr="00A5415C">
        <w:rPr>
          <w:rFonts w:ascii="Times New Roman" w:hAnsi="Times New Roman"/>
          <w:bCs/>
          <w:sz w:val="28"/>
          <w:szCs w:val="28"/>
        </w:rPr>
        <w:t>обработку</w:t>
      </w:r>
      <w:r w:rsidRPr="00A5415C">
        <w:rPr>
          <w:rFonts w:ascii="Times New Roman" w:hAnsi="Times New Roman"/>
          <w:sz w:val="28"/>
          <w:szCs w:val="28"/>
        </w:rPr>
        <w:t xml:space="preserve"> твердых коммунальных отходов оператора по обращению с твердыми коммунальными отходами </w:t>
      </w:r>
      <w:r w:rsidRPr="00A5415C">
        <w:rPr>
          <w:rFonts w:ascii="Times New Roman" w:hAnsi="Times New Roman"/>
          <w:sz w:val="28"/>
        </w:rPr>
        <w:t>АО «Рязанский скарабей»</w:t>
      </w:r>
    </w:p>
    <w:p w14:paraId="4574F9E0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15"/>
        <w:gridCol w:w="2693"/>
        <w:gridCol w:w="426"/>
      </w:tblGrid>
      <w:tr w:rsidR="007A5F68" w:rsidRPr="00A5415C" w14:paraId="04F0F282" w14:textId="77777777" w:rsidTr="007A5F68">
        <w:trPr>
          <w:trHeight w:val="293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A2E16A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E6D96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A3C4C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Величина тарифа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14:paraId="6DD7F7FD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руб./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</w:p>
          <w:p w14:paraId="60AED14E" w14:textId="11519096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097EC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F68" w:rsidRPr="00A5415C" w14:paraId="0A25E671" w14:textId="77777777" w:rsidTr="00CC2553">
        <w:trPr>
          <w:trHeight w:val="70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1A6D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A017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58BC7" w14:textId="5D22873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03F36" w14:textId="77777777" w:rsidR="007A5F68" w:rsidRPr="00A5415C" w:rsidRDefault="007A5F68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7512B4C1" w14:textId="77777777" w:rsidTr="007A5F68">
        <w:trPr>
          <w:trHeight w:val="303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F23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37E" w14:textId="77777777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января 2021 г. по 30 июня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FAA0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333,38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E9DA6" w14:textId="77777777" w:rsidR="00A74E04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49163CA1" w14:textId="77777777" w:rsidTr="007A5F68">
        <w:trPr>
          <w:trHeight w:val="26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4CF1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AB11" w14:textId="77777777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июля 2021 г. по 31 декабря 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8C22" w14:textId="77777777" w:rsidR="00A74E04" w:rsidRPr="00A5415C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333,38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CFD8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284D6937" w14:textId="77777777" w:rsidTr="007A5F68">
        <w:trPr>
          <w:trHeight w:val="24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B7F0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6F06" w14:textId="77777777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января 2022 г. по 30 июня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DDF8" w14:textId="2A46DCD4" w:rsidR="00A74E04" w:rsidRPr="00DA7DC5" w:rsidRDefault="00DC144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333,38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8540E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51654689" w14:textId="77777777" w:rsidTr="007A5F68">
        <w:trPr>
          <w:trHeight w:val="34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B70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3F7" w14:textId="0B931E33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июля 2022 г. по 3</w:t>
            </w:r>
            <w:r w:rsidR="008B4D25">
              <w:rPr>
                <w:rFonts w:ascii="Times New Roman" w:hAnsi="Times New Roman"/>
                <w:sz w:val="26"/>
                <w:szCs w:val="26"/>
              </w:rPr>
              <w:t>0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4D25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2022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611F" w14:textId="1C340736" w:rsidR="00A74E04" w:rsidRPr="00DA7DC5" w:rsidRDefault="00DC144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335,33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1CCAA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66EB57F1" w14:textId="77777777" w:rsidTr="007A5F68">
        <w:trPr>
          <w:trHeight w:val="26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D920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8062" w14:textId="34059260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8B4D25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B4D25">
              <w:rPr>
                <w:rFonts w:ascii="Times New Roman" w:hAnsi="Times New Roman"/>
                <w:sz w:val="26"/>
                <w:szCs w:val="26"/>
              </w:rPr>
              <w:t>2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8B4D25">
              <w:rPr>
                <w:rFonts w:ascii="Times New Roman" w:hAnsi="Times New Roman"/>
                <w:sz w:val="26"/>
                <w:szCs w:val="26"/>
              </w:rPr>
              <w:t>1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4D25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B4D25">
              <w:rPr>
                <w:rFonts w:ascii="Times New Roman" w:hAnsi="Times New Roman"/>
                <w:sz w:val="26"/>
                <w:szCs w:val="26"/>
              </w:rPr>
              <w:t>2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EAF" w14:textId="4E5BDA83" w:rsidR="00A74E04" w:rsidRPr="001C2FD2" w:rsidRDefault="001C2FD2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285,64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3CAC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3DE5852F" w14:textId="77777777" w:rsidTr="007A5F68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100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EC8" w14:textId="348233E9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8B4D25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A5415C">
              <w:rPr>
                <w:rFonts w:ascii="Times New Roman" w:hAnsi="Times New Roman"/>
                <w:sz w:val="26"/>
                <w:szCs w:val="26"/>
              </w:rPr>
              <w:t xml:space="preserve"> 2023 г. по 31 декабря 2023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FA24" w14:textId="27FB14CB" w:rsidR="00A74E04" w:rsidRPr="001C2FD2" w:rsidRDefault="001C2FD2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285,64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B2EF6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55CE9D22" w14:textId="77777777" w:rsidTr="007A5F68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28B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C980" w14:textId="77777777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января 2024 г. по 30 июня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0685" w14:textId="1973A694" w:rsidR="00A74E04" w:rsidRPr="00D65C49" w:rsidRDefault="00D65C49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C49">
              <w:rPr>
                <w:rFonts w:ascii="Times New Roman" w:hAnsi="Times New Roman"/>
                <w:sz w:val="26"/>
                <w:szCs w:val="26"/>
              </w:rPr>
              <w:t>285,64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000B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2ADC2910" w14:textId="77777777" w:rsidTr="007A5F68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F3FF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64E4" w14:textId="77777777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DFF" w14:textId="04CA3683" w:rsidR="00A74E04" w:rsidRPr="00D65C49" w:rsidRDefault="00D65C49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C49">
              <w:rPr>
                <w:rFonts w:ascii="Times New Roman" w:hAnsi="Times New Roman"/>
                <w:sz w:val="26"/>
                <w:szCs w:val="26"/>
              </w:rPr>
              <w:t>327,01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17D5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30077F8D" w14:textId="77777777" w:rsidTr="007A5F68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06C1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FFF0" w14:textId="77777777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января 2025 г. по 30 июня 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949F" w14:textId="5C9A02A6" w:rsidR="00A74E04" w:rsidRPr="00D65C49" w:rsidRDefault="00D65C49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C49">
              <w:rPr>
                <w:rFonts w:ascii="Times New Roman" w:hAnsi="Times New Roman"/>
                <w:sz w:val="26"/>
                <w:szCs w:val="26"/>
              </w:rPr>
              <w:t>327,01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46A1C" w14:textId="77777777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4E04" w14:paraId="149910B6" w14:textId="77777777" w:rsidTr="007A5F68">
        <w:trPr>
          <w:trHeight w:val="24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3B9" w14:textId="77777777" w:rsidR="00A74E04" w:rsidRPr="00A5415C" w:rsidRDefault="00A74E04" w:rsidP="00E119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F54" w14:textId="77777777" w:rsidR="00A74E04" w:rsidRPr="00A5415C" w:rsidRDefault="00A74E04" w:rsidP="00E1193E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A5415C">
              <w:rPr>
                <w:rFonts w:ascii="Times New Roman" w:hAnsi="Times New Roman"/>
                <w:sz w:val="26"/>
                <w:szCs w:val="26"/>
              </w:rPr>
              <w:t>с 1 июля 2025 г. по 31 декабря 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E286" w14:textId="101E9355" w:rsidR="00A74E04" w:rsidRPr="00D65C49" w:rsidRDefault="00D65C49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C49">
              <w:rPr>
                <w:rFonts w:ascii="Times New Roman" w:hAnsi="Times New Roman"/>
                <w:sz w:val="26"/>
                <w:szCs w:val="26"/>
              </w:rPr>
              <w:t>372,67»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01601" w14:textId="0F40D55A" w:rsidR="00A74E04" w:rsidRDefault="00A74E04" w:rsidP="00E11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4F22E2C5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F0A2F64" w14:textId="1BC908EE" w:rsidR="001F330A" w:rsidRDefault="001F330A" w:rsidP="001F330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7A5F6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14E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2BCB2FB3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CF1B7C7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240749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1386BFD" w14:textId="4767D4D1" w:rsidR="00A87D9E" w:rsidRPr="00AD2ACC" w:rsidRDefault="00B14E45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93950A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4C96918" w14:textId="3EA70BA9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</w:t>
      </w:r>
      <w:r w:rsidR="00B14E45">
        <w:rPr>
          <w:rFonts w:ascii="Times New Roman" w:hAnsi="Times New Roman"/>
          <w:sz w:val="28"/>
          <w:szCs w:val="28"/>
        </w:rPr>
        <w:t>Н</w:t>
      </w:r>
      <w:r w:rsidRPr="00AD2ACC">
        <w:rPr>
          <w:rFonts w:ascii="Times New Roman" w:hAnsi="Times New Roman"/>
          <w:sz w:val="28"/>
          <w:szCs w:val="28"/>
        </w:rPr>
        <w:t>.</w:t>
      </w:r>
      <w:r w:rsidR="00B14E45">
        <w:rPr>
          <w:rFonts w:ascii="Times New Roman" w:hAnsi="Times New Roman"/>
          <w:sz w:val="28"/>
          <w:szCs w:val="28"/>
        </w:rPr>
        <w:t>В</w:t>
      </w:r>
      <w:r w:rsidRPr="00AD2ACC">
        <w:rPr>
          <w:rFonts w:ascii="Times New Roman" w:hAnsi="Times New Roman"/>
          <w:sz w:val="28"/>
          <w:szCs w:val="28"/>
        </w:rPr>
        <w:t xml:space="preserve">. </w:t>
      </w:r>
      <w:r w:rsidR="00B14E45">
        <w:rPr>
          <w:rFonts w:ascii="Times New Roman" w:hAnsi="Times New Roman"/>
          <w:sz w:val="28"/>
          <w:szCs w:val="28"/>
        </w:rPr>
        <w:t>Зайцева</w:t>
      </w:r>
    </w:p>
    <w:sectPr w:rsidR="00F137FD" w:rsidRPr="00AD2ACC" w:rsidSect="00F843F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0061F"/>
    <w:rsid w:val="00004F89"/>
    <w:rsid w:val="000108B1"/>
    <w:rsid w:val="00011057"/>
    <w:rsid w:val="00012010"/>
    <w:rsid w:val="00022542"/>
    <w:rsid w:val="00026EE9"/>
    <w:rsid w:val="00035622"/>
    <w:rsid w:val="000421F5"/>
    <w:rsid w:val="00043E1E"/>
    <w:rsid w:val="00066CD0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2F2F"/>
    <w:rsid w:val="000C5CC2"/>
    <w:rsid w:val="000D3AC4"/>
    <w:rsid w:val="000E79D1"/>
    <w:rsid w:val="000F1C2A"/>
    <w:rsid w:val="000F375C"/>
    <w:rsid w:val="001114A2"/>
    <w:rsid w:val="001148A0"/>
    <w:rsid w:val="001150E9"/>
    <w:rsid w:val="00125C92"/>
    <w:rsid w:val="00150E35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2FD2"/>
    <w:rsid w:val="001C6532"/>
    <w:rsid w:val="001D4941"/>
    <w:rsid w:val="001E7FD8"/>
    <w:rsid w:val="001F330A"/>
    <w:rsid w:val="0020161F"/>
    <w:rsid w:val="00205B8B"/>
    <w:rsid w:val="00207DC6"/>
    <w:rsid w:val="0021327E"/>
    <w:rsid w:val="002136CD"/>
    <w:rsid w:val="00216554"/>
    <w:rsid w:val="00217630"/>
    <w:rsid w:val="0022328F"/>
    <w:rsid w:val="00223359"/>
    <w:rsid w:val="0022352F"/>
    <w:rsid w:val="00233A83"/>
    <w:rsid w:val="0025218E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7E89"/>
    <w:rsid w:val="002F6D3C"/>
    <w:rsid w:val="003129D6"/>
    <w:rsid w:val="00322B0B"/>
    <w:rsid w:val="00323FA8"/>
    <w:rsid w:val="00330CAF"/>
    <w:rsid w:val="00331B9A"/>
    <w:rsid w:val="00335E8E"/>
    <w:rsid w:val="0034465D"/>
    <w:rsid w:val="003707B4"/>
    <w:rsid w:val="00374C51"/>
    <w:rsid w:val="00375CB6"/>
    <w:rsid w:val="00376665"/>
    <w:rsid w:val="00381C69"/>
    <w:rsid w:val="0039658A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035"/>
    <w:rsid w:val="003E3640"/>
    <w:rsid w:val="003E699A"/>
    <w:rsid w:val="003E7853"/>
    <w:rsid w:val="003F19AE"/>
    <w:rsid w:val="003F3C05"/>
    <w:rsid w:val="003F738E"/>
    <w:rsid w:val="00400F74"/>
    <w:rsid w:val="00402A78"/>
    <w:rsid w:val="0040710F"/>
    <w:rsid w:val="004114A0"/>
    <w:rsid w:val="00420D2B"/>
    <w:rsid w:val="004210E9"/>
    <w:rsid w:val="00427CA1"/>
    <w:rsid w:val="004324E1"/>
    <w:rsid w:val="00437025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6289F"/>
    <w:rsid w:val="00572C0D"/>
    <w:rsid w:val="00576C21"/>
    <w:rsid w:val="0058330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69C6"/>
    <w:rsid w:val="00692C22"/>
    <w:rsid w:val="006939D8"/>
    <w:rsid w:val="00695770"/>
    <w:rsid w:val="006969D0"/>
    <w:rsid w:val="006A0911"/>
    <w:rsid w:val="006A2DE4"/>
    <w:rsid w:val="006B005D"/>
    <w:rsid w:val="006B42B0"/>
    <w:rsid w:val="006B4A31"/>
    <w:rsid w:val="006B6DE1"/>
    <w:rsid w:val="006B7F14"/>
    <w:rsid w:val="006C0058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5AEC"/>
    <w:rsid w:val="00752DF3"/>
    <w:rsid w:val="00756AC5"/>
    <w:rsid w:val="00763C43"/>
    <w:rsid w:val="007650B1"/>
    <w:rsid w:val="00767FE4"/>
    <w:rsid w:val="007734E7"/>
    <w:rsid w:val="00781067"/>
    <w:rsid w:val="007854B2"/>
    <w:rsid w:val="00787BF2"/>
    <w:rsid w:val="00791ED1"/>
    <w:rsid w:val="007A5F68"/>
    <w:rsid w:val="007B28FF"/>
    <w:rsid w:val="007C6133"/>
    <w:rsid w:val="007D08C5"/>
    <w:rsid w:val="007D5050"/>
    <w:rsid w:val="007E1822"/>
    <w:rsid w:val="007E1ED0"/>
    <w:rsid w:val="007F104E"/>
    <w:rsid w:val="007F23E8"/>
    <w:rsid w:val="007F34FE"/>
    <w:rsid w:val="007F5B08"/>
    <w:rsid w:val="008059D4"/>
    <w:rsid w:val="008145FC"/>
    <w:rsid w:val="00816021"/>
    <w:rsid w:val="00816BF3"/>
    <w:rsid w:val="008204A7"/>
    <w:rsid w:val="00840A99"/>
    <w:rsid w:val="00841360"/>
    <w:rsid w:val="00844BAF"/>
    <w:rsid w:val="00846C3C"/>
    <w:rsid w:val="00851A29"/>
    <w:rsid w:val="008550B6"/>
    <w:rsid w:val="008568C8"/>
    <w:rsid w:val="008703C2"/>
    <w:rsid w:val="0087290F"/>
    <w:rsid w:val="00892514"/>
    <w:rsid w:val="00895870"/>
    <w:rsid w:val="0089684D"/>
    <w:rsid w:val="008A04BB"/>
    <w:rsid w:val="008B0617"/>
    <w:rsid w:val="008B2E33"/>
    <w:rsid w:val="008B49DD"/>
    <w:rsid w:val="008B4D25"/>
    <w:rsid w:val="008C5B32"/>
    <w:rsid w:val="008D6829"/>
    <w:rsid w:val="008E4EB8"/>
    <w:rsid w:val="008F1074"/>
    <w:rsid w:val="008F20D0"/>
    <w:rsid w:val="008F6E3D"/>
    <w:rsid w:val="00902313"/>
    <w:rsid w:val="00903BE4"/>
    <w:rsid w:val="009073B8"/>
    <w:rsid w:val="009136BE"/>
    <w:rsid w:val="00913FFE"/>
    <w:rsid w:val="009151B5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250B"/>
    <w:rsid w:val="0095323A"/>
    <w:rsid w:val="009550AC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212A"/>
    <w:rsid w:val="009852CA"/>
    <w:rsid w:val="00990FED"/>
    <w:rsid w:val="009A3EEF"/>
    <w:rsid w:val="009A7FA3"/>
    <w:rsid w:val="009B5752"/>
    <w:rsid w:val="009C3363"/>
    <w:rsid w:val="009C6054"/>
    <w:rsid w:val="009D7428"/>
    <w:rsid w:val="009E043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43F66"/>
    <w:rsid w:val="00A471A0"/>
    <w:rsid w:val="00A507C4"/>
    <w:rsid w:val="00A56980"/>
    <w:rsid w:val="00A66288"/>
    <w:rsid w:val="00A74E04"/>
    <w:rsid w:val="00A76E6F"/>
    <w:rsid w:val="00A77659"/>
    <w:rsid w:val="00A82FC3"/>
    <w:rsid w:val="00A84BD9"/>
    <w:rsid w:val="00A86040"/>
    <w:rsid w:val="00A87D9E"/>
    <w:rsid w:val="00A929EB"/>
    <w:rsid w:val="00AA2868"/>
    <w:rsid w:val="00AB36F7"/>
    <w:rsid w:val="00AB7C76"/>
    <w:rsid w:val="00AC5BE9"/>
    <w:rsid w:val="00AD0F36"/>
    <w:rsid w:val="00AD2ACC"/>
    <w:rsid w:val="00AD59EC"/>
    <w:rsid w:val="00AE0E63"/>
    <w:rsid w:val="00AF730B"/>
    <w:rsid w:val="00B049D8"/>
    <w:rsid w:val="00B05D77"/>
    <w:rsid w:val="00B135F4"/>
    <w:rsid w:val="00B13A4C"/>
    <w:rsid w:val="00B14E45"/>
    <w:rsid w:val="00B2275B"/>
    <w:rsid w:val="00B23581"/>
    <w:rsid w:val="00B245C2"/>
    <w:rsid w:val="00B25722"/>
    <w:rsid w:val="00B30B7C"/>
    <w:rsid w:val="00B51BAF"/>
    <w:rsid w:val="00B523A8"/>
    <w:rsid w:val="00B52A50"/>
    <w:rsid w:val="00B66496"/>
    <w:rsid w:val="00B72821"/>
    <w:rsid w:val="00B808C6"/>
    <w:rsid w:val="00B80FBA"/>
    <w:rsid w:val="00B86961"/>
    <w:rsid w:val="00B93592"/>
    <w:rsid w:val="00BB4B2A"/>
    <w:rsid w:val="00BB56E8"/>
    <w:rsid w:val="00BB6C1E"/>
    <w:rsid w:val="00BC2AAF"/>
    <w:rsid w:val="00BD0294"/>
    <w:rsid w:val="00BD633E"/>
    <w:rsid w:val="00BD7A2F"/>
    <w:rsid w:val="00BE776D"/>
    <w:rsid w:val="00BF03ED"/>
    <w:rsid w:val="00BF2EA5"/>
    <w:rsid w:val="00BF4E5E"/>
    <w:rsid w:val="00C001C5"/>
    <w:rsid w:val="00C069ED"/>
    <w:rsid w:val="00C075F0"/>
    <w:rsid w:val="00C2387A"/>
    <w:rsid w:val="00C24693"/>
    <w:rsid w:val="00C276C5"/>
    <w:rsid w:val="00C34BFB"/>
    <w:rsid w:val="00C35DE9"/>
    <w:rsid w:val="00C44DEE"/>
    <w:rsid w:val="00C45843"/>
    <w:rsid w:val="00C47F3C"/>
    <w:rsid w:val="00C47FDC"/>
    <w:rsid w:val="00C5181E"/>
    <w:rsid w:val="00C52973"/>
    <w:rsid w:val="00C52FCF"/>
    <w:rsid w:val="00C74C07"/>
    <w:rsid w:val="00C76CEB"/>
    <w:rsid w:val="00C80428"/>
    <w:rsid w:val="00C84372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F1B75"/>
    <w:rsid w:val="00D03F87"/>
    <w:rsid w:val="00D14D61"/>
    <w:rsid w:val="00D261A0"/>
    <w:rsid w:val="00D30C5F"/>
    <w:rsid w:val="00D31047"/>
    <w:rsid w:val="00D40C61"/>
    <w:rsid w:val="00D446FF"/>
    <w:rsid w:val="00D469DE"/>
    <w:rsid w:val="00D472C4"/>
    <w:rsid w:val="00D52A64"/>
    <w:rsid w:val="00D549E8"/>
    <w:rsid w:val="00D62F5B"/>
    <w:rsid w:val="00D65C49"/>
    <w:rsid w:val="00D672F4"/>
    <w:rsid w:val="00D83E5D"/>
    <w:rsid w:val="00D84FBB"/>
    <w:rsid w:val="00D94F06"/>
    <w:rsid w:val="00DA4818"/>
    <w:rsid w:val="00DA528F"/>
    <w:rsid w:val="00DA7DC5"/>
    <w:rsid w:val="00DB37D7"/>
    <w:rsid w:val="00DC133C"/>
    <w:rsid w:val="00DC1444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122C2"/>
    <w:rsid w:val="00E12598"/>
    <w:rsid w:val="00E14C41"/>
    <w:rsid w:val="00E15FB2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34B"/>
    <w:rsid w:val="00EE3CE4"/>
    <w:rsid w:val="00EE5F0D"/>
    <w:rsid w:val="00EF0028"/>
    <w:rsid w:val="00EF485C"/>
    <w:rsid w:val="00EF4D8E"/>
    <w:rsid w:val="00EF5C63"/>
    <w:rsid w:val="00F0078F"/>
    <w:rsid w:val="00F02BAC"/>
    <w:rsid w:val="00F076AF"/>
    <w:rsid w:val="00F11A8E"/>
    <w:rsid w:val="00F137FD"/>
    <w:rsid w:val="00F1389C"/>
    <w:rsid w:val="00F23547"/>
    <w:rsid w:val="00F2533F"/>
    <w:rsid w:val="00F26734"/>
    <w:rsid w:val="00F2772D"/>
    <w:rsid w:val="00F409F5"/>
    <w:rsid w:val="00F41FED"/>
    <w:rsid w:val="00F51C85"/>
    <w:rsid w:val="00F60809"/>
    <w:rsid w:val="00F64F18"/>
    <w:rsid w:val="00F70ADC"/>
    <w:rsid w:val="00F80914"/>
    <w:rsid w:val="00F832A4"/>
    <w:rsid w:val="00F83C6B"/>
    <w:rsid w:val="00F843FC"/>
    <w:rsid w:val="00F95EAC"/>
    <w:rsid w:val="00F96017"/>
    <w:rsid w:val="00F97AAB"/>
    <w:rsid w:val="00FB23BE"/>
    <w:rsid w:val="00FB4BB7"/>
    <w:rsid w:val="00FB6CE4"/>
    <w:rsid w:val="00FB7CE9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C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A1B019CABD32EF7EEBC7D618ECEC4FD77BBCE067B1638A2ACC5AA089F43D15DA1D56B20CAt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F473-47A9-4712-A5D6-82A8C362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5236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Ирина Александровн Макарцева</cp:lastModifiedBy>
  <cp:revision>8</cp:revision>
  <cp:lastPrinted>2023-12-15T13:53:00Z</cp:lastPrinted>
  <dcterms:created xsi:type="dcterms:W3CDTF">2023-04-17T09:44:00Z</dcterms:created>
  <dcterms:modified xsi:type="dcterms:W3CDTF">2023-12-15T13:58:00Z</dcterms:modified>
</cp:coreProperties>
</file>