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D6" w:rsidRDefault="001E18C1" w:rsidP="003C76D6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3C76D6" w:rsidRDefault="003C76D6" w:rsidP="003C76D6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3C76D6" w:rsidRDefault="003C76D6" w:rsidP="003C76D6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3C76D6" w:rsidRDefault="003C76D6" w:rsidP="003C76D6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 </w:t>
      </w:r>
    </w:p>
    <w:p w:rsidR="003C76D6" w:rsidRDefault="00AD168B" w:rsidP="003C76D6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от 22 декабря 2023 г. № 627</w:t>
      </w:r>
      <w:r w:rsidRPr="00AD168B">
        <w:rPr>
          <w:sz w:val="24"/>
          <w:szCs w:val="24"/>
        </w:rPr>
        <w:t>-п</w:t>
      </w:r>
      <w:r w:rsidR="003C76D6" w:rsidRPr="003C1294">
        <w:rPr>
          <w:sz w:val="24"/>
          <w:szCs w:val="24"/>
        </w:rPr>
        <w:t xml:space="preserve"> </w:t>
      </w:r>
    </w:p>
    <w:p w:rsidR="003C76D6" w:rsidRDefault="003C76D6">
      <w:pPr>
        <w:spacing w:before="2"/>
        <w:rPr>
          <w:sz w:val="23"/>
        </w:rPr>
      </w:pPr>
    </w:p>
    <w:p w:rsidR="003C76D6" w:rsidRDefault="003C76D6">
      <w:pPr>
        <w:spacing w:before="2"/>
        <w:rPr>
          <w:sz w:val="23"/>
        </w:rPr>
      </w:pPr>
    </w:p>
    <w:p w:rsidR="003C76D6" w:rsidRDefault="003C76D6">
      <w:pPr>
        <w:spacing w:before="2"/>
        <w:rPr>
          <w:sz w:val="23"/>
        </w:rPr>
      </w:pPr>
    </w:p>
    <w:p w:rsidR="005E3FF1" w:rsidRDefault="007A293C">
      <w:pPr>
        <w:pStyle w:val="a3"/>
        <w:spacing w:before="88" w:line="316" w:lineRule="exact"/>
        <w:ind w:left="1262" w:right="1809"/>
        <w:jc w:val="center"/>
      </w:pPr>
      <w:bookmarkStart w:id="0" w:name="Характеристики"/>
      <w:bookmarkEnd w:id="0"/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5E3FF1" w:rsidRDefault="007A293C">
      <w:pPr>
        <w:pStyle w:val="a3"/>
        <w:spacing w:before="5" w:line="230" w:lineRule="auto"/>
        <w:ind w:left="642" w:firstLine="341"/>
      </w:pPr>
      <w:r>
        <w:t>местоположения границ населенных пунктов, территориальных зон, особо</w:t>
      </w:r>
      <w:r>
        <w:rPr>
          <w:spacing w:val="-67"/>
        </w:rPr>
        <w:t xml:space="preserve"> </w:t>
      </w:r>
      <w:r>
        <w:t>охраняемых</w:t>
      </w:r>
      <w:r>
        <w:rPr>
          <w:spacing w:val="-6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территорий,</w:t>
      </w:r>
      <w:r>
        <w:rPr>
          <w:spacing w:val="-4"/>
        </w:rPr>
        <w:t xml:space="preserve"> </w:t>
      </w:r>
      <w:r>
        <w:t>зон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5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</w:p>
    <w:p w:rsidR="005E3FF1" w:rsidRDefault="007A293C">
      <w:pPr>
        <w:pStyle w:val="a3"/>
        <w:spacing w:line="313" w:lineRule="exact"/>
        <w:ind w:left="4599"/>
      </w:pPr>
      <w:r>
        <w:t>территории</w:t>
      </w:r>
    </w:p>
    <w:p w:rsidR="005E3FF1" w:rsidRDefault="005E3FF1">
      <w:pPr>
        <w:rPr>
          <w:sz w:val="20"/>
        </w:rPr>
      </w:pPr>
    </w:p>
    <w:p w:rsidR="005E3FF1" w:rsidRDefault="005E3FF1">
      <w:pPr>
        <w:spacing w:before="6"/>
        <w:rPr>
          <w:sz w:val="18"/>
        </w:rPr>
      </w:pPr>
    </w:p>
    <w:p w:rsidR="005E3FF1" w:rsidRDefault="007A293C">
      <w:pPr>
        <w:spacing w:before="91"/>
        <w:ind w:left="1751" w:right="180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д.</w:t>
      </w:r>
      <w:r w:rsidR="000E1540">
        <w:rPr>
          <w:i/>
          <w:u w:val="single"/>
        </w:rPr>
        <w:t xml:space="preserve"> </w:t>
      </w:r>
      <w:bookmarkStart w:id="1" w:name="_GoBack"/>
      <w:bookmarkEnd w:id="1"/>
      <w:r>
        <w:rPr>
          <w:i/>
          <w:u w:val="single"/>
        </w:rPr>
        <w:t>Городецкие Выселки</w:t>
      </w:r>
    </w:p>
    <w:p w:rsidR="005E3FF1" w:rsidRDefault="005E3FF1">
      <w:pPr>
        <w:spacing w:before="2"/>
        <w:rPr>
          <w:i/>
          <w:sz w:val="23"/>
        </w:rPr>
      </w:pPr>
    </w:p>
    <w:p w:rsidR="005E3FF1" w:rsidRDefault="007A293C">
      <w:pPr>
        <w:spacing w:before="91"/>
        <w:ind w:left="1756" w:right="180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5E3FF1" w:rsidRDefault="005E3FF1">
      <w:pPr>
        <w:spacing w:before="6"/>
        <w:rPr>
          <w:sz w:val="25"/>
        </w:rPr>
      </w:pPr>
    </w:p>
    <w:p w:rsidR="005E3FF1" w:rsidRDefault="007A293C">
      <w:pPr>
        <w:pStyle w:val="a3"/>
        <w:ind w:left="1755" w:right="1809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E3FF1" w:rsidRDefault="005E3FF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E3FF1">
        <w:trPr>
          <w:trHeight w:val="399"/>
        </w:trPr>
        <w:tc>
          <w:tcPr>
            <w:tcW w:w="10430" w:type="dxa"/>
            <w:gridSpan w:val="3"/>
          </w:tcPr>
          <w:p w:rsidR="005E3FF1" w:rsidRDefault="007A293C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E3FF1">
        <w:trPr>
          <w:trHeight w:val="399"/>
        </w:trPr>
        <w:tc>
          <w:tcPr>
            <w:tcW w:w="10430" w:type="dxa"/>
            <w:gridSpan w:val="3"/>
          </w:tcPr>
          <w:p w:rsidR="005E3FF1" w:rsidRDefault="005E3FF1">
            <w:pPr>
              <w:pStyle w:val="TableParagraph"/>
              <w:spacing w:before="0"/>
              <w:ind w:right="0"/>
              <w:jc w:val="left"/>
            </w:pPr>
          </w:p>
        </w:tc>
      </w:tr>
      <w:tr w:rsidR="005E3FF1">
        <w:trPr>
          <w:trHeight w:val="399"/>
        </w:trPr>
        <w:tc>
          <w:tcPr>
            <w:tcW w:w="677" w:type="dxa"/>
          </w:tcPr>
          <w:p w:rsidR="005E3FF1" w:rsidRDefault="007A293C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E3FF1" w:rsidRDefault="007A293C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E3FF1" w:rsidRDefault="007A293C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E3FF1">
        <w:trPr>
          <w:trHeight w:val="399"/>
        </w:trPr>
        <w:tc>
          <w:tcPr>
            <w:tcW w:w="677" w:type="dxa"/>
          </w:tcPr>
          <w:p w:rsidR="005E3FF1" w:rsidRDefault="007A293C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E3FF1" w:rsidRDefault="007A293C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E3FF1" w:rsidRDefault="007A293C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5E3FF1">
        <w:trPr>
          <w:trHeight w:val="516"/>
        </w:trPr>
        <w:tc>
          <w:tcPr>
            <w:tcW w:w="677" w:type="dxa"/>
          </w:tcPr>
          <w:p w:rsidR="005E3FF1" w:rsidRDefault="007A293C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E3FF1" w:rsidRDefault="007A293C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E3FF1" w:rsidRDefault="007A293C">
            <w:pPr>
              <w:pStyle w:val="TableParagraph"/>
              <w:spacing w:before="9" w:line="244" w:lineRule="exact"/>
              <w:ind w:left="37" w:right="296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Захаровский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Сменовское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Городецкие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Выселки</w:t>
            </w:r>
          </w:p>
        </w:tc>
      </w:tr>
      <w:tr w:rsidR="005E3FF1">
        <w:trPr>
          <w:trHeight w:val="879"/>
        </w:trPr>
        <w:tc>
          <w:tcPr>
            <w:tcW w:w="677" w:type="dxa"/>
          </w:tcPr>
          <w:p w:rsidR="005E3FF1" w:rsidRDefault="005E3FF1"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 w:rsidR="005E3FF1" w:rsidRDefault="007A293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E3FF1" w:rsidRDefault="007A293C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E3FF1" w:rsidRDefault="005E3FF1"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 w:rsidR="005E3FF1" w:rsidRDefault="007A293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1314345кв.м.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401кв.м.</w:t>
            </w:r>
          </w:p>
        </w:tc>
      </w:tr>
      <w:tr w:rsidR="005E3FF1">
        <w:trPr>
          <w:trHeight w:val="295"/>
        </w:trPr>
        <w:tc>
          <w:tcPr>
            <w:tcW w:w="677" w:type="dxa"/>
          </w:tcPr>
          <w:p w:rsidR="005E3FF1" w:rsidRDefault="007A293C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E3FF1" w:rsidRDefault="007A293C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E3FF1" w:rsidRDefault="007A293C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E3FF1" w:rsidRDefault="005E3FF1">
      <w:pPr>
        <w:sectPr w:rsidR="005E3FF1" w:rsidSect="003C76D6">
          <w:headerReference w:type="default" r:id="rId7"/>
          <w:type w:val="continuous"/>
          <w:pgSz w:w="11910" w:h="16840"/>
          <w:pgMar w:top="560" w:right="460" w:bottom="280" w:left="740" w:header="300" w:footer="720" w:gutter="0"/>
          <w:pgNumType w:start="1"/>
          <w:cols w:space="720"/>
          <w:titlePg/>
          <w:docGrid w:linePitch="299"/>
        </w:sectPr>
      </w:pPr>
    </w:p>
    <w:p w:rsidR="005E3FF1" w:rsidRDefault="005E3FF1">
      <w:pPr>
        <w:spacing w:before="3"/>
        <w:rPr>
          <w:sz w:val="14"/>
        </w:rPr>
      </w:pPr>
    </w:p>
    <w:p w:rsidR="005E3FF1" w:rsidRDefault="007A293C">
      <w:pPr>
        <w:pStyle w:val="a3"/>
        <w:spacing w:before="89"/>
        <w:ind w:left="1756" w:right="1778"/>
        <w:jc w:val="center"/>
      </w:pPr>
      <w:bookmarkStart w:id="2" w:name="Местоположение"/>
      <w:bookmarkEnd w:id="2"/>
      <w:r>
        <w:t>Раздел</w:t>
      </w:r>
      <w:r>
        <w:rPr>
          <w:spacing w:val="-6"/>
        </w:rPr>
        <w:t xml:space="preserve"> </w:t>
      </w:r>
      <w:r>
        <w:t>2</w:t>
      </w:r>
    </w:p>
    <w:p w:rsidR="005E3FF1" w:rsidRDefault="005E3FF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E3FF1">
        <w:trPr>
          <w:trHeight w:val="579"/>
        </w:trPr>
        <w:tc>
          <w:tcPr>
            <w:tcW w:w="10465" w:type="dxa"/>
            <w:gridSpan w:val="6"/>
          </w:tcPr>
          <w:p w:rsidR="005E3FF1" w:rsidRDefault="007A293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E3FF1">
        <w:trPr>
          <w:trHeight w:val="399"/>
        </w:trPr>
        <w:tc>
          <w:tcPr>
            <w:tcW w:w="10465" w:type="dxa"/>
            <w:gridSpan w:val="6"/>
          </w:tcPr>
          <w:p w:rsidR="005E3FF1" w:rsidRDefault="007A293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E3FF1">
        <w:trPr>
          <w:trHeight w:val="399"/>
        </w:trPr>
        <w:tc>
          <w:tcPr>
            <w:tcW w:w="10465" w:type="dxa"/>
            <w:gridSpan w:val="6"/>
          </w:tcPr>
          <w:p w:rsidR="005E3FF1" w:rsidRDefault="007A293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E3FF1">
        <w:trPr>
          <w:trHeight w:val="939"/>
        </w:trPr>
        <w:tc>
          <w:tcPr>
            <w:tcW w:w="838" w:type="dxa"/>
            <w:vMerge w:val="restart"/>
          </w:tcPr>
          <w:p w:rsidR="005E3FF1" w:rsidRDefault="005E3FF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E3FF1" w:rsidRDefault="007A293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E3FF1" w:rsidRDefault="005E3FF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E3FF1" w:rsidRDefault="007A29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E3FF1" w:rsidRDefault="005E3F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E3FF1" w:rsidRDefault="005E3FF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E3FF1" w:rsidRDefault="007A29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E3FF1" w:rsidRDefault="007A293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E3FF1" w:rsidRDefault="005E3F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E3FF1" w:rsidRDefault="005E3F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E3FF1" w:rsidRDefault="007A293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E3F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E3FF1" w:rsidRDefault="005E3F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E3FF1" w:rsidRDefault="005E3F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E3FF1" w:rsidRDefault="007A29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E3FF1" w:rsidRDefault="005E3FF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E3FF1" w:rsidRDefault="007A29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E3FF1" w:rsidRDefault="005E3F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E3FF1" w:rsidRDefault="005E3F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E3FF1" w:rsidRDefault="005E3FF1">
            <w:pPr>
              <w:rPr>
                <w:sz w:val="2"/>
                <w:szCs w:val="2"/>
              </w:rPr>
            </w:pPr>
          </w:p>
        </w:tc>
      </w:tr>
      <w:tr w:rsidR="005E3FF1">
        <w:trPr>
          <w:trHeight w:val="234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409276,26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1292992,36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409315,34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1293140,3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409324,37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1293174,48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409393,27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1293234,45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409458,35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1293272,73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409506,84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1293347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409525,92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1293376,23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409558,27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1293425,79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409366,7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1293565,06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409416,96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1293680,71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409459,75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1293979,4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409508,06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1294153,45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409506,47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1294200,66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409506,34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1294201,64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409507,32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1294201,77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409555,85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1294240,27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409581,2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1294288,49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409547,84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1294385,44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409508,75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1294531,39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409483,51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1294613,91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409489,57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1294625,12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409497,92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1294640,6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409516,48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1294674,97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409593,41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1294745,79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409803,44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1294958,27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409850,71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1295039,32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409791,9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1295099,42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409736,28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1295181,02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409724,36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1295222,12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409721,93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1295271,37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409720,53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1295276,33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409717,89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1295272,58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409704,86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1295260,33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409693,91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1295236,35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409671,76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1295197,26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409654,04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1295162,6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409634,62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1295120,07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409609,6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1295084,56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409600,87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1295072,16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E3FF1" w:rsidRDefault="005E3FF1">
      <w:pPr>
        <w:jc w:val="right"/>
        <w:rPr>
          <w:sz w:val="20"/>
        </w:rPr>
        <w:sectPr w:rsidR="005E3FF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E3FF1">
        <w:trPr>
          <w:trHeight w:val="579"/>
        </w:trPr>
        <w:tc>
          <w:tcPr>
            <w:tcW w:w="10465" w:type="dxa"/>
            <w:gridSpan w:val="6"/>
          </w:tcPr>
          <w:p w:rsidR="005E3FF1" w:rsidRDefault="007A29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409551,36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1295031,5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409542,42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1295028,9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409505,46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1295002,77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409416,42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1295147,02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409454,81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1295158,98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409466,08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1295162,5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409456,34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1295177,46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409428,02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1295210,55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409399,55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1295209,21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409380,02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1295201,88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409367,19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1295185,4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409342,77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1295152,43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409317,13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1295137,16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409285,38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1295135,94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409251,34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1295135,03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409227,53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1295130,91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409213,33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1295123,27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409199,44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1295109,84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409195,62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1295098,85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409195,62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1295088,47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409200,81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1295080,84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409220,51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1295067,41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409234,4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1295061,15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409242,03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1295050,62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409243,25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1295039,93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409238,67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1295028,18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409227,68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1295017,19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409172,73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1295001,01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409134,57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1294983,61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409108,62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1294965,9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409080,84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1294952,47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409034,44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1294956,44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409011,69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1294975,82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408995,36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1294986,2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408985,59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1294985,29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408948,96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1294946,82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408915,68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1294917,82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408900,42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1294909,27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408881,79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1294909,58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408866,53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1294927,59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408853,71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1294930,03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408842,72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1294922,09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408839,67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1294910,8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408843,94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1294879,66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408843,33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1294859,51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408836,92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1294843,33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408814,02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1294824,4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408792,65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1294817,99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408758,16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1294811,58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408742,28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1294802,73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408722,13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1294798,45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E3FF1" w:rsidRDefault="005E3FF1">
      <w:pPr>
        <w:jc w:val="right"/>
        <w:rPr>
          <w:sz w:val="20"/>
        </w:rPr>
        <w:sectPr w:rsidR="005E3FF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E3FF1">
        <w:trPr>
          <w:trHeight w:val="579"/>
        </w:trPr>
        <w:tc>
          <w:tcPr>
            <w:tcW w:w="10465" w:type="dxa"/>
            <w:gridSpan w:val="6"/>
          </w:tcPr>
          <w:p w:rsidR="005E3FF1" w:rsidRDefault="007A29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408650,7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1294797,84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408634,31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1294783,04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408631,77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1294780,75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408629,98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1294716,88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408641,09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1294706,4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408674,46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1294647,99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408696,1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1294617,7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408716,66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1294596,18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408773,66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1294554,35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408796,22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1294528,39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408805,31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1294507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408803,23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1294466,32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408790,19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1294442,33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408758,38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1294398,01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408736,48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1294354,72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408738,82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1294334,47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408735,96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1294314,57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408737,12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1294313,47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408759,64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1294307,36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408772,64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1294314,36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408782,92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1294318,58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408788,88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1294323,35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408795,73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1294323,84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408802,27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1294326,52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408808,39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1294324,75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408813,22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1294325,09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408828,75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1294318,84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408852,8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1294311,86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408912,43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1294282,55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408929,97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1294266,16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408945,68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1294254,86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408957,23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1294242,53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408962,02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1294232,95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408960,94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1294225,84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408956,31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1294219,66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408945,49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1294215,95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408923,86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1294213,17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408894,5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1294215,03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408866,38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1294219,97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408841,34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1294222,13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408829,6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1294219,97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408819,09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1294214,72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408814,15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1294207,92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408812,29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1294199,88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408815,44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1294191,9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408828,64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1294182,36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408833,15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1294179,49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408854,63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1294179,49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408860,81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1294177,94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408864,83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1294173,31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408866,07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1294165,58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E3FF1" w:rsidRDefault="005E3FF1">
      <w:pPr>
        <w:jc w:val="right"/>
        <w:rPr>
          <w:sz w:val="20"/>
        </w:rPr>
        <w:sectPr w:rsidR="005E3FF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E3FF1">
        <w:trPr>
          <w:trHeight w:val="579"/>
        </w:trPr>
        <w:tc>
          <w:tcPr>
            <w:tcW w:w="10465" w:type="dxa"/>
            <w:gridSpan w:val="6"/>
          </w:tcPr>
          <w:p w:rsidR="005E3FF1" w:rsidRDefault="007A29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408854,63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1294123,86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408849,07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1294115,82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408827,47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1294102,23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408798,08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1294099,14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408755,12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1294101,92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408721,08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1294091,45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408692,23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1294078,24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408684,97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1294069,16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408682,5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1294058,65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408684,66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1294043,51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408704,99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1294007,57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408713,42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1293994,74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408718,48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1293988,32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408729,64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1293976,36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408731,41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1293975,34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408764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1293972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408785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1293986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408793,5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1293995,08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408799,31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1294003,15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408803,01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1294005,24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408804,67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1294007,01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408806,04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1294006,96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408807,31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1294007,67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408813,81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1294006,63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408853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1294005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408908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1294015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408923,68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1294010,04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408925,9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1294004,62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408939,07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1293995,5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408942,55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1293984,37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408934,98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1293973,01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408921,42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1293962,06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408901,6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1293958,93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408878,14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1293962,06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408856,23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1293961,02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408841,63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1293952,68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408835,81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1293938,83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408831,99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1293900,93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408840,07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1293883,32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408860,93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1293864,02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408864,35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1293857,75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408879,43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1293843,76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408883,11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1293839,59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408889,61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1293834,3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408907,78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1293811,93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408956,36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1293794,66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408977,74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1293786,32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409005,48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1293770,9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409031,9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1293745,52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409059,36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1293725,01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409109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1293699,52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E3FF1" w:rsidRDefault="005E3FF1">
      <w:pPr>
        <w:jc w:val="right"/>
        <w:rPr>
          <w:sz w:val="20"/>
        </w:rPr>
        <w:sectPr w:rsidR="005E3FF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E3FF1">
        <w:trPr>
          <w:trHeight w:val="579"/>
        </w:trPr>
        <w:tc>
          <w:tcPr>
            <w:tcW w:w="10465" w:type="dxa"/>
            <w:gridSpan w:val="6"/>
          </w:tcPr>
          <w:p w:rsidR="005E3FF1" w:rsidRDefault="007A293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409127,33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1293681,19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409131,79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1293666,33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409128,82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1293653,46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409115,69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1293641,92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409106,55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1293638,73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409082,04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1293638,73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409040,83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1293614,82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409002,09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1293565,35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408952,19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1293549,56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408916,47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1293543,88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408892,22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1293531,3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408873,96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1293517,74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408854,08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1293497,04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408843,19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1293471,3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408841,63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1293439,52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408847,98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1293422,19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408855,28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1293414,55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408890,4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1293401,68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408904,65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1293388,82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408913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1293368,31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408913,34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1293346,4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408896,66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1293324,15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408891,44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1293310,25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408890,05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1293285,91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408891,79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1293259,49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408899,52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1293239,78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408912,3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1293225,76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408946,37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1293213,94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408968,97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1293199,69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408991,92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1293180,57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409026,68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1293140,24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409110,92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1293077,54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409185,22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1293025,51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409244,67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1292993,17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272"/>
        </w:trPr>
        <w:tc>
          <w:tcPr>
            <w:tcW w:w="838" w:type="dxa"/>
          </w:tcPr>
          <w:p w:rsidR="005E3FF1" w:rsidRDefault="007A293C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409276,26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1292992,36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E3FF1">
        <w:trPr>
          <w:trHeight w:val="399"/>
        </w:trPr>
        <w:tc>
          <w:tcPr>
            <w:tcW w:w="10465" w:type="dxa"/>
            <w:gridSpan w:val="6"/>
          </w:tcPr>
          <w:p w:rsidR="005E3FF1" w:rsidRDefault="007A293C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E3FF1">
        <w:trPr>
          <w:trHeight w:val="939"/>
        </w:trPr>
        <w:tc>
          <w:tcPr>
            <w:tcW w:w="838" w:type="dxa"/>
            <w:vMerge w:val="restart"/>
          </w:tcPr>
          <w:p w:rsidR="005E3FF1" w:rsidRDefault="005E3FF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E3FF1" w:rsidRDefault="007A293C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E3FF1" w:rsidRDefault="005E3FF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E3FF1" w:rsidRDefault="007A293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E3FF1" w:rsidRDefault="005E3F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E3FF1" w:rsidRDefault="005E3FF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5E3FF1" w:rsidRDefault="007A293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E3FF1" w:rsidRDefault="007A293C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E3FF1" w:rsidRDefault="005E3F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E3FF1" w:rsidRDefault="005E3FF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E3FF1" w:rsidRDefault="007A293C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E3FF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E3FF1" w:rsidRDefault="005E3FF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E3FF1" w:rsidRDefault="005E3FF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E3FF1" w:rsidRDefault="007A293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E3FF1" w:rsidRDefault="005E3FF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E3FF1" w:rsidRDefault="007A293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E3FF1" w:rsidRDefault="005E3FF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E3FF1" w:rsidRDefault="005E3FF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E3FF1" w:rsidRDefault="005E3FF1">
            <w:pPr>
              <w:rPr>
                <w:sz w:val="2"/>
                <w:szCs w:val="2"/>
              </w:rPr>
            </w:pPr>
          </w:p>
        </w:tc>
      </w:tr>
      <w:tr w:rsidR="005E3FF1">
        <w:trPr>
          <w:trHeight w:val="234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E3FF1">
        <w:trPr>
          <w:trHeight w:val="399"/>
        </w:trPr>
        <w:tc>
          <w:tcPr>
            <w:tcW w:w="10465" w:type="dxa"/>
            <w:gridSpan w:val="6"/>
          </w:tcPr>
          <w:p w:rsidR="005E3FF1" w:rsidRDefault="007A293C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E3FF1">
        <w:trPr>
          <w:trHeight w:val="234"/>
        </w:trPr>
        <w:tc>
          <w:tcPr>
            <w:tcW w:w="838" w:type="dxa"/>
          </w:tcPr>
          <w:p w:rsidR="005E3FF1" w:rsidRDefault="007A29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E3FF1" w:rsidRDefault="007A293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E3FF1" w:rsidRDefault="007A29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E3FF1" w:rsidRDefault="007A293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E3FF1" w:rsidRDefault="007A293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E3FF1" w:rsidRDefault="00DD0E30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715.1pt" to="160.9pt,715.1pt" strokeweight=".20989mm">
            <w10:wrap anchorx="page" anchory="page"/>
          </v:line>
        </w:pict>
      </w:r>
    </w:p>
    <w:sectPr w:rsidR="005E3FF1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30" w:rsidRDefault="00DD0E30">
      <w:r>
        <w:separator/>
      </w:r>
    </w:p>
  </w:endnote>
  <w:endnote w:type="continuationSeparator" w:id="0">
    <w:p w:rsidR="00DD0E30" w:rsidRDefault="00D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30" w:rsidRDefault="00DD0E30">
      <w:r>
        <w:separator/>
      </w:r>
    </w:p>
  </w:footnote>
  <w:footnote w:type="continuationSeparator" w:id="0">
    <w:p w:rsidR="00DD0E30" w:rsidRDefault="00DD0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F1" w:rsidRDefault="00DD0E3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14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5E3FF1" w:rsidRDefault="007A293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E1540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3FF1"/>
    <w:rsid w:val="000E1540"/>
    <w:rsid w:val="001E18C1"/>
    <w:rsid w:val="00306017"/>
    <w:rsid w:val="003C76D6"/>
    <w:rsid w:val="00531F4D"/>
    <w:rsid w:val="00583D37"/>
    <w:rsid w:val="005E3FF1"/>
    <w:rsid w:val="007A293C"/>
    <w:rsid w:val="00AD168B"/>
    <w:rsid w:val="00D72D58"/>
    <w:rsid w:val="00D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531F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F4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31F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1F4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531F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F4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31F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1F4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9</cp:revision>
  <cp:lastPrinted>2023-12-22T09:29:00Z</cp:lastPrinted>
  <dcterms:created xsi:type="dcterms:W3CDTF">2023-12-12T12:10:00Z</dcterms:created>
  <dcterms:modified xsi:type="dcterms:W3CDTF">2023-12-22T09:32:00Z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2023-12-12T00:00:00Z</vt:filetime>
  </property>
</Properties>
</file>