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2"/>
        <w:gridCol w:w="147"/>
      </w:tblGrid>
      <w:tr w:rsidR="003421B3" w:rsidRPr="00F638EB" w14:paraId="5A1AB7D1" w14:textId="77777777" w:rsidTr="00770099">
        <w:trPr>
          <w:gridAfter w:val="1"/>
          <w:wAfter w:w="147" w:type="dxa"/>
        </w:trPr>
        <w:tc>
          <w:tcPr>
            <w:tcW w:w="5092" w:type="dxa"/>
          </w:tcPr>
          <w:p w14:paraId="31CC1574" w14:textId="77777777" w:rsidR="003421B3" w:rsidRPr="00F638EB" w:rsidRDefault="004A5996" w:rsidP="003421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14:paraId="7D5FC7EC" w14:textId="77777777" w:rsidR="003421B3" w:rsidRPr="00F638EB" w:rsidRDefault="003421B3" w:rsidP="003421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министерства образования Рязанской области</w:t>
            </w:r>
          </w:p>
          <w:p w14:paraId="5E859F32" w14:textId="77777777" w:rsidR="003421B3" w:rsidRPr="00F638EB" w:rsidRDefault="003421B3" w:rsidP="003421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3921BF" w14:textId="1AFF8B13" w:rsidR="003421B3" w:rsidRPr="00324A5D" w:rsidRDefault="00324A5D" w:rsidP="003421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г.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13</w:t>
            </w:r>
            <w:bookmarkStart w:id="0" w:name="_GoBack"/>
            <w:bookmarkEnd w:id="0"/>
          </w:p>
          <w:p w14:paraId="75D07B65" w14:textId="77777777" w:rsidR="003421B3" w:rsidRPr="00F638EB" w:rsidRDefault="003421B3" w:rsidP="003421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05E4" w14:paraId="649855EF" w14:textId="77777777" w:rsidTr="00E417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0ABCF1" w14:textId="77777777" w:rsidR="00770099" w:rsidRDefault="00770099" w:rsidP="00ED0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FF5899" w14:textId="77777777" w:rsidR="00ED05E4" w:rsidRDefault="00ED05E4" w:rsidP="00ED0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«Приложение № 1</w:t>
            </w:r>
          </w:p>
          <w:p w14:paraId="3AF6A067" w14:textId="77777777" w:rsidR="00ED05E4" w:rsidRDefault="00ED05E4" w:rsidP="00ED0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 определения объема и условий предоставления из областного бюджета государственным бюджетным и автономным учреждениям, в отношении которых функции и полномочия учредителя осуществляет министерство образования Рязанской области, субсидий на иные цели</w:t>
            </w:r>
          </w:p>
          <w:p w14:paraId="22745973" w14:textId="77777777" w:rsidR="00ED05E4" w:rsidRDefault="00ED05E4" w:rsidP="00ED05E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25A4C4" w14:textId="77777777" w:rsidR="00ED05E4" w:rsidRDefault="00ED05E4" w:rsidP="003421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2EBF1C" w14:textId="77777777" w:rsidR="003421B3" w:rsidRPr="00F638EB" w:rsidRDefault="003421B3" w:rsidP="003421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</w:p>
    <w:p w14:paraId="1A6648BA" w14:textId="77777777" w:rsidR="003421B3" w:rsidRPr="00F638EB" w:rsidRDefault="003421B3" w:rsidP="003421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E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 на иные цели, предоставляемых государственным бюджетным и автономным учреждениям, в отношении которых функции и полномочия учредителя осуществляет министерство образования Рязанской области</w:t>
      </w:r>
    </w:p>
    <w:p w14:paraId="6100B9D8" w14:textId="77777777" w:rsidR="003421B3" w:rsidRPr="00F638EB" w:rsidRDefault="003421B3" w:rsidP="003421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="-431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2977"/>
        <w:gridCol w:w="3260"/>
        <w:gridCol w:w="2835"/>
      </w:tblGrid>
      <w:tr w:rsidR="004139BD" w:rsidRPr="00F638EB" w14:paraId="53AA9231" w14:textId="77777777" w:rsidTr="00CE4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68F19" w14:textId="77777777" w:rsidR="004139BD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№</w:t>
            </w:r>
          </w:p>
          <w:p w14:paraId="6F0CA70B" w14:textId="77777777" w:rsidR="004139BD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13FAA" w14:textId="51A5A118" w:rsidR="004139BD" w:rsidRPr="006868D6" w:rsidRDefault="006A5318" w:rsidP="00CE444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Цель</w:t>
            </w:r>
            <w:r w:rsidR="004139BD"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предоставления субсидии</w:t>
            </w: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на иные цели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44189" w14:textId="77777777" w:rsidR="004139BD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bookmarkStart w:id="1" w:name="P185"/>
            <w:bookmarkEnd w:id="1"/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Перечень документов для обоснования размера субсидии на иные цели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0A5F" w14:textId="77777777" w:rsidR="00756DCC" w:rsidRPr="006868D6" w:rsidRDefault="00756DCC" w:rsidP="00CE4443">
            <w:pPr>
              <w:pStyle w:val="ab"/>
              <w:spacing w:before="0" w:beforeAutospacing="0" w:after="0" w:afterAutospacing="0"/>
              <w:jc w:val="center"/>
            </w:pPr>
            <w:r w:rsidRPr="006868D6">
              <w:t>Результат предоставления субсидии на иные цели</w:t>
            </w:r>
          </w:p>
          <w:p w14:paraId="3A61C40A" w14:textId="77777777" w:rsidR="004139BD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A5318" w:rsidRPr="00F638EB" w14:paraId="44912100" w14:textId="77777777" w:rsidTr="00CE4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447B" w14:textId="77777777" w:rsidR="006A5318" w:rsidRPr="006868D6" w:rsidRDefault="006A5318" w:rsidP="00CE444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04FC" w14:textId="77777777" w:rsidR="006A5318" w:rsidRPr="006868D6" w:rsidRDefault="006A5318" w:rsidP="00CE444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43BD" w14:textId="77777777" w:rsidR="006A5318" w:rsidRPr="006868D6" w:rsidRDefault="006A5318" w:rsidP="00CE444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7DCD" w14:textId="77777777" w:rsidR="006A5318" w:rsidRPr="006868D6" w:rsidRDefault="006A5318" w:rsidP="00CE4443">
            <w:pPr>
              <w:pStyle w:val="ab"/>
              <w:spacing w:before="0" w:beforeAutospacing="0" w:after="0" w:afterAutospacing="0"/>
              <w:jc w:val="center"/>
            </w:pPr>
            <w:r w:rsidRPr="006868D6">
              <w:t>4</w:t>
            </w:r>
          </w:p>
        </w:tc>
      </w:tr>
      <w:tr w:rsidR="004139BD" w:rsidRPr="00F638EB" w14:paraId="4F951074" w14:textId="77777777" w:rsidTr="00CE4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BDCD6" w14:textId="77777777" w:rsidR="004139BD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E52EA" w14:textId="77777777" w:rsidR="00CD04B6" w:rsidRPr="006868D6" w:rsidRDefault="004139BD" w:rsidP="00CE4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функционирование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(постановление Правительства Рязанской области от 30.10.2013 </w:t>
            </w:r>
          </w:p>
          <w:p w14:paraId="6F7156F4" w14:textId="13DE0E50" w:rsidR="00CD04B6" w:rsidRPr="006868D6" w:rsidRDefault="004139BD" w:rsidP="00CE4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hAnsi="Times New Roman" w:cs="Times New Roman"/>
                <w:sz w:val="24"/>
                <w:szCs w:val="24"/>
              </w:rPr>
              <w:t xml:space="preserve">№ 344 «Об утверждении государственной программы Рязанской области «Развитие образования» (далее – Постановление № 344), </w:t>
            </w:r>
            <w:r w:rsidRPr="00686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направление (подпрограмма) 1 «Развитие дошкольного и общего образования» (распоряжение Правительства Рязанской области от 25.12.2023 </w:t>
            </w:r>
          </w:p>
          <w:p w14:paraId="7243BD6E" w14:textId="6A21C04E" w:rsidR="004139BD" w:rsidRPr="006868D6" w:rsidRDefault="004139BD" w:rsidP="00CE4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hAnsi="Times New Roman" w:cs="Times New Roman"/>
                <w:sz w:val="24"/>
                <w:szCs w:val="24"/>
              </w:rPr>
              <w:t>№ 788-р)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70DF0" w14:textId="77777777" w:rsidR="004139BD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1. Пояснительная записка, содержащая обоснование необходимости предоставления субсидии на иные цели: цель мероприятия, срок и место проведения мероприятия, краткое содержание, актуальность и социальная значимость мероприятия, прогноз эффективности, конкретные измеримые ожидаемые результаты (далее - Пояснительная записка).</w:t>
            </w:r>
          </w:p>
          <w:p w14:paraId="0E6E7619" w14:textId="475E8AFF" w:rsidR="004139BD" w:rsidRPr="006868D6" w:rsidRDefault="004139BD" w:rsidP="00D42CBC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 Коммерческие предложения, информация о ценах товаров, работ, услуг, содержащаяся в контрактах и </w:t>
            </w: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(или) договорах, которые исполнены и по которым не взыскивались неустойки (штрафы, пени) из реестра контрактов, размещенная на официальном сайте единой информационной системы в сфере закупок, информация о ценах товаров, работ, услуг, содержащаяся в рекламе, каталогах, описаниях товаров, а также иная общедоступная информация (далее - Общедоступная информация о ценах товаров, работ, услуг для обеспечения государственных нужд), и (или) иное обоснование при невозможности использ</w:t>
            </w:r>
            <w:r w:rsidR="003A6CDE"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ования общедоступной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629E" w14:textId="77777777" w:rsidR="004139BD" w:rsidRPr="006868D6" w:rsidRDefault="0054216B" w:rsidP="00CE444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 </w:t>
            </w:r>
          </w:p>
        </w:tc>
      </w:tr>
      <w:tr w:rsidR="004139BD" w:rsidRPr="00F638EB" w14:paraId="4AEDB49B" w14:textId="77777777" w:rsidTr="00CE4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0FCE" w14:textId="77777777" w:rsidR="004139BD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B5F4E" w14:textId="77777777" w:rsidR="00CD04B6" w:rsidRPr="006868D6" w:rsidRDefault="004139BD" w:rsidP="00CE4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программного обеспечения и оборудования для организационного и технологического проведения государственной итоговой аттестации (Постановление № 344, направление (подпрограмма) 1 «Развитие дошкольного и общего образования» (распоряжение Правительства Рязанской области от 25.12.2023 </w:t>
            </w:r>
          </w:p>
          <w:p w14:paraId="6B5C0742" w14:textId="19E40D8D" w:rsidR="004139BD" w:rsidRPr="006868D6" w:rsidRDefault="004139BD" w:rsidP="00CE4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hAnsi="Times New Roman" w:cs="Times New Roman"/>
                <w:sz w:val="24"/>
                <w:szCs w:val="24"/>
              </w:rPr>
              <w:t>№ 788-р)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F5C5F" w14:textId="77777777" w:rsidR="004139BD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1. Пояснительная записка.</w:t>
            </w:r>
          </w:p>
          <w:p w14:paraId="4AD789D8" w14:textId="4B4D5BD6" w:rsidR="004139BD" w:rsidRPr="006868D6" w:rsidRDefault="004139BD" w:rsidP="00D42CBC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 </w:t>
            </w:r>
            <w:r w:rsidR="00D42CBC"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Общедоступная информация о ценах товаров, работ, услуг для обеспечения государственных нужд), и (или) иное обоснование при невозможности использования общедоступной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2262" w14:textId="77777777" w:rsidR="004277EA" w:rsidRPr="006868D6" w:rsidRDefault="004277EA" w:rsidP="004277E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Приобретено программное обеспечение и оборудование для организационного и технологического проведения государственной итоговой аттестации</w:t>
            </w:r>
          </w:p>
          <w:p w14:paraId="49CFFB6F" w14:textId="77777777" w:rsidR="004139BD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139BD" w:rsidRPr="00F638EB" w14:paraId="2D1501E6" w14:textId="77777777" w:rsidTr="00CE4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66BA3" w14:textId="77777777" w:rsidR="004139BD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C1112" w14:textId="210D1B59" w:rsidR="004139BD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Проведение капитального ремонта и оснащение средствами обучения и воспитания, не требующими предварительной сборки, установки и закрепления на фундаментах или опорах, зданий государственных общеобразовательных </w:t>
            </w: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организаций Рязанской области</w:t>
            </w:r>
            <w:r w:rsidR="0077604B"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(далее -  государственных общеобразовательных организаций)</w:t>
            </w: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, подведомственных министерству образования Рязанской области</w:t>
            </w:r>
            <w:r w:rsidR="00C47F2C"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(далее - Минобразование РО)</w:t>
            </w: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, в которых непосредственно осуществляется образовательная деятельность по образовательным программам начального общего и (или) основного общего и (или) среднего общего образования (</w:t>
            </w: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Постановление № 344, направление (подпрограмма) 1 «Развитие дошкольного и общего образования», (распоряжение Правительства Рязанской области от 25.12.2023 </w:t>
            </w:r>
          </w:p>
          <w:p w14:paraId="25B7DCF9" w14:textId="77777777" w:rsidR="004139BD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788-р)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4F2A2" w14:textId="77777777" w:rsidR="004139BD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1. Пояснительная записка.</w:t>
            </w:r>
          </w:p>
          <w:p w14:paraId="67FCF0D7" w14:textId="22171023" w:rsidR="004139BD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D42CBC"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Общедоступная информация о ценах товаров, работ, услуг для обеспечения государственных нужд), и (или) иное обоснование при невозможности использования общедоступной информации</w:t>
            </w: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6DB04696" w14:textId="77777777" w:rsidR="004139BD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 Положительное заключение государственной экспертизы </w:t>
            </w: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о достоверности определения сметной стоимости объекта капитального ремонта.</w:t>
            </w:r>
          </w:p>
          <w:p w14:paraId="1E90EA92" w14:textId="5E284E36" w:rsidR="004139BD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4. Перечен</w:t>
            </w:r>
            <w:r w:rsidR="003A6CDE"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ь средств обучения и воспитания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A31B" w14:textId="0EDEE22E" w:rsidR="004139BD" w:rsidRPr="006868D6" w:rsidRDefault="0054216B" w:rsidP="0077604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Проведен капитальный ремонт и оснащены средствами обучения и воспитания, не требующими предварительной сборки, установки и закрепления на фундаментах или опорах здания государственных общеобразовательных </w:t>
            </w: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организаций, подведомственных </w:t>
            </w:r>
            <w:r w:rsidR="00C47F2C"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Минобразования</w:t>
            </w: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РО, в которых непосредственно осуществляется образовательная деятельность по образовательным программам начального общего и (или) основного общего и (или) среднего общего образования</w:t>
            </w:r>
          </w:p>
        </w:tc>
      </w:tr>
      <w:tr w:rsidR="004139BD" w:rsidRPr="00F638EB" w14:paraId="4DDE7147" w14:textId="77777777" w:rsidTr="00CE4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AC26" w14:textId="77777777" w:rsidR="004139BD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EE3F" w14:textId="77777777" w:rsidR="004139BD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Создание и функционирование Центров опережающей профессиональной подготовки (</w:t>
            </w: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Постановление № 344, направление (подпрограмма) 2 «Развитие профессионального образования» (распоряжение Правительства Рязанской области от 25.12.2023 </w:t>
            </w:r>
          </w:p>
          <w:p w14:paraId="015EA275" w14:textId="77777777" w:rsidR="004139BD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788-р)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257E" w14:textId="77777777" w:rsidR="004139BD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. Пояснительная записка.</w:t>
            </w:r>
          </w:p>
          <w:p w14:paraId="432A1516" w14:textId="77777777" w:rsidR="004139BD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2. Перечень оборудования по инфраструктурным листам.</w:t>
            </w:r>
          </w:p>
          <w:p w14:paraId="4077C8D1" w14:textId="509A9DDD" w:rsidR="004139BD" w:rsidRPr="006868D6" w:rsidRDefault="004139BD" w:rsidP="00D42CBC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3.</w:t>
            </w:r>
            <w:r w:rsidR="00D42CBC"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Общедоступная информация о ценах товаров, работ, услуг для обеспечения государственных нужд), и (или) иное обоснование при невозможности использования общедоступной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DBBA" w14:textId="77777777" w:rsidR="004277EA" w:rsidRPr="006868D6" w:rsidRDefault="004277EA" w:rsidP="004277E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Созданы и функционируют Центры опережающей профессиональной подготовки</w:t>
            </w:r>
          </w:p>
          <w:p w14:paraId="4E5FD796" w14:textId="77777777" w:rsidR="004139BD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9BD" w:rsidRPr="00F638EB" w14:paraId="1F8EED8B" w14:textId="77777777" w:rsidTr="00CE4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9E30" w14:textId="77777777" w:rsidR="004139BD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78C6" w14:textId="7064CCE5" w:rsidR="004139BD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Создание специализированных центров компетенций, центров проведения демонстрационного </w:t>
            </w: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экзамена на базе учреждений среднего профессионального образования, подведомственных </w:t>
            </w:r>
            <w:r w:rsidR="00CF44F4"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Минобразования РО </w:t>
            </w: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Постановление № 344, направление (подпрограмма) 2 «Развитие профессионального образования» (распоряжение Правительства Рязанской области от 25.12.2023 </w:t>
            </w:r>
          </w:p>
          <w:p w14:paraId="374EF588" w14:textId="77777777" w:rsidR="004139BD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788-р)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45AF" w14:textId="77777777" w:rsidR="004139BD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1. Пояснительная записка</w:t>
            </w:r>
          </w:p>
          <w:p w14:paraId="69343E43" w14:textId="77777777" w:rsidR="004139BD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2. Перечень оборудования по инфраструктурным листам.</w:t>
            </w:r>
          </w:p>
          <w:p w14:paraId="48A21A61" w14:textId="2FCC6DBC" w:rsidR="004139BD" w:rsidRPr="006868D6" w:rsidRDefault="004139BD" w:rsidP="00FD0D02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 </w:t>
            </w:r>
            <w:r w:rsidR="00FD0D02"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Общедоступная информация о ценах товаров, </w:t>
            </w:r>
            <w:r w:rsidR="00FD0D02"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работ, услуг для обеспечения государственных нужд), и (или) иное обоснование при невозможности использования общедоступной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0CEA" w14:textId="77777777" w:rsidR="004277EA" w:rsidRPr="006868D6" w:rsidRDefault="004277EA" w:rsidP="004277E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На базе учреждений среднего профессионального образования, подведомственных </w:t>
            </w: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Минобразования РО, созданы специализированные центры компетенций, центры проведения демонстрационного экзамена</w:t>
            </w:r>
          </w:p>
          <w:p w14:paraId="0DDAD7A1" w14:textId="77777777" w:rsidR="004139BD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139BD" w:rsidRPr="00F638EB" w14:paraId="0E89679C" w14:textId="77777777" w:rsidTr="00CE4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ADDC" w14:textId="77777777" w:rsidR="004139BD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0CD1" w14:textId="77777777" w:rsidR="00CF44F4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Проведение фестивалей, чемпионатов, олимпиад, выставок, мастер-классов, дней открытых дверей, совещаний и «круглых столов», обеспечение участия региональных команд указанных организаций в конкурсах (чемпионатах) профессионального мастерства различного уровня (</w:t>
            </w: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  <w:p w14:paraId="1189ABE3" w14:textId="0A9E8A91" w:rsidR="004139BD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№ 344, направление (подпрограмма) 2 «Развитие профессионального образования» (распоряжение Правительства Рязанской области от 25.12.2023 </w:t>
            </w:r>
          </w:p>
          <w:p w14:paraId="6993EA92" w14:textId="77777777" w:rsidR="004139BD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788-р)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CB56" w14:textId="77777777" w:rsidR="004139BD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1. Пояснительная записка.</w:t>
            </w:r>
          </w:p>
          <w:p w14:paraId="4F779C73" w14:textId="77777777" w:rsidR="004139BD" w:rsidRPr="006868D6" w:rsidRDefault="004139BD" w:rsidP="00CE444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2. Перечень оборудования по инфраструктурным листам.</w:t>
            </w:r>
          </w:p>
          <w:p w14:paraId="3AB9CB6F" w14:textId="1C5CD10C" w:rsidR="004139BD" w:rsidRPr="006868D6" w:rsidRDefault="004139BD" w:rsidP="00FD0D02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3.</w:t>
            </w:r>
            <w:r w:rsidR="00FD0D02"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Общедоступная информация о ценах товаров, работ, услуг для обеспечения государственных нужд), и (или) иное обоснование при невозможности использования общедоступной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81F0" w14:textId="257F25E0" w:rsidR="004277EA" w:rsidRPr="006868D6" w:rsidRDefault="004277EA" w:rsidP="004277E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Проведены фестивали, чемпионаты, олимпиады, выставки, мастер-классы, дни открытых дверей, совещания и «круглые столы», обеспечено участие региональных команд указанных организаций в конкурсах (чемпионатах) профессионального мастерства различного уровня</w:t>
            </w:r>
          </w:p>
          <w:p w14:paraId="04BE2B22" w14:textId="77777777" w:rsidR="004139BD" w:rsidRPr="006868D6" w:rsidRDefault="004139BD" w:rsidP="004277EA">
            <w:pPr>
              <w:widowControl w:val="0"/>
              <w:autoSpaceDE w:val="0"/>
              <w:autoSpaceDN w:val="0"/>
              <w:spacing w:after="0" w:line="256" w:lineRule="auto"/>
              <w:ind w:firstLine="7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139BD" w:rsidRPr="00F638EB" w14:paraId="3CB33A73" w14:textId="77777777" w:rsidTr="00CE4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7E40" w14:textId="77777777" w:rsidR="004139BD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2808" w14:textId="77777777" w:rsidR="004139BD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Организация поддержки талантливых участников образовательных отношений по образовательным программам среднего профессионального образования и профессионального </w:t>
            </w: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обучения (</w:t>
            </w: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Постановление № 344, направление (подпрограмма) 2 «Развитие профессионального образования» (распоряжение Правительства Рязанской области от 25.12.2023 </w:t>
            </w:r>
          </w:p>
          <w:p w14:paraId="693C7905" w14:textId="77777777" w:rsidR="004139BD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788-р)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A4E9" w14:textId="77777777" w:rsidR="004139BD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1. Пояснительная записка.</w:t>
            </w:r>
          </w:p>
          <w:p w14:paraId="03F24E4C" w14:textId="77777777" w:rsidR="004139BD" w:rsidRPr="006868D6" w:rsidRDefault="004139BD" w:rsidP="00CE44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 </w:t>
            </w: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Перечень оборудования, товаров, работ, услуг, в том числе по инфраструктурным листам.</w:t>
            </w:r>
          </w:p>
          <w:p w14:paraId="01B27050" w14:textId="097659B9" w:rsidR="004139BD" w:rsidRPr="006868D6" w:rsidRDefault="004139BD" w:rsidP="00904DB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3.</w:t>
            </w:r>
            <w:r w:rsidR="00904DB4"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Общедоступная информация о ценах товаров, работ, услуг для обеспечения государственных нужд), и </w:t>
            </w:r>
            <w:r w:rsidR="00904DB4"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(или) иное обоснование при невозможности использования общедоступной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8BCE" w14:textId="77777777" w:rsidR="004277EA" w:rsidRPr="006868D6" w:rsidRDefault="004277EA" w:rsidP="004277E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Организована поддержка талантливых участников образовательных отношений по образовательным программам среднего профессионального образования и </w:t>
            </w: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профессионального обучения</w:t>
            </w:r>
          </w:p>
          <w:p w14:paraId="358B511B" w14:textId="77777777" w:rsidR="004139BD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139BD" w:rsidRPr="00F638EB" w14:paraId="4376D62E" w14:textId="77777777" w:rsidTr="00CE4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1CC0" w14:textId="77777777" w:rsidR="004139BD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DCD3" w14:textId="77777777" w:rsidR="004139BD" w:rsidRPr="006868D6" w:rsidRDefault="004139BD" w:rsidP="00CE4443">
            <w:pPr>
              <w:tabs>
                <w:tab w:val="left" w:pos="18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проектной, сметной документации, проведение ремонтных работ, работ по благоустройству прилегающих территорий (Постановление № 344, направление (подпрограмма) 2</w:t>
            </w:r>
            <w:r w:rsidRPr="006868D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«Развитие профессионального образования» </w:t>
            </w:r>
            <w:r w:rsidRPr="00686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(распоряжение Правительства Рязанской области от 25.12.2023 </w:t>
            </w:r>
          </w:p>
          <w:p w14:paraId="1A3953C9" w14:textId="77777777" w:rsidR="004139BD" w:rsidRPr="006868D6" w:rsidRDefault="004139BD" w:rsidP="00CE4443">
            <w:pPr>
              <w:tabs>
                <w:tab w:val="left" w:pos="18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788-р)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0449" w14:textId="77777777" w:rsidR="004139BD" w:rsidRPr="006868D6" w:rsidRDefault="004139BD" w:rsidP="00CE44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68D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 Пояснительная записка.</w:t>
            </w:r>
          </w:p>
          <w:p w14:paraId="2CC13C30" w14:textId="77777777" w:rsidR="004139BD" w:rsidRPr="006868D6" w:rsidRDefault="004139BD" w:rsidP="00CE44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68D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2. Акты обследования объектов, на которые планируется разработка проектной документации на проведение работ.</w:t>
            </w:r>
          </w:p>
          <w:p w14:paraId="3AD5344A" w14:textId="1062602D" w:rsidR="00733D3F" w:rsidRPr="006868D6" w:rsidRDefault="004139BD" w:rsidP="00733D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68D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 </w:t>
            </w:r>
            <w:r w:rsidR="00733D3F" w:rsidRPr="006868D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Сметная документация на проведение ремонтных работ.</w:t>
            </w:r>
          </w:p>
          <w:p w14:paraId="79427047" w14:textId="291046BC" w:rsidR="004139BD" w:rsidRPr="006868D6" w:rsidRDefault="004139BD" w:rsidP="00733D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68D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 </w:t>
            </w:r>
            <w:r w:rsidR="00904DB4" w:rsidRPr="006868D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Общедоступная информация о ценах товаров, работ, услуг для обеспечения государственных нужд), и (или) иное обоснование при невозможности использования общедоступной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3D85" w14:textId="77777777" w:rsidR="004139BD" w:rsidRPr="006868D6" w:rsidRDefault="0054216B" w:rsidP="00CE44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68D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Подготовлена проектная, сметная документация, проведены ремонтные работы, работы по благоустройству прилегающих территорий</w:t>
            </w:r>
          </w:p>
        </w:tc>
      </w:tr>
      <w:tr w:rsidR="004139BD" w:rsidRPr="00F638EB" w14:paraId="05122173" w14:textId="77777777" w:rsidTr="00CE4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8BC3" w14:textId="77777777" w:rsidR="004139BD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B1DE" w14:textId="77777777" w:rsidR="006941E8" w:rsidRPr="006868D6" w:rsidRDefault="004139BD" w:rsidP="00237BE1">
            <w:pPr>
              <w:tabs>
                <w:tab w:val="left" w:pos="18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hAnsi="Times New Roman" w:cs="Times New Roman"/>
                <w:sz w:val="24"/>
                <w:szCs w:val="24"/>
              </w:rPr>
              <w:t>Оснащение современным автотранспортом, сельхозтехникой, высокотехнологичным и высокопроизводительным оборудованием государственных профессиональных образовательн</w:t>
            </w:r>
            <w:r w:rsidR="00AB6106" w:rsidRPr="006868D6">
              <w:rPr>
                <w:rFonts w:ascii="Times New Roman" w:hAnsi="Times New Roman" w:cs="Times New Roman"/>
                <w:sz w:val="24"/>
                <w:szCs w:val="24"/>
              </w:rPr>
              <w:t>ых организаций, подведомственных</w:t>
            </w:r>
            <w:r w:rsidRPr="00686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7BE1" w:rsidRPr="006868D6">
              <w:rPr>
                <w:rFonts w:ascii="Times New Roman" w:hAnsi="Times New Roman" w:cs="Times New Roman"/>
                <w:sz w:val="24"/>
                <w:szCs w:val="24"/>
              </w:rPr>
              <w:t xml:space="preserve">Минобразования РО </w:t>
            </w:r>
            <w:r w:rsidRPr="006868D6">
              <w:rPr>
                <w:rFonts w:ascii="Times New Roman" w:hAnsi="Times New Roman" w:cs="Times New Roman"/>
                <w:sz w:val="24"/>
                <w:szCs w:val="24"/>
              </w:rPr>
              <w:t xml:space="preserve">(Постановление № 344, направление (подпрограмма) </w:t>
            </w: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«Развитие профессионального образования» </w:t>
            </w:r>
            <w:r w:rsidRPr="006868D6">
              <w:rPr>
                <w:rFonts w:ascii="Times New Roman" w:hAnsi="Times New Roman" w:cs="Times New Roman"/>
                <w:sz w:val="24"/>
                <w:szCs w:val="24"/>
              </w:rPr>
              <w:t xml:space="preserve">(распоряжение Правительства Рязанской области от 25.12.2023 </w:t>
            </w:r>
          </w:p>
          <w:p w14:paraId="401584A4" w14:textId="77615707" w:rsidR="004139BD" w:rsidRPr="006868D6" w:rsidRDefault="004139BD" w:rsidP="00237BE1">
            <w:pPr>
              <w:tabs>
                <w:tab w:val="left" w:pos="18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hAnsi="Times New Roman" w:cs="Times New Roman"/>
                <w:sz w:val="24"/>
                <w:szCs w:val="24"/>
              </w:rPr>
              <w:t>№ 788-р)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6863" w14:textId="77777777" w:rsidR="004139BD" w:rsidRPr="006868D6" w:rsidRDefault="004139BD" w:rsidP="00CE44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Пояснительная записка.</w:t>
            </w:r>
          </w:p>
          <w:p w14:paraId="6CF480B7" w14:textId="123FE05E" w:rsidR="004139BD" w:rsidRPr="006868D6" w:rsidRDefault="004139BD" w:rsidP="00904D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904DB4"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="00904DB4"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Общедоступная информация о ценах товаров, работ, услуг для обеспечения государственных нужд), и (или) иное обоснование при невозможности использования общедоступной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907E" w14:textId="1A57E6D6" w:rsidR="000A132C" w:rsidRPr="006868D6" w:rsidRDefault="000A132C" w:rsidP="000A132C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Государственные профессиональные образовательные организации,</w:t>
            </w:r>
            <w:r w:rsidR="00C47F2C"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подведомственные Минобра</w:t>
            </w:r>
            <w:r w:rsidR="00237BE1"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зования</w:t>
            </w: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РО, оснащены современным автотранспортом, сельхозтехникой, высокотехнологичным и высокопроизводительным оборудованием</w:t>
            </w:r>
          </w:p>
          <w:p w14:paraId="7AFADD8B" w14:textId="77777777" w:rsidR="004139BD" w:rsidRPr="006868D6" w:rsidRDefault="004139BD" w:rsidP="00CE44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9BD" w:rsidRPr="00F638EB" w14:paraId="472C295B" w14:textId="77777777" w:rsidTr="00CE4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E74F" w14:textId="77777777" w:rsidR="004139BD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3CD9" w14:textId="77777777" w:rsidR="00383CB3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Создание центров цифрового образования детей «</w:t>
            </w: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IT</w:t>
            </w: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-куб» в государственных образовательных организациях (</w:t>
            </w: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Постановление № 344, направление (подпрограмма) 3 «Развитие дополнительного образования» (распоряжение Правительства Рязанской области от 25.12.2023 </w:t>
            </w:r>
          </w:p>
          <w:p w14:paraId="624B93D2" w14:textId="6441304A" w:rsidR="004139BD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788-р)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BC21" w14:textId="77777777" w:rsidR="004139BD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1. Пояснительная записка.</w:t>
            </w:r>
          </w:p>
          <w:p w14:paraId="34A7F37D" w14:textId="4CF947AF" w:rsidR="004139BD" w:rsidRPr="006868D6" w:rsidRDefault="004139BD" w:rsidP="00904DB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904DB4"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Общедоступная информация о ценах товаров, работ, услуг для обеспечения государственных нужд), и (или) иное обоснование при невозможности использования общедоступной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58E9" w14:textId="1AC730C7" w:rsidR="00005BC9" w:rsidRPr="006868D6" w:rsidRDefault="00005BC9" w:rsidP="00005BC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Созданы цент</w:t>
            </w:r>
            <w:r w:rsidR="00383CB3"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ры цифрового образования детей «IT-куб»</w:t>
            </w: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 </w:t>
            </w:r>
            <w:r w:rsidR="00BF5EEA"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государственных</w:t>
            </w: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образовательных организациях </w:t>
            </w:r>
          </w:p>
          <w:p w14:paraId="2A34D06A" w14:textId="77777777" w:rsidR="004139BD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139BD" w:rsidRPr="00F638EB" w14:paraId="4D9C2EB6" w14:textId="77777777" w:rsidTr="00CE4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6067" w14:textId="77777777" w:rsidR="004139BD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08CF" w14:textId="77777777" w:rsidR="004139BD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Создание новых мест в государственных образовательных организациях различных типов для реализации дополнительных общеразвивающих программ всех направленностей (</w:t>
            </w: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Постановление </w:t>
            </w:r>
          </w:p>
          <w:p w14:paraId="23521102" w14:textId="77777777" w:rsidR="00327299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№ 344, направление (подпрограмма) 3 «Развитие дополнительного образования» (распоряжение Правительства Рязанской области от 25.12.2023 </w:t>
            </w:r>
          </w:p>
          <w:p w14:paraId="6AD4F2A5" w14:textId="1E635178" w:rsidR="004139BD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788-р)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911E" w14:textId="77777777" w:rsidR="004139BD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1. Пояснительная записка.</w:t>
            </w:r>
          </w:p>
          <w:p w14:paraId="3464D20A" w14:textId="000EA5BF" w:rsidR="004139BD" w:rsidRPr="006868D6" w:rsidRDefault="004139BD" w:rsidP="00BE4AC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 </w:t>
            </w:r>
            <w:r w:rsidR="00BE4AC4"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Общедоступная информация о ценах товаров, работ, услуг для обеспечения государственных нужд), и (или) иное обоснование при невозможности использования общедоступной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8E92" w14:textId="77777777" w:rsidR="004139BD" w:rsidRPr="006868D6" w:rsidRDefault="0054216B" w:rsidP="00CE444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Созданы новые места в государственных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4139BD" w:rsidRPr="00F638EB" w14:paraId="44396180" w14:textId="77777777" w:rsidTr="00CE4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D461" w14:textId="77777777" w:rsidR="004139BD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8C63" w14:textId="77777777" w:rsidR="004139BD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Организация и проведение новогодних мероприятий (новогодних елок) (</w:t>
            </w: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Постановление № 344, направление (подпрограмма) 3 «Развитие дополнительного образования» (распоряжение Правительства Рязанской области от 25.12.2023 </w:t>
            </w:r>
          </w:p>
          <w:p w14:paraId="4EEEBB9C" w14:textId="77777777" w:rsidR="004139BD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№ 788-р)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1D13" w14:textId="77777777" w:rsidR="004139BD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1. Пояснительная записка.</w:t>
            </w:r>
          </w:p>
          <w:p w14:paraId="14882DBC" w14:textId="4CFC246F" w:rsidR="004139BD" w:rsidRPr="006868D6" w:rsidRDefault="004139BD" w:rsidP="00BE4AC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BE4AC4"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Общедоступная информация о ценах товаров, работ, услуг для обеспечения государственных нужд), и (или) иное обоснование при невозможности использования общедоступной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EF52" w14:textId="77777777" w:rsidR="000A132C" w:rsidRPr="006868D6" w:rsidRDefault="000A132C" w:rsidP="000A132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Организованы и проведены новогодние мероприятия (новогодние елки)</w:t>
            </w:r>
          </w:p>
          <w:p w14:paraId="474F31E1" w14:textId="77777777" w:rsidR="004139BD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139BD" w:rsidRPr="00F638EB" w14:paraId="52A8EFFB" w14:textId="77777777" w:rsidTr="00CE4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4064" w14:textId="77777777" w:rsidR="004139BD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34D1" w14:textId="77777777" w:rsidR="004139BD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Проведение научных исследований и разработка программ педагогического и психологического сопровождения одаренных детей и </w:t>
            </w:r>
            <w:proofErr w:type="gramStart"/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апробация</w:t>
            </w:r>
            <w:proofErr w:type="gramEnd"/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внедрение эффективных методик развития научно-технического творчества, инновационных технологий, учебных программ и форм работы с одаренными детьми (</w:t>
            </w: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Постановление № 344, направление (подпрограмма) 3 «Развитие дополнительного образования» (распоряжение Правительства Рязанской области от 25.12.2023 </w:t>
            </w:r>
          </w:p>
          <w:p w14:paraId="61CBEC66" w14:textId="77777777" w:rsidR="004139BD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788-р)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E0EB" w14:textId="77777777" w:rsidR="004139BD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1. Пояснительная записка.</w:t>
            </w:r>
          </w:p>
          <w:p w14:paraId="0C197C61" w14:textId="3D0A3E13" w:rsidR="004139BD" w:rsidRPr="006868D6" w:rsidRDefault="004139BD" w:rsidP="00BE4AC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BE4AC4"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Общедоступная информация о ценах товаров, работ, услуг для обеспечения государственных нужд), и (или) иное обоснование при невозможности использования общедоступной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4305" w14:textId="121ECDEA" w:rsidR="004139BD" w:rsidRPr="006868D6" w:rsidRDefault="00005BC9" w:rsidP="00CE444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Проведены научные исследования и разработка программ педагогического и психологического сопровождения одаренных детей и </w:t>
            </w:r>
            <w:proofErr w:type="gramStart"/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апробация</w:t>
            </w:r>
            <w:proofErr w:type="gramEnd"/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внедрение эффективных методик развития научно-технического творчества, инновационных технологий, учебных программ и форм работы с одаренными детьми</w:t>
            </w:r>
          </w:p>
        </w:tc>
      </w:tr>
      <w:tr w:rsidR="004139BD" w:rsidRPr="00F638EB" w14:paraId="03AEB129" w14:textId="77777777" w:rsidTr="00CE4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4FDE" w14:textId="77777777" w:rsidR="004139BD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36F8" w14:textId="77777777" w:rsidR="00327299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Проведение олимпиад, фестивалей, смотров, конкурсов, конференций, соревнований для одаренных детей, обеспечение их участия во всероссийских и международных мероприятиях (</w:t>
            </w: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Постановление № 344, направление (подпрограмма) 3 «Развитие дополнительного образования» (распоряжение Правительства Рязанской области от 25.12.2023 </w:t>
            </w:r>
          </w:p>
          <w:p w14:paraId="6B03CFC3" w14:textId="24FEA1C9" w:rsidR="004139BD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788-р)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5D0F" w14:textId="77777777" w:rsidR="004139BD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1. Пояснительная записка.</w:t>
            </w:r>
          </w:p>
          <w:p w14:paraId="026CCD9D" w14:textId="133A4232" w:rsidR="004139BD" w:rsidRPr="006868D6" w:rsidRDefault="004139BD" w:rsidP="00BE4AC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BE4AC4"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Общедоступная информация о ценах товаров, работ, услуг для обеспечения государственных нужд), и (или) иное обоснование при невозможности использования общедоступной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9BFA" w14:textId="77777777" w:rsidR="00005BC9" w:rsidRPr="006868D6" w:rsidRDefault="00005BC9" w:rsidP="00005BC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Проведены олимпиады, фестивали, смотры, конкурсы, конференции, соревнования для одаренных детей, обеспечено их участие во всероссийских и международных мероприятиях</w:t>
            </w:r>
          </w:p>
          <w:p w14:paraId="2318A640" w14:textId="77777777" w:rsidR="004139BD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139BD" w:rsidRPr="00F638EB" w14:paraId="2AA20B15" w14:textId="77777777" w:rsidTr="00CE4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1615" w14:textId="77777777" w:rsidR="004139BD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1991" w14:textId="77777777" w:rsidR="004139BD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Проведение ремонтных работ зданий организаций дополнительного </w:t>
            </w: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образования Рязанской области, приобретение оборудования для оснащения организаций дополнительного образования Рязанской области (</w:t>
            </w: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Постановление </w:t>
            </w:r>
          </w:p>
          <w:p w14:paraId="57915FC1" w14:textId="77777777" w:rsidR="00327299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№ 344, направление (подпрограмма) 3 «Развитие дополнительного образования» (распоряжение Правительства Рязанской области от 25.12.2023 </w:t>
            </w:r>
          </w:p>
          <w:p w14:paraId="5AD4A5C4" w14:textId="7F1350BE" w:rsidR="004139BD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788-р)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4518" w14:textId="77777777" w:rsidR="004139BD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1. Пояснительная записка.</w:t>
            </w:r>
          </w:p>
          <w:p w14:paraId="2BAF6AFC" w14:textId="77777777" w:rsidR="004139BD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 Акты обследования объектов, подлежащих </w:t>
            </w: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текущему ремонту, капитальному ремонта зданий и сооружений.</w:t>
            </w:r>
          </w:p>
          <w:p w14:paraId="03A8010B" w14:textId="77777777" w:rsidR="004139BD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3. Дефектная ведомость на объекты, подлежащие текущему ремонту, капитальному ремонту зданий и сооружений.</w:t>
            </w:r>
          </w:p>
          <w:p w14:paraId="5F3CBF03" w14:textId="77777777" w:rsidR="004139BD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4. Сметная документация на проведение работ по текущему ремонту зданий и сооружений, согласованная органом государственной власти, уполномоченным на проведение проверки сметной стоимости или подведомственным этому органу государственным учреждением.</w:t>
            </w:r>
          </w:p>
          <w:p w14:paraId="3878C2E3" w14:textId="5ECDAB87" w:rsidR="004139BD" w:rsidRPr="006868D6" w:rsidRDefault="004139BD" w:rsidP="004A52A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5.</w:t>
            </w:r>
            <w:r w:rsidR="004A52AB"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Общедоступная информация о ценах товаров, работ, услуг для обеспечения государственных нужд), и (или) иное обоснование при невозможности использования общедоступной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4E6B" w14:textId="58638951" w:rsidR="004139BD" w:rsidRPr="006868D6" w:rsidRDefault="00005BC9" w:rsidP="00CE444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Проведены ремонтные работы зданий организаций </w:t>
            </w: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дополнительного образования Рязанской области, приобретено оборудование для оснащения организаций дополнительного образования Рязанской области</w:t>
            </w:r>
          </w:p>
        </w:tc>
      </w:tr>
      <w:tr w:rsidR="004139BD" w:rsidRPr="00F638EB" w14:paraId="5977801C" w14:textId="77777777" w:rsidTr="00CE4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DE8D" w14:textId="77777777" w:rsidR="004139BD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8A5C" w14:textId="77777777" w:rsidR="004139BD" w:rsidRPr="006868D6" w:rsidRDefault="004139BD" w:rsidP="00CE4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государственными образовательными организациями (Постановление № 344, направление (подпрограмма) 4 «Реализация современных моделей успешной социализации детей» (распоряжение </w:t>
            </w:r>
            <w:r w:rsidRPr="00686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Правительства Рязанской области от 25.12.2023 </w:t>
            </w:r>
          </w:p>
          <w:p w14:paraId="551DBBAB" w14:textId="77777777" w:rsidR="004139BD" w:rsidRPr="006868D6" w:rsidRDefault="004139BD" w:rsidP="00CE4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hAnsi="Times New Roman" w:cs="Times New Roman"/>
                <w:sz w:val="24"/>
                <w:szCs w:val="24"/>
              </w:rPr>
              <w:t>№ 788-р)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7D90" w14:textId="77777777" w:rsidR="004139BD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1. Пояснительная записка.</w:t>
            </w:r>
          </w:p>
          <w:p w14:paraId="7D9EF379" w14:textId="5D63F57D" w:rsidR="004139BD" w:rsidRPr="006868D6" w:rsidRDefault="004139BD" w:rsidP="004A52A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4A52AB"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Общедоступная информация о ценах товаров, работ, услуг для обеспечения государственных нужд), и (или) иное обоснование при невозможности использования общедоступной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5407" w14:textId="77777777" w:rsidR="004139BD" w:rsidRPr="006868D6" w:rsidRDefault="008B6427" w:rsidP="00CE444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Оказаны услуги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</w:tr>
      <w:tr w:rsidR="004139BD" w:rsidRPr="00F638EB" w14:paraId="15E48C65" w14:textId="77777777" w:rsidTr="00CE4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9DC5" w14:textId="77777777" w:rsidR="004139BD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0C6E" w14:textId="1797AA36" w:rsidR="0077604B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Приобретение автотранспорта для обеспечения учебно-воспитательного процесса государственных общеобразовательных организаций (</w:t>
            </w: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Постановление </w:t>
            </w:r>
          </w:p>
          <w:p w14:paraId="230D7CDD" w14:textId="289ED5D8" w:rsidR="00327299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344, направление (подпрограмма) 4 «Реализация современных моделей успешной социализации детей» (распоряжение Правительства Рязанской области от 25.12.2023</w:t>
            </w:r>
          </w:p>
          <w:p w14:paraId="7303621C" w14:textId="577BFD3B" w:rsidR="004139BD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788-р)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BA51" w14:textId="77777777" w:rsidR="004139BD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1. Пояснительная записка.</w:t>
            </w:r>
          </w:p>
          <w:p w14:paraId="66138FDD" w14:textId="4A84A2BC" w:rsidR="004139BD" w:rsidRPr="006868D6" w:rsidRDefault="004139BD" w:rsidP="004A52A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4A52AB"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Общедоступная информация о ценах товаров, работ, услуг для обеспечения государственных нужд), и (или) иное обоснование при невозможности использования общедоступной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F458" w14:textId="30698AE2" w:rsidR="004139BD" w:rsidRPr="006868D6" w:rsidRDefault="00E41768" w:rsidP="0077604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Приобретен автотранспорт для обеспечения учебно-воспитательного процесса государственных общеобразовательных организаций</w:t>
            </w:r>
            <w:r w:rsidR="0077604B"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39BD" w:rsidRPr="00F638EB" w14:paraId="0A78F400" w14:textId="77777777" w:rsidTr="00CE4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A98C" w14:textId="77777777" w:rsidR="004139BD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5C2A" w14:textId="77777777" w:rsidR="004139BD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</w:t>
            </w: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Постановление № 344, направление (подпрограмма) 4 «Реализация современных моделей успешной социализации детей» (распоряжение Правительства Рязанской области от 25.12.2023 </w:t>
            </w:r>
          </w:p>
          <w:p w14:paraId="22179E49" w14:textId="77777777" w:rsidR="004139BD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788-р)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2710" w14:textId="77777777" w:rsidR="004139BD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1. Пояснительная записка.</w:t>
            </w:r>
          </w:p>
          <w:p w14:paraId="0F879B22" w14:textId="44E2C3F7" w:rsidR="004139BD" w:rsidRPr="006868D6" w:rsidRDefault="004139BD" w:rsidP="00672D8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672D88"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Общедоступная информация о ценах товаров, работ, услуг для обеспечения государственных нужд), и (или) иное обоснование при невозможности использования общедоступной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26D0" w14:textId="77777777" w:rsidR="004139BD" w:rsidRPr="006868D6" w:rsidRDefault="00E41768" w:rsidP="00CE444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Обновлена материально-техническая база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</w:tr>
      <w:tr w:rsidR="004139BD" w:rsidRPr="00F638EB" w14:paraId="3D392368" w14:textId="77777777" w:rsidTr="00CE4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4FD5" w14:textId="77777777" w:rsidR="004139BD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9D32" w14:textId="4DA9D8F1" w:rsidR="00327299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Оснащение современным учебно-наглядным оборудованием государственных общеобразовательных организаций</w:t>
            </w:r>
            <w:r w:rsidR="0077604B"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(</w:t>
            </w: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Постановление № 344, направление (подпрограмма) 4 «Реализация современных моделей успешной социализации детей» (распоряжение Правительства Рязанской области от 25.12.2023 </w:t>
            </w:r>
          </w:p>
          <w:p w14:paraId="1C431CD1" w14:textId="27D15C0F" w:rsidR="004139BD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788-р)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4C4D" w14:textId="77777777" w:rsidR="004139BD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1. Пояснительная записка.</w:t>
            </w:r>
          </w:p>
          <w:p w14:paraId="273CFFAA" w14:textId="22D44834" w:rsidR="004139BD" w:rsidRPr="006868D6" w:rsidRDefault="004139BD" w:rsidP="009D7B2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9D7B24"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Общедоступная информация о ценах товаров, работ, услуг для обеспечения государственных нужд), и (или) иное обоснование при </w:t>
            </w:r>
            <w:r w:rsidR="009D7B24"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невозможности использования общедоступной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E07E" w14:textId="07F47F0E" w:rsidR="004139BD" w:rsidRPr="006868D6" w:rsidRDefault="00E41768" w:rsidP="0077604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Государственные общеобразовательные организации оснащены современным учебно-наглядным оборудованием</w:t>
            </w:r>
          </w:p>
        </w:tc>
      </w:tr>
      <w:tr w:rsidR="004139BD" w:rsidRPr="00F638EB" w14:paraId="01D55AA5" w14:textId="77777777" w:rsidTr="00CE4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1A42" w14:textId="77777777" w:rsidR="004139BD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8565" w14:textId="49BAE5F8" w:rsidR="0077604B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Приобретение оборудования и инвентаря для учебно-производственных мастерских государственных общеобразовательных организаций (</w:t>
            </w: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Постановление </w:t>
            </w:r>
          </w:p>
          <w:p w14:paraId="25C57D93" w14:textId="738762A8" w:rsidR="00327299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№ 344, направление (подпрограмма) 4 «Реализация современных моделей успешной социализации детей» (распоряжение Правительства Рязанской области от 25.12.2023 </w:t>
            </w:r>
          </w:p>
          <w:p w14:paraId="08CC28C7" w14:textId="246F26E1" w:rsidR="004139BD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788-р)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02C2" w14:textId="77777777" w:rsidR="004139BD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1. Пояснительная записка.</w:t>
            </w:r>
          </w:p>
          <w:p w14:paraId="41878340" w14:textId="2990608A" w:rsidR="004139BD" w:rsidRPr="006868D6" w:rsidRDefault="004139BD" w:rsidP="009D7B2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9D7B24"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Общедоступная информация о ценах товаров, работ, услуг для обеспечения государственных нужд), и (или) иное обоснование при невозможности использования общедоступной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FFA0" w14:textId="2215498A" w:rsidR="004139BD" w:rsidRPr="006868D6" w:rsidRDefault="00E41768" w:rsidP="0077604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Приобретено оборудование и инвентарь для учебно-производственных мастерских государственных общеобразовательных организаций</w:t>
            </w:r>
            <w:r w:rsidR="0077604B"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39BD" w:rsidRPr="00F638EB" w14:paraId="2487CA3C" w14:textId="77777777" w:rsidTr="00CE4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2449" w14:textId="77777777" w:rsidR="004139BD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E05B" w14:textId="25B302EF" w:rsidR="0077604B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Приобретение инвентаря для пищеблоков государственных общеобразовательных организаций (</w:t>
            </w: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  <w:p w14:paraId="57333B3C" w14:textId="484ED705" w:rsidR="00327299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№ 344, направление (подпрограмма) 4 «Реализация современных моделей успешной социализации детей» (распоряжение Правительства Рязанской области от 25.12.2023 </w:t>
            </w:r>
          </w:p>
          <w:p w14:paraId="2093F524" w14:textId="63746129" w:rsidR="004139BD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788-р)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30C8" w14:textId="77777777" w:rsidR="004139BD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1. Пояснительная записка.</w:t>
            </w:r>
          </w:p>
          <w:p w14:paraId="3ECC462B" w14:textId="73B60951" w:rsidR="004139BD" w:rsidRPr="006868D6" w:rsidRDefault="004139BD" w:rsidP="009D7B2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9D7B24"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Общедоступная информация о ценах товаров, работ, услуг для обеспечения государственных нужд), и (или) иное обоснование при невозможности использования общедоступной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AD79" w14:textId="5F844F75" w:rsidR="004139BD" w:rsidRPr="006868D6" w:rsidRDefault="00E41768" w:rsidP="0077604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Приобретен инвентарь для пищеблоков государственных общеобразовательных организаций</w:t>
            </w:r>
            <w:r w:rsidR="0077604B"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39BD" w:rsidRPr="00F638EB" w14:paraId="7E1D57FB" w14:textId="77777777" w:rsidTr="00CE4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1A05" w14:textId="77777777" w:rsidR="004139BD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3F1C" w14:textId="77777777" w:rsidR="00327299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Оснащение мультимедийным оборудованием и развитие </w:t>
            </w: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дистанционного образования детей с ограниченными возможностями здоровья в государственных общеобразовательных организациях (</w:t>
            </w: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Постановление № 344, направление (подпрограмма) 4 «Реализация современных моделей успешной социализации детей» (распоряжение Правительства Рязанской области от 25.12.2023 </w:t>
            </w:r>
          </w:p>
          <w:p w14:paraId="5000EA76" w14:textId="2441C727" w:rsidR="004139BD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788-р)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96FE" w14:textId="77777777" w:rsidR="004139BD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1. Пояснительная записка.</w:t>
            </w:r>
          </w:p>
          <w:p w14:paraId="12C07E38" w14:textId="272C90A6" w:rsidR="004139BD" w:rsidRPr="006868D6" w:rsidRDefault="004139BD" w:rsidP="009D7B2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9D7B24"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Общедоступная информация о ценах товаров, </w:t>
            </w:r>
            <w:r w:rsidR="009D7B24"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работ, услуг для обеспечения государственных нужд), и (или) иное обоснование при невозможности использования общедоступной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EC0D" w14:textId="77777777" w:rsidR="00E41768" w:rsidRPr="006868D6" w:rsidRDefault="00E41768" w:rsidP="00E417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Государственные общеобразовательные организации оснащены </w:t>
            </w: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мультимедийным оборудованием и развито дистанционное образование детей с ограниченными возможностями здоровья</w:t>
            </w:r>
          </w:p>
          <w:p w14:paraId="6D8ABA63" w14:textId="77777777" w:rsidR="004139BD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139BD" w:rsidRPr="00F638EB" w14:paraId="0764C5B5" w14:textId="77777777" w:rsidTr="00CE4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274D" w14:textId="77777777" w:rsidR="004139BD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9D33" w14:textId="77777777" w:rsidR="004139BD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Поддержание технического состояния зданий и инженерных коммуникаций (включая подготовку проектной, сметной документации, проведение ремонтных работ) (</w:t>
            </w: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Постановление </w:t>
            </w: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№ 344, направление (подпрограмма) 4 «Реализация современных моделей успешной социализации детей» (распоряжение Правительства Рязанской области от 25.12.2023 </w:t>
            </w:r>
          </w:p>
          <w:p w14:paraId="4B787A67" w14:textId="77777777" w:rsidR="004139BD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788-р)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A931" w14:textId="77777777" w:rsidR="004139BD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1. Пояснительная записка.</w:t>
            </w:r>
          </w:p>
          <w:p w14:paraId="62F3AC98" w14:textId="77777777" w:rsidR="004139BD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2. Сметная документация на проведение ремонтных работ.</w:t>
            </w:r>
          </w:p>
          <w:p w14:paraId="39311D5C" w14:textId="3A27E297" w:rsidR="004139BD" w:rsidRPr="006868D6" w:rsidRDefault="004139BD" w:rsidP="009D7B2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3.</w:t>
            </w:r>
            <w:r w:rsidR="009D7B24"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Общедоступная информация о ценах товаров, работ, услуг для обеспечения государственных нужд), и (или) иное обоснование при невозможности использования общедоступной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199B" w14:textId="1C40409C" w:rsidR="00E41768" w:rsidRPr="006868D6" w:rsidRDefault="00E41768" w:rsidP="00E417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Поддержано техническое состояние зданий и инженерных коммуникаций (включая подготовку проектной, сметной документации, проведение ремонтных работ</w:t>
            </w:r>
            <w:r w:rsidR="000A112A"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  <w:p w14:paraId="32231837" w14:textId="77777777" w:rsidR="004139BD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139BD" w:rsidRPr="00F638EB" w14:paraId="0712D704" w14:textId="77777777" w:rsidTr="00CE4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6E6C" w14:textId="77777777" w:rsidR="004139BD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DC92" w14:textId="77777777" w:rsidR="00327299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Приобретение учебно-лабораторного, учебно-производственного оборудования, спортивного инвентаря, мебели для обеспечения учебно-воспитательного процесса государственных общеобразовательных организаций (</w:t>
            </w: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Постановление № 344, направление (подпрограмма) 4 </w:t>
            </w: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«Реализация современных моделей успешной социализации детей» (распоряжение Правительства Рязанской области от 25.12.2023 </w:t>
            </w:r>
          </w:p>
          <w:p w14:paraId="11F5EB85" w14:textId="32F77667" w:rsidR="004139BD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788-р)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0F55" w14:textId="77777777" w:rsidR="004139BD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1. Пояснительная записка.</w:t>
            </w:r>
          </w:p>
          <w:p w14:paraId="4DADE454" w14:textId="7705F228" w:rsidR="004139BD" w:rsidRPr="006868D6" w:rsidRDefault="004139BD" w:rsidP="009D7B2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 </w:t>
            </w:r>
            <w:r w:rsidR="009D7B24"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Общедоступная информация о ценах товаров, работ, услуг для обеспечения государственных нужд), и (или) иное обоснование при невозможности использования общедоступной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4A0D" w14:textId="77777777" w:rsidR="00E41768" w:rsidRPr="006868D6" w:rsidRDefault="00E41768" w:rsidP="00E417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Приобретено учебно-лабораторное, учебно-производственное оборудование, спортивный инвентарь, мебель для обеспечения учебно-воспитательного процесса государственных общеобразовательных организаций</w:t>
            </w:r>
          </w:p>
          <w:p w14:paraId="35AE9EE7" w14:textId="77777777" w:rsidR="004139BD" w:rsidRPr="006868D6" w:rsidRDefault="004139BD" w:rsidP="00CE444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E6DBA" w:rsidRPr="00F638EB" w14:paraId="5BE5BE29" w14:textId="77777777" w:rsidTr="00CE4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21D8" w14:textId="39215F2F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3E68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Приобретение и монтаж быстровозводимых модульных конструкций объектов государственных общеобразовательных организаций </w:t>
            </w:r>
          </w:p>
          <w:p w14:paraId="703CF83D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(Постановление № 344, направление (подпрограмма) 4 «Реализация современных моделей успешной социализации детей» (распоряжение Правительства Рязанской области от 25.12.2023 </w:t>
            </w:r>
          </w:p>
          <w:p w14:paraId="4A483B3A" w14:textId="6E0C41E8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№ 788-р)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43F6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1. Пояснительная записка.</w:t>
            </w:r>
          </w:p>
          <w:p w14:paraId="00C116C1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2. Паспорт быстровозводимого модульного здания.</w:t>
            </w:r>
          </w:p>
          <w:p w14:paraId="5014FF27" w14:textId="3AE179AF" w:rsidR="00EE6DBA" w:rsidRPr="006868D6" w:rsidRDefault="00EE6DBA" w:rsidP="00A3398E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3.</w:t>
            </w:r>
            <w:r w:rsidR="00A3398E"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Общедоступная информация о ценах товаров, работ, услуг для обеспечения государственных нужд), и (или) иное обоснование при невозможности использования общедоступной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6843" w14:textId="32CBFD06" w:rsidR="00EE6DBA" w:rsidRPr="006868D6" w:rsidRDefault="00EE6DBA" w:rsidP="00EE6DB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Приобретены и смонтированы быстровозводимые модульные конструкции объектов государственных общеобразовательных организаций</w:t>
            </w:r>
          </w:p>
        </w:tc>
      </w:tr>
      <w:tr w:rsidR="00EE6DBA" w:rsidRPr="00F638EB" w14:paraId="0F126ED5" w14:textId="77777777" w:rsidTr="00CE4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78C9" w14:textId="520828ED" w:rsidR="00EE6DBA" w:rsidRPr="006868D6" w:rsidRDefault="003B1AE6" w:rsidP="00EE6D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AA09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Проведение мероприятий, направленных на сохранение и укрепление здоровья обучающихся образовательных организаций Рязанской области (</w:t>
            </w: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Постановление </w:t>
            </w:r>
          </w:p>
          <w:p w14:paraId="6CDCEE36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344, направление (подпрограмма) 5 «Укрепление здоровья школьников» (распоряжение Правительства Рязанской области от 25.12.2023</w:t>
            </w:r>
          </w:p>
          <w:p w14:paraId="72AB90BD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788-р)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9E11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1. Пояснительная записка.</w:t>
            </w:r>
          </w:p>
          <w:p w14:paraId="3CA8D24F" w14:textId="36858238" w:rsidR="00EE6DBA" w:rsidRPr="006868D6" w:rsidRDefault="00EE6DBA" w:rsidP="00A3398E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A3398E"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Общедоступная информация о ценах товаров, работ, услуг для обеспечения государственных нужд), и (или) иное обоснование при невозможности использования общедоступной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539C" w14:textId="77777777" w:rsidR="00EE6DBA" w:rsidRPr="006868D6" w:rsidRDefault="00EE6DBA" w:rsidP="00EE6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hAnsi="Times New Roman" w:cs="Times New Roman"/>
                <w:sz w:val="24"/>
                <w:szCs w:val="24"/>
              </w:rPr>
              <w:t>Проведены мероприятия, направленные на сохранение и укрепление здоровья обучающихся образовательных организаций Рязанской области</w:t>
            </w:r>
          </w:p>
          <w:p w14:paraId="3398FC43" w14:textId="119A0E25" w:rsidR="00EE6DBA" w:rsidRPr="006868D6" w:rsidRDefault="00EE6DBA" w:rsidP="00EE6DB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E6DBA" w:rsidRPr="00F638EB" w14:paraId="560C4932" w14:textId="77777777" w:rsidTr="00CE4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A8B6" w14:textId="71DE7E92" w:rsidR="00EE6DBA" w:rsidRPr="006868D6" w:rsidRDefault="003B1AE6" w:rsidP="00EE6D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24F6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68D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Организация бесплатного горячего питания обучающихся, получающих начальное общее образование в государственных образовательных организациях </w:t>
            </w:r>
            <w:r w:rsidRPr="006868D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lastRenderedPageBreak/>
              <w:t>(</w:t>
            </w:r>
            <w:r w:rsidRPr="006868D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Постановление </w:t>
            </w:r>
          </w:p>
          <w:p w14:paraId="6BB9B8D9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68D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344, направление (подпрограмма) 5 «Укрепление здоровья школьников» (распоряжение Правительства Рязанской области от 25.12.2023 </w:t>
            </w:r>
          </w:p>
          <w:p w14:paraId="4EF5419C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№ 788-р)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E35A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lastRenderedPageBreak/>
              <w:t>1. Пояснительная записка.</w:t>
            </w:r>
          </w:p>
          <w:p w14:paraId="6838B9D3" w14:textId="1C384A42" w:rsidR="00EE6DBA" w:rsidRPr="006868D6" w:rsidRDefault="00EE6DBA" w:rsidP="00A3398E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A3398E"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Общедоступная информация о ценах товаров, работ, услуг для обеспечения государственных нужд), и (или) иное обоснование при невозможности использования </w:t>
            </w:r>
            <w:r w:rsidR="00A3398E"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общедоступной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D474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Организовано бесплатное горячее питание обучающихся, получающих начальное общее образование в государственных образовательных организациях</w:t>
            </w:r>
          </w:p>
        </w:tc>
      </w:tr>
      <w:tr w:rsidR="00EE6DBA" w:rsidRPr="00F638EB" w14:paraId="71B80E87" w14:textId="77777777" w:rsidTr="00CE4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E1F3" w14:textId="4CF95412" w:rsidR="00EE6DBA" w:rsidRPr="006868D6" w:rsidRDefault="003B1AE6" w:rsidP="00EE6D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0B15" w14:textId="77777777" w:rsidR="00EE6DBA" w:rsidRPr="006868D6" w:rsidRDefault="00EE6DBA" w:rsidP="00EE6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работников системы образования в заключительных этапах межрегиональных, всероссийских и международных конкурсов профессионального мастерства (Постановление № 344, направление (подпрограмма) 6 «Обеспечение функционирования и развития образования» (распоряжение Правительства Рязанской области от 25.12.2023 </w:t>
            </w:r>
          </w:p>
          <w:p w14:paraId="0FC8F881" w14:textId="63641146" w:rsidR="00EE6DBA" w:rsidRPr="006868D6" w:rsidRDefault="00EE6DBA" w:rsidP="00EE6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hAnsi="Times New Roman" w:cs="Times New Roman"/>
                <w:sz w:val="24"/>
                <w:szCs w:val="24"/>
              </w:rPr>
              <w:t>№ 788-р)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1C72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1. Пояснительная записка.</w:t>
            </w:r>
          </w:p>
          <w:p w14:paraId="023A0202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2. Смета расходов.</w:t>
            </w:r>
          </w:p>
          <w:p w14:paraId="066BA9DF" w14:textId="54CECA6B" w:rsidR="00EE6DBA" w:rsidRPr="006868D6" w:rsidRDefault="00EE6DBA" w:rsidP="00FF4D4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 w:rsidR="00FF4D41"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. Общедоступная информация о ценах товаров, работ, услуг для обеспечения государственных нужд), и (или) иное обоснование при невозможности использования общедоступной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0523" w14:textId="77777777" w:rsidR="00EE6DBA" w:rsidRPr="006868D6" w:rsidRDefault="00EE6DBA" w:rsidP="00EE6DB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Организовано участие работников системы образования в заключительных этапах межрегиональных, всероссийских и международных конкурсов профессионального мастерства</w:t>
            </w:r>
          </w:p>
          <w:p w14:paraId="6B608AC1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E6DBA" w:rsidRPr="00F638EB" w14:paraId="129A61CC" w14:textId="77777777" w:rsidTr="00CE4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4ED9" w14:textId="6ED71952" w:rsidR="00EE6DBA" w:rsidRPr="006868D6" w:rsidRDefault="003B1AE6" w:rsidP="00EE6D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92CF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Аттестация педагогических работников (</w:t>
            </w: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Постановление № 344, направление (подпрограмма) 6 «Обеспечение функционирования и развития образования» (распоряжение Правительства Рязанской области от 25.12.2023 </w:t>
            </w:r>
          </w:p>
          <w:p w14:paraId="0267B3C7" w14:textId="04C7C3A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788-р)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7DB5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1. Пояснительная записка.</w:t>
            </w:r>
          </w:p>
          <w:p w14:paraId="46AB6D3C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2. Смета расходов.</w:t>
            </w:r>
          </w:p>
          <w:p w14:paraId="398A7788" w14:textId="445A3C79" w:rsidR="00EE6DBA" w:rsidRPr="006868D6" w:rsidRDefault="00EE6DBA" w:rsidP="00577C3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3.</w:t>
            </w:r>
            <w:r w:rsidR="00577C38"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Общедоступная информация о ценах товаров, работ, услуг для обеспечения государственных нужд), и (или) иное обоснование при невозможности использования общедоступной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8035" w14:textId="77777777" w:rsidR="00EE6DBA" w:rsidRPr="006868D6" w:rsidRDefault="00EE6DBA" w:rsidP="00EE6DB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Аттестованы педагогические работники</w:t>
            </w:r>
          </w:p>
          <w:p w14:paraId="101862FE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E6DBA" w:rsidRPr="00F638EB" w14:paraId="78D69800" w14:textId="77777777" w:rsidTr="00CE4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9970" w14:textId="2BFDF126" w:rsidR="00EE6DBA" w:rsidRPr="006868D6" w:rsidRDefault="003B1AE6" w:rsidP="00EE6D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43C4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Проведение конкурсных отборов специалистов для подготовки в соответствии с Государственным планом подготовки управленческих кадров для организаций народного хозяйства Российской </w:t>
            </w: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Федерации в 2018/19 - 2024/25 учебных годах (</w:t>
            </w: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Постановление № 344, направление (подпрограмма) 6 «Обеспечение функционирования и развития образования» (распоряжение Правительства Рязанской области от 25.12.2023 </w:t>
            </w:r>
          </w:p>
          <w:p w14:paraId="5D593EB8" w14:textId="210E887A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788-р)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FB4D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1. Пояснительная записка.</w:t>
            </w:r>
          </w:p>
          <w:p w14:paraId="6A00865F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2. Смета расходов.</w:t>
            </w:r>
          </w:p>
          <w:p w14:paraId="312FDCB4" w14:textId="532EC577" w:rsidR="00EE6DBA" w:rsidRPr="006868D6" w:rsidRDefault="00EE6DBA" w:rsidP="00577C3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3.</w:t>
            </w:r>
            <w:r w:rsidR="00577C38"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Общедоступная информация о ценах товаров, работ, услуг для обеспечения государственных нужд), и (или) иное обоснование при невозможности </w:t>
            </w:r>
            <w:r w:rsidR="00577C38"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использования общедоступной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5D7B" w14:textId="77777777" w:rsidR="00EE6DBA" w:rsidRPr="006868D6" w:rsidRDefault="00EE6DBA" w:rsidP="00EE6DB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Проведены конкурсные отборы специалистов для подготовки в соответствии с Государственным планом подготовки управленческих кадров для организаций </w:t>
            </w: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народного хозяйства Российской Федерации в 2018/19 - 2024/25 учебных годах</w:t>
            </w:r>
          </w:p>
          <w:p w14:paraId="1432B857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E6DBA" w:rsidRPr="00F638EB" w14:paraId="1AD57E0A" w14:textId="77777777" w:rsidTr="00CE4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3341" w14:textId="01F94FFA" w:rsidR="00EE6DBA" w:rsidRPr="006868D6" w:rsidRDefault="00EE6DBA" w:rsidP="003B1AE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3</w:t>
            </w:r>
            <w:r w:rsidR="003B1AE6"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74BB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Организация оздоровительных смен для педагогических работников государственных и </w:t>
            </w:r>
            <w:r w:rsidRPr="006868D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муниципальных </w:t>
            </w: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образовательных организаций (</w:t>
            </w: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Постановление № 344, направление (подпрограмма) 6 «Обеспечение функционирования и развития образования» (распоряжение Правительства Рязанской области от 25.12.2023 </w:t>
            </w:r>
          </w:p>
          <w:p w14:paraId="12C53D2D" w14:textId="3808FD8E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788-р)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A4CA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1. Пояснительная записка.</w:t>
            </w:r>
          </w:p>
          <w:p w14:paraId="3366B120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2. Смета расходов.</w:t>
            </w:r>
          </w:p>
          <w:p w14:paraId="05A5E701" w14:textId="597E0911" w:rsidR="00EE6DBA" w:rsidRPr="006868D6" w:rsidRDefault="00EE6DBA" w:rsidP="00577C3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577C38" w:rsidRPr="006868D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Общедоступная информация о ценах товаров, работ, услуг для обеспечения государственных нужд), и (или) иное обоснование при невозможности использования общедоступной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589A" w14:textId="77777777" w:rsidR="00EE6DBA" w:rsidRPr="006868D6" w:rsidRDefault="00EE6DBA" w:rsidP="00EE6DBA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Организованы оздоровительные смены для педагогических работников государственных и муниципальных образовательных организаций</w:t>
            </w:r>
          </w:p>
          <w:p w14:paraId="489BC4B0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6DBA" w:rsidRPr="00F638EB" w14:paraId="24D65233" w14:textId="77777777" w:rsidTr="00CE4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00E8" w14:textId="7AAB2946" w:rsidR="00EE6DBA" w:rsidRPr="006868D6" w:rsidRDefault="003B1AE6" w:rsidP="00EE6D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FF56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Обеспечение выплаты ежемесячного денежного вознаграждения за классное руководство педагогическим работникам государственных общеобразовательных организаций (</w:t>
            </w: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Постановление № 344, направление (подпрограмма) 6 «Обеспечение функционирования и развития образования» (распоряжение Правительства Рязанской области от 25.12.2023 </w:t>
            </w:r>
          </w:p>
          <w:p w14:paraId="3D9C6B65" w14:textId="6A975C68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№ 788-р)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D47D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1. Пояснительная записка.</w:t>
            </w:r>
          </w:p>
          <w:p w14:paraId="4A748E3C" w14:textId="6EE14A7E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="003A6CDE"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. Количество получателей выплат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70EE" w14:textId="32B0C7ED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Обеспечены выплаты ежемесячного денежного вознаграждения за классное руководство педагогическим работникам государственных общеобразовательных организаций</w:t>
            </w:r>
          </w:p>
        </w:tc>
      </w:tr>
      <w:tr w:rsidR="00EE6DBA" w:rsidRPr="00F638EB" w14:paraId="3D61B735" w14:textId="77777777" w:rsidTr="00CE4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2C31" w14:textId="3245C539" w:rsidR="00EE6DBA" w:rsidRPr="006868D6" w:rsidRDefault="003B1AE6" w:rsidP="00EE6D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FDA3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Обеспечение выплат ежемесячного денежного вознаграждения педагогическим работникам, осуществляющим классное руководство (кураторство) в учебных группах очной и очно-заочной формы обучения, в которых обучающиеся осваивают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 (</w:t>
            </w: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Постановление № 344, направление (подпрограмма) 6 «Обеспечение функционирования и развития образования» (распоряжение Правительства Рязанской области от 25.12.2023 </w:t>
            </w:r>
          </w:p>
          <w:p w14:paraId="4CD84072" w14:textId="45CF39B8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788-р)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3DCB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1. Пояснительная записка.</w:t>
            </w:r>
          </w:p>
          <w:p w14:paraId="25A84933" w14:textId="231624AC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="003A6CDE"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. Количество получателей выплат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491E" w14:textId="77777777" w:rsidR="00EE6DBA" w:rsidRPr="006868D6" w:rsidRDefault="00EE6DBA" w:rsidP="00EE6DB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Обеспечены выплаты ежемесячного денежного вознаграждения педагогическим работникам, осуществляющим классное руководство (кураторство) в учебных группах очной и очно-заочной формы обучения, в которых обучающиеся осваивают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  <w:p w14:paraId="440CE2B3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E6DBA" w:rsidRPr="00F638EB" w14:paraId="5958F3A4" w14:textId="77777777" w:rsidTr="00CE4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3F59" w14:textId="12E40576" w:rsidR="00EE6DBA" w:rsidRPr="006868D6" w:rsidRDefault="003B1AE6" w:rsidP="00EE6D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2A13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Обеспечение государственных образовательных организаций материально-технической базой для внедрения цифровой образовательной среды (</w:t>
            </w: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Постановление № 344, направление (подпрограмма) 6 «Обеспечение функционирования и развития образования» (распоряжение Правительства Рязанской области от 25.12.2023 </w:t>
            </w:r>
          </w:p>
          <w:p w14:paraId="65912407" w14:textId="4DE8F9C3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№ 788-р)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1390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1. Пояснительная записка.</w:t>
            </w:r>
          </w:p>
          <w:p w14:paraId="459B27D2" w14:textId="287109C3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2. Смета рас</w:t>
            </w:r>
            <w:r w:rsidR="003A6CDE"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ходов на реализацию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590A" w14:textId="77777777" w:rsidR="00EE6DBA" w:rsidRPr="006868D6" w:rsidRDefault="00EE6DBA" w:rsidP="00EE6DB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Государственные образовательные организации обеспечены материально-технической базой для внедрения цифровой образовательной среды</w:t>
            </w:r>
          </w:p>
          <w:p w14:paraId="6C537914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E6DBA" w:rsidRPr="00F638EB" w14:paraId="04982645" w14:textId="77777777" w:rsidTr="00CE4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D2B0" w14:textId="5E9C71D2" w:rsidR="00EE6DBA" w:rsidRPr="006868D6" w:rsidRDefault="003B1AE6" w:rsidP="00EE6D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8607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Формирование в государственных образовательных организациях в соответствии с утвержденным стандартом ИТ-инфраструктуры, для обеспечения в помещениях безопасного доступа к государственным, муниципальным и иным информационным системам, а также к сети «Интернет» (</w:t>
            </w: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Постановление № 344, направление (подпрограмма) 6 «Обеспечение функционирования и развития образования» (распоряжение Правительства Рязанской области от 25.12.2023 </w:t>
            </w:r>
          </w:p>
          <w:p w14:paraId="29AA8A4C" w14:textId="2A9CB2BB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788-р)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4FB8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1. Пояснительная записка.</w:t>
            </w:r>
          </w:p>
          <w:p w14:paraId="1E66EB9C" w14:textId="31097FCB" w:rsidR="00EE6DBA" w:rsidRPr="006868D6" w:rsidRDefault="00EE6DBA" w:rsidP="00577C3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577C38"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Общедоступная информация о ценах товаров, работ, услуг для обеспечения государственных нужд), и (или) иное обоснование при невозможности использования общедоступной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D892" w14:textId="0E941204" w:rsidR="00EE6DBA" w:rsidRPr="006868D6" w:rsidRDefault="00EE6DBA" w:rsidP="00EE6DB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В государственных образовательных организациях, реализующих программы общего образования, в соответствии с утвержденным стандартом сформирована ИТ-инфраструктура для обеспечения в помещениях безопасного доступа к государственным, муниципальным и иным информационным системам, а также к сети «Интернет»</w:t>
            </w:r>
          </w:p>
          <w:p w14:paraId="6D698820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E6DBA" w:rsidRPr="00F638EB" w14:paraId="747F1705" w14:textId="77777777" w:rsidTr="00CE4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D53E" w14:textId="2922BDED" w:rsidR="00EE6DBA" w:rsidRPr="006868D6" w:rsidRDefault="003B1AE6" w:rsidP="00EE6D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70E5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Проведение фестиваля образовательных организаций, осуществляющих инновационную деятельность (</w:t>
            </w: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Постановление № 344, направление (подпрограмма) 6 «Обеспечение функционирования и развития образования» (распоряжение Правительства Рязанской области от 25.12.2023 </w:t>
            </w:r>
          </w:p>
          <w:p w14:paraId="2701A3DC" w14:textId="78D4ED89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788-р)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FDD3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1. Пояснительная записка.</w:t>
            </w:r>
          </w:p>
          <w:p w14:paraId="38D14565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2. Смета расходов.</w:t>
            </w:r>
          </w:p>
          <w:p w14:paraId="4F6000F1" w14:textId="2601E060" w:rsidR="00EE6DBA" w:rsidRPr="006868D6" w:rsidRDefault="00EE6DBA" w:rsidP="00577C3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3.</w:t>
            </w:r>
            <w:r w:rsidR="00577C38"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Общедоступная информация о ценах товаров, работ, услуг для обеспечения государственных нужд), и (или) иное обоснование при невозможности использования общедоступной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01CE" w14:textId="3C246F89" w:rsidR="00EE6DBA" w:rsidRPr="006868D6" w:rsidRDefault="00EE6DBA" w:rsidP="00EE6DB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Проведен фестиваль образовательных организаций, осуществляющих инновационную деятельность</w:t>
            </w:r>
          </w:p>
        </w:tc>
      </w:tr>
      <w:tr w:rsidR="00EE6DBA" w:rsidRPr="00F638EB" w14:paraId="70BC0CB3" w14:textId="77777777" w:rsidTr="00C905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A31D31" w14:textId="197D8F1E" w:rsidR="00EE6DBA" w:rsidRPr="006868D6" w:rsidRDefault="003B1AE6" w:rsidP="00EE6D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EBEA35" w14:textId="77777777" w:rsidR="00DA5284" w:rsidRPr="006868D6" w:rsidRDefault="00DA5284" w:rsidP="00DA528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86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Обеспечение участия в реализации проектов в сфере образования (</w:t>
            </w:r>
            <w:hyperlink r:id="rId7" w:history="1">
              <w:r w:rsidRPr="006868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Постановление</w:t>
              </w:r>
            </w:hyperlink>
            <w:r w:rsidRPr="00686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FC37109" w14:textId="77777777" w:rsidR="00DA5284" w:rsidRPr="006868D6" w:rsidRDefault="00DA5284" w:rsidP="00DA528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86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№ 344, </w:t>
            </w:r>
            <w:hyperlink r:id="rId8" w:history="1">
              <w:r w:rsidRPr="006868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направление </w:t>
              </w:r>
              <w:r w:rsidRPr="006868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lastRenderedPageBreak/>
                <w:t>(подпрограмма) 6</w:t>
              </w:r>
            </w:hyperlink>
            <w:r w:rsidRPr="00686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«Обеспечение функционирования и развития образования» (распоряжение Правительства Рязанской области от 25.12.2023 </w:t>
            </w:r>
          </w:p>
          <w:p w14:paraId="6EA3BCBC" w14:textId="57D40ECF" w:rsidR="00EE6DBA" w:rsidRPr="006868D6" w:rsidRDefault="00DA5284" w:rsidP="00DA528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№ 788-р)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8C73A2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1. Пояснительная записка.</w:t>
            </w:r>
          </w:p>
          <w:p w14:paraId="7D48EFF1" w14:textId="77777777" w:rsidR="00EE6DBA" w:rsidRPr="006868D6" w:rsidRDefault="00EE6DBA" w:rsidP="00C30DFD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C30DFD"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Общедоступная информация о ценах товаров, работ, услуг для обеспечения государственных нужд), и </w:t>
            </w:r>
            <w:r w:rsidR="00C30DFD"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(или) иное обоснование при невозможности использования общедоступной информации</w:t>
            </w:r>
          </w:p>
          <w:p w14:paraId="7229DB19" w14:textId="77777777" w:rsidR="00DA5284" w:rsidRPr="006868D6" w:rsidRDefault="00DA5284" w:rsidP="00C30DFD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93CC0BB" w14:textId="7D00E298" w:rsidR="00DA5284" w:rsidRPr="006868D6" w:rsidRDefault="00DA5284" w:rsidP="00C30DFD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A8639" w14:textId="400A2594" w:rsidR="00EE6DBA" w:rsidRPr="006868D6" w:rsidRDefault="00EE6DBA" w:rsidP="00DA528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Обеспечено </w:t>
            </w:r>
            <w:r w:rsidR="00DA5284" w:rsidRPr="00686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участие в реализации проектов в сфере образования</w:t>
            </w:r>
          </w:p>
        </w:tc>
      </w:tr>
      <w:tr w:rsidR="00EE6DBA" w:rsidRPr="00F638EB" w14:paraId="7CF10E41" w14:textId="77777777" w:rsidTr="00CE4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209E" w14:textId="690D9615" w:rsidR="00EE6DBA" w:rsidRPr="006868D6" w:rsidRDefault="003B1AE6" w:rsidP="00EE6D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3553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Оснащение государственных образовательных организаций охранно-пожарным оборудованием, средствами технической защиты от терроризма (их монтаж и наладка) (</w:t>
            </w: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Постановление № 344, направление (подпрограмма) 7 «Создание современной образовательной среды» (распоряжение Правительства Рязанской области от 25.12.2023 </w:t>
            </w:r>
          </w:p>
          <w:p w14:paraId="507A8898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788-р)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0816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1. Пояснительная записка.</w:t>
            </w:r>
          </w:p>
          <w:p w14:paraId="5F5DF7CD" w14:textId="0F2E445A" w:rsidR="00EE6DBA" w:rsidRPr="006868D6" w:rsidRDefault="00EE6DBA" w:rsidP="00C30DFD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C30DFD"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Общедоступная информация о ценах товаров, работ, услуг для обеспечения государственных нужд), и (или) иное обоснование при невозможности использования общедоступной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5C13" w14:textId="42760B1D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Государственные образовательные организации оснащены охранно-пожарным оборудованием, средствами технической защиты от терроризма (произведены их монтаж и наладка)</w:t>
            </w:r>
          </w:p>
        </w:tc>
      </w:tr>
      <w:tr w:rsidR="00EE6DBA" w:rsidRPr="00F638EB" w14:paraId="2C016EDB" w14:textId="77777777" w:rsidTr="00CE4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CD26" w14:textId="406FFC5B" w:rsidR="00EE6DBA" w:rsidRPr="006868D6" w:rsidRDefault="003B1AE6" w:rsidP="00EE6D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F642" w14:textId="77777777" w:rsidR="00EE6DBA" w:rsidRPr="006868D6" w:rsidRDefault="00EE6DBA" w:rsidP="00EE6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и ремонт ограждений по периметру территорий государственных образовательных организаций (Постановление № 344, направление (подпрограмма) 7 «Создание современной образовательной среды» (распоряжение Правительства Рязанской области от 25.12.2023 </w:t>
            </w:r>
          </w:p>
          <w:p w14:paraId="0FF21872" w14:textId="77777777" w:rsidR="00EE6DBA" w:rsidRPr="006868D6" w:rsidRDefault="00EE6DBA" w:rsidP="00EE6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hAnsi="Times New Roman" w:cs="Times New Roman"/>
                <w:sz w:val="24"/>
                <w:szCs w:val="24"/>
              </w:rPr>
              <w:t>№ 788-р)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986B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1. Пояснительная записка.</w:t>
            </w:r>
          </w:p>
          <w:p w14:paraId="0D0413E5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2. Сметная документация на установку и ремонт ограждений по периметру территорий образовательных организаций.</w:t>
            </w:r>
          </w:p>
          <w:p w14:paraId="707BF58E" w14:textId="5599FA90" w:rsidR="00EE6DBA" w:rsidRPr="006868D6" w:rsidRDefault="00EE6DBA" w:rsidP="00C30DFD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3.</w:t>
            </w:r>
            <w:r w:rsidR="00C30DFD"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Общедоступная информация о ценах товаров, работ, услуг для обеспечения государственных нужд), и (или) иное обоснование при невозможности использования общедоступной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3FB8" w14:textId="36B6C081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Произведены установка и ремонт ограждений по периметру территорий государственных образовательных организаций</w:t>
            </w:r>
          </w:p>
        </w:tc>
      </w:tr>
      <w:tr w:rsidR="00EE6DBA" w:rsidRPr="00F638EB" w14:paraId="23E221AA" w14:textId="77777777" w:rsidTr="00CE4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8872" w14:textId="29A842D1" w:rsidR="00EE6DBA" w:rsidRPr="006868D6" w:rsidRDefault="003B1AE6" w:rsidP="00EE6D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62CA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Приобретение противопожарного оборудования и инвентаря в государственных образовательных организациях (</w:t>
            </w: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Постановление № 344, </w:t>
            </w: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направление (подпрограмма) 7 «Создание современной образовательной среды» (распоряжение Правительства Рязанской области от 25.12.2023 </w:t>
            </w:r>
          </w:p>
          <w:p w14:paraId="75B3D65E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788-р)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BF13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1. Пояснительная записка.</w:t>
            </w:r>
          </w:p>
          <w:p w14:paraId="4F35F72C" w14:textId="7F9D6E36" w:rsidR="00EE6DBA" w:rsidRPr="006868D6" w:rsidRDefault="00EE6DBA" w:rsidP="00C30DFD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C30DFD"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Общедоступная информация о ценах товаров, работ, услуг для обеспечения государственных нужд), и (или) иное обоснование при невозможности </w:t>
            </w:r>
            <w:r w:rsidR="00C30DFD"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использования общедоступной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3A89" w14:textId="77777777" w:rsidR="00EE6DBA" w:rsidRPr="006868D6" w:rsidRDefault="00EE6DBA" w:rsidP="00EE6DB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В государственных образовательных организациях приобретено противопожарное </w:t>
            </w: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оборудование и инвентарь</w:t>
            </w:r>
          </w:p>
          <w:p w14:paraId="64582075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E6DBA" w:rsidRPr="00F638EB" w14:paraId="716FB542" w14:textId="77777777" w:rsidTr="00CE4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4595" w14:textId="321D7C84" w:rsidR="00EE6DBA" w:rsidRPr="006868D6" w:rsidRDefault="003B1AE6" w:rsidP="00EE6D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4243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Обеспечение замены, ремонт и устранение неисправностей электросетей и электрооборудования, электроизмерительные работы в государственных образовательных организациях (</w:t>
            </w: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Постановление № 344, направление (подпрограмма) 7 «Создание современной образовательной среды» (распоряжение Правительства Рязанской области от 25.12.2023 </w:t>
            </w:r>
          </w:p>
          <w:p w14:paraId="0C8EFC14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788-р)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48C8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1. Пояснительная записка.</w:t>
            </w:r>
          </w:p>
          <w:p w14:paraId="3619FF5E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2. Смета на замену, ремонт и устранение неисправностей электросетей и электрооборудования.</w:t>
            </w:r>
          </w:p>
          <w:p w14:paraId="1E668368" w14:textId="429595B7" w:rsidR="00EE6DBA" w:rsidRPr="006868D6" w:rsidRDefault="00EE6DBA" w:rsidP="00C30DFD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3.</w:t>
            </w:r>
            <w:r w:rsidR="00C30DFD"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Общедоступная информация о ценах товаров, работ, услуг для обеспечения государственных нужд), и (или) иное обоснование при невозможности использования общедоступной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E07B" w14:textId="5D152443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В государственных образовательных организациях произведены замена, ремонт и устранение неисправностей электросетей и электрооборудования, электроизмерительные работы</w:t>
            </w:r>
          </w:p>
        </w:tc>
      </w:tr>
      <w:tr w:rsidR="00EE6DBA" w:rsidRPr="00F638EB" w14:paraId="79BB6A53" w14:textId="77777777" w:rsidTr="00CE4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985D" w14:textId="704A8EA8" w:rsidR="00EE6DBA" w:rsidRPr="006868D6" w:rsidRDefault="003B1AE6" w:rsidP="00EE6D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1D7F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Ремонт пожарного водопровода, осуществление проверки работоспособности пожарных кранов и гидрантов в государственных общеобразовательных организациях (</w:t>
            </w: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Постановление № 344, направление (подпрограмма) 7 «Создание современной образовательной среды» (распоряжение Правительства Рязанской области от 25.12.2023 </w:t>
            </w:r>
          </w:p>
          <w:p w14:paraId="282378B0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788-р)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D2D3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1. Пояснительная записка.</w:t>
            </w:r>
          </w:p>
          <w:p w14:paraId="0679CF28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2. Смета на ремонт пожарного водопровода.</w:t>
            </w:r>
          </w:p>
          <w:p w14:paraId="0A0CF798" w14:textId="75867724" w:rsidR="00EE6DBA" w:rsidRPr="006868D6" w:rsidRDefault="00EE6DBA" w:rsidP="00CC6C4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3.</w:t>
            </w:r>
            <w:r w:rsidR="00CC6C47"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Общедоступная информация о ценах товаров, работ, услуг для обеспечения государственных нужд), и (или) иное обоснование при невозможности использования общедоступной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4D55" w14:textId="77777777" w:rsidR="00EE6DBA" w:rsidRPr="006868D6" w:rsidRDefault="00EE6DBA" w:rsidP="00EE6DB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В государственных образовательных организациях произведен ремонт пожарного водопровода, осуществлена проверка работоспособности пожарных кранов и гидрантов</w:t>
            </w:r>
          </w:p>
          <w:p w14:paraId="2E832F54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E6DBA" w:rsidRPr="00F638EB" w14:paraId="7430B650" w14:textId="77777777" w:rsidTr="00CE4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F6ED" w14:textId="476104CE" w:rsidR="00EE6DBA" w:rsidRPr="006868D6" w:rsidRDefault="003B1AE6" w:rsidP="00EE6D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B6D7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Проведение огнезащитной обработки деревянных </w:t>
            </w: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конструкций, горючих отделочных и теплоизоляционных материалов, тканей в государственных образовательных организациях (</w:t>
            </w: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Постановление № 344, направление (подпрограмма) 7 «Создание современной образовательной среды» (распоряжение Правительства Рязанской области от 25.12.2023</w:t>
            </w:r>
          </w:p>
          <w:p w14:paraId="6FE640A7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788-р)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2BBE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1. Пояснительная записка.</w:t>
            </w:r>
          </w:p>
          <w:p w14:paraId="31DA1993" w14:textId="0E33D531" w:rsidR="00EE6DBA" w:rsidRPr="006868D6" w:rsidRDefault="00EE6DBA" w:rsidP="004316DE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4316DE"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Общедоступная </w:t>
            </w:r>
            <w:r w:rsidR="004316DE"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информация о ценах товаров, работ, услуг для обеспечения государственных нужд), и (или) иное обоснование при невозможности использования общедоступной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6BCF" w14:textId="77777777" w:rsidR="00EE6DBA" w:rsidRPr="006868D6" w:rsidRDefault="00EE6DBA" w:rsidP="00EE6DB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В государственных образовательных </w:t>
            </w: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организациях проведена огнезащитная обработка деревянных конструкций, горючих отделочных и теплоизоляционных материалов, тканей</w:t>
            </w:r>
          </w:p>
          <w:p w14:paraId="1713F87E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E6DBA" w:rsidRPr="00F638EB" w14:paraId="371516E5" w14:textId="77777777" w:rsidTr="00CE4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1247" w14:textId="203EE617" w:rsidR="00EE6DBA" w:rsidRPr="006868D6" w:rsidRDefault="003B1AE6" w:rsidP="00EE6D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E0F9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Усовершенствование системы освещения территории государственных образовательных организаций (</w:t>
            </w: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Постановление № 344, направление (подпрограмма) 7 «Создание современной образовательной среды» (распоряжение Правительства Рязанской области от 25.12.2023 </w:t>
            </w:r>
          </w:p>
          <w:p w14:paraId="7D4F6641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788-р)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B57C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1. Пояснительная записка.</w:t>
            </w:r>
          </w:p>
          <w:p w14:paraId="6AC94936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2. Акты обследования объектов, на которые планируется проведение работ на совершенствование системы освещения территории.</w:t>
            </w:r>
          </w:p>
          <w:p w14:paraId="470A7D6D" w14:textId="03206E4B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3. Дефектная ведомость на объекты, по которым планируется проведение работ на совершенствован</w:t>
            </w:r>
            <w:r w:rsidR="003A6CDE"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ие системы освещения территории</w:t>
            </w:r>
          </w:p>
          <w:p w14:paraId="787A8C25" w14:textId="08530E28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4. Сметная документация на проведение работ, согласованная органом государственной власти, уполномоченным на проведение проверки сметной стоимости или подведомственным этому органу государственным учреждением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089D" w14:textId="77777777" w:rsidR="00EE6DBA" w:rsidRPr="006868D6" w:rsidRDefault="00EE6DBA" w:rsidP="00EE6DB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Усовершенствованы системы освещения территории государственных образовательных организаций</w:t>
            </w:r>
          </w:p>
          <w:p w14:paraId="105F6792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E6DBA" w:rsidRPr="00F638EB" w14:paraId="4BF2E75D" w14:textId="77777777" w:rsidTr="00CE4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1447" w14:textId="30CFC304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 w:rsidR="003B1AE6"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AD67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Обеспечение в отношении государственных объектов капитального ремонта требований к антитеррористической защищенности объектов (территорий), установленных </w:t>
            </w: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законодательством (</w:t>
            </w: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Постановление </w:t>
            </w:r>
          </w:p>
          <w:p w14:paraId="20031872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№ 344, направление (подпрограмма) 7 «Создание современной образовательной среды» (распоряжение Правительства Рязанской области от 25.12.2023 </w:t>
            </w:r>
          </w:p>
          <w:p w14:paraId="31CD8097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788-р)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FD05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1. Пояснительная записка.</w:t>
            </w:r>
          </w:p>
          <w:p w14:paraId="0D596C55" w14:textId="31864D5F" w:rsidR="00EE6DBA" w:rsidRPr="006868D6" w:rsidRDefault="00EE6DBA" w:rsidP="0042693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426935"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Общедоступная информация о ценах товаров, работ, услуг для обеспечения государственных нужд), и (или) иное обоснование при невозможности использования </w:t>
            </w:r>
            <w:r w:rsidR="00426935"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общедоступной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9F3E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В отношении государственных объектов капитального ремонта обеспечены требования к антитеррористической защищенности объектов (территорий), </w:t>
            </w: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установленных законодательством</w:t>
            </w:r>
          </w:p>
        </w:tc>
      </w:tr>
      <w:tr w:rsidR="00EE6DBA" w:rsidRPr="00F638EB" w14:paraId="575C9DC8" w14:textId="77777777" w:rsidTr="00CE4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AC75" w14:textId="21E1A862" w:rsidR="00EE6DBA" w:rsidRPr="006868D6" w:rsidRDefault="003B1AE6" w:rsidP="00EE6D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DDE5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ремонтных работ, работ по благоустройству прилегающих территорий в подведомственных профессиональных образовательных организациях (</w:t>
            </w:r>
            <w:hyperlink r:id="rId9" w:history="1">
              <w:r w:rsidRPr="006868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Постановление</w:t>
              </w:r>
            </w:hyperlink>
            <w:r w:rsidRPr="00686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344, </w:t>
            </w:r>
            <w:hyperlink r:id="rId10" w:history="1">
              <w:r w:rsidRPr="006868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направление</w:t>
              </w:r>
            </w:hyperlink>
            <w:r w:rsidRPr="00686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(подпрограмма) 7 «Создание современной образовательной среды» (распоряжение Правительства Рязанской области от 25.12.2023 </w:t>
            </w:r>
          </w:p>
          <w:p w14:paraId="2453686B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788-р)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9CA0" w14:textId="77777777" w:rsidR="00EE6DBA" w:rsidRPr="006868D6" w:rsidRDefault="00EE6DBA" w:rsidP="00E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Пояснительная записка</w:t>
            </w:r>
          </w:p>
          <w:p w14:paraId="6D5A721A" w14:textId="77777777" w:rsidR="00EE6DBA" w:rsidRPr="006868D6" w:rsidRDefault="00EE6DBA" w:rsidP="00E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Сметная документация</w:t>
            </w:r>
          </w:p>
          <w:p w14:paraId="41D83054" w14:textId="7D689E1A" w:rsidR="00EE6DBA" w:rsidRPr="006868D6" w:rsidRDefault="00EE6DBA" w:rsidP="0042693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  <w:r w:rsidR="00426935"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Общедоступная информация о ценах товаров, работ, услуг для обеспечения государственных нужд), и (или) иное обоснование при невозможности использования общедоступной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DB1D" w14:textId="77777777" w:rsidR="00EE6DBA" w:rsidRPr="006868D6" w:rsidRDefault="00EE6DBA" w:rsidP="00E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Проведены ремонтные работы, работы по благоустройству прилегающих территорий в подведомственных профессиональных образовательных организациях</w:t>
            </w:r>
          </w:p>
        </w:tc>
      </w:tr>
      <w:tr w:rsidR="00EE6DBA" w:rsidRPr="00F638EB" w14:paraId="716F2002" w14:textId="77777777" w:rsidTr="00CE4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EEFB" w14:textId="1513F473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 w:rsidR="003B1AE6"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C72E" w14:textId="5D461F21" w:rsidR="00EE6DBA" w:rsidRPr="006868D6" w:rsidRDefault="00EE6DBA" w:rsidP="00EE6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проектной, сметной документации на проведение </w:t>
            </w:r>
            <w:r w:rsidR="001B532C">
              <w:rPr>
                <w:rFonts w:ascii="Times New Roman" w:hAnsi="Times New Roman" w:cs="Times New Roman"/>
                <w:sz w:val="24"/>
                <w:szCs w:val="24"/>
              </w:rPr>
              <w:t>работ по капитальному ремонту, ремонту</w:t>
            </w:r>
            <w:r w:rsidRPr="006868D6">
              <w:rPr>
                <w:rFonts w:ascii="Times New Roman" w:hAnsi="Times New Roman" w:cs="Times New Roman"/>
                <w:sz w:val="24"/>
                <w:szCs w:val="24"/>
              </w:rPr>
              <w:t xml:space="preserve"> зданий государственных областных организаций Рязанской области, оказывающих услуги по организации отдыха и оздоровления детей, и (или) проведение работ по благоустройству прилегающих </w:t>
            </w:r>
            <w:r w:rsidR="00DB7746">
              <w:rPr>
                <w:rFonts w:ascii="Times New Roman" w:hAnsi="Times New Roman" w:cs="Times New Roman"/>
                <w:sz w:val="24"/>
                <w:szCs w:val="24"/>
              </w:rPr>
              <w:t>территорий; проведение</w:t>
            </w:r>
            <w:r w:rsidRPr="00686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7746">
              <w:rPr>
                <w:rFonts w:ascii="Times New Roman" w:hAnsi="Times New Roman" w:cs="Times New Roman"/>
                <w:sz w:val="24"/>
                <w:szCs w:val="24"/>
              </w:rPr>
              <w:t>работ по капитальному ремонту, ремонту</w:t>
            </w:r>
            <w:r w:rsidRPr="006868D6">
              <w:rPr>
                <w:rFonts w:ascii="Times New Roman" w:hAnsi="Times New Roman" w:cs="Times New Roman"/>
                <w:sz w:val="24"/>
                <w:szCs w:val="24"/>
              </w:rPr>
              <w:t xml:space="preserve"> зданий государственных областных организаций Рязанской области, оказывающих услуги по </w:t>
            </w:r>
            <w:r w:rsidRPr="00686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отдыха и оздоровления детей, и (или) благоустройство прилегающих территорий; приобретение оборудования для оснащения государственных областных организаций Рязанской области, оказывающих услуги по организации отдыха и оздоровления детей</w:t>
            </w:r>
            <w:r w:rsidR="00FA7185" w:rsidRPr="006868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86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7185" w:rsidRPr="006868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FA7185" w:rsidRPr="006868D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приобретение и монтирование быстровозводимых конструкций объектов государственных областных организаций Рязанской области, оказывающих услуги по организации отдыха и оздоровления детей</w:t>
            </w:r>
            <w:r w:rsidR="00FA7185" w:rsidRPr="00686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8D6">
              <w:rPr>
                <w:rFonts w:ascii="Times New Roman" w:hAnsi="Times New Roman" w:cs="Times New Roman"/>
                <w:sz w:val="24"/>
                <w:szCs w:val="24"/>
              </w:rPr>
              <w:t>(Постановление № 344, направление (подпрограмма) 8 «Организация отдыха, оздоровления и занятости детей» (распоряжение Правительства Рязанской области от 25.12.2023</w:t>
            </w:r>
          </w:p>
          <w:p w14:paraId="45973229" w14:textId="0998D4F1" w:rsidR="00FA7185" w:rsidRPr="006868D6" w:rsidRDefault="00EE6DBA" w:rsidP="00362D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hAnsi="Times New Roman" w:cs="Times New Roman"/>
                <w:sz w:val="24"/>
                <w:szCs w:val="24"/>
              </w:rPr>
              <w:t>№ 788-р)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31E0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1. Пояснительная записка.</w:t>
            </w:r>
          </w:p>
          <w:p w14:paraId="55C23631" w14:textId="07A5C44E" w:rsidR="00EE6DBA" w:rsidRPr="006868D6" w:rsidRDefault="00EE6DBA" w:rsidP="0042693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2. Акты обследования объектов, на которые планируется разработка проектной документации на проведение работ и (или) сметная документация на объекты, по которым планируется проведение ремонтных работ и (или) благоустройство прилегающих территорий</w:t>
            </w:r>
            <w:r w:rsidR="00927608"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(или) </w:t>
            </w:r>
            <w:r w:rsidR="00927608"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О</w:t>
            </w:r>
            <w:r w:rsidR="00426935"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бщедоступная информация о ценах товаров, работ, услуг для обеспечения государственных нужд), и (или) иное обоснование при невозможности использования общедоступной информации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CB26" w14:textId="45A990A5" w:rsidR="00EE6DBA" w:rsidRPr="006868D6" w:rsidRDefault="00EE6DBA" w:rsidP="00DB7746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Подготовлена проектная, сметная документация на проведение работ </w:t>
            </w:r>
            <w:r w:rsidR="00DB774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 капитальному ремонту, ремонту </w:t>
            </w: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зданий государственных областных организаций Рязанской области, оказывающих услуги по организации отдыха и оздоровления детей, и (или) проведены работы по благоустройству прилегающих территорий; </w:t>
            </w:r>
            <w:r w:rsidR="00DB774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проведены </w:t>
            </w: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работы </w:t>
            </w:r>
            <w:r w:rsidR="00DB774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 капитальному ремонту, ремонту </w:t>
            </w: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зданий государственных областных организаций Рязанской области, </w:t>
            </w: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оказывающих услуги по организации отдыха и оздоровления детей, и (или) благоустроены прилегающие территории; приобретено оборудование для оснащения государственных областных организаций Рязанской области, оказывающих услуги по организации отдыха и оздоровления детей</w:t>
            </w:r>
            <w:r w:rsidR="00FA7185"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</w:t>
            </w:r>
            <w:r w:rsidR="00FA7185" w:rsidRPr="006868D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приобретены и смонтированы быстровозводимые конструкции объектов государственных областных организаций Рязанской области, оказывающих услуги по организации отдыха и оздоровления детей</w:t>
            </w:r>
          </w:p>
        </w:tc>
      </w:tr>
      <w:tr w:rsidR="00EE6DBA" w:rsidRPr="00F638EB" w14:paraId="31C5C907" w14:textId="77777777" w:rsidTr="00CE4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D733" w14:textId="3D8C1044" w:rsidR="00EE6DBA" w:rsidRPr="006868D6" w:rsidRDefault="003B1AE6" w:rsidP="00EE6D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9DB6" w14:textId="77777777" w:rsidR="00EE6DBA" w:rsidRPr="006868D6" w:rsidRDefault="00EE6DBA" w:rsidP="00EE6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hAnsi="Times New Roman" w:cs="Times New Roman"/>
                <w:sz w:val="24"/>
                <w:szCs w:val="24"/>
              </w:rPr>
              <w:t>Создание современной инфраструктуры для отдыха детей и оздоровления детей и их оздоровления путем возведения некапитальных строений, сооружений (быстровозводимые конструкции)</w:t>
            </w:r>
          </w:p>
          <w:p w14:paraId="6D0E3551" w14:textId="77777777" w:rsidR="00EE6DBA" w:rsidRPr="006868D6" w:rsidRDefault="00EE6DBA" w:rsidP="00EE6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hAnsi="Times New Roman" w:cs="Times New Roman"/>
                <w:sz w:val="24"/>
                <w:szCs w:val="24"/>
              </w:rPr>
              <w:t xml:space="preserve">(Постановление № 344, направление (подпрограмма) 8 «Организация отдыха, оздоровления и занятости детей» (распоряжение Правительства Рязанской области от 25.12.2023 </w:t>
            </w:r>
          </w:p>
          <w:p w14:paraId="55205B56" w14:textId="77777777" w:rsidR="00EE6DBA" w:rsidRPr="006868D6" w:rsidRDefault="00EE6DBA" w:rsidP="00EE6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hAnsi="Times New Roman" w:cs="Times New Roman"/>
                <w:sz w:val="24"/>
                <w:szCs w:val="24"/>
              </w:rPr>
              <w:t>№ 788-р)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D645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1. Пояснительная записка.</w:t>
            </w:r>
          </w:p>
          <w:p w14:paraId="659501B6" w14:textId="4714E519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2. Локальный сметный расчет</w:t>
            </w:r>
          </w:p>
          <w:p w14:paraId="206F8B7F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3B95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Создана современная инфраструктура для отдыха детей и их оздоровления путем возведения некапитальных строений, сооружений (быстровозводимых конструкций)</w:t>
            </w:r>
          </w:p>
        </w:tc>
      </w:tr>
      <w:tr w:rsidR="00EE6DBA" w:rsidRPr="00F638EB" w14:paraId="526B3A70" w14:textId="77777777" w:rsidTr="00CE4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DBCD" w14:textId="055AFF7D" w:rsidR="00EE6DBA" w:rsidRPr="006868D6" w:rsidRDefault="003B1AE6" w:rsidP="00EE6D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FB2D" w14:textId="77777777" w:rsidR="00EE6DBA" w:rsidRPr="006868D6" w:rsidRDefault="00EE6DBA" w:rsidP="00EE6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капитального ремонта объектов инфраструктуры организаций отдыха детей и их оздоровления (Постановление № 344, направление (подпрограмма) 8 «Организация отдыха, оздоровления и занятости детей» (распоряжение Правительства Рязанской области от 25.12.2023 </w:t>
            </w:r>
          </w:p>
          <w:p w14:paraId="33A1AD90" w14:textId="77777777" w:rsidR="00EE6DBA" w:rsidRPr="006868D6" w:rsidRDefault="00EE6DBA" w:rsidP="00EE6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hAnsi="Times New Roman" w:cs="Times New Roman"/>
                <w:sz w:val="24"/>
                <w:szCs w:val="24"/>
              </w:rPr>
              <w:t>№ 788-р)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3A56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1. Пояснительная записка.</w:t>
            </w:r>
          </w:p>
          <w:p w14:paraId="0AA6EAF5" w14:textId="60CC6B61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="003A6CDE"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. Проектно-сметная документация</w:t>
            </w: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14:paraId="40907A31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84B1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Проведен капитальный ремонт объектов инфраструктуры организаций отдыха детей и их оздоровления</w:t>
            </w:r>
          </w:p>
        </w:tc>
      </w:tr>
      <w:tr w:rsidR="00EE6DBA" w:rsidRPr="00F638EB" w14:paraId="60C0A157" w14:textId="77777777" w:rsidTr="00CE4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C71C" w14:textId="4197DAAD" w:rsidR="00EE6DBA" w:rsidRPr="006868D6" w:rsidRDefault="003B1AE6" w:rsidP="00EE6D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04B7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Проведение выставки-ярмарки организаций отдыха и оздоровления детей (</w:t>
            </w: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Постановление </w:t>
            </w:r>
          </w:p>
          <w:p w14:paraId="50AB7981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№ 344, направление (подпрограмма) 8 «Организация отдыха, оздоровления и занятости детей» (распоряжение Правительства Рязанской области от 25.12.2023 </w:t>
            </w:r>
          </w:p>
          <w:p w14:paraId="03BC67A6" w14:textId="5D61298C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788-р)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0320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1. Пояснительная записка.</w:t>
            </w:r>
          </w:p>
          <w:p w14:paraId="6C41C8D3" w14:textId="567C6340" w:rsidR="00EE6DBA" w:rsidRPr="006868D6" w:rsidRDefault="00EE6DBA" w:rsidP="0092760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927608"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Общедоступная информация о ценах товаров, работ, услуг для обеспечения государственных нужд), и (или) иное обоснование при невозможности использования общедоступной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3D91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Проведена выставка-ярмарка организаций отдыха и оздоровления детей</w:t>
            </w:r>
          </w:p>
        </w:tc>
      </w:tr>
      <w:tr w:rsidR="00EE6DBA" w:rsidRPr="00F638EB" w14:paraId="17BA9010" w14:textId="77777777" w:rsidTr="00CE4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7340" w14:textId="7926E821" w:rsidR="00EE6DBA" w:rsidRPr="006868D6" w:rsidRDefault="003B1AE6" w:rsidP="00EE6D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B7F9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Обеспечение проезда организованных групп детей на отдых и оздоровление в организации отдыха детей и их оздоровления круглогодичного действия Российской Федерации и обратно, сопровождения, проезда одаренных и социально активных детей (</w:t>
            </w: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Постановление № 344, направление (подпрограмма) 8 «Организация отдыха, оздоровления и занятости детей» (распоряжение Правительства Рязанской области от 25.12.2023 </w:t>
            </w:r>
          </w:p>
          <w:p w14:paraId="1B2446A1" w14:textId="1F35BCAD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788-р)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42F0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1. Пояснительная записка.</w:t>
            </w:r>
          </w:p>
          <w:p w14:paraId="4032D0B9" w14:textId="245470E9" w:rsidR="00EE6DBA" w:rsidRPr="006868D6" w:rsidRDefault="00EE6DBA" w:rsidP="001960D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1960DA"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Общедоступная информация о ценах товаров, работ, услуг для обеспечения государственных нужд), и (или) иное обоснование при невозможности использования общедоступной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1362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Обеспечен проезд организованных групп детей на отдых и оздоровление в организации отдыха детей и их оздоровления круглогодичного действия Российской Федерации и обратно, обеспечено их сопровождение, обеспечен проезд одаренных и социально активных детей</w:t>
            </w:r>
          </w:p>
        </w:tc>
      </w:tr>
      <w:tr w:rsidR="00EE6DBA" w:rsidRPr="00F638EB" w14:paraId="6A472677" w14:textId="77777777" w:rsidTr="00CE4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7A38" w14:textId="07936701" w:rsidR="00EE6DBA" w:rsidRPr="006868D6" w:rsidRDefault="003B1AE6" w:rsidP="00EE6D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D31F" w14:textId="090D9BE7" w:rsidR="00760B9F" w:rsidRPr="006868D6" w:rsidRDefault="00760B9F" w:rsidP="00760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hAnsi="Times New Roman" w:cs="Times New Roman"/>
                <w:sz w:val="24"/>
                <w:szCs w:val="24"/>
              </w:rPr>
              <w:t>Проведение оздоровительной кампании детей (в части Минобразования РО)</w:t>
            </w:r>
          </w:p>
          <w:p w14:paraId="7D9EB053" w14:textId="28F64481" w:rsidR="00EE6DBA" w:rsidRPr="006868D6" w:rsidRDefault="00EE6DBA" w:rsidP="00EE6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</w:t>
            </w: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Постановление  </w:t>
            </w:r>
          </w:p>
          <w:p w14:paraId="6B93FE01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№ 344, направление (подпрограмма) 8 «Организация отдыха, оздоровления и занятости детей» (распоряжение Правительства Рязанской области от 25.12.2023 </w:t>
            </w:r>
          </w:p>
          <w:p w14:paraId="4BDF5544" w14:textId="27845F4E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788-р)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E7F2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1. Пояснительная записка.</w:t>
            </w:r>
          </w:p>
          <w:p w14:paraId="3C8D0B60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2. Смета расходов.</w:t>
            </w:r>
          </w:p>
          <w:p w14:paraId="09FA4143" w14:textId="2CED3D46" w:rsidR="00EE6DBA" w:rsidRPr="006868D6" w:rsidRDefault="00EE6DBA" w:rsidP="008249E0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3.</w:t>
            </w:r>
            <w:r w:rsidR="008249E0"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Общедоступная информация о ценах товаров, работ, услуг для обеспечения государственных нужд), и (или) иное обоснование при невозможности использования общедоступной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8712" w14:textId="5A0A9869" w:rsidR="00EE6DBA" w:rsidRPr="006868D6" w:rsidRDefault="00EE6DBA" w:rsidP="00EE6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hAnsi="Times New Roman" w:cs="Times New Roman"/>
                <w:sz w:val="24"/>
                <w:szCs w:val="24"/>
              </w:rPr>
              <w:t>Проведена оздоровительная кампания детей (в части Минобразования РО)</w:t>
            </w:r>
          </w:p>
          <w:p w14:paraId="60A66395" w14:textId="2D2BEBDE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E6DBA" w:rsidRPr="00F638EB" w14:paraId="1574385A" w14:textId="77777777" w:rsidTr="00CE4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8D2E" w14:textId="7758CC51" w:rsidR="00EE6DBA" w:rsidRPr="006868D6" w:rsidRDefault="003B1AE6" w:rsidP="00EE6D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F168" w14:textId="77777777" w:rsidR="00EE6DBA" w:rsidRPr="006868D6" w:rsidRDefault="00EE6DBA" w:rsidP="00EE6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возмещения связанных с обеспечением безопасности жизни и здоровья детей и соблюдением санитарно-эпидемиологических требований затрат на закупку одноразовых масок и перчаток, приборов для обеззараживания воздуха, бесконтактных термометров, кожных антисептиков и дезинфицирующих средств, а также на предоставление питания и проведение лабораторного обследования сотрудников данных организаций на новую </w:t>
            </w:r>
            <w:proofErr w:type="spellStart"/>
            <w:r w:rsidRPr="006868D6">
              <w:rPr>
                <w:rFonts w:ascii="Times New Roman" w:hAnsi="Times New Roman" w:cs="Times New Roman"/>
                <w:sz w:val="24"/>
                <w:szCs w:val="24"/>
              </w:rPr>
              <w:t>коронавирусную</w:t>
            </w:r>
            <w:proofErr w:type="spellEnd"/>
            <w:r w:rsidRPr="006868D6">
              <w:rPr>
                <w:rFonts w:ascii="Times New Roman" w:hAnsi="Times New Roman" w:cs="Times New Roman"/>
                <w:sz w:val="24"/>
                <w:szCs w:val="24"/>
              </w:rPr>
              <w:t xml:space="preserve"> инфекцию</w:t>
            </w:r>
          </w:p>
          <w:p w14:paraId="58D0F87F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юридическим лицам сезонного или круглогодичного действия, стационарного типа, с круглосуточным пребыванием, оказывающим услуги по организации отдыха и оздоровления детей и включенным в реестр организаций отдыха детей и их оздоровления на территории Рязанской области </w:t>
            </w: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Постановление </w:t>
            </w:r>
          </w:p>
          <w:p w14:paraId="1C48FF64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№ 344, направление </w:t>
            </w: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(подпрограмма) 8 «Организация отдыха, оздоровления и занятости детей» (распоряжение Правительства Рязанской области от 25.12.2023 </w:t>
            </w:r>
          </w:p>
          <w:p w14:paraId="63DA188B" w14:textId="377A60D1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788-р)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88BA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1. Пояснительная записка.</w:t>
            </w:r>
          </w:p>
          <w:p w14:paraId="4D46278E" w14:textId="036AA29E" w:rsidR="00EE6DBA" w:rsidRPr="006868D6" w:rsidRDefault="00EE6DBA" w:rsidP="008249E0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8249E0"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Общедоступная информация о ценах товаров, работ, услуг для обеспечения государственных нужд), и (или) иное обоснование при невозможности использования общедоступной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4037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Юридическим лицам сезонного или круглогодичного действия, стационарного типа, с круглосуточным пребыванием, оказывающим услуги по организации отдыха и оздоровления детей и включенным в реестр организаций отдыха детей и их оздоровления на территории Рязанской области, обеспечено возмещение связанных с обеспечением безопасности жизни и здоровья детей и соблюдением санитарно-эпидемиологических требований затрат на закупку одноразовых масок и перчаток, приборов для обеззараживания воздуха, бесконтактных термометров, кожных антисептиков и дезинфицирующих средств, а также на предоставление питания и проведение лабораторного обследования сотрудников данных </w:t>
            </w: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организаций на новую </w:t>
            </w:r>
            <w:proofErr w:type="spellStart"/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коронавирусную</w:t>
            </w:r>
            <w:proofErr w:type="spellEnd"/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инфекцию</w:t>
            </w:r>
          </w:p>
        </w:tc>
      </w:tr>
      <w:tr w:rsidR="00EE6DBA" w:rsidRPr="00F638EB" w14:paraId="17347C9D" w14:textId="77777777" w:rsidTr="00CE4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9B48" w14:textId="22D8D72D" w:rsidR="00EE6DBA" w:rsidRPr="006868D6" w:rsidRDefault="003B1AE6" w:rsidP="00EE6D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0252" w14:textId="77777777" w:rsidR="00EE6DBA" w:rsidRPr="006868D6" w:rsidRDefault="00EE6DBA" w:rsidP="00EE6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областных конференций школьников, направленных на профилактику экстремистских проявлений на национальной и религиозной почве в сфере образования (постановление Правительства Рязанской области от 11.11.2015 </w:t>
            </w:r>
          </w:p>
          <w:p w14:paraId="472BD0AE" w14:textId="0F23002C" w:rsidR="00EE6DBA" w:rsidRPr="006868D6" w:rsidRDefault="00EE6DBA" w:rsidP="00EE6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hAnsi="Times New Roman" w:cs="Times New Roman"/>
                <w:sz w:val="24"/>
                <w:szCs w:val="24"/>
              </w:rPr>
              <w:t xml:space="preserve">№ 280 «Об утверждении государственной программы Рязанской области «Развитие местного самоуправления и гражданского общества» (далее – Постановление </w:t>
            </w:r>
          </w:p>
          <w:p w14:paraId="4CCA5F8A" w14:textId="77777777" w:rsidR="00EE6DBA" w:rsidRPr="006868D6" w:rsidRDefault="00EE6DBA" w:rsidP="00EE6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hAnsi="Times New Roman" w:cs="Times New Roman"/>
                <w:sz w:val="24"/>
                <w:szCs w:val="24"/>
              </w:rPr>
              <w:t xml:space="preserve">№ 280), направление (подпрограмма) 3 «Поддержка деятельности некоммерческих организаций и других общественных институтов в сфере укрепления гражданского единства, гармонизации межнациональных и межконфессиональных отношений, развития казачества на территории Рязанской области» (распоряжение Правительства Рязанской области от 05.12.2023 </w:t>
            </w:r>
          </w:p>
          <w:p w14:paraId="76F16D89" w14:textId="0AC01CE2" w:rsidR="00EE6DBA" w:rsidRPr="006868D6" w:rsidRDefault="00EE6DBA" w:rsidP="00EE6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hAnsi="Times New Roman" w:cs="Times New Roman"/>
                <w:sz w:val="24"/>
                <w:szCs w:val="24"/>
              </w:rPr>
              <w:t xml:space="preserve">№ 735-р)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282B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1. Пояснительная записка.</w:t>
            </w:r>
          </w:p>
          <w:p w14:paraId="6585B5C9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2. Смета расходов.</w:t>
            </w:r>
          </w:p>
          <w:p w14:paraId="559BDAC0" w14:textId="5E33C71E" w:rsidR="00EE6DBA" w:rsidRPr="006868D6" w:rsidRDefault="00EE6DBA" w:rsidP="008249E0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3.</w:t>
            </w:r>
            <w:r w:rsidR="008249E0"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Общедоступная информация о ценах товаров, работ, услуг для обеспечения государственных нужд), и (или) иное обоснование при невозможности использования общедоступной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A519" w14:textId="77777777" w:rsidR="00EE6DBA" w:rsidRPr="006868D6" w:rsidRDefault="00EE6DBA" w:rsidP="00EE6DB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Проведены областные конференции школьников, направленные на профилактику экстремистских проявлений на национальной и религиозной почве в сфере образования</w:t>
            </w:r>
          </w:p>
          <w:p w14:paraId="5723E5D2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E6DBA" w:rsidRPr="00F638EB" w14:paraId="4CE539AC" w14:textId="77777777" w:rsidTr="00CE4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45E9" w14:textId="315FDC6B" w:rsidR="00EE6DBA" w:rsidRPr="006868D6" w:rsidRDefault="003B1AE6" w:rsidP="00EE6D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C539" w14:textId="77777777" w:rsidR="00EE6DBA" w:rsidRPr="006868D6" w:rsidRDefault="00EE6DBA" w:rsidP="00EE6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областного литературно-исторического конкурса «Язык наш - древо жизни на Земле» (Постановление </w:t>
            </w:r>
            <w:r w:rsidRPr="00686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280, направление (подпрограмма) 3 «Поддержка деятельности некоммерческих организаций и других общественных институтов в сфере укрепления гражданского единства, гармонизации межнациональных и межконфессиональных отношений, развития казачества на территории Рязанской области» (распоряжение Правительства Рязанской области от 05.12.2023 </w:t>
            </w:r>
          </w:p>
          <w:p w14:paraId="538FE24C" w14:textId="0F3ADB40" w:rsidR="00EE6DBA" w:rsidRPr="006868D6" w:rsidRDefault="00EE6DBA" w:rsidP="00EE6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hAnsi="Times New Roman" w:cs="Times New Roman"/>
                <w:sz w:val="24"/>
                <w:szCs w:val="24"/>
              </w:rPr>
              <w:t>№ 735-р)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519A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1. Пояснительная записка.</w:t>
            </w:r>
          </w:p>
          <w:p w14:paraId="7EEC7288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2. Смета расходов.</w:t>
            </w:r>
          </w:p>
          <w:p w14:paraId="4FF2D9B2" w14:textId="58E4D7B3" w:rsidR="00EE6DBA" w:rsidRPr="006868D6" w:rsidRDefault="00EE6DBA" w:rsidP="008249E0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 </w:t>
            </w:r>
            <w:r w:rsidR="008249E0"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Общедоступная информация о ценах товаров, работ, услуг для обеспечения </w:t>
            </w:r>
            <w:r w:rsidR="008249E0"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государственных нужд), и (или) иное обоснование при невозможности использования общедоступной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2B28" w14:textId="618D2661" w:rsidR="00EE6DBA" w:rsidRPr="006868D6" w:rsidRDefault="00EE6DBA" w:rsidP="00EE6DB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Проведен областной литературно-исторический конкурс </w:t>
            </w: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«Язык наш - древо жизни на Земле»</w:t>
            </w:r>
          </w:p>
          <w:p w14:paraId="3296591B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E6DBA" w:rsidRPr="00F638EB" w14:paraId="7A5A057E" w14:textId="77777777" w:rsidTr="00CE4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65A9" w14:textId="6A9A3C88" w:rsidR="00EE6DBA" w:rsidRPr="006868D6" w:rsidRDefault="003B1AE6" w:rsidP="00EE6D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C6A1" w14:textId="77777777" w:rsidR="00EE6DBA" w:rsidRPr="006868D6" w:rsidRDefault="00EE6DBA" w:rsidP="00EE6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hAnsi="Times New Roman" w:cs="Times New Roman"/>
                <w:sz w:val="24"/>
                <w:szCs w:val="24"/>
              </w:rPr>
              <w:t>Обеспечение программно-технического сопровождения и функционирования регионального общедоступного навигатора по дополнительным общеобразовательным программам</w:t>
            </w:r>
          </w:p>
          <w:p w14:paraId="606AFE34" w14:textId="205806B2" w:rsidR="00EE6DBA" w:rsidRPr="006868D6" w:rsidRDefault="00DC63FC" w:rsidP="00EE6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E6DBA" w:rsidRPr="006868D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Рязанской области от 29.10.2014 </w:t>
            </w:r>
          </w:p>
          <w:p w14:paraId="5FF9DAEC" w14:textId="6C059674" w:rsidR="00EE6DBA" w:rsidRPr="006868D6" w:rsidRDefault="00EE6DBA" w:rsidP="00B47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hAnsi="Times New Roman" w:cs="Times New Roman"/>
                <w:sz w:val="24"/>
                <w:szCs w:val="24"/>
              </w:rPr>
              <w:t>№ 307 «Об утверждении государственной программы Рязанской области «Развитие информационного общества</w:t>
            </w:r>
            <w:r w:rsidR="00DC63FC" w:rsidRPr="006868D6">
              <w:rPr>
                <w:rFonts w:ascii="Times New Roman" w:hAnsi="Times New Roman" w:cs="Times New Roman"/>
                <w:sz w:val="24"/>
                <w:szCs w:val="24"/>
              </w:rPr>
              <w:t>» (далее – Постановление № 307)</w:t>
            </w:r>
            <w:r w:rsidR="00B05BFA" w:rsidRPr="006868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5BFA" w:rsidRPr="00686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70C2" w:rsidRPr="006868D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868D6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Правительства Рязанской области от 12.12.2023 </w:t>
            </w:r>
          </w:p>
          <w:p w14:paraId="03A70A6E" w14:textId="0F50842D" w:rsidR="00EE6DBA" w:rsidRPr="006868D6" w:rsidRDefault="00EE6DBA" w:rsidP="00EE6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hAnsi="Times New Roman" w:cs="Times New Roman"/>
                <w:sz w:val="24"/>
                <w:szCs w:val="24"/>
              </w:rPr>
              <w:t>№ 748-р)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C2E7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1. Пояснительная записка.</w:t>
            </w:r>
          </w:p>
          <w:p w14:paraId="6E0CE072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2. Смета расходов.</w:t>
            </w:r>
          </w:p>
          <w:p w14:paraId="7F0B6F05" w14:textId="31710BF7" w:rsidR="00EE6DBA" w:rsidRPr="006868D6" w:rsidRDefault="00EE6DBA" w:rsidP="008249E0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3.</w:t>
            </w:r>
            <w:r w:rsidR="008249E0"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Общедоступная информация о ценах товаров, работ, услуг для обеспечения государственных нужд), и (или) иное обоснование при невозможности использования общедоступной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B158" w14:textId="442E4E84" w:rsidR="00EE6DBA" w:rsidRPr="006868D6" w:rsidRDefault="00EE6DBA" w:rsidP="00EE6DB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Обеспечено программно-техническое сопровождение и функционирование регионального общедоступного навигатора по дополнительным общеобразовательным программам</w:t>
            </w:r>
          </w:p>
          <w:p w14:paraId="74AF0B86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E6DBA" w:rsidRPr="00F638EB" w14:paraId="36C69810" w14:textId="77777777" w:rsidTr="00CE4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AFAD" w14:textId="3BA8BE0A" w:rsidR="00EE6DBA" w:rsidRPr="006868D6" w:rsidRDefault="003B1AE6" w:rsidP="00EE6D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5B73" w14:textId="77777777" w:rsidR="00EE6DBA" w:rsidRPr="006868D6" w:rsidRDefault="00EE6DBA" w:rsidP="00EE6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создания и развития государственной информационной системы Рязанской области «Центр опережающей профессиональной подготовки Рязанской области» (Постановление </w:t>
            </w:r>
            <w:r w:rsidRPr="00686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№ 307, распоряжение Правительства Рязанской области от 12.12.2023 </w:t>
            </w:r>
          </w:p>
          <w:p w14:paraId="61E8CEF2" w14:textId="77777777" w:rsidR="00EE6DBA" w:rsidRPr="006868D6" w:rsidRDefault="00EE6DBA" w:rsidP="00EE6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748-р)</w:t>
            </w:r>
          </w:p>
          <w:p w14:paraId="09CB51D9" w14:textId="705F4CB3" w:rsidR="00D0514B" w:rsidRPr="006868D6" w:rsidRDefault="00D0514B" w:rsidP="000B7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AB9A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1. Пояснительная записка.</w:t>
            </w:r>
          </w:p>
          <w:p w14:paraId="6C370E81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2. Смета расходов.</w:t>
            </w:r>
          </w:p>
          <w:p w14:paraId="173469B8" w14:textId="53DC40E0" w:rsidR="00EE6DBA" w:rsidRPr="006868D6" w:rsidRDefault="00EE6DBA" w:rsidP="008249E0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3.</w:t>
            </w:r>
            <w:r w:rsidR="008249E0"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Общедоступная информация о ценах товаров, работ, услуг для обеспечения государственных нужд), и (или) иное обоснование при </w:t>
            </w:r>
            <w:r w:rsidR="008249E0"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невозможности использования общедоступной информации</w:t>
            </w: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40ED" w14:textId="36B5CFD9" w:rsidR="00EE6DBA" w:rsidRPr="006868D6" w:rsidRDefault="00EE6DBA" w:rsidP="00EE6DB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Обеспечено создание и развитие государственной информационной системы Рязанской области «Центр опережающей профессиональной </w:t>
            </w: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подготовки Рязанской области»</w:t>
            </w:r>
          </w:p>
          <w:p w14:paraId="50C87F40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E6DBA" w:rsidRPr="00F638EB" w14:paraId="4EE867FD" w14:textId="77777777" w:rsidTr="00CE4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612B" w14:textId="3EDE302A" w:rsidR="00EE6DBA" w:rsidRPr="006868D6" w:rsidRDefault="003B1AE6" w:rsidP="00EE6D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lastRenderedPageBreak/>
              <w:t>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4E68" w14:textId="77777777" w:rsidR="00EE6DBA" w:rsidRPr="006868D6" w:rsidRDefault="00EE6DBA" w:rsidP="00EE6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ежегодной региональной конференции по проблемам профилактики наркомании с изданием сборника материалов для педагогических работников областных и муниципальных общеобразовательных и средних профессиональных образовательных организаций (постановление Правительства Рязанской области от 29.10.2014 </w:t>
            </w:r>
          </w:p>
          <w:p w14:paraId="52036818" w14:textId="77777777" w:rsidR="00EE6DBA" w:rsidRPr="006868D6" w:rsidRDefault="00EE6DBA" w:rsidP="00EE6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317 «Об утверждении государственной программы Рязанской области «Профилактика правонарушений и предупреждение чрезвычайных ситуаций» (далее – Постановление </w:t>
            </w:r>
          </w:p>
          <w:p w14:paraId="37D0BA23" w14:textId="67BD43B2" w:rsidR="00EE6DBA" w:rsidRPr="006868D6" w:rsidRDefault="00EE6DBA" w:rsidP="00EE6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317), направление (подпрограмма) 2 «Комплексные меры профилактики немедицинского потребления наркотиков» (распоряжение Правительства Рязанской области от 20.12.2023 </w:t>
            </w:r>
          </w:p>
          <w:p w14:paraId="5D81B2F2" w14:textId="77777777" w:rsidR="00EE6DBA" w:rsidRPr="006868D6" w:rsidRDefault="00EE6DBA" w:rsidP="00EE6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771-р)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CCC6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1. Пояснительная записка.</w:t>
            </w:r>
          </w:p>
          <w:p w14:paraId="404EA01F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2. Смета расходов.</w:t>
            </w:r>
          </w:p>
          <w:p w14:paraId="23619716" w14:textId="667F01B3" w:rsidR="00EE6DBA" w:rsidRPr="006868D6" w:rsidRDefault="00EE6DBA" w:rsidP="008249E0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3.</w:t>
            </w:r>
            <w:r w:rsidR="008249E0"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Общедоступная информация о ценах товаров, работ, услуг для обеспечения государственных нужд), и (или) иное обоснование при невозможности использования общедоступной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67C0" w14:textId="77777777" w:rsidR="00EE6DBA" w:rsidRPr="006868D6" w:rsidRDefault="00EE6DBA" w:rsidP="00EE6DB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Проведена ежегодная региональная конференция по проблемам профилактики наркомании с изданием сборника материалов для педагогических работников областных и </w:t>
            </w:r>
            <w:r w:rsidRPr="006868D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муниципальных </w:t>
            </w: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общеобразовательных и средних профессиональных образовательных организаций</w:t>
            </w:r>
          </w:p>
          <w:p w14:paraId="71EDE7F4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E6DBA" w:rsidRPr="00F638EB" w14:paraId="58297DCF" w14:textId="77777777" w:rsidTr="00CE4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2190" w14:textId="7C334B19" w:rsidR="00EE6DBA" w:rsidRPr="006868D6" w:rsidRDefault="003B1AE6" w:rsidP="00EE6D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01D7" w14:textId="77777777" w:rsidR="00EE6DBA" w:rsidRPr="006868D6" w:rsidRDefault="00EE6DBA" w:rsidP="00EE6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и издание учебного пособия по профилактике наркомании и пропаганде здорового образа жизни среди обучающихся общеобразовательных и средних профессиональных образовательных </w:t>
            </w:r>
            <w:r w:rsidRPr="00686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организаций для психологов и педагогических работников, областных и муниципальных общеобразовательных и средних профессиональных образовательных организаций (Постановление № 317, направление (подпрограмма) 2 «Комплексные меры профилактики немедицинского потребления наркотиков»  (распоряжение Правительства Рязанской области от 20.12.2023 </w:t>
            </w:r>
          </w:p>
          <w:p w14:paraId="6516642E" w14:textId="06E290D1" w:rsidR="00EE6DBA" w:rsidRPr="006868D6" w:rsidRDefault="00EE6DBA" w:rsidP="00EE6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771-р)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34DE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lastRenderedPageBreak/>
              <w:t>1. Пояснительная записка.</w:t>
            </w:r>
          </w:p>
          <w:p w14:paraId="670F01A9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2. Смета расходов.</w:t>
            </w:r>
          </w:p>
          <w:p w14:paraId="45BFA881" w14:textId="6E77016F" w:rsidR="00EE6DBA" w:rsidRPr="006868D6" w:rsidRDefault="00EE6DBA" w:rsidP="008249E0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8249E0" w:rsidRPr="006868D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Общедоступная информация о ценах товаров, работ, услуг для обеспечения государственных нужд), и (или) иное обоснование при невозможности использования </w:t>
            </w:r>
            <w:r w:rsidR="008249E0" w:rsidRPr="006868D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lastRenderedPageBreak/>
              <w:t>общедоступной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DFFB" w14:textId="77777777" w:rsidR="00EE6DBA" w:rsidRPr="006868D6" w:rsidRDefault="00EE6DBA" w:rsidP="00EE6DBA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Разработано и издано учебное пособие по профилактике наркомании и пропаганде здорового образа жизни среди обучающихся общеобразовательных и средних профессиональных </w:t>
            </w:r>
            <w:r w:rsidRPr="006868D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lastRenderedPageBreak/>
              <w:t>образовательных организаций для психологов и педагогических работников, областных и муниципальных общеобразовательных и средних профессиональных образовательных организаций</w:t>
            </w:r>
          </w:p>
          <w:p w14:paraId="64B03D38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6DBA" w:rsidRPr="00F638EB" w14:paraId="072B240B" w14:textId="77777777" w:rsidTr="00CE4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60B0" w14:textId="4471052A" w:rsidR="00EE6DBA" w:rsidRPr="006868D6" w:rsidRDefault="003B1AE6" w:rsidP="00EE6D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5122" w14:textId="77777777" w:rsidR="00EE6DBA" w:rsidRPr="006868D6" w:rsidRDefault="00EE6DBA" w:rsidP="00EE6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среди обучающихся областных и муниципальных образовательных организаций регионального конкурса «Мы против наркотиков!» (Постановление № 317, направление (подпрограмма) 2 «Комплексные меры профилактики немедицинского потребления наркотиков» (распоряжение Правительства Рязанской области от 20.12.2023 </w:t>
            </w:r>
          </w:p>
          <w:p w14:paraId="1DA62EC2" w14:textId="1E674977" w:rsidR="00EE6DBA" w:rsidRPr="006868D6" w:rsidRDefault="00EE6DBA" w:rsidP="00EE6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771-р)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94C2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1. Пояснительная записка.</w:t>
            </w:r>
          </w:p>
          <w:p w14:paraId="79C38681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2. Смета расходов.</w:t>
            </w:r>
          </w:p>
          <w:p w14:paraId="5D0BED43" w14:textId="55DBDB40" w:rsidR="00EE6DBA" w:rsidRPr="006868D6" w:rsidRDefault="00EE6DBA" w:rsidP="008249E0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8249E0" w:rsidRPr="006868D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Общедоступная информация о ценах товаров, работ, услуг для обеспечения государственных нужд), и (или) иное обоснование при невозможности использования общедоступной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C921" w14:textId="06E11B80" w:rsidR="00EE6DBA" w:rsidRPr="006868D6" w:rsidRDefault="00EE6DBA" w:rsidP="00EE6DBA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Проведен среди обучающихся областных и муниципальных образовательных организаций региональный конкурс «Мы против наркотиков!»</w:t>
            </w:r>
          </w:p>
          <w:p w14:paraId="2D99FA7C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6DBA" w:rsidRPr="00F638EB" w14:paraId="0FFC516B" w14:textId="77777777" w:rsidTr="00CE4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67EE" w14:textId="2E9829C9" w:rsidR="00EE6DBA" w:rsidRPr="006868D6" w:rsidRDefault="003B1AE6" w:rsidP="00EE6D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11F9" w14:textId="77777777" w:rsidR="00EE6DBA" w:rsidRPr="006868D6" w:rsidRDefault="00EE6DBA" w:rsidP="00EE6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организационно-массовых воспитательных педагогических мероприятий для детей, находящихся в трудной жизненной ситуации (Постановление № 317, направление (подпрограмма) 3 «Профилактика </w:t>
            </w:r>
            <w:r w:rsidRPr="00686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безнадзорности и правонарушений несовершеннолетних» (распоряжение Правительства Рязанской области от 20.12.2023 </w:t>
            </w:r>
          </w:p>
          <w:p w14:paraId="6629D632" w14:textId="1510830F" w:rsidR="00EE6DBA" w:rsidRPr="006868D6" w:rsidRDefault="00EE6DBA" w:rsidP="00EE6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771-р)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39F7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1. Пояснительная записка.</w:t>
            </w:r>
          </w:p>
          <w:p w14:paraId="3FBBB7F6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2. Смета расходов.</w:t>
            </w:r>
          </w:p>
          <w:p w14:paraId="1F8D1C54" w14:textId="366B850C" w:rsidR="00EE6DBA" w:rsidRPr="006868D6" w:rsidRDefault="00EE6DBA" w:rsidP="008249E0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3.</w:t>
            </w:r>
            <w:r w:rsidR="008249E0"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Общедоступная информация о ценах товаров, работ, услуг для обеспечения государственных нужд), и (или) иное обоснование при невозможности использования общедоступной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0FD5" w14:textId="77777777" w:rsidR="00EE6DBA" w:rsidRPr="006868D6" w:rsidRDefault="00EE6DBA" w:rsidP="00EE6DB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Проведены организационно-массовые воспитательные педагогические мероприятия для детей, находящихся в трудной жизненной ситуации</w:t>
            </w:r>
          </w:p>
          <w:p w14:paraId="038492B1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E6DBA" w:rsidRPr="00F638EB" w14:paraId="28C9B638" w14:textId="77777777" w:rsidTr="00CE4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236D" w14:textId="5A1E17B5" w:rsidR="00EE6DBA" w:rsidRPr="006868D6" w:rsidRDefault="003B1AE6" w:rsidP="00EE6D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84D5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Оснащение </w:t>
            </w: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реабилитационным оборудованием (специальными учебниками, учебными пособиями и дидактическими материалами, специальными техническими средствами обучения коллективного и индивидуального пользования) с целью реализации ими реабилитационных мероприятий и оказания образовательных услуг инвалидам, в том числе детям-инвалидам (создания специальных условий для получения образования обучающимся с ограниченными возможностями здоровья) подведомственных Минобразования РО учреждений</w:t>
            </w: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(постановление Правительства Рязанской области от 30.10.2013 </w:t>
            </w:r>
          </w:p>
          <w:p w14:paraId="7B77F738" w14:textId="1E74A391" w:rsidR="00EE6DBA" w:rsidRPr="006868D6" w:rsidRDefault="00EE6DBA" w:rsidP="00EE6D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№ 343 «Об утверждении государственной программы Рязанской области «Социальная защита и поддержка населения» (далее – Постановление № 343), направление (подпрограмма) 1 «Доступная среда» (распоряжение Правительства Рязанской области от 28.12.2023 </w:t>
            </w:r>
          </w:p>
          <w:p w14:paraId="44540B64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№ 816-р)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D278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1. Пояснительная записка.</w:t>
            </w:r>
          </w:p>
          <w:p w14:paraId="7CA828F2" w14:textId="50BB2446" w:rsidR="00EE6DBA" w:rsidRPr="006868D6" w:rsidRDefault="00EE6DBA" w:rsidP="008249E0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8249E0"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Общедоступная информация о ценах товаров, работ, услуг для обеспечения государственных нужд), и (или) иное обоснование при невозможности использования общедоступной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A1FE" w14:textId="6099D95B" w:rsidR="00EE6DBA" w:rsidRPr="006868D6" w:rsidRDefault="00EE6DBA" w:rsidP="00EE6DB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Обеспечено оснащение подведомственных Минобразования РО учреждений, реализующих адаптированные основные общеобразовательные программы начального общего образования, основного общего образования, среднего общего образования для инвалидов, в том числе детей-инвалидов, реабилитационным оборудованием (специальными учебниками, учебными пособиями и дидактическими материалами, специальными техническими средствами обучения коллективного и индивидуального пользования) с целью реализации ими реабилитационных мероприятий и оказания образовательных услуг инвалидам, в том числе детям-инвалидам (создания специальных условий для получения образования обучающимся с ограниченными возможностями здоровья)</w:t>
            </w:r>
          </w:p>
          <w:p w14:paraId="5A37C692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E6DBA" w:rsidRPr="00F638EB" w14:paraId="212F79D1" w14:textId="77777777" w:rsidTr="00CE4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3A63" w14:textId="0DEE86B5" w:rsidR="00EE6DBA" w:rsidRPr="006868D6" w:rsidRDefault="003B1AE6" w:rsidP="00EE6DB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C6AE" w14:textId="6FE3AA3A" w:rsidR="00EE6DBA" w:rsidRPr="006868D6" w:rsidRDefault="00EE6DBA" w:rsidP="00EE6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Обустройство входных групп, помещений, прилегающих территорий, парковочных площадок, обустройство пандусов, приобретение и установка подъемных механизмов, технических средств адаптации, в целях обеспечения беспрепятственного доступа инвалидов и других </w:t>
            </w:r>
            <w:r w:rsidRPr="006868D6">
              <w:rPr>
                <w:rFonts w:ascii="Times New Roman" w:hAnsi="Times New Roman" w:cs="Times New Roman"/>
                <w:sz w:val="24"/>
                <w:szCs w:val="24"/>
              </w:rPr>
              <w:t xml:space="preserve">маломобильных групп населения (далее - </w:t>
            </w:r>
          </w:p>
          <w:p w14:paraId="7BB3B063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МГН) в подведомственные Минобразования РО организации, а также внутри зданий и помещений указанных объектов (Постановление № 343, направление (подпрограмма) 1 «Доступная среда» (распоряжение Правительства Рязанской области от 28.12.2023 </w:t>
            </w:r>
          </w:p>
          <w:p w14:paraId="4FACE312" w14:textId="3782C771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№ 816-р)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1417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1. Пояснительная записка.</w:t>
            </w:r>
          </w:p>
          <w:p w14:paraId="505F7512" w14:textId="77777777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2. Смета расходов.</w:t>
            </w:r>
          </w:p>
          <w:p w14:paraId="1E0DF1B7" w14:textId="77D5661B" w:rsidR="00EE6DBA" w:rsidRPr="006868D6" w:rsidRDefault="00EE6DBA" w:rsidP="008249E0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 </w:t>
            </w:r>
            <w:r w:rsidR="008249E0"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Общедоступная информация о ценах товаров, работ, услуг для обеспечения государственных нужд), и (или) иное обоснование при невозможности использования общедоступной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906B" w14:textId="77777777" w:rsidR="00EE6DBA" w:rsidRPr="006868D6" w:rsidRDefault="00EE6DBA" w:rsidP="00EE6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hAnsi="Times New Roman" w:cs="Times New Roman"/>
                <w:sz w:val="24"/>
                <w:szCs w:val="24"/>
              </w:rPr>
              <w:t>Обустроены входные группы, помещения, прилегающие территории, парковочные площадки, обустроены пандусы, приобретены и установлены подъемные механизмы, технические средства адаптации, в целях обеспечения беспрепятственного доступа инвалидов и других МГН в подведомственные Минобразования РО приоритетные объекты социальной инфраструктуры, а также внутри зданий и помещений указанных объектов</w:t>
            </w:r>
          </w:p>
          <w:p w14:paraId="17FEB341" w14:textId="508B2D49" w:rsidR="00EE6DBA" w:rsidRPr="006868D6" w:rsidRDefault="00EE6DBA" w:rsidP="00EE6DB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32135" w:rsidRPr="00F638EB" w14:paraId="53E2B27E" w14:textId="77777777" w:rsidTr="00CE4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4BCF" w14:textId="743D8791" w:rsidR="00A32135" w:rsidRPr="006868D6" w:rsidRDefault="00A32135" w:rsidP="00A3213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6A4B" w14:textId="77777777" w:rsidR="00A32135" w:rsidRPr="006868D6" w:rsidRDefault="00A32135" w:rsidP="00A3213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Реализация мероприятий по созданию базовой профессиональной образовательной организации, обеспечивающей поддержку региональных систем инклюзивного профессионального образования инвалидов и лиц с ограниченными возможностями здоровья (Постановление № 343, направление (подпрограмма) 1 «Доступная среда» (распоряжение Правительства Рязанской области от 28.12.2023 </w:t>
            </w:r>
          </w:p>
          <w:p w14:paraId="783A0CA7" w14:textId="34E5AE84" w:rsidR="00A32135" w:rsidRPr="006868D6" w:rsidRDefault="00A32135" w:rsidP="00A3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№ 816-р)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CDAD" w14:textId="77777777" w:rsidR="00A32135" w:rsidRPr="006868D6" w:rsidRDefault="00A32135" w:rsidP="00A3213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1. Пояснительная записка.</w:t>
            </w:r>
          </w:p>
          <w:p w14:paraId="383349E1" w14:textId="77777777" w:rsidR="00A32135" w:rsidRPr="006868D6" w:rsidRDefault="00A32135" w:rsidP="00A3213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2. Согласованный с Министерством просвещения Российской Федерации перечень товаров, работ, услуг.</w:t>
            </w:r>
          </w:p>
          <w:p w14:paraId="6604554E" w14:textId="5EF854AD" w:rsidR="00A32135" w:rsidRPr="006868D6" w:rsidRDefault="00A32135" w:rsidP="008249E0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3.</w:t>
            </w:r>
            <w:r w:rsidR="008249E0"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Общедоступная информация о ценах товаров, работ, услуг для обеспечения государственных нужд), и (или) иное обоснование при невозможности использования общедоступной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8E3E" w14:textId="54764236" w:rsidR="00A32135" w:rsidRPr="006868D6" w:rsidRDefault="00A32135" w:rsidP="00A3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Создана базовая профессиональная образовательная организация, обеспечивающая поддержку региональных систем инклюзивного профессионального образования инвалидов и лиц с ограниченными возможностями здоровья</w:t>
            </w:r>
          </w:p>
        </w:tc>
      </w:tr>
      <w:tr w:rsidR="00A32135" w:rsidRPr="00F638EB" w14:paraId="0E597D4F" w14:textId="77777777" w:rsidTr="00CE4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F90E" w14:textId="060C3564" w:rsidR="00A32135" w:rsidRPr="006868D6" w:rsidRDefault="00A32135" w:rsidP="00A3213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556A" w14:textId="77777777" w:rsidR="00A32135" w:rsidRPr="006868D6" w:rsidRDefault="00A32135" w:rsidP="00A3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вовлечения детей и молодежи в деятельность по профилактике дорожно-транспортного травматизма, включая развитие детско-юношеских автошкол, отрядов юных инспекторов движения и прочее (постановление Правительства Рязанской области от 30.10.2013 </w:t>
            </w:r>
          </w:p>
          <w:p w14:paraId="2F2A0F19" w14:textId="77777777" w:rsidR="00A32135" w:rsidRPr="006868D6" w:rsidRDefault="00A32135" w:rsidP="00A3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hAnsi="Times New Roman" w:cs="Times New Roman"/>
                <w:sz w:val="24"/>
                <w:szCs w:val="24"/>
              </w:rPr>
              <w:t xml:space="preserve">№ 358 «Об утверждении государственной программы Рязанской области «Дорожное хозяйство и транспорт» (далее – Постановление </w:t>
            </w:r>
          </w:p>
          <w:p w14:paraId="280F05E4" w14:textId="77777777" w:rsidR="00A32135" w:rsidRPr="006868D6" w:rsidRDefault="00A32135" w:rsidP="00A3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hAnsi="Times New Roman" w:cs="Times New Roman"/>
                <w:sz w:val="24"/>
                <w:szCs w:val="24"/>
              </w:rPr>
              <w:t>№ 358), направление (подпрограмма) 1 «Дорожное хозяйство» (распоряжение Правительства Рязанской области от 28.12.2023</w:t>
            </w:r>
          </w:p>
          <w:p w14:paraId="6CBCC0B6" w14:textId="35FC5018" w:rsidR="00A32135" w:rsidRPr="006868D6" w:rsidRDefault="00A32135" w:rsidP="00A3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hAnsi="Times New Roman" w:cs="Times New Roman"/>
                <w:sz w:val="24"/>
                <w:szCs w:val="24"/>
              </w:rPr>
              <w:t>№ 817-р)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F3F7" w14:textId="77777777" w:rsidR="00A32135" w:rsidRPr="006868D6" w:rsidRDefault="00A32135" w:rsidP="00A3213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1. Пояснительная записка.</w:t>
            </w:r>
          </w:p>
          <w:p w14:paraId="6A51094B" w14:textId="604F5838" w:rsidR="00A32135" w:rsidRPr="006868D6" w:rsidRDefault="00A32135" w:rsidP="008249E0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8249E0"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Общедоступная информация о ценах товаров, работ, услуг для обеспечения государственных нужд), и (или) иное обоснование при невозможности использования общедоступной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E2F1" w14:textId="77777777" w:rsidR="00A32135" w:rsidRPr="006868D6" w:rsidRDefault="00A32135" w:rsidP="00A3213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Созданы условия для вовлечения детей и молодежи в деятельность по профилактике дорожно-транспортного травматизма, включая развитие детско-юношеских автошкол, отрядов юных инспекторов движения и прочее</w:t>
            </w:r>
          </w:p>
          <w:p w14:paraId="41DE75C9" w14:textId="77777777" w:rsidR="00A32135" w:rsidRPr="006868D6" w:rsidRDefault="00A32135" w:rsidP="00A3213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32135" w:rsidRPr="00F638EB" w14:paraId="029935D7" w14:textId="77777777" w:rsidTr="00CE4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F8A6" w14:textId="5B220094" w:rsidR="00A32135" w:rsidRPr="006868D6" w:rsidRDefault="00A32135" w:rsidP="00A3213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7EF6" w14:textId="77777777" w:rsidR="00A32135" w:rsidRPr="006868D6" w:rsidRDefault="00A32135" w:rsidP="00A3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технических средств обучения, наглядных учебных и методических материалов для организаций, осуществляющих обучение детей, работу по профилактике детского дорожно-транспортного травматизма (Постановление № 358, направление (подпрограмма) 1 «Дорожное хозяйство» (распоряжение Правительства Рязанской области от 28.12.2023 </w:t>
            </w:r>
          </w:p>
          <w:p w14:paraId="30D7AD94" w14:textId="3AA87FD4" w:rsidR="00A32135" w:rsidRPr="006868D6" w:rsidRDefault="00A32135" w:rsidP="00A3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hAnsi="Times New Roman" w:cs="Times New Roman"/>
                <w:sz w:val="24"/>
                <w:szCs w:val="24"/>
              </w:rPr>
              <w:t>№ 817-р)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E639" w14:textId="77777777" w:rsidR="00A32135" w:rsidRPr="006868D6" w:rsidRDefault="00A32135" w:rsidP="00A3213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1. Пояснительная записка.</w:t>
            </w:r>
          </w:p>
          <w:p w14:paraId="51CF0248" w14:textId="16875187" w:rsidR="00A32135" w:rsidRPr="006868D6" w:rsidRDefault="00A32135" w:rsidP="008249E0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8249E0"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Общедоступная информация о ценах товаров, работ, услуг для обеспечения государственных нужд), и (или) иное обоснование при невозможности использования общедоступной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B609" w14:textId="77777777" w:rsidR="00A32135" w:rsidRPr="006868D6" w:rsidRDefault="00A32135" w:rsidP="00A3213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Приобретены технические средства обучения, наглядные учебные и методические материалы для организаций, осуществляющих обучение детей, работу по профилактике детского дорожно-транспортного травматизма</w:t>
            </w:r>
          </w:p>
          <w:p w14:paraId="0D975B60" w14:textId="77777777" w:rsidR="00A32135" w:rsidRPr="006868D6" w:rsidRDefault="00A32135" w:rsidP="00A3213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D52639" w:rsidRPr="00F638EB" w14:paraId="3ACB4F5B" w14:textId="77777777" w:rsidTr="00CE4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64DB" w14:textId="039D47C7" w:rsidR="00D52639" w:rsidRPr="006868D6" w:rsidRDefault="00D52639" w:rsidP="00D5263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7E4F" w14:textId="77777777" w:rsidR="00760B9F" w:rsidRPr="006868D6" w:rsidRDefault="00D52639" w:rsidP="00760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Проведение в государственных общеобразовательных организациях мероприятий по обеспечению деятельности советников </w:t>
            </w: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директора по воспитанию и взаимодействию с детскими общественными объединениями </w:t>
            </w:r>
            <w:r w:rsidR="00760B9F" w:rsidRPr="00686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(Постановление Правительства Рязанской области от 30.10.2023 </w:t>
            </w:r>
          </w:p>
          <w:p w14:paraId="14E88753" w14:textId="77777777" w:rsidR="00760B9F" w:rsidRPr="006868D6" w:rsidRDefault="00760B9F" w:rsidP="00760B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406 «Об утверждении государственной программы Рязанской области «Реализация молодежной политики» (далее – Постановление </w:t>
            </w:r>
          </w:p>
          <w:p w14:paraId="2E106758" w14:textId="33DE159A" w:rsidR="00D52639" w:rsidRPr="006868D6" w:rsidRDefault="00760B9F" w:rsidP="009E282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406)</w:t>
            </w:r>
            <w:r w:rsidR="00D52639"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, направление (подпрограмма) 3 «Совершенствование системы</w:t>
            </w:r>
            <w:r w:rsidR="009E282A"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D52639"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патриотического воспитания» (распоряжение Правительства Рязанской области от 30.10.2023  </w:t>
            </w:r>
          </w:p>
          <w:p w14:paraId="50BED882" w14:textId="46595410" w:rsidR="00D52639" w:rsidRPr="006868D6" w:rsidRDefault="00D52639" w:rsidP="00D52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№ 644-р)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D362" w14:textId="77777777" w:rsidR="00D52639" w:rsidRPr="006868D6" w:rsidRDefault="00D52639" w:rsidP="00D5263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1. Пояснительная записка.</w:t>
            </w:r>
          </w:p>
          <w:p w14:paraId="108C542F" w14:textId="77777777" w:rsidR="00D52639" w:rsidRPr="006868D6" w:rsidRDefault="00D52639" w:rsidP="00D5263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 Копия штатного расписания, подтверждающая наличие в штатном расписании государственной общеобразовательной </w:t>
            </w: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организации должности советника директора по воспитанию и взаимодействию с детскими общественными объединениями.</w:t>
            </w:r>
          </w:p>
          <w:p w14:paraId="72865308" w14:textId="77777777" w:rsidR="00D52639" w:rsidRPr="006868D6" w:rsidRDefault="00D52639" w:rsidP="00D5263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3. Наличие в государственной общеобразовательной организации помещений для организации деятельности ученического самоуправления, оснащенных в соответствии с методическими рекомендациями Министерства просвещения Российской Федерации, размещенными на официальном сайте указанного министерства в информационно-телекоммуникационной сети «Интернет»</w:t>
            </w:r>
          </w:p>
          <w:p w14:paraId="4484E0D9" w14:textId="262C5072" w:rsidR="00D52639" w:rsidRPr="006868D6" w:rsidRDefault="00D52639" w:rsidP="00D5263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4. Информация о количестве советников директора по воспитанию и взаимодействию с детскими общественными объединениями, которые приступят к работе с 1 января соответствующего финансового года и с 1 сентября соответствующего финансового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B4B5" w14:textId="0D16E6AE" w:rsidR="00D52639" w:rsidRPr="006868D6" w:rsidRDefault="00D52639" w:rsidP="00D526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В государственных общеобразовательных организациях проведены мероприятия по обеспечению </w:t>
            </w: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деятельности советников директора по воспитанию и взаимодействию с детскими общественными объединениями</w:t>
            </w:r>
          </w:p>
        </w:tc>
      </w:tr>
      <w:tr w:rsidR="00D52639" w:rsidRPr="00F638EB" w14:paraId="0344E793" w14:textId="77777777" w:rsidTr="00CE4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22EA" w14:textId="3359E8BC" w:rsidR="00D52639" w:rsidRPr="006868D6" w:rsidRDefault="00D52639" w:rsidP="00D5263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lastRenderedPageBreak/>
              <w:t>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90A6" w14:textId="59A4E22D" w:rsidR="00D52639" w:rsidRPr="006868D6" w:rsidRDefault="00D52639" w:rsidP="00760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мероприятий гражданско-патриотической и духовно-нравственной направленности для обучающихся общеобразовательных организаций и образовательных организаций среднего профессионального образования (</w:t>
            </w:r>
            <w:r w:rsidR="00760B9F" w:rsidRPr="00686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 № 406</w:t>
            </w:r>
            <w:r w:rsidRPr="00686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направление </w:t>
            </w:r>
            <w:r w:rsidRPr="00686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(подпрограмма) 3 «Совершенствование системы патриотического воспитания» (распоряжение Правительства Рязанской области от 30.10.2023 </w:t>
            </w:r>
          </w:p>
          <w:p w14:paraId="70101D2C" w14:textId="77777777" w:rsidR="00D52639" w:rsidRPr="006868D6" w:rsidRDefault="00D52639" w:rsidP="00D52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644-р)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1E44" w14:textId="77777777" w:rsidR="00D52639" w:rsidRPr="006868D6" w:rsidRDefault="00D52639" w:rsidP="00D5263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lastRenderedPageBreak/>
              <w:t>1. Пояснительная записка.</w:t>
            </w:r>
          </w:p>
          <w:p w14:paraId="5E61E527" w14:textId="77777777" w:rsidR="00D52639" w:rsidRPr="006868D6" w:rsidRDefault="00D52639" w:rsidP="00D5263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2. Смета расходов.</w:t>
            </w:r>
          </w:p>
          <w:p w14:paraId="6CA0E9D3" w14:textId="7AA7E84A" w:rsidR="00D52639" w:rsidRPr="006868D6" w:rsidRDefault="00D52639" w:rsidP="00D5263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3. Общедоступная информация о ценах товаров, работ, услуг для обеспечения государственных нужд), и (или) иное обоснование при невозможности использования общедоступной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29A0" w14:textId="0E210A6D" w:rsidR="00D52639" w:rsidRPr="006868D6" w:rsidRDefault="00D52639" w:rsidP="00D52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86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Проведены мероприятия гражданско-патриотической и духовно-нравственной направленности для обучающихся общеобразовательных организаций и образовательных организаций среднего профессионального образования</w:t>
            </w:r>
          </w:p>
        </w:tc>
      </w:tr>
      <w:tr w:rsidR="00D52639" w:rsidRPr="00F638EB" w14:paraId="79720C07" w14:textId="77777777" w:rsidTr="00CE4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4D29" w14:textId="53ABFB73" w:rsidR="00D52639" w:rsidRPr="006868D6" w:rsidRDefault="00D52639" w:rsidP="00D5263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F6C3" w14:textId="77777777" w:rsidR="00D52639" w:rsidRPr="006868D6" w:rsidRDefault="00D52639" w:rsidP="00D52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военно-патриотического воспитания для обучающихся общеобразовательных организаций и образовательных организаций среднего профессионального образования (Постановление № 406, направление (подпрограмма) 3 «Совершенствование системы</w:t>
            </w:r>
          </w:p>
          <w:p w14:paraId="78915AA6" w14:textId="77777777" w:rsidR="00D52639" w:rsidRPr="006868D6" w:rsidRDefault="00D52639" w:rsidP="00D52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патриотического воспитания» (распоряжение Правительства Рязанской области от 30.10.2023 </w:t>
            </w:r>
          </w:p>
          <w:p w14:paraId="7B4F7AE7" w14:textId="77777777" w:rsidR="00D52639" w:rsidRPr="006868D6" w:rsidRDefault="00D52639" w:rsidP="00D52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hAnsi="Times New Roman" w:cs="Times New Roman"/>
                <w:sz w:val="24"/>
                <w:szCs w:val="24"/>
              </w:rPr>
              <w:t>№ 644-р)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DFA3" w14:textId="77777777" w:rsidR="00D52639" w:rsidRPr="006868D6" w:rsidRDefault="00D52639" w:rsidP="00D5263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1. Пояснительная записка.</w:t>
            </w:r>
          </w:p>
          <w:p w14:paraId="0ED24377" w14:textId="77777777" w:rsidR="00D52639" w:rsidRPr="006868D6" w:rsidRDefault="00D52639" w:rsidP="00D5263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2. Смета расходов.</w:t>
            </w:r>
          </w:p>
          <w:p w14:paraId="3372D824" w14:textId="69C1FA47" w:rsidR="00D52639" w:rsidRPr="006868D6" w:rsidRDefault="00D52639" w:rsidP="00D5263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3. Общедоступная информация о ценах товаров, работ, услуг для обеспечения государственных нужд), и (или) иное обоснование при невозможности использования общедоступной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A17D" w14:textId="77777777" w:rsidR="00D52639" w:rsidRPr="006868D6" w:rsidRDefault="00D52639" w:rsidP="00D5263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Проведены мероприятия военно-патриотического воспитания для обучающихся общеобразовательных организаций и образовательных организаций среднего профессионального образования</w:t>
            </w:r>
          </w:p>
        </w:tc>
      </w:tr>
      <w:tr w:rsidR="00D52639" w:rsidRPr="00F638EB" w14:paraId="563E9EF2" w14:textId="77777777" w:rsidTr="00CE4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5DA8" w14:textId="5C088D40" w:rsidR="00D52639" w:rsidRPr="006868D6" w:rsidRDefault="00D52639" w:rsidP="00D5263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2526" w14:textId="11F7F857" w:rsidR="00D52639" w:rsidRPr="006868D6" w:rsidRDefault="00AB0867" w:rsidP="00055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временного социально-бытового обустройства на территории Рязанской области </w:t>
            </w:r>
            <w:r w:rsidR="001718EA" w:rsidRPr="006868D6">
              <w:rPr>
                <w:rFonts w:ascii="Times New Roman" w:hAnsi="Times New Roman" w:cs="Times New Roman"/>
                <w:sz w:val="24"/>
                <w:szCs w:val="24"/>
              </w:rPr>
              <w:t>прибывших лиц, указанных в постановление Правительства Рязанской области от 22.02.2022 № 48 «Об обеспечении временного социально-бытового обустройства отдельных категорий граждан» (далее – Постановление № 48)</w:t>
            </w:r>
            <w:r w:rsidRPr="006868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55FC5"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D52639"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в целях использования выделяемых средств из резервного фонда Правительства Рязанской области</w:t>
            </w:r>
          </w:p>
          <w:p w14:paraId="04C9CC47" w14:textId="77777777" w:rsidR="007D28D2" w:rsidRPr="006868D6" w:rsidRDefault="007D28D2" w:rsidP="00C647B2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75E4" w14:textId="77777777" w:rsidR="00D52639" w:rsidRPr="006868D6" w:rsidRDefault="00D52639" w:rsidP="00D5263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1. Пояснительная записка.</w:t>
            </w:r>
          </w:p>
          <w:p w14:paraId="5BED8B36" w14:textId="77777777" w:rsidR="00D52639" w:rsidRPr="006868D6" w:rsidRDefault="00D52639" w:rsidP="00D5263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2. Смета расходов.</w:t>
            </w:r>
          </w:p>
          <w:p w14:paraId="43027939" w14:textId="513E9AB5" w:rsidR="00D52639" w:rsidRPr="006868D6" w:rsidRDefault="00D52639" w:rsidP="00D5263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3. Общедоступная информация о ценах товаров, работ, услуг для обеспечения государственных нужд), и (или) иное обоснование при невозможности использования общедоступной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D0A8" w14:textId="09131699" w:rsidR="001718EA" w:rsidRPr="006868D6" w:rsidRDefault="00D52639" w:rsidP="00171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Обеспечено временное социально-бытовое обустройство</w:t>
            </w:r>
            <w:r w:rsidR="00A276F1" w:rsidRPr="006868D6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Рязанской области </w:t>
            </w:r>
            <w:r w:rsidR="001718EA" w:rsidRPr="006868D6">
              <w:rPr>
                <w:rFonts w:ascii="Times New Roman" w:hAnsi="Times New Roman" w:cs="Times New Roman"/>
                <w:sz w:val="24"/>
                <w:szCs w:val="24"/>
              </w:rPr>
              <w:t>прибывших лиц, указанных в Постановление № 48,</w:t>
            </w:r>
            <w:r w:rsidR="001718EA"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 целях использования выделяемых средств из резервного фонда Правительства Рязанской области</w:t>
            </w:r>
          </w:p>
          <w:p w14:paraId="50F15B0B" w14:textId="3A1DE266" w:rsidR="00D52639" w:rsidRPr="006868D6" w:rsidRDefault="00D52639" w:rsidP="00171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D52639" w:rsidRPr="00F638EB" w14:paraId="079DFC19" w14:textId="77777777" w:rsidTr="00CE4443">
        <w:trPr>
          <w:trHeight w:val="34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7D9C" w14:textId="0DB01BD0" w:rsidR="00D52639" w:rsidRPr="006868D6" w:rsidRDefault="00D52639" w:rsidP="00D5263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9F64" w14:textId="682F4611" w:rsidR="00D52639" w:rsidRPr="006868D6" w:rsidRDefault="00D52639" w:rsidP="00D5263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Реализация мероприятий, установленных распоряжениями Правительства Рязанской области о выделении средств из резервного фонда Правительства Рязанской области, за исключением мероприятия, предусмотренного пунктом 70 настоящего Перечня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915F" w14:textId="77777777" w:rsidR="00D52639" w:rsidRPr="006868D6" w:rsidRDefault="00D52639" w:rsidP="00D5263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1. Пояснительная записка.</w:t>
            </w:r>
          </w:p>
          <w:p w14:paraId="1BB3E5BF" w14:textId="5021D0A2" w:rsidR="00D52639" w:rsidRPr="006868D6" w:rsidRDefault="00D52639" w:rsidP="00D5263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2. Общедоступная информация о ценах товаров, работ, услуг для обеспечения государственных нужд), и (или) иное обоснование при невозможности использования общедоступной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8A28" w14:textId="060DFB8D" w:rsidR="00D52639" w:rsidRPr="006868D6" w:rsidRDefault="00D52639" w:rsidP="00D5263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68D6">
              <w:rPr>
                <w:rFonts w:ascii="Times New Roman" w:eastAsiaTheme="minorEastAsia" w:hAnsi="Times New Roman" w:cs="Times New Roman"/>
                <w:sz w:val="24"/>
                <w:szCs w:val="24"/>
              </w:rPr>
              <w:t>Реализованы мероприятия, установленные распоряжениями Правительства Рязанской области о выделении средств из резервного фонда Правительства Рязанской области, за исключением мероприятия, предусмотренного пунктом 70 настоящего Перечня»</w:t>
            </w:r>
          </w:p>
        </w:tc>
      </w:tr>
    </w:tbl>
    <w:p w14:paraId="0A165D7A" w14:textId="77777777" w:rsidR="00311DEE" w:rsidRDefault="00311DEE" w:rsidP="00CE4443">
      <w:pPr>
        <w:ind w:hanging="426"/>
        <w:jc w:val="both"/>
      </w:pPr>
    </w:p>
    <w:p w14:paraId="170CC52C" w14:textId="77777777" w:rsidR="00311DEE" w:rsidRDefault="00311DEE" w:rsidP="00311DEE">
      <w:pPr>
        <w:jc w:val="center"/>
      </w:pPr>
      <w:r>
        <w:t>____________</w:t>
      </w:r>
    </w:p>
    <w:p w14:paraId="4751700B" w14:textId="77777777" w:rsidR="00010AE3" w:rsidRDefault="00010AE3" w:rsidP="00311DEE">
      <w:pPr>
        <w:jc w:val="center"/>
      </w:pPr>
    </w:p>
    <w:p w14:paraId="745DE263" w14:textId="77777777" w:rsidR="00010AE3" w:rsidRPr="00F638EB" w:rsidRDefault="00010AE3" w:rsidP="00311DEE">
      <w:pPr>
        <w:jc w:val="center"/>
      </w:pPr>
    </w:p>
    <w:sectPr w:rsidR="00010AE3" w:rsidRPr="00F638EB" w:rsidSect="00010AE3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E6DFB1" w14:textId="77777777" w:rsidR="00D34178" w:rsidRDefault="00D34178">
      <w:pPr>
        <w:spacing w:after="0" w:line="240" w:lineRule="auto"/>
      </w:pPr>
      <w:r>
        <w:separator/>
      </w:r>
    </w:p>
  </w:endnote>
  <w:endnote w:type="continuationSeparator" w:id="0">
    <w:p w14:paraId="0959D8CE" w14:textId="77777777" w:rsidR="00D34178" w:rsidRDefault="00D34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6D6B8C" w14:textId="77777777" w:rsidR="00D34178" w:rsidRDefault="00D34178">
      <w:pPr>
        <w:spacing w:after="0" w:line="240" w:lineRule="auto"/>
      </w:pPr>
      <w:r>
        <w:separator/>
      </w:r>
    </w:p>
  </w:footnote>
  <w:footnote w:type="continuationSeparator" w:id="0">
    <w:p w14:paraId="091E6EBC" w14:textId="77777777" w:rsidR="00D34178" w:rsidRDefault="00D34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323864232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75E472BA" w14:textId="15D18563" w:rsidR="00C9058A" w:rsidRPr="00010AE3" w:rsidRDefault="00C9058A" w:rsidP="00010AE3">
        <w:pPr>
          <w:pStyle w:val="a6"/>
          <w:tabs>
            <w:tab w:val="left" w:pos="4527"/>
          </w:tabs>
          <w:jc w:val="center"/>
          <w:rPr>
            <w:rFonts w:ascii="Times New Roman" w:hAnsi="Times New Roman" w:cs="Times New Roman"/>
          </w:rPr>
        </w:pPr>
        <w:r w:rsidRPr="00010AE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10AE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10AE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24A5D">
          <w:rPr>
            <w:rFonts w:ascii="Times New Roman" w:hAnsi="Times New Roman" w:cs="Times New Roman"/>
            <w:noProof/>
            <w:sz w:val="24"/>
            <w:szCs w:val="24"/>
          </w:rPr>
          <w:t>22</w:t>
        </w:r>
        <w:r w:rsidRPr="00010AE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1B3"/>
    <w:rsid w:val="00005BC9"/>
    <w:rsid w:val="00010AE3"/>
    <w:rsid w:val="000157F6"/>
    <w:rsid w:val="000269A3"/>
    <w:rsid w:val="00032A24"/>
    <w:rsid w:val="00055FC5"/>
    <w:rsid w:val="000731EF"/>
    <w:rsid w:val="00085D3C"/>
    <w:rsid w:val="000A112A"/>
    <w:rsid w:val="000A132C"/>
    <w:rsid w:val="000B742B"/>
    <w:rsid w:val="000C4D47"/>
    <w:rsid w:val="00103C9D"/>
    <w:rsid w:val="00107097"/>
    <w:rsid w:val="001665AB"/>
    <w:rsid w:val="00167D14"/>
    <w:rsid w:val="00170AE5"/>
    <w:rsid w:val="001718EA"/>
    <w:rsid w:val="0018249E"/>
    <w:rsid w:val="0018487C"/>
    <w:rsid w:val="001960DA"/>
    <w:rsid w:val="001B532C"/>
    <w:rsid w:val="002072D1"/>
    <w:rsid w:val="00216D3C"/>
    <w:rsid w:val="00231E50"/>
    <w:rsid w:val="00237BE1"/>
    <w:rsid w:val="0026662B"/>
    <w:rsid w:val="002901A9"/>
    <w:rsid w:val="002C1146"/>
    <w:rsid w:val="002C56CC"/>
    <w:rsid w:val="002D3A94"/>
    <w:rsid w:val="002E4583"/>
    <w:rsid w:val="003058EF"/>
    <w:rsid w:val="003112CD"/>
    <w:rsid w:val="00311DEE"/>
    <w:rsid w:val="003205CE"/>
    <w:rsid w:val="00324A5D"/>
    <w:rsid w:val="00327299"/>
    <w:rsid w:val="00337FDA"/>
    <w:rsid w:val="003421B3"/>
    <w:rsid w:val="00361577"/>
    <w:rsid w:val="00362D42"/>
    <w:rsid w:val="00367A47"/>
    <w:rsid w:val="0037099C"/>
    <w:rsid w:val="003742AF"/>
    <w:rsid w:val="00383CB3"/>
    <w:rsid w:val="003A6CDE"/>
    <w:rsid w:val="003B1AE6"/>
    <w:rsid w:val="003B7270"/>
    <w:rsid w:val="003B7793"/>
    <w:rsid w:val="003C27EA"/>
    <w:rsid w:val="004139BD"/>
    <w:rsid w:val="00426935"/>
    <w:rsid w:val="004277EA"/>
    <w:rsid w:val="004316DE"/>
    <w:rsid w:val="00436349"/>
    <w:rsid w:val="00437D5D"/>
    <w:rsid w:val="00462FBF"/>
    <w:rsid w:val="004672AA"/>
    <w:rsid w:val="004A52AB"/>
    <w:rsid w:val="004A5996"/>
    <w:rsid w:val="004C6989"/>
    <w:rsid w:val="0054216B"/>
    <w:rsid w:val="00562066"/>
    <w:rsid w:val="00577C38"/>
    <w:rsid w:val="00596B83"/>
    <w:rsid w:val="005A0DBE"/>
    <w:rsid w:val="005C459B"/>
    <w:rsid w:val="005E1EE5"/>
    <w:rsid w:val="00615C6E"/>
    <w:rsid w:val="00620661"/>
    <w:rsid w:val="00623BA9"/>
    <w:rsid w:val="00672D88"/>
    <w:rsid w:val="00683064"/>
    <w:rsid w:val="006868D6"/>
    <w:rsid w:val="006941E8"/>
    <w:rsid w:val="006A5318"/>
    <w:rsid w:val="006B1D72"/>
    <w:rsid w:val="006D3060"/>
    <w:rsid w:val="006E02F5"/>
    <w:rsid w:val="006F4A2C"/>
    <w:rsid w:val="0070165C"/>
    <w:rsid w:val="00727276"/>
    <w:rsid w:val="007333E7"/>
    <w:rsid w:val="00733D3F"/>
    <w:rsid w:val="00735952"/>
    <w:rsid w:val="00756DCC"/>
    <w:rsid w:val="00760B9F"/>
    <w:rsid w:val="00763906"/>
    <w:rsid w:val="00770099"/>
    <w:rsid w:val="0077604B"/>
    <w:rsid w:val="00784571"/>
    <w:rsid w:val="00787FC4"/>
    <w:rsid w:val="00791353"/>
    <w:rsid w:val="007A1062"/>
    <w:rsid w:val="007A1768"/>
    <w:rsid w:val="007D28D2"/>
    <w:rsid w:val="007D4EEF"/>
    <w:rsid w:val="007E6290"/>
    <w:rsid w:val="007F29CC"/>
    <w:rsid w:val="007F49D4"/>
    <w:rsid w:val="008249E0"/>
    <w:rsid w:val="00855DF7"/>
    <w:rsid w:val="00861804"/>
    <w:rsid w:val="00881565"/>
    <w:rsid w:val="008B1A7E"/>
    <w:rsid w:val="008B6427"/>
    <w:rsid w:val="008E434C"/>
    <w:rsid w:val="008E768A"/>
    <w:rsid w:val="00904DB4"/>
    <w:rsid w:val="00905677"/>
    <w:rsid w:val="00927608"/>
    <w:rsid w:val="00937EF6"/>
    <w:rsid w:val="00974AEC"/>
    <w:rsid w:val="009A140A"/>
    <w:rsid w:val="009A3786"/>
    <w:rsid w:val="009D7B24"/>
    <w:rsid w:val="009E282A"/>
    <w:rsid w:val="00A00412"/>
    <w:rsid w:val="00A276F1"/>
    <w:rsid w:val="00A32135"/>
    <w:rsid w:val="00A3398E"/>
    <w:rsid w:val="00AA6E59"/>
    <w:rsid w:val="00AB0867"/>
    <w:rsid w:val="00AB6106"/>
    <w:rsid w:val="00B04452"/>
    <w:rsid w:val="00B05BFA"/>
    <w:rsid w:val="00B470C2"/>
    <w:rsid w:val="00B942F8"/>
    <w:rsid w:val="00BE4AC4"/>
    <w:rsid w:val="00BF1418"/>
    <w:rsid w:val="00BF1BAB"/>
    <w:rsid w:val="00BF5EEA"/>
    <w:rsid w:val="00C04001"/>
    <w:rsid w:val="00C11F6B"/>
    <w:rsid w:val="00C24AD0"/>
    <w:rsid w:val="00C30DFD"/>
    <w:rsid w:val="00C31DD1"/>
    <w:rsid w:val="00C47F2C"/>
    <w:rsid w:val="00C647B2"/>
    <w:rsid w:val="00C75202"/>
    <w:rsid w:val="00C9058A"/>
    <w:rsid w:val="00C965B3"/>
    <w:rsid w:val="00CB01C9"/>
    <w:rsid w:val="00CC6C47"/>
    <w:rsid w:val="00CD04B6"/>
    <w:rsid w:val="00CE4443"/>
    <w:rsid w:val="00CF2ED1"/>
    <w:rsid w:val="00CF44F4"/>
    <w:rsid w:val="00D0514B"/>
    <w:rsid w:val="00D053BE"/>
    <w:rsid w:val="00D34178"/>
    <w:rsid w:val="00D42CBC"/>
    <w:rsid w:val="00D52639"/>
    <w:rsid w:val="00D6677D"/>
    <w:rsid w:val="00D67A42"/>
    <w:rsid w:val="00D76D33"/>
    <w:rsid w:val="00D95004"/>
    <w:rsid w:val="00DA5284"/>
    <w:rsid w:val="00DB7746"/>
    <w:rsid w:val="00DC63FC"/>
    <w:rsid w:val="00DD708E"/>
    <w:rsid w:val="00DF1770"/>
    <w:rsid w:val="00DF1AD9"/>
    <w:rsid w:val="00DF5CE7"/>
    <w:rsid w:val="00E322E0"/>
    <w:rsid w:val="00E41768"/>
    <w:rsid w:val="00E4453E"/>
    <w:rsid w:val="00E5331C"/>
    <w:rsid w:val="00E53D26"/>
    <w:rsid w:val="00E55804"/>
    <w:rsid w:val="00E9610E"/>
    <w:rsid w:val="00EA1FEC"/>
    <w:rsid w:val="00EA609F"/>
    <w:rsid w:val="00ED05E4"/>
    <w:rsid w:val="00ED25EC"/>
    <w:rsid w:val="00EE6DBA"/>
    <w:rsid w:val="00F02B36"/>
    <w:rsid w:val="00F36171"/>
    <w:rsid w:val="00F50114"/>
    <w:rsid w:val="00F638EB"/>
    <w:rsid w:val="00F6407D"/>
    <w:rsid w:val="00F929B8"/>
    <w:rsid w:val="00FA7185"/>
    <w:rsid w:val="00FD0D02"/>
    <w:rsid w:val="00FD6564"/>
    <w:rsid w:val="00FF4D41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50948"/>
  <w15:chartTrackingRefBased/>
  <w15:docId w15:val="{814C0FA9-5775-4A49-B9E1-1B1C48343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421B3"/>
  </w:style>
  <w:style w:type="paragraph" w:customStyle="1" w:styleId="ConsPlusNormal">
    <w:name w:val="ConsPlusNormal"/>
    <w:rsid w:val="003421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3421B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2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21B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42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21B3"/>
  </w:style>
  <w:style w:type="paragraph" w:styleId="a8">
    <w:name w:val="footer"/>
    <w:basedOn w:val="a"/>
    <w:link w:val="a9"/>
    <w:uiPriority w:val="99"/>
    <w:unhideWhenUsed/>
    <w:rsid w:val="00342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21B3"/>
  </w:style>
  <w:style w:type="table" w:styleId="aa">
    <w:name w:val="Table Grid"/>
    <w:basedOn w:val="a1"/>
    <w:uiPriority w:val="39"/>
    <w:rsid w:val="00342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756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8B642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B642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B642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B642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B64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7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3&amp;n=425419&amp;dst=10576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73&amp;n=42529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073&amp;n=418846&amp;dst=1021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3&amp;n=4187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18C05-6F42-4195-BCA5-354A54621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1</Pages>
  <Words>8920</Words>
  <Characters>50845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81</cp:revision>
  <cp:lastPrinted>2024-04-03T06:39:00Z</cp:lastPrinted>
  <dcterms:created xsi:type="dcterms:W3CDTF">2024-04-03T14:34:00Z</dcterms:created>
  <dcterms:modified xsi:type="dcterms:W3CDTF">2024-05-08T07:31:00Z</dcterms:modified>
</cp:coreProperties>
</file>