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70941">
        <w:rPr>
          <w:sz w:val="26"/>
          <w:szCs w:val="26"/>
        </w:rPr>
        <w:t xml:space="preserve">От </w:t>
      </w:r>
      <w:r w:rsidR="00E70941">
        <w:rPr>
          <w:sz w:val="26"/>
          <w:szCs w:val="26"/>
          <w:u w:val="single"/>
        </w:rPr>
        <w:t xml:space="preserve">       10.09.2024        </w:t>
      </w:r>
      <w:r w:rsidR="00E70941">
        <w:rPr>
          <w:sz w:val="26"/>
          <w:szCs w:val="26"/>
        </w:rPr>
        <w:t xml:space="preserve"> № </w:t>
      </w:r>
      <w:r w:rsidR="00E70941">
        <w:rPr>
          <w:sz w:val="26"/>
          <w:szCs w:val="26"/>
          <w:u w:val="single"/>
        </w:rPr>
        <w:t xml:space="preserve">   1979-р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57B2E" w:rsidTr="00C4370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322337,51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2223601,04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Default="00557B2E" w:rsidP="00557B2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RPr="0030482F" w:rsidTr="00C4370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322339,67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2223604,40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30482F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RPr="0030482F" w:rsidTr="00C4370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322334,31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2223607,85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30482F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C4370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322310,25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2223624,67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9B673C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C4370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322288,96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2223647,14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30482F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C4370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322285,31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2223652,96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9B673C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C4370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322273,52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2223681,17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30482F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322269,83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2223679,62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30482F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322281,75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2223651,12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9B673C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322285,78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2223644,68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30482F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322307,63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2223621,63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9B673C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322332,09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2223604,53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30482F" w:rsidRDefault="00557B2E" w:rsidP="00557B2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7B2E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322337,51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2E" w:rsidRPr="00557B2E" w:rsidRDefault="00557B2E" w:rsidP="00557B2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B2E">
              <w:rPr>
                <w:sz w:val="24"/>
                <w:szCs w:val="24"/>
                <w:lang w:eastAsia="en-US"/>
              </w:rPr>
              <w:t>2223601,04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2E" w:rsidRPr="00413894" w:rsidRDefault="00557B2E" w:rsidP="00557B2E">
            <w:pPr>
              <w:jc w:val="center"/>
              <w:rPr>
                <w:sz w:val="24"/>
                <w:szCs w:val="24"/>
              </w:rPr>
            </w:pPr>
            <w:r w:rsidRPr="00557B2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57B2E">
      <w:headerReference w:type="default" r:id="rId7"/>
      <w:footerReference w:type="default" r:id="rId8"/>
      <w:pgSz w:w="11906" w:h="16838"/>
      <w:pgMar w:top="1276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5A" w:rsidRDefault="00C3605A" w:rsidP="006D42AE">
      <w:r>
        <w:separator/>
      </w:r>
    </w:p>
  </w:endnote>
  <w:endnote w:type="continuationSeparator" w:id="0">
    <w:p w:rsidR="00C3605A" w:rsidRDefault="00C3605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5A" w:rsidRDefault="00C3605A" w:rsidP="006D42AE">
      <w:r>
        <w:separator/>
      </w:r>
    </w:p>
  </w:footnote>
  <w:footnote w:type="continuationSeparator" w:id="0">
    <w:p w:rsidR="00C3605A" w:rsidRDefault="00C3605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3353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57B2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33538"/>
    <w:rsid w:val="0035312F"/>
    <w:rsid w:val="003537AE"/>
    <w:rsid w:val="00360F10"/>
    <w:rsid w:val="003622FE"/>
    <w:rsid w:val="00370E55"/>
    <w:rsid w:val="00377982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93166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169AD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3605A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038C4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70941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EF0AF2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0CE365-E371-4E05-9A3D-DD077028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2024-08-15T13:03:00Z</cp:lastPrinted>
  <dcterms:created xsi:type="dcterms:W3CDTF">2024-08-15T13:04:00Z</dcterms:created>
  <dcterms:modified xsi:type="dcterms:W3CDTF">2024-09-11T09:40:00Z</dcterms:modified>
  <dc:language>ru-RU</dc:language>
</cp:coreProperties>
</file>