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B6" w:rsidRPr="00540FB6" w:rsidRDefault="00540FB6" w:rsidP="00540FB6">
      <w:pPr>
        <w:jc w:val="center"/>
        <w:rPr>
          <w:noProof/>
          <w:sz w:val="24"/>
          <w:szCs w:val="24"/>
        </w:rPr>
      </w:pPr>
      <w:r w:rsidRPr="00540FB6">
        <w:rPr>
          <w:noProof/>
          <w:sz w:val="24"/>
          <w:szCs w:val="24"/>
        </w:rPr>
        <w:drawing>
          <wp:inline distT="0" distB="0" distL="0" distR="0" wp14:anchorId="2BFB0422" wp14:editId="57DA61B2">
            <wp:extent cx="9620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FB6" w:rsidRPr="00540FB6" w:rsidRDefault="00540FB6" w:rsidP="00540FB6">
      <w:pPr>
        <w:jc w:val="center"/>
        <w:rPr>
          <w:noProof/>
          <w:sz w:val="24"/>
          <w:szCs w:val="24"/>
        </w:rPr>
      </w:pPr>
    </w:p>
    <w:p w:rsidR="00540FB6" w:rsidRPr="00540FB6" w:rsidRDefault="00540FB6" w:rsidP="00540FB6">
      <w:pPr>
        <w:jc w:val="center"/>
        <w:rPr>
          <w:b/>
          <w:sz w:val="32"/>
          <w:szCs w:val="32"/>
        </w:rPr>
      </w:pPr>
      <w:r w:rsidRPr="00540FB6">
        <w:rPr>
          <w:b/>
          <w:sz w:val="32"/>
          <w:szCs w:val="32"/>
        </w:rPr>
        <w:t>МИНИСТЕРСТВО ОБРАЗОВАНИЯ РЯЗАНСКОЙ ОБЛАСТИ</w:t>
      </w:r>
    </w:p>
    <w:p w:rsidR="00540FB6" w:rsidRPr="00540FB6" w:rsidRDefault="00540FB6" w:rsidP="00540FB6">
      <w:pPr>
        <w:jc w:val="center"/>
        <w:rPr>
          <w:sz w:val="24"/>
          <w:szCs w:val="24"/>
        </w:rPr>
      </w:pPr>
    </w:p>
    <w:p w:rsidR="00540FB6" w:rsidRPr="00540FB6" w:rsidRDefault="00540FB6" w:rsidP="00540FB6">
      <w:pPr>
        <w:jc w:val="center"/>
        <w:rPr>
          <w:b/>
          <w:sz w:val="36"/>
          <w:szCs w:val="36"/>
        </w:rPr>
      </w:pPr>
      <w:r w:rsidRPr="00540FB6">
        <w:rPr>
          <w:b/>
          <w:sz w:val="36"/>
          <w:szCs w:val="36"/>
        </w:rPr>
        <w:t>ПОСТАНОВЛЕНИЕ</w:t>
      </w:r>
    </w:p>
    <w:p w:rsidR="007B67FE" w:rsidRPr="00C244F8" w:rsidRDefault="007B67FE" w:rsidP="00C244F8">
      <w:pPr>
        <w:shd w:val="clear" w:color="auto" w:fill="FFFFFF" w:themeFill="background1"/>
        <w:jc w:val="center"/>
        <w:rPr>
          <w:b/>
          <w:spacing w:val="-28"/>
          <w:sz w:val="36"/>
          <w:szCs w:val="33"/>
        </w:rPr>
      </w:pPr>
    </w:p>
    <w:p w:rsidR="006F190A" w:rsidRPr="00C244F8" w:rsidRDefault="006F190A" w:rsidP="00C244F8">
      <w:pPr>
        <w:shd w:val="clear" w:color="auto" w:fill="FFFFFF" w:themeFill="background1"/>
        <w:jc w:val="center"/>
        <w:rPr>
          <w:sz w:val="28"/>
          <w:szCs w:val="28"/>
          <w:u w:val="single"/>
        </w:rPr>
      </w:pPr>
      <w:r w:rsidRPr="00C244F8">
        <w:rPr>
          <w:sz w:val="28"/>
          <w:szCs w:val="28"/>
        </w:rPr>
        <w:t xml:space="preserve">от </w:t>
      </w:r>
      <w:r w:rsidR="00F57184" w:rsidRPr="00C244F8">
        <w:rPr>
          <w:sz w:val="28"/>
          <w:szCs w:val="28"/>
        </w:rPr>
        <w:t>«</w:t>
      </w:r>
      <w:r w:rsidRPr="00C244F8">
        <w:rPr>
          <w:sz w:val="28"/>
          <w:szCs w:val="28"/>
        </w:rPr>
        <w:t>___</w:t>
      </w:r>
      <w:r w:rsidR="00F57184" w:rsidRPr="00C244F8">
        <w:rPr>
          <w:sz w:val="28"/>
          <w:szCs w:val="28"/>
        </w:rPr>
        <w:t xml:space="preserve">» </w:t>
      </w:r>
      <w:r w:rsidRPr="00C244F8">
        <w:rPr>
          <w:sz w:val="28"/>
          <w:szCs w:val="28"/>
        </w:rPr>
        <w:t>__________</w:t>
      </w:r>
      <w:r w:rsidR="00F57184" w:rsidRPr="00C244F8">
        <w:rPr>
          <w:sz w:val="28"/>
          <w:szCs w:val="28"/>
        </w:rPr>
        <w:t xml:space="preserve"> 202</w:t>
      </w:r>
      <w:r w:rsidR="00856088">
        <w:rPr>
          <w:sz w:val="28"/>
          <w:szCs w:val="28"/>
        </w:rPr>
        <w:t>5</w:t>
      </w:r>
      <w:r w:rsidR="008910B0" w:rsidRPr="00C244F8">
        <w:rPr>
          <w:sz w:val="28"/>
          <w:szCs w:val="28"/>
        </w:rPr>
        <w:t xml:space="preserve"> </w:t>
      </w:r>
      <w:r w:rsidR="00F57184" w:rsidRPr="00C244F8">
        <w:rPr>
          <w:sz w:val="28"/>
          <w:szCs w:val="28"/>
        </w:rPr>
        <w:t>г.</w:t>
      </w:r>
      <w:r w:rsidR="0003764F" w:rsidRPr="00C244F8">
        <w:rPr>
          <w:sz w:val="28"/>
          <w:szCs w:val="28"/>
        </w:rPr>
        <w:t xml:space="preserve">   № ___</w:t>
      </w:r>
    </w:p>
    <w:p w:rsidR="00966F48" w:rsidRPr="00C244F8" w:rsidRDefault="00966F48" w:rsidP="00C244F8">
      <w:pPr>
        <w:pStyle w:val="ConsPlusTitle"/>
        <w:shd w:val="clear" w:color="auto" w:fill="FFFFFF" w:themeFill="background1"/>
        <w:rPr>
          <w:rFonts w:ascii="Times New Roman" w:hAnsi="Times New Roman" w:cs="Times New Roman"/>
          <w:b w:val="0"/>
          <w:sz w:val="28"/>
          <w:szCs w:val="28"/>
        </w:rPr>
      </w:pPr>
    </w:p>
    <w:p w:rsidR="0035194C" w:rsidRDefault="009F0472" w:rsidP="00BE770D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F458C0" w:rsidRPr="00C244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4B97" w:rsidRPr="00C244F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5578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A54B97" w:rsidRPr="00C244F8">
        <w:rPr>
          <w:rFonts w:ascii="Times New Roman" w:hAnsi="Times New Roman" w:cs="Times New Roman"/>
          <w:b w:val="0"/>
          <w:sz w:val="28"/>
          <w:szCs w:val="28"/>
        </w:rPr>
        <w:t>министерства образования Рязанской области</w:t>
      </w:r>
      <w:r w:rsidR="00155783">
        <w:rPr>
          <w:rFonts w:ascii="Times New Roman" w:hAnsi="Times New Roman" w:cs="Times New Roman"/>
          <w:b w:val="0"/>
          <w:sz w:val="28"/>
          <w:szCs w:val="28"/>
        </w:rPr>
        <w:t xml:space="preserve"> от 27.11.2020 № 20 «</w:t>
      </w:r>
      <w:r w:rsidR="00155783" w:rsidRPr="0015578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определения объема </w:t>
      </w:r>
      <w:r w:rsidR="00BE770D">
        <w:rPr>
          <w:rFonts w:ascii="Times New Roman" w:hAnsi="Times New Roman" w:cs="Times New Roman"/>
          <w:b w:val="0"/>
          <w:sz w:val="28"/>
          <w:szCs w:val="28"/>
        </w:rPr>
        <w:br/>
      </w:r>
      <w:r w:rsidR="00155783" w:rsidRPr="00155783">
        <w:rPr>
          <w:rFonts w:ascii="Times New Roman" w:hAnsi="Times New Roman" w:cs="Times New Roman"/>
          <w:b w:val="0"/>
          <w:sz w:val="28"/>
          <w:szCs w:val="28"/>
        </w:rPr>
        <w:t xml:space="preserve">и условий предоставления из областного бюджета государственным бюджетным и автономным учреждениям, в отношении которых функции </w:t>
      </w:r>
      <w:r w:rsidR="00BE770D">
        <w:rPr>
          <w:rFonts w:ascii="Times New Roman" w:hAnsi="Times New Roman" w:cs="Times New Roman"/>
          <w:b w:val="0"/>
          <w:sz w:val="28"/>
          <w:szCs w:val="28"/>
        </w:rPr>
        <w:br/>
      </w:r>
      <w:r w:rsidR="00155783" w:rsidRPr="00155783">
        <w:rPr>
          <w:rFonts w:ascii="Times New Roman" w:hAnsi="Times New Roman" w:cs="Times New Roman"/>
          <w:b w:val="0"/>
          <w:sz w:val="28"/>
          <w:szCs w:val="28"/>
        </w:rPr>
        <w:t>и полномочия учредителя осуществляет министерство образования Рязанской</w:t>
      </w:r>
      <w:r w:rsidR="00155783">
        <w:rPr>
          <w:rFonts w:ascii="Times New Roman" w:hAnsi="Times New Roman" w:cs="Times New Roman"/>
          <w:b w:val="0"/>
          <w:sz w:val="28"/>
          <w:szCs w:val="28"/>
        </w:rPr>
        <w:t xml:space="preserve"> области, субсидий на иные цели» (в редакции постановлений министерства образования Рязанской области от </w:t>
      </w:r>
      <w:r w:rsidR="00155783" w:rsidRPr="00155783">
        <w:rPr>
          <w:rFonts w:ascii="Times New Roman" w:hAnsi="Times New Roman" w:cs="Times New Roman"/>
          <w:b w:val="0"/>
          <w:sz w:val="28"/>
          <w:szCs w:val="28"/>
        </w:rPr>
        <w:t xml:space="preserve">26.01.2021 </w:t>
      </w:r>
      <w:r w:rsidR="00155783">
        <w:rPr>
          <w:rFonts w:ascii="Times New Roman" w:hAnsi="Times New Roman" w:cs="Times New Roman"/>
          <w:b w:val="0"/>
          <w:sz w:val="28"/>
          <w:szCs w:val="28"/>
        </w:rPr>
        <w:t>№</w:t>
      </w:r>
      <w:r w:rsidR="00155783" w:rsidRPr="00155783">
        <w:rPr>
          <w:rFonts w:ascii="Times New Roman" w:hAnsi="Times New Roman" w:cs="Times New Roman"/>
          <w:b w:val="0"/>
          <w:sz w:val="28"/>
          <w:szCs w:val="28"/>
        </w:rPr>
        <w:t xml:space="preserve"> 1, </w:t>
      </w:r>
      <w:r w:rsidR="003C56CE">
        <w:rPr>
          <w:rFonts w:ascii="Times New Roman" w:hAnsi="Times New Roman" w:cs="Times New Roman"/>
          <w:b w:val="0"/>
          <w:sz w:val="28"/>
          <w:szCs w:val="28"/>
        </w:rPr>
        <w:br/>
      </w:r>
      <w:r w:rsidR="00155783" w:rsidRPr="00155783">
        <w:rPr>
          <w:rFonts w:ascii="Times New Roman" w:hAnsi="Times New Roman" w:cs="Times New Roman"/>
          <w:b w:val="0"/>
          <w:sz w:val="28"/>
          <w:szCs w:val="28"/>
        </w:rPr>
        <w:t>от 23.</w:t>
      </w:r>
      <w:r w:rsidR="00155783">
        <w:rPr>
          <w:rFonts w:ascii="Times New Roman" w:hAnsi="Times New Roman" w:cs="Times New Roman"/>
          <w:b w:val="0"/>
          <w:sz w:val="28"/>
          <w:szCs w:val="28"/>
        </w:rPr>
        <w:t xml:space="preserve">03.2021 № 4, от 06.04.2021 № 5, </w:t>
      </w:r>
      <w:r w:rsidR="00155783" w:rsidRPr="0015578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bookmarkStart w:id="0" w:name="_GoBack"/>
      <w:bookmarkEnd w:id="0"/>
      <w:r w:rsidR="00155783" w:rsidRPr="00155783">
        <w:rPr>
          <w:rFonts w:ascii="Times New Roman" w:hAnsi="Times New Roman" w:cs="Times New Roman"/>
          <w:b w:val="0"/>
          <w:sz w:val="28"/>
          <w:szCs w:val="28"/>
        </w:rPr>
        <w:t xml:space="preserve">13.05.2021 </w:t>
      </w:r>
      <w:r w:rsidR="00155783">
        <w:rPr>
          <w:rFonts w:ascii="Times New Roman" w:hAnsi="Times New Roman" w:cs="Times New Roman"/>
          <w:b w:val="0"/>
          <w:sz w:val="28"/>
          <w:szCs w:val="28"/>
        </w:rPr>
        <w:t>№</w:t>
      </w:r>
      <w:r w:rsidR="00155783" w:rsidRPr="00155783">
        <w:rPr>
          <w:rFonts w:ascii="Times New Roman" w:hAnsi="Times New Roman" w:cs="Times New Roman"/>
          <w:b w:val="0"/>
          <w:sz w:val="28"/>
          <w:szCs w:val="28"/>
        </w:rPr>
        <w:t xml:space="preserve"> 9, </w:t>
      </w:r>
    </w:p>
    <w:p w:rsidR="0035194C" w:rsidRDefault="00155783" w:rsidP="00BE770D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5783">
        <w:rPr>
          <w:rFonts w:ascii="Times New Roman" w:hAnsi="Times New Roman" w:cs="Times New Roman"/>
          <w:b w:val="0"/>
          <w:sz w:val="28"/>
          <w:szCs w:val="28"/>
        </w:rPr>
        <w:t>от 07.07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.2021 № 12, от 15.09.2021 № 18, 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от 12.11.2021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21, от 22.1</w:t>
      </w:r>
      <w:r>
        <w:rPr>
          <w:rFonts w:ascii="Times New Roman" w:hAnsi="Times New Roman" w:cs="Times New Roman"/>
          <w:b w:val="0"/>
          <w:sz w:val="28"/>
          <w:szCs w:val="28"/>
        </w:rPr>
        <w:t>1.2021</w:t>
      </w:r>
    </w:p>
    <w:p w:rsidR="003303CE" w:rsidRDefault="00155783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№ 23, от 21.01.2022 № 2, 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от 24.02.2022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10, от 15.03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.2022 № 12, </w:t>
      </w:r>
      <w:r w:rsidR="003C56CE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14.04.2022 № 21, 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от 25.05.2022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28, от 08.06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.2022 № 29, </w:t>
      </w:r>
      <w:r w:rsidR="003C56CE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24.06.2022 № 32, 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от 26.10.2022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43, от 16.12.2022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50, </w:t>
      </w:r>
      <w:r w:rsidR="003C56CE">
        <w:rPr>
          <w:rFonts w:ascii="Times New Roman" w:hAnsi="Times New Roman" w:cs="Times New Roman"/>
          <w:b w:val="0"/>
          <w:sz w:val="28"/>
          <w:szCs w:val="28"/>
        </w:rPr>
        <w:br/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от 14.02.2023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BE770D">
        <w:rPr>
          <w:rFonts w:ascii="Times New Roman" w:hAnsi="Times New Roman" w:cs="Times New Roman"/>
          <w:b w:val="0"/>
          <w:sz w:val="28"/>
          <w:szCs w:val="28"/>
        </w:rPr>
        <w:t xml:space="preserve"> 1, 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от 22.03.2023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3, от 24.04.2023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11, </w:t>
      </w:r>
      <w:r w:rsidR="003C56CE">
        <w:rPr>
          <w:rFonts w:ascii="Times New Roman" w:hAnsi="Times New Roman" w:cs="Times New Roman"/>
          <w:b w:val="0"/>
          <w:sz w:val="28"/>
          <w:szCs w:val="28"/>
        </w:rPr>
        <w:br/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от 26.05.2023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14,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от 28.07.2023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19, от 11.10.2023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23, </w:t>
      </w:r>
      <w:r w:rsidR="003C56CE">
        <w:rPr>
          <w:rFonts w:ascii="Times New Roman" w:hAnsi="Times New Roman" w:cs="Times New Roman"/>
          <w:b w:val="0"/>
          <w:sz w:val="28"/>
          <w:szCs w:val="28"/>
        </w:rPr>
        <w:br/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от 14.11.2023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26,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70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23.01.2024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2, от 05.03.2024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8, </w:t>
      </w:r>
      <w:r w:rsidR="003C56CE">
        <w:rPr>
          <w:rFonts w:ascii="Times New Roman" w:hAnsi="Times New Roman" w:cs="Times New Roman"/>
          <w:b w:val="0"/>
          <w:sz w:val="28"/>
          <w:szCs w:val="28"/>
        </w:rPr>
        <w:br/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от 22.03.2024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12,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от 06.05.2024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55783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="00065CAF">
        <w:rPr>
          <w:rFonts w:ascii="Times New Roman" w:hAnsi="Times New Roman" w:cs="Times New Roman"/>
          <w:b w:val="0"/>
          <w:sz w:val="28"/>
          <w:szCs w:val="28"/>
        </w:rPr>
        <w:t>, от 24.06.2024 № 18</w:t>
      </w:r>
      <w:r w:rsidR="00C0380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303CE" w:rsidRDefault="003303CE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03CE">
        <w:rPr>
          <w:rFonts w:ascii="Times New Roman" w:hAnsi="Times New Roman" w:cs="Times New Roman"/>
          <w:b w:val="0"/>
          <w:sz w:val="28"/>
          <w:szCs w:val="28"/>
        </w:rPr>
        <w:t>от 0</w:t>
      </w:r>
      <w:r>
        <w:rPr>
          <w:rFonts w:ascii="Times New Roman" w:hAnsi="Times New Roman" w:cs="Times New Roman"/>
          <w:b w:val="0"/>
          <w:sz w:val="28"/>
          <w:szCs w:val="28"/>
        </w:rPr>
        <w:t>5.07.2024 №</w:t>
      </w:r>
      <w:r w:rsidRPr="003303CE">
        <w:rPr>
          <w:rFonts w:ascii="Times New Roman" w:hAnsi="Times New Roman" w:cs="Times New Roman"/>
          <w:b w:val="0"/>
          <w:sz w:val="28"/>
          <w:szCs w:val="28"/>
        </w:rPr>
        <w:t xml:space="preserve"> 19,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07.08.2024 № 21, от 22.08.2024 №</w:t>
      </w:r>
      <w:r w:rsidRPr="003303CE">
        <w:rPr>
          <w:rFonts w:ascii="Times New Roman" w:hAnsi="Times New Roman" w:cs="Times New Roman"/>
          <w:b w:val="0"/>
          <w:sz w:val="28"/>
          <w:szCs w:val="28"/>
        </w:rPr>
        <w:t xml:space="preserve"> 22, </w:t>
      </w:r>
    </w:p>
    <w:p w:rsidR="002704AD" w:rsidRPr="00C244F8" w:rsidRDefault="003303CE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20.11.2024 №</w:t>
      </w:r>
      <w:r w:rsidRPr="003303CE">
        <w:rPr>
          <w:rFonts w:ascii="Times New Roman" w:hAnsi="Times New Roman" w:cs="Times New Roman"/>
          <w:b w:val="0"/>
          <w:sz w:val="28"/>
          <w:szCs w:val="28"/>
        </w:rPr>
        <w:t xml:space="preserve"> 27,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25.12.2024 № </w:t>
      </w:r>
      <w:r w:rsidRPr="003303CE">
        <w:rPr>
          <w:rFonts w:ascii="Times New Roman" w:hAnsi="Times New Roman" w:cs="Times New Roman"/>
          <w:b w:val="0"/>
          <w:sz w:val="28"/>
          <w:szCs w:val="28"/>
        </w:rPr>
        <w:t>34)</w:t>
      </w:r>
    </w:p>
    <w:p w:rsidR="002704AD" w:rsidRPr="00C244F8" w:rsidRDefault="002704AD" w:rsidP="00C244F8">
      <w:pPr>
        <w:pStyle w:val="ConsPlusTitle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</w:p>
    <w:p w:rsidR="00767803" w:rsidRDefault="00FF2EAE" w:rsidP="00155783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color w:val="000000" w:themeColor="text1"/>
          <w:spacing w:val="-8"/>
          <w:sz w:val="28"/>
          <w:szCs w:val="28"/>
        </w:rPr>
      </w:pPr>
      <w:r w:rsidRPr="00C244F8">
        <w:rPr>
          <w:rFonts w:ascii="Times New Roman" w:hAnsi="Times New Roman" w:cs="Times New Roman"/>
          <w:b w:val="0"/>
          <w:color w:val="000000" w:themeColor="text1"/>
          <w:spacing w:val="-8"/>
          <w:sz w:val="28"/>
          <w:szCs w:val="28"/>
        </w:rPr>
        <w:t>М</w:t>
      </w:r>
      <w:r w:rsidR="00247A22" w:rsidRPr="00C244F8">
        <w:rPr>
          <w:rFonts w:ascii="Times New Roman" w:hAnsi="Times New Roman" w:cs="Times New Roman"/>
          <w:b w:val="0"/>
          <w:color w:val="000000" w:themeColor="text1"/>
          <w:spacing w:val="-8"/>
          <w:sz w:val="28"/>
          <w:szCs w:val="28"/>
        </w:rPr>
        <w:t>инистерство образования Рязанской области ПОСТАНОВЛЯЕТ:</w:t>
      </w:r>
    </w:p>
    <w:p w:rsidR="00155783" w:rsidRDefault="00155783" w:rsidP="00A302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</w:t>
      </w:r>
      <w:r w:rsidRPr="001557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</w:t>
      </w:r>
      <w:hyperlink r:id="rId9" w:history="1">
        <w:r w:rsidRPr="00155783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к постановлению министерства образования </w:t>
      </w:r>
      <w:r w:rsidR="00BE770D">
        <w:rPr>
          <w:rFonts w:eastAsiaTheme="minorHAnsi"/>
          <w:sz w:val="28"/>
          <w:szCs w:val="28"/>
          <w:lang w:eastAsia="en-US"/>
        </w:rPr>
        <w:br/>
      </w:r>
      <w:r w:rsidRPr="00540FB6">
        <w:rPr>
          <w:rFonts w:eastAsiaTheme="minorHAnsi"/>
          <w:spacing w:val="-8"/>
          <w:sz w:val="28"/>
          <w:szCs w:val="28"/>
          <w:lang w:eastAsia="en-US"/>
        </w:rPr>
        <w:t>Рязанской области от 27.11.2020 № 20 «Об утверждении порядка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области, субсидий на иные цели» изменени</w:t>
      </w:r>
      <w:r w:rsidR="0035194C" w:rsidRPr="00540FB6">
        <w:rPr>
          <w:rFonts w:eastAsiaTheme="minorHAnsi"/>
          <w:spacing w:val="-8"/>
          <w:sz w:val="28"/>
          <w:szCs w:val="28"/>
          <w:lang w:eastAsia="en-US"/>
        </w:rPr>
        <w:t>я</w:t>
      </w:r>
      <w:r w:rsidR="00065CAF" w:rsidRPr="00540FB6">
        <w:rPr>
          <w:rFonts w:eastAsiaTheme="minorHAnsi"/>
          <w:spacing w:val="-8"/>
          <w:sz w:val="28"/>
          <w:szCs w:val="28"/>
          <w:lang w:eastAsia="en-US"/>
        </w:rPr>
        <w:t>, изложив пункт</w:t>
      </w:r>
      <w:r w:rsidR="0035194C" w:rsidRPr="00540FB6">
        <w:rPr>
          <w:rFonts w:eastAsiaTheme="minorHAnsi"/>
          <w:spacing w:val="-8"/>
          <w:sz w:val="28"/>
          <w:szCs w:val="28"/>
          <w:lang w:eastAsia="en-US"/>
        </w:rPr>
        <w:t>ы</w:t>
      </w:r>
      <w:r w:rsidR="00065CAF" w:rsidRPr="00540FB6">
        <w:rPr>
          <w:rFonts w:eastAsiaTheme="minorHAnsi"/>
          <w:spacing w:val="-8"/>
          <w:sz w:val="28"/>
          <w:szCs w:val="28"/>
          <w:lang w:eastAsia="en-US"/>
        </w:rPr>
        <w:t xml:space="preserve"> </w:t>
      </w:r>
      <w:r w:rsidR="00FA4229" w:rsidRPr="00540FB6">
        <w:rPr>
          <w:rFonts w:eastAsiaTheme="minorHAnsi"/>
          <w:spacing w:val="-8"/>
          <w:sz w:val="28"/>
          <w:szCs w:val="28"/>
          <w:lang w:eastAsia="en-US"/>
        </w:rPr>
        <w:t>48, 49, 67</w:t>
      </w:r>
      <w:r w:rsidR="0035194C" w:rsidRPr="00540FB6">
        <w:rPr>
          <w:rFonts w:eastAsiaTheme="minorHAnsi"/>
          <w:spacing w:val="-8"/>
          <w:sz w:val="28"/>
          <w:szCs w:val="28"/>
          <w:lang w:eastAsia="en-US"/>
        </w:rPr>
        <w:t xml:space="preserve"> </w:t>
      </w:r>
      <w:r w:rsidR="00A302F1" w:rsidRPr="00540FB6">
        <w:rPr>
          <w:rFonts w:eastAsiaTheme="minorHAnsi"/>
          <w:spacing w:val="-8"/>
          <w:sz w:val="28"/>
          <w:szCs w:val="28"/>
          <w:lang w:eastAsia="en-US"/>
        </w:rPr>
        <w:t xml:space="preserve"> </w:t>
      </w:r>
      <w:r w:rsidRPr="00540FB6">
        <w:rPr>
          <w:rFonts w:eastAsiaTheme="minorHAnsi"/>
          <w:spacing w:val="-8"/>
          <w:sz w:val="28"/>
          <w:szCs w:val="28"/>
          <w:lang w:eastAsia="en-US"/>
        </w:rPr>
        <w:t>приложени</w:t>
      </w:r>
      <w:r w:rsidR="00B3602F" w:rsidRPr="00540FB6">
        <w:rPr>
          <w:rFonts w:eastAsiaTheme="minorHAnsi"/>
          <w:spacing w:val="-8"/>
          <w:sz w:val="28"/>
          <w:szCs w:val="28"/>
          <w:lang w:eastAsia="en-US"/>
        </w:rPr>
        <w:t>я</w:t>
      </w:r>
      <w:r w:rsidRPr="00540FB6">
        <w:rPr>
          <w:rFonts w:eastAsiaTheme="minorHAnsi"/>
          <w:spacing w:val="-8"/>
          <w:sz w:val="28"/>
          <w:szCs w:val="28"/>
          <w:lang w:eastAsia="en-US"/>
        </w:rPr>
        <w:t xml:space="preserve"> №</w:t>
      </w:r>
      <w:r w:rsidR="00005B28" w:rsidRPr="00540FB6">
        <w:rPr>
          <w:rFonts w:eastAsiaTheme="minorHAnsi"/>
          <w:spacing w:val="-8"/>
          <w:sz w:val="28"/>
          <w:szCs w:val="28"/>
          <w:lang w:eastAsia="en-US"/>
        </w:rPr>
        <w:t xml:space="preserve"> 1 к П</w:t>
      </w:r>
      <w:r w:rsidRPr="00540FB6">
        <w:rPr>
          <w:rFonts w:eastAsiaTheme="minorHAnsi"/>
          <w:spacing w:val="-8"/>
          <w:sz w:val="28"/>
          <w:szCs w:val="28"/>
          <w:lang w:eastAsia="en-US"/>
        </w:rPr>
        <w:t>орядку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области, субсидий на иные цели</w:t>
      </w:r>
      <w:r w:rsidR="00B3602F" w:rsidRPr="00540FB6">
        <w:rPr>
          <w:rFonts w:eastAsiaTheme="minorHAnsi"/>
          <w:spacing w:val="-8"/>
          <w:sz w:val="28"/>
          <w:szCs w:val="28"/>
          <w:lang w:eastAsia="en-US"/>
        </w:rPr>
        <w:t xml:space="preserve"> в следующей редакции: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687"/>
        <w:gridCol w:w="3277"/>
        <w:gridCol w:w="3402"/>
        <w:gridCol w:w="2268"/>
      </w:tblGrid>
      <w:tr w:rsidR="00686551" w:rsidRPr="00FA4229" w:rsidTr="00FA4229">
        <w:tc>
          <w:tcPr>
            <w:tcW w:w="687" w:type="dxa"/>
          </w:tcPr>
          <w:p w:rsidR="00686551" w:rsidRPr="00FA4229" w:rsidRDefault="00686551" w:rsidP="006865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FA4229" w:rsidRPr="00FA4229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277" w:type="dxa"/>
          </w:tcPr>
          <w:p w:rsidR="00FA4229" w:rsidRPr="00FA4229" w:rsidRDefault="00FA4229" w:rsidP="00FA42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Создание некапитальных</w:t>
            </w:r>
          </w:p>
          <w:p w:rsidR="00FA4229" w:rsidRPr="00FA4229" w:rsidRDefault="00FA4229" w:rsidP="00FA42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строений, сооружений</w:t>
            </w:r>
          </w:p>
          <w:p w:rsidR="00FA4229" w:rsidRPr="00FA4229" w:rsidRDefault="00FA4229" w:rsidP="00FA42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(быстровозводимых</w:t>
            </w:r>
          </w:p>
          <w:p w:rsidR="00FA4229" w:rsidRPr="00FA4229" w:rsidRDefault="00FA4229" w:rsidP="00FA42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конструкций) для</w:t>
            </w:r>
          </w:p>
          <w:p w:rsidR="00FA4229" w:rsidRPr="00FA4229" w:rsidRDefault="00FA4229" w:rsidP="00FA42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организаций отдыха детей и</w:t>
            </w:r>
          </w:p>
          <w:p w:rsidR="00FA4229" w:rsidRPr="00FA4229" w:rsidRDefault="00C46F67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их оздоровления</w:t>
            </w:r>
          </w:p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(Постановление № 344, направление (подпрограмма) 8 «Организация отдыха, оздоровления и занятости детей» (распоряжение Правительства Рязанской области от 25.12.2023</w:t>
            </w:r>
          </w:p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№ 788-р)</w:t>
            </w:r>
          </w:p>
        </w:tc>
        <w:tc>
          <w:tcPr>
            <w:tcW w:w="3402" w:type="dxa"/>
          </w:tcPr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Пояснительная записка.</w:t>
            </w:r>
          </w:p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2. Локальный сметный расчет</w:t>
            </w:r>
          </w:p>
        </w:tc>
        <w:tc>
          <w:tcPr>
            <w:tcW w:w="2268" w:type="dxa"/>
          </w:tcPr>
          <w:p w:rsidR="00FA4229" w:rsidRPr="00FA4229" w:rsidRDefault="00FA4229" w:rsidP="00FA42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Созданы некапитальные</w:t>
            </w:r>
          </w:p>
          <w:p w:rsidR="00FA4229" w:rsidRPr="00FA4229" w:rsidRDefault="00FA4229" w:rsidP="00FA42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строения, сооружения</w:t>
            </w:r>
          </w:p>
          <w:p w:rsidR="00FA4229" w:rsidRPr="00FA4229" w:rsidRDefault="00FA4229" w:rsidP="00FA42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(быстровозводимые</w:t>
            </w:r>
          </w:p>
          <w:p w:rsidR="00FA4229" w:rsidRPr="00FA4229" w:rsidRDefault="00FA4229" w:rsidP="00FA42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конструкции) для</w:t>
            </w:r>
          </w:p>
          <w:p w:rsidR="00FA4229" w:rsidRPr="00FA4229" w:rsidRDefault="00FA4229" w:rsidP="00FA42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организаций отдыха детей и</w:t>
            </w:r>
          </w:p>
          <w:p w:rsidR="00FA4229" w:rsidRPr="00FA4229" w:rsidRDefault="00FA4229" w:rsidP="00FA42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их оздоровления»</w:t>
            </w:r>
          </w:p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86551" w:rsidRPr="00FA4229" w:rsidTr="00FA4229">
        <w:tc>
          <w:tcPr>
            <w:tcW w:w="687" w:type="dxa"/>
          </w:tcPr>
          <w:p w:rsidR="00686551" w:rsidRPr="00FA4229" w:rsidRDefault="00FA4229" w:rsidP="006865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3277" w:type="dxa"/>
          </w:tcPr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 xml:space="preserve"> Созданы современные условия для отдыха детей и их оздоровления путем проведения капитального ремонта объектов государственных организаций отдыха детей и их оздоровления Рязанской области (Постановление</w:t>
            </w:r>
          </w:p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 xml:space="preserve">№ 344, направление (подпрограмма) 8 «Организация отдыха, оздоровления и занятости детей» (распоряжение Правительства Рязанской области от 25.12.2023 </w:t>
            </w:r>
          </w:p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№ 788-р)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1. Пояснительная записка.</w:t>
            </w:r>
          </w:p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2. Проектно-сметная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Созданы современные условия для отдыха детей и их оздоровления путем проведения капитального ремонта объектов государственных организаций отдыха детей и их оздоровления Рязанской области</w:t>
            </w:r>
            <w:r w:rsidR="00FA4229" w:rsidRPr="00FA4229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686551" w:rsidRPr="00FA4229" w:rsidTr="00FA4229">
        <w:tc>
          <w:tcPr>
            <w:tcW w:w="687" w:type="dxa"/>
          </w:tcPr>
          <w:p w:rsidR="00686551" w:rsidRPr="00FA4229" w:rsidRDefault="00686551" w:rsidP="006865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«67</w:t>
            </w:r>
          </w:p>
        </w:tc>
        <w:tc>
          <w:tcPr>
            <w:tcW w:w="3277" w:type="dxa"/>
          </w:tcPr>
          <w:p w:rsid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</w:t>
            </w:r>
            <w:r w:rsidRPr="00FA4229">
              <w:rPr>
                <w:sz w:val="24"/>
                <w:szCs w:val="24"/>
              </w:rPr>
              <w:t>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</w:t>
            </w:r>
            <w:r w:rsidRPr="00FA422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A4229">
              <w:rPr>
                <w:rFonts w:eastAsiaTheme="minorHAnsi"/>
                <w:sz w:val="24"/>
                <w:szCs w:val="24"/>
                <w:lang w:eastAsia="en-US"/>
              </w:rPr>
              <w:t>(Постановление №</w:t>
            </w:r>
            <w:r w:rsidRPr="00FA4229">
              <w:rPr>
                <w:rFonts w:eastAsiaTheme="minorHAnsi"/>
                <w:sz w:val="24"/>
                <w:szCs w:val="24"/>
                <w:lang w:eastAsia="en-US"/>
              </w:rPr>
              <w:t xml:space="preserve"> 344, направление (подпрограмма) 6 «Обеспечение функционирования и развития образования» (распоряжение Правительства Рязанской области от 25.12.2023 </w:t>
            </w:r>
          </w:p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№ 788-р)</w:t>
            </w:r>
          </w:p>
        </w:tc>
        <w:tc>
          <w:tcPr>
            <w:tcW w:w="3402" w:type="dxa"/>
          </w:tcPr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1. Пояснительная записка.</w:t>
            </w:r>
          </w:p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2. Копия штатного расписания, подтверждающая наличие в штатном расписании государственной общеобразовательной организации должности советника директора по воспитанию и взаимодействию с детскими общественными объединениями.</w:t>
            </w:r>
          </w:p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3. Наличие в государственной общеобразовательной организации помещений для организации деятельности ученического самоуправления, оснащенных в соответствии с методическими рекомендациями Министерства просвещения Российской Федерации, размещенными на официальном сайте указанного министерства в информаци</w:t>
            </w:r>
            <w:r w:rsidR="00FA4229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FA42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телекоммуникационной сети «Интернет»</w:t>
            </w:r>
          </w:p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t>4. Информация о количестве советников директора по воспитанию и взаимодействию с детскими общественными объединениями, которые приступят к работе с 1 января соответствующего финансового года и с 1 сентября соответствующего финансового года</w:t>
            </w:r>
          </w:p>
        </w:tc>
        <w:tc>
          <w:tcPr>
            <w:tcW w:w="2268" w:type="dxa"/>
          </w:tcPr>
          <w:p w:rsidR="00686551" w:rsidRPr="00FA4229" w:rsidRDefault="00686551" w:rsidP="006865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2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государственных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объединениями»</w:t>
            </w:r>
          </w:p>
        </w:tc>
      </w:tr>
    </w:tbl>
    <w:p w:rsidR="00D14D85" w:rsidRDefault="00B3602F" w:rsidP="005036B8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35194C" w:rsidRPr="005036B8" w:rsidRDefault="0035194C" w:rsidP="005036B8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704AD" w:rsidRPr="00AC6747" w:rsidRDefault="002704AD" w:rsidP="00AC674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48" w:rsidRPr="005E4CF9" w:rsidRDefault="00FA4229" w:rsidP="005E4CF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="00AF289C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>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67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67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67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4C1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757B3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F095C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0F095C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704AD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Васина</w:t>
      </w:r>
    </w:p>
    <w:sectPr w:rsidR="00966F48" w:rsidRPr="005E4CF9" w:rsidSect="00540FB6">
      <w:headerReference w:type="default" r:id="rId10"/>
      <w:pgSz w:w="11906" w:h="16838"/>
      <w:pgMar w:top="142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030" w:rsidRDefault="00642030" w:rsidP="00AF289C">
      <w:r>
        <w:separator/>
      </w:r>
    </w:p>
  </w:endnote>
  <w:endnote w:type="continuationSeparator" w:id="0">
    <w:p w:rsidR="00642030" w:rsidRDefault="00642030" w:rsidP="00AF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030" w:rsidRDefault="00642030" w:rsidP="00AF289C">
      <w:r>
        <w:separator/>
      </w:r>
    </w:p>
  </w:footnote>
  <w:footnote w:type="continuationSeparator" w:id="0">
    <w:p w:rsidR="00642030" w:rsidRDefault="00642030" w:rsidP="00AF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985340"/>
      <w:docPartObj>
        <w:docPartGallery w:val="Page Numbers (Top of Page)"/>
        <w:docPartUnique/>
      </w:docPartObj>
    </w:sdtPr>
    <w:sdtEndPr/>
    <w:sdtContent>
      <w:p w:rsidR="006917D5" w:rsidRDefault="006917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FB6">
          <w:rPr>
            <w:noProof/>
          </w:rPr>
          <w:t>2</w:t>
        </w:r>
        <w:r>
          <w:fldChar w:fldCharType="end"/>
        </w:r>
      </w:p>
    </w:sdtContent>
  </w:sdt>
  <w:p w:rsidR="006917D5" w:rsidRDefault="006917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D7A60"/>
    <w:multiLevelType w:val="hybridMultilevel"/>
    <w:tmpl w:val="7D22ED1C"/>
    <w:lvl w:ilvl="0" w:tplc="9DF074B4">
      <w:start w:val="9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6B"/>
    <w:rsid w:val="00005B28"/>
    <w:rsid w:val="00020CC4"/>
    <w:rsid w:val="0003764F"/>
    <w:rsid w:val="00057D55"/>
    <w:rsid w:val="00062744"/>
    <w:rsid w:val="00063137"/>
    <w:rsid w:val="00064C01"/>
    <w:rsid w:val="00065CAF"/>
    <w:rsid w:val="00065D0E"/>
    <w:rsid w:val="00084E24"/>
    <w:rsid w:val="000C78C8"/>
    <w:rsid w:val="000D05F9"/>
    <w:rsid w:val="000D2CAC"/>
    <w:rsid w:val="000E7808"/>
    <w:rsid w:val="000F095C"/>
    <w:rsid w:val="00102A9D"/>
    <w:rsid w:val="00104E80"/>
    <w:rsid w:val="00112FD4"/>
    <w:rsid w:val="0013433C"/>
    <w:rsid w:val="00140145"/>
    <w:rsid w:val="00143A40"/>
    <w:rsid w:val="00153AF4"/>
    <w:rsid w:val="00155783"/>
    <w:rsid w:val="0016219F"/>
    <w:rsid w:val="00163A83"/>
    <w:rsid w:val="00166344"/>
    <w:rsid w:val="001715CC"/>
    <w:rsid w:val="00183764"/>
    <w:rsid w:val="00194457"/>
    <w:rsid w:val="00195D1A"/>
    <w:rsid w:val="00197EED"/>
    <w:rsid w:val="001A30AD"/>
    <w:rsid w:val="001A6CB6"/>
    <w:rsid w:val="001C421F"/>
    <w:rsid w:val="001C44E6"/>
    <w:rsid w:val="001D33DD"/>
    <w:rsid w:val="001E707C"/>
    <w:rsid w:val="001E7C59"/>
    <w:rsid w:val="001E7F56"/>
    <w:rsid w:val="001F276B"/>
    <w:rsid w:val="001F5EC6"/>
    <w:rsid w:val="00205587"/>
    <w:rsid w:val="00217577"/>
    <w:rsid w:val="002415F1"/>
    <w:rsid w:val="00247A22"/>
    <w:rsid w:val="002637CD"/>
    <w:rsid w:val="002704AD"/>
    <w:rsid w:val="0027056F"/>
    <w:rsid w:val="002768B9"/>
    <w:rsid w:val="00282D6C"/>
    <w:rsid w:val="002837C7"/>
    <w:rsid w:val="00287582"/>
    <w:rsid w:val="002A66AA"/>
    <w:rsid w:val="002A6789"/>
    <w:rsid w:val="002D10F6"/>
    <w:rsid w:val="002D5EDE"/>
    <w:rsid w:val="002E50B2"/>
    <w:rsid w:val="002E5808"/>
    <w:rsid w:val="003047A1"/>
    <w:rsid w:val="00326C29"/>
    <w:rsid w:val="003303CE"/>
    <w:rsid w:val="0033345D"/>
    <w:rsid w:val="00347EB0"/>
    <w:rsid w:val="0035194C"/>
    <w:rsid w:val="00360557"/>
    <w:rsid w:val="00374024"/>
    <w:rsid w:val="003840BF"/>
    <w:rsid w:val="00390C3B"/>
    <w:rsid w:val="003A419D"/>
    <w:rsid w:val="003B0841"/>
    <w:rsid w:val="003B2B9B"/>
    <w:rsid w:val="003B2E2C"/>
    <w:rsid w:val="003C56CE"/>
    <w:rsid w:val="003E2F7A"/>
    <w:rsid w:val="003F22B1"/>
    <w:rsid w:val="003F2BAD"/>
    <w:rsid w:val="003F5DD7"/>
    <w:rsid w:val="0041228B"/>
    <w:rsid w:val="00422E8C"/>
    <w:rsid w:val="0043180B"/>
    <w:rsid w:val="00431C5E"/>
    <w:rsid w:val="00432302"/>
    <w:rsid w:val="004432AD"/>
    <w:rsid w:val="00451997"/>
    <w:rsid w:val="00462837"/>
    <w:rsid w:val="004631C7"/>
    <w:rsid w:val="004722C3"/>
    <w:rsid w:val="00490FEB"/>
    <w:rsid w:val="004912F0"/>
    <w:rsid w:val="0049299E"/>
    <w:rsid w:val="00493275"/>
    <w:rsid w:val="00496073"/>
    <w:rsid w:val="004974E6"/>
    <w:rsid w:val="004A7F2A"/>
    <w:rsid w:val="004C122F"/>
    <w:rsid w:val="004C7334"/>
    <w:rsid w:val="004D4C43"/>
    <w:rsid w:val="004D64CB"/>
    <w:rsid w:val="004F5A3D"/>
    <w:rsid w:val="005036B8"/>
    <w:rsid w:val="00506DF7"/>
    <w:rsid w:val="005113DD"/>
    <w:rsid w:val="00511988"/>
    <w:rsid w:val="00513A59"/>
    <w:rsid w:val="00540FB6"/>
    <w:rsid w:val="0054464F"/>
    <w:rsid w:val="0055489E"/>
    <w:rsid w:val="005602E5"/>
    <w:rsid w:val="00561C6A"/>
    <w:rsid w:val="00564109"/>
    <w:rsid w:val="00565A26"/>
    <w:rsid w:val="00575528"/>
    <w:rsid w:val="005757B3"/>
    <w:rsid w:val="0058216A"/>
    <w:rsid w:val="0058400A"/>
    <w:rsid w:val="00586585"/>
    <w:rsid w:val="00592FC4"/>
    <w:rsid w:val="005955D2"/>
    <w:rsid w:val="005C62A7"/>
    <w:rsid w:val="005C6552"/>
    <w:rsid w:val="005C7EB4"/>
    <w:rsid w:val="005D088C"/>
    <w:rsid w:val="005D7AD3"/>
    <w:rsid w:val="005E2FE2"/>
    <w:rsid w:val="005E4CF9"/>
    <w:rsid w:val="005F4F68"/>
    <w:rsid w:val="005F6588"/>
    <w:rsid w:val="00605112"/>
    <w:rsid w:val="006223F2"/>
    <w:rsid w:val="00626F85"/>
    <w:rsid w:val="00642030"/>
    <w:rsid w:val="00647510"/>
    <w:rsid w:val="00656BED"/>
    <w:rsid w:val="00665FB7"/>
    <w:rsid w:val="00666451"/>
    <w:rsid w:val="006702E8"/>
    <w:rsid w:val="006751D1"/>
    <w:rsid w:val="00677E8F"/>
    <w:rsid w:val="00682297"/>
    <w:rsid w:val="00686551"/>
    <w:rsid w:val="006917D5"/>
    <w:rsid w:val="00694F2B"/>
    <w:rsid w:val="00695CB7"/>
    <w:rsid w:val="006B1AC0"/>
    <w:rsid w:val="006B5B04"/>
    <w:rsid w:val="006D263B"/>
    <w:rsid w:val="006E2998"/>
    <w:rsid w:val="006E3CFD"/>
    <w:rsid w:val="006F190A"/>
    <w:rsid w:val="006F20A8"/>
    <w:rsid w:val="006F324D"/>
    <w:rsid w:val="006F59A9"/>
    <w:rsid w:val="006F7D6B"/>
    <w:rsid w:val="0070654D"/>
    <w:rsid w:val="00715666"/>
    <w:rsid w:val="007177CA"/>
    <w:rsid w:val="00722480"/>
    <w:rsid w:val="00722DDB"/>
    <w:rsid w:val="00730785"/>
    <w:rsid w:val="00761131"/>
    <w:rsid w:val="00764D3F"/>
    <w:rsid w:val="00767803"/>
    <w:rsid w:val="007720F5"/>
    <w:rsid w:val="00775034"/>
    <w:rsid w:val="007A4934"/>
    <w:rsid w:val="007B67FE"/>
    <w:rsid w:val="007C4FE2"/>
    <w:rsid w:val="007C697F"/>
    <w:rsid w:val="007D76C8"/>
    <w:rsid w:val="007F0D14"/>
    <w:rsid w:val="00804A74"/>
    <w:rsid w:val="008102C5"/>
    <w:rsid w:val="00821018"/>
    <w:rsid w:val="00830B0F"/>
    <w:rsid w:val="008329C4"/>
    <w:rsid w:val="008353C7"/>
    <w:rsid w:val="008418F6"/>
    <w:rsid w:val="00850CE4"/>
    <w:rsid w:val="00856088"/>
    <w:rsid w:val="008775DF"/>
    <w:rsid w:val="00881CBB"/>
    <w:rsid w:val="00882DC6"/>
    <w:rsid w:val="00883FD3"/>
    <w:rsid w:val="00884110"/>
    <w:rsid w:val="008908E1"/>
    <w:rsid w:val="008910B0"/>
    <w:rsid w:val="0089321D"/>
    <w:rsid w:val="008B02CD"/>
    <w:rsid w:val="008B47FC"/>
    <w:rsid w:val="008B4F41"/>
    <w:rsid w:val="008C088A"/>
    <w:rsid w:val="008C4928"/>
    <w:rsid w:val="008C70CE"/>
    <w:rsid w:val="008D2B85"/>
    <w:rsid w:val="008E34C2"/>
    <w:rsid w:val="008E74BB"/>
    <w:rsid w:val="008F7038"/>
    <w:rsid w:val="00910411"/>
    <w:rsid w:val="00930A75"/>
    <w:rsid w:val="00933CF0"/>
    <w:rsid w:val="00937332"/>
    <w:rsid w:val="00944D31"/>
    <w:rsid w:val="0095088B"/>
    <w:rsid w:val="00951321"/>
    <w:rsid w:val="00952BB8"/>
    <w:rsid w:val="00964181"/>
    <w:rsid w:val="00966F48"/>
    <w:rsid w:val="009843F0"/>
    <w:rsid w:val="00991001"/>
    <w:rsid w:val="00991285"/>
    <w:rsid w:val="0099665E"/>
    <w:rsid w:val="009B6F61"/>
    <w:rsid w:val="009C6290"/>
    <w:rsid w:val="009C662E"/>
    <w:rsid w:val="009D13D4"/>
    <w:rsid w:val="009E3546"/>
    <w:rsid w:val="009F0472"/>
    <w:rsid w:val="00A1280A"/>
    <w:rsid w:val="00A257C0"/>
    <w:rsid w:val="00A302F1"/>
    <w:rsid w:val="00A47C0B"/>
    <w:rsid w:val="00A51021"/>
    <w:rsid w:val="00A53B9B"/>
    <w:rsid w:val="00A54B97"/>
    <w:rsid w:val="00A568F0"/>
    <w:rsid w:val="00A5708F"/>
    <w:rsid w:val="00A600D9"/>
    <w:rsid w:val="00A625DB"/>
    <w:rsid w:val="00A67CF2"/>
    <w:rsid w:val="00A83272"/>
    <w:rsid w:val="00A9647E"/>
    <w:rsid w:val="00AB656C"/>
    <w:rsid w:val="00AC4266"/>
    <w:rsid w:val="00AC4545"/>
    <w:rsid w:val="00AC6747"/>
    <w:rsid w:val="00AE7FC4"/>
    <w:rsid w:val="00AF289C"/>
    <w:rsid w:val="00B11CDF"/>
    <w:rsid w:val="00B13543"/>
    <w:rsid w:val="00B3058D"/>
    <w:rsid w:val="00B3602F"/>
    <w:rsid w:val="00B46CC8"/>
    <w:rsid w:val="00B570AC"/>
    <w:rsid w:val="00B61C8B"/>
    <w:rsid w:val="00B7660F"/>
    <w:rsid w:val="00B80DBE"/>
    <w:rsid w:val="00B8437A"/>
    <w:rsid w:val="00B9072C"/>
    <w:rsid w:val="00BC2E24"/>
    <w:rsid w:val="00BD2467"/>
    <w:rsid w:val="00BE2714"/>
    <w:rsid w:val="00BE770D"/>
    <w:rsid w:val="00BF05F4"/>
    <w:rsid w:val="00BF6D1B"/>
    <w:rsid w:val="00C03808"/>
    <w:rsid w:val="00C04657"/>
    <w:rsid w:val="00C0581C"/>
    <w:rsid w:val="00C1263A"/>
    <w:rsid w:val="00C17139"/>
    <w:rsid w:val="00C244F8"/>
    <w:rsid w:val="00C24A45"/>
    <w:rsid w:val="00C31E42"/>
    <w:rsid w:val="00C41171"/>
    <w:rsid w:val="00C46F67"/>
    <w:rsid w:val="00C47231"/>
    <w:rsid w:val="00C4781F"/>
    <w:rsid w:val="00C62E82"/>
    <w:rsid w:val="00C8137D"/>
    <w:rsid w:val="00C83066"/>
    <w:rsid w:val="00C84144"/>
    <w:rsid w:val="00C91F08"/>
    <w:rsid w:val="00CA48EE"/>
    <w:rsid w:val="00CB19DD"/>
    <w:rsid w:val="00CC7537"/>
    <w:rsid w:val="00CD05E9"/>
    <w:rsid w:val="00CD11B3"/>
    <w:rsid w:val="00CF06F1"/>
    <w:rsid w:val="00CF6090"/>
    <w:rsid w:val="00D03AD8"/>
    <w:rsid w:val="00D14D85"/>
    <w:rsid w:val="00D1758A"/>
    <w:rsid w:val="00D20D74"/>
    <w:rsid w:val="00D251A3"/>
    <w:rsid w:val="00D31AB6"/>
    <w:rsid w:val="00D41DE8"/>
    <w:rsid w:val="00D51287"/>
    <w:rsid w:val="00D614A4"/>
    <w:rsid w:val="00D61ADC"/>
    <w:rsid w:val="00D64630"/>
    <w:rsid w:val="00D64A67"/>
    <w:rsid w:val="00D77D44"/>
    <w:rsid w:val="00D80AF4"/>
    <w:rsid w:val="00D8416D"/>
    <w:rsid w:val="00D93BBF"/>
    <w:rsid w:val="00DA65DD"/>
    <w:rsid w:val="00DA6BFE"/>
    <w:rsid w:val="00DB20AB"/>
    <w:rsid w:val="00DC2FBB"/>
    <w:rsid w:val="00DF01CC"/>
    <w:rsid w:val="00E03BE0"/>
    <w:rsid w:val="00E26CA7"/>
    <w:rsid w:val="00E4106A"/>
    <w:rsid w:val="00E44809"/>
    <w:rsid w:val="00E473EA"/>
    <w:rsid w:val="00E543C1"/>
    <w:rsid w:val="00E64E1A"/>
    <w:rsid w:val="00E755A9"/>
    <w:rsid w:val="00E77CC4"/>
    <w:rsid w:val="00E8703C"/>
    <w:rsid w:val="00E93CCA"/>
    <w:rsid w:val="00EA1765"/>
    <w:rsid w:val="00ED299A"/>
    <w:rsid w:val="00ED51D5"/>
    <w:rsid w:val="00EE0F2A"/>
    <w:rsid w:val="00EE6384"/>
    <w:rsid w:val="00EE7F06"/>
    <w:rsid w:val="00EF08F1"/>
    <w:rsid w:val="00EF4A8C"/>
    <w:rsid w:val="00EF7C02"/>
    <w:rsid w:val="00F023C8"/>
    <w:rsid w:val="00F03EA3"/>
    <w:rsid w:val="00F07AE3"/>
    <w:rsid w:val="00F34F93"/>
    <w:rsid w:val="00F40A2B"/>
    <w:rsid w:val="00F458C0"/>
    <w:rsid w:val="00F562AD"/>
    <w:rsid w:val="00F57184"/>
    <w:rsid w:val="00F84583"/>
    <w:rsid w:val="00F9670F"/>
    <w:rsid w:val="00FA4229"/>
    <w:rsid w:val="00FB0FB4"/>
    <w:rsid w:val="00FC1F13"/>
    <w:rsid w:val="00FC7753"/>
    <w:rsid w:val="00FD4BC4"/>
    <w:rsid w:val="00FE6102"/>
    <w:rsid w:val="00FF1CDB"/>
    <w:rsid w:val="00FF2EAE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19397-3813-467A-ADBE-D36D8DF4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8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E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E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D31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1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6F190A"/>
    <w:pPr>
      <w:spacing w:line="288" w:lineRule="auto"/>
      <w:jc w:val="center"/>
    </w:pPr>
    <w:rPr>
      <w:b/>
      <w:sz w:val="36"/>
      <w:szCs w:val="20"/>
    </w:rPr>
  </w:style>
  <w:style w:type="table" w:styleId="a7">
    <w:name w:val="Table Grid"/>
    <w:basedOn w:val="a1"/>
    <w:uiPriority w:val="59"/>
    <w:rsid w:val="001A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62A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F2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289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AF2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289C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">
    <w:name w:val="Сетка таблицы1"/>
    <w:basedOn w:val="a1"/>
    <w:next w:val="a7"/>
    <w:uiPriority w:val="59"/>
    <w:rsid w:val="004C733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39"/>
    <w:rsid w:val="0028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62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B3058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26532&amp;dst=101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F38B2-1B6E-4245-BACA-A842DB43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2024-07-04T17:34:00Z</cp:lastPrinted>
  <dcterms:created xsi:type="dcterms:W3CDTF">2025-01-28T08:13:00Z</dcterms:created>
  <dcterms:modified xsi:type="dcterms:W3CDTF">2025-01-29T13:42:00Z</dcterms:modified>
</cp:coreProperties>
</file>