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84D30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584D30">
        <w:rPr>
          <w:sz w:val="28"/>
          <w:szCs w:val="28"/>
          <w:u w:val="single"/>
        </w:rPr>
        <w:t xml:space="preserve">       27.02.2025    </w:t>
      </w:r>
      <w:r>
        <w:rPr>
          <w:sz w:val="28"/>
          <w:szCs w:val="28"/>
        </w:rPr>
        <w:t>№</w:t>
      </w:r>
      <w:r w:rsidR="00584D30">
        <w:rPr>
          <w:sz w:val="28"/>
          <w:szCs w:val="28"/>
          <w:u w:val="single"/>
        </w:rPr>
        <w:t xml:space="preserve">   730-р  </w:t>
      </w: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F75DD0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F75DD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F75DD0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F75DD0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F75DD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F75DD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F75DD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F75DD0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75DD0" w:rsidRPr="000A4EC4" w:rsidTr="00F75DD0">
        <w:trPr>
          <w:cantSplit/>
          <w:trHeight w:val="503"/>
        </w:trPr>
        <w:tc>
          <w:tcPr>
            <w:tcW w:w="2553" w:type="dxa"/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412042.59</w:t>
            </w:r>
          </w:p>
        </w:tc>
        <w:tc>
          <w:tcPr>
            <w:tcW w:w="1684" w:type="dxa"/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1323576.36</w:t>
            </w:r>
          </w:p>
        </w:tc>
        <w:tc>
          <w:tcPr>
            <w:tcW w:w="4694" w:type="dxa"/>
            <w:shd w:val="clear" w:color="auto" w:fill="auto"/>
          </w:tcPr>
          <w:p w:rsidR="00F75DD0" w:rsidRPr="00F75DD0" w:rsidRDefault="00F75DD0" w:rsidP="0012127A">
            <w:pPr>
              <w:pStyle w:val="TableParagraph"/>
              <w:ind w:left="20" w:right="13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412042.64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1323598.46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412034.56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1323598.47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412034.51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1323600.02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412032.93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1323650.54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412032.77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1323653.33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412024.72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1323684.92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412019.34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1323706.32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412027.71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1323734.94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412038.85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1323763.40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412027.02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1323810.53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411976.63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1323841.27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411974.19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1323842.54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411971.14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1323846.79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411967.30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1323852.76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411949.09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1323889.61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411935.90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1323917.69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411908.56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1323976.86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411890.35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1324017.80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411887.07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1324026.16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411884.01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1324037.05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411881.81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1324051.07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411881.61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1324069.94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411895.77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1324095.73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411917.23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1324122.23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411957.18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1324168.43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411957.65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1324171.79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411956.07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1324176.07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411934.00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1324194.87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411877.94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1324231.52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411840.57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1324259.02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411805.71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1324282.65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411771.18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1324306.85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411761.86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1324314.12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411723.82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1324351.69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411702.29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1324374.46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411646.76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1324405.76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411616.09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1324425.21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411597.44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1324436.57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411584.81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1324445.42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411571.63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1324455.44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411565.30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1324460.64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411558.87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1324476.53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411545.43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1324514.29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411530.34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1324559.97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411510.85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1324586.00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411508.87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1324588.14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411503.97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1324591.24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411478.03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1324591.74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411457.04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1324590.73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411427.94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1324588.39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411415.47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1324587.08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411405.95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1324589.08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411390.52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1324592.93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411376.70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1324597.51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411370.14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1324599.84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411355.75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1324608.69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411335.12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1324622.14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411314.26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1324636.15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411287.91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1324654.31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411280.80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1324659.77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411277.71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1324663.18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411260.15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1324691.59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411246.36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1324716.04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411234.17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1324739.03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411222.99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1324759.41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411215.78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1324775.23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411209.44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1324787.74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411205.23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1324795.94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411194.41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1324808.85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411176.94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1324826.43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411151.67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1324849.18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411134.79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1324866.28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411120.80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1324882.40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411116.50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1324895.54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411111.98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1324937.06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411105.69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1324975.48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411092.42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1324982.20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411064.77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1324995.15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411041.86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1325006.66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411011.65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1325020.39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410985.39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1325032.43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410961.50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1325040.32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410939.32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1325047.30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410916.42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1325055.59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410901.44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1325056.53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410733.88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1325064.77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410679.96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1325070.69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410632.75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1325048.64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410595.86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1325031.99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410549.72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1325011.97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410547.37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1325011.44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410522.87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1325025.78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410518.37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1325084.14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410514.83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1325136.40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410509.93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1325192.47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410504.26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1325240.89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410503.66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1325270.70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410500.09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1325313.85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410497.08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1325354.23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410495.18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1325394.95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410492.94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1325413.83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410488.00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1325465.54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410489.71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1325518.60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410490.56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1325524.85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410487.69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1325552.26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410486.14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1325562.99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410479.26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1325602.64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410477.12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1325614.88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410472.50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1325667.95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410468.58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1325698.23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410466.07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1325720.32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410461.91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1325752.95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410460.70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1325755.73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410466.98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1325780.19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410475.48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1325780.19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410475.53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1325802.24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410464.75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1325802.26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410462.10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1325818.24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410457.63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1325849.59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410455.91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1325869.19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410453.04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1325906.01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410454.30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1325919.91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410459.67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1325964.13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410463.76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1326007.21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410465.89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1326024.84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410473.05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1326068.69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410470.24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1326101.42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410466.96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1326131.58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410470.55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1326167.58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410473.82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1326187.68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410478.10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1326213.37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410482.60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1326240.99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410484.43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1326264.49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410486.07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1326286.59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410490.47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1326322.47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410495.59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1326356.27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410500.74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1326398.42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410502.43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1326422.37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410506.31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1326465.97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410503.36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1326477.62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410508.43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1326515.91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410513.03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1326540.50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410512.74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1326549.62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410514.04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1326597.28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410515.86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1326618.39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410521.02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1326654.07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410522.28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1326678.89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410518.45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1326697.56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410518.88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1326727.55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410521.61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1326761.58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410523.04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1326776.55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410527.12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1326805.95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410528.25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1326839.63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410514.61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1326841.52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410511.41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1326845.78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410510.27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1326849.46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410513.02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1326887.77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410518.70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1326899.39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410532.46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1326920.60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410544.47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1326944.54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410546.72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1326951.13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410546.79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1326961.07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410552.83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1326971.50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410549.49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1326973.47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410548.38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1326971.78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410542.79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1326962.17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410542.72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1326951.81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410540.77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1326946.08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410528.98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1326922.60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410515.22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1326901.37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410509.08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1326888.83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410506.23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1326849.00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410507.79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1326843.94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410512.41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1326837.78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410524.13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1326836.17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410523.12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1326806.29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410519.06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1326777.01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410517.63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1326761.92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410514.88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1326727.73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410514.45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1326697.18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410518.26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1326678.59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410517.04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1326654.45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410511.88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1326618.85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410510.04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1326597.50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410508.74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1326549.62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410509.01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1326540.80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410504.47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1326516.55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410499.30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1326477.38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410502.27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1326465.65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410498.45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1326422.69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410496.76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1326398.80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410491.63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1326356.81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410486.51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1326323.01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410482.09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1326286.99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410480.61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1326267.02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410469.50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1326269.12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410451.91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1326270.07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410452.40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1326279.71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410461.21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1326288.91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410463.05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1326352.47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410475.25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1326366.75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410477.91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1326383.42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410484.27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1326416.91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410487.25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1326467.35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410487.27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1326495.15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410472.41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1326542.01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410472.87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1326568.32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410472.04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1326582.98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410478.21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1326605.61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410481.89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1326620.89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410486.49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1326642.58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410486.16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1326656.15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410485.65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1326675.08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410486.05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1326678.57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410487.36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1326689.43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410490.17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1326702.11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410491.71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1326715.69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410491.23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1326728.59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410491.04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1326754.75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410492.24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1326770.57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410491.94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1326778.10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410492.55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1326794.52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410492.20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1326803.10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410492.23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1326824.56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410488.25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1326824.56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410488.20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1326803.02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410488.55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1326794.52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410487.94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1326778.10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410488.24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1326770.65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410487.04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1326754.89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410487.23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1326728.51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410487.71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1326715.85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410486.21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1326702.77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410483.42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1326690.11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410482.07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1326679.03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410481.65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1326675.26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410482.16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1326656.05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410482.47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1326642.96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410477.99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1326621.77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410474.33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1326606.61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410468.00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1326583.40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410468.87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1326568.24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410468.39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1326541.43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410483.27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1326494.53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410483.25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1326467.47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410480.29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1326417.41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410473.97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1326384.10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410471.47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1326368.49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410459.09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1326353.99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410457.25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1326290.57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410448.48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1326281.41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410447.71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1326266.29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410469.02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1326265.14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410480.31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1326263.01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410478.62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1326241.47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410474.16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1326214.01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410469.88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1326188.32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410466.59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1326168.10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410462.94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1326131.56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410466.26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1326101.04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410469.03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1326068.85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410461.93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1326025.40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410459.78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1326007.63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410455.69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1325964.57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410450.32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1325920.33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410449.02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1325906.03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410451.93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1325868.85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410453.65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1325849.13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410458.14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1325817.64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410460.69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1325802.27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410454.34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1325802.28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410454.30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1325780.19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410461.82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1325780.19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410455.44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1325755.31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410457.05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1325751.61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410461.11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1325719.72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410463.62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1325697.63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410467.52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1325667.41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410472.16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1325614.24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410474.34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1325601.78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410481.20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1325562.21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410482.73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1325551.64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410485.52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1325524.93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410484.73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1325519.02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410483.00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1325465.38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410487.96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1325413.29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410490.20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1325394.53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410492.08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1325353.93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410495.11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1325313.45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410498.66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1325270.44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410499.26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1325240.55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410504.95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1325191.97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410509.85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1325136.02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410513.39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1325083.78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410518.09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1325022.78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410546.55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1325006.14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410551.28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1325007.19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410597.88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1325027.41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410634.83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1325044.10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410680.80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1325065.57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410733.48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1325059.79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410901.16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1325051.53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410915.40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1325050.65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410937.72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1325042.56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410959.96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1325035.56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410983.55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1325027.77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411009.57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1325015.85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411039.70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1325002.14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411062.59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1324990.65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411090.22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1324977.70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411101.17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1324972.16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411107.02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1324936.38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411111.58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1324894.48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411116.36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1324879.88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411131.11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1324862.88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411148.21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1324845.56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411173.50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1324822.81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411190.71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1324805.47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411201.03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1324793.16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411204.98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1324785.46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411211.28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1324773.07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411218.51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1324757.17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411229.77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1324736.65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411241.98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1324713.64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411255.85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1324689.05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411273.69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1324660.16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411277.40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1324656.07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411284.97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1324650.27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411311.44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1324632.01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411332.36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1324617.96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411353.07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1324604.47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411367.98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1324595.30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411375.08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1324592.79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411389.12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1324588.13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411404.83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1324584.20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411415.21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1324582.02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411428.40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1324583.41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411457.36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1324585.73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411478.11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1324586.74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411502.47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1324586.26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411505.65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1324584.26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411507.01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1324582.80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411525.84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1324557.63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411540.71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1324512.67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411554.19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1324474.75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411561.14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1324457.58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411568.53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1324451.52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411581.87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1324441.38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411594.70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1324432.39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411613.45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1324420.97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411644.20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1324401.46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411699.17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1324370.48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411720.24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1324348.19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411758.56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1324310.36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411768.20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1324302.83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411802.87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1324278.53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411837.69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1324254.94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411875.08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1324227.42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411931.00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1324190.85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411951.83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1324173.11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411952.53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1324171.23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411952.44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1324170.59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411913.39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1324125.43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411891.61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1324098.53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411876.59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1324071.20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411876.81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1324050.65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411879.11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1324035.99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411882.33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1324024.56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411885.73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1324015.88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411904.00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1323974.80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411931.36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1323915.57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411944.59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1323887.43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411962.94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1323850.30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411967.00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1323843.97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411970.83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1323838.66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411974.17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1323836.91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412022.66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1323807.33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412033.61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1323763.74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412022.97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1323736.56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412014.16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1323706.42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412019.88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1323683.70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412027.81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1323652.57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412027.93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1323650.32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412029.51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1323599.94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412029.51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1323598.48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412021.45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1323598.50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5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412021.41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1323576.41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  <w:tr w:rsidR="00F75DD0" w:rsidRPr="000A4EC4" w:rsidTr="00F75DD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F75DD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412042.59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pStyle w:val="TableParagraph"/>
              <w:rPr>
                <w:sz w:val="24"/>
                <w:szCs w:val="24"/>
              </w:rPr>
            </w:pPr>
          </w:p>
          <w:p w:rsidR="00F75DD0" w:rsidRPr="00F75DD0" w:rsidRDefault="00F75DD0" w:rsidP="0012127A">
            <w:pPr>
              <w:pStyle w:val="TableParagraph"/>
              <w:ind w:left="13" w:right="7"/>
              <w:rPr>
                <w:sz w:val="24"/>
                <w:szCs w:val="24"/>
              </w:rPr>
            </w:pPr>
            <w:r w:rsidRPr="00F75DD0">
              <w:rPr>
                <w:spacing w:val="-2"/>
                <w:sz w:val="24"/>
                <w:szCs w:val="24"/>
              </w:rPr>
              <w:t>1323576.36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DD0" w:rsidRPr="00F75DD0" w:rsidRDefault="00F75DD0" w:rsidP="0012127A">
            <w:pPr>
              <w:jc w:val="center"/>
              <w:rPr>
                <w:sz w:val="24"/>
                <w:szCs w:val="24"/>
              </w:rPr>
            </w:pPr>
            <w:r w:rsidRPr="00F75DD0">
              <w:rPr>
                <w:sz w:val="24"/>
                <w:szCs w:val="24"/>
              </w:rPr>
              <w:t>метод</w:t>
            </w:r>
            <w:r w:rsidRPr="00F75DD0">
              <w:rPr>
                <w:spacing w:val="-14"/>
                <w:sz w:val="24"/>
                <w:szCs w:val="24"/>
              </w:rPr>
              <w:t xml:space="preserve"> </w:t>
            </w:r>
            <w:r w:rsidRPr="00F75DD0">
              <w:rPr>
                <w:sz w:val="24"/>
                <w:szCs w:val="24"/>
              </w:rPr>
              <w:t xml:space="preserve">спутниковых </w:t>
            </w:r>
            <w:r w:rsidRPr="00F75DD0">
              <w:rPr>
                <w:spacing w:val="-2"/>
                <w:sz w:val="24"/>
                <w:szCs w:val="24"/>
              </w:rPr>
              <w:t>геодезических измерений (определений) 0.1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12127A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B6" w:rsidRDefault="004817B6" w:rsidP="003767EB">
      <w:r>
        <w:separator/>
      </w:r>
    </w:p>
  </w:endnote>
  <w:endnote w:type="continuationSeparator" w:id="0">
    <w:p w:rsidR="004817B6" w:rsidRDefault="004817B6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DD0" w:rsidRDefault="00F75DD0">
    <w:pPr>
      <w:pStyle w:val="a5"/>
      <w:jc w:val="center"/>
    </w:pPr>
  </w:p>
  <w:p w:rsidR="00F75DD0" w:rsidRDefault="00F75D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B6" w:rsidRDefault="004817B6" w:rsidP="003767EB">
      <w:r>
        <w:separator/>
      </w:r>
    </w:p>
  </w:footnote>
  <w:footnote w:type="continuationSeparator" w:id="0">
    <w:p w:rsidR="004817B6" w:rsidRDefault="004817B6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75DD0" w:rsidRDefault="00160A8A">
        <w:pPr>
          <w:pStyle w:val="a3"/>
          <w:jc w:val="center"/>
        </w:pPr>
        <w:fldSimple w:instr="PAGE   \* MERGEFORMAT">
          <w:r w:rsidR="00584D30">
            <w:rPr>
              <w:noProof/>
            </w:rPr>
            <w:t>2</w:t>
          </w:r>
        </w:fldSimple>
      </w:p>
    </w:sdtContent>
  </w:sdt>
  <w:p w:rsidR="00F75DD0" w:rsidRDefault="00F75D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127A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A8A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7B6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0DAE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D30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6D00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DD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5DD0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025702-F393-4A0D-88CA-E15D3782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5253</Words>
  <Characters>29945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6</cp:revision>
  <cp:lastPrinted>2021-08-04T07:19:00Z</cp:lastPrinted>
  <dcterms:created xsi:type="dcterms:W3CDTF">2021-11-09T06:35:00Z</dcterms:created>
  <dcterms:modified xsi:type="dcterms:W3CDTF">2025-02-28T08:49:00Z</dcterms:modified>
</cp:coreProperties>
</file>