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AE9" w:rsidRDefault="00922AE9" w:rsidP="00922AE9">
      <w:pPr>
        <w:ind w:left="5670"/>
        <w:jc w:val="both"/>
      </w:pPr>
      <w:r>
        <w:t xml:space="preserve">Приложение № 4                                                           </w:t>
      </w:r>
    </w:p>
    <w:p w:rsidR="00922AE9" w:rsidRDefault="00922AE9" w:rsidP="00922AE9">
      <w:pPr>
        <w:ind w:left="5670"/>
        <w:jc w:val="both"/>
      </w:pPr>
      <w:r>
        <w:t>к постановлению главного управления</w:t>
      </w:r>
    </w:p>
    <w:p w:rsidR="00922AE9" w:rsidRDefault="00922AE9" w:rsidP="00922AE9">
      <w:pPr>
        <w:ind w:left="5670"/>
        <w:jc w:val="both"/>
      </w:pPr>
      <w:r>
        <w:t>архитектуры и градостроительства</w:t>
      </w:r>
    </w:p>
    <w:p w:rsidR="00922AE9" w:rsidRDefault="00922AE9" w:rsidP="00922AE9">
      <w:pPr>
        <w:ind w:left="5670"/>
        <w:jc w:val="both"/>
      </w:pPr>
      <w:r>
        <w:t>Рязанской области</w:t>
      </w:r>
    </w:p>
    <w:p w:rsidR="00FF29A8" w:rsidRDefault="00FF29A8" w:rsidP="00FF29A8">
      <w:pPr>
        <w:ind w:left="5387" w:firstLine="283"/>
        <w:jc w:val="both"/>
      </w:pPr>
      <w:r>
        <w:t>от 14 июля 2025 г. № 561-п</w:t>
      </w:r>
    </w:p>
    <w:p w:rsidR="009967BD" w:rsidRDefault="009967BD">
      <w:pPr>
        <w:pStyle w:val="a3"/>
        <w:rPr>
          <w:sz w:val="30"/>
        </w:rPr>
      </w:pPr>
    </w:p>
    <w:p w:rsidR="009967BD" w:rsidRDefault="009967BD">
      <w:pPr>
        <w:pStyle w:val="a3"/>
        <w:rPr>
          <w:sz w:val="30"/>
        </w:rPr>
      </w:pPr>
    </w:p>
    <w:p w:rsidR="009967BD" w:rsidRDefault="009967BD">
      <w:pPr>
        <w:pStyle w:val="a3"/>
        <w:rPr>
          <w:sz w:val="30"/>
        </w:rPr>
      </w:pPr>
    </w:p>
    <w:p w:rsidR="009967BD" w:rsidRDefault="009967BD">
      <w:pPr>
        <w:pStyle w:val="a3"/>
        <w:rPr>
          <w:sz w:val="30"/>
        </w:rPr>
      </w:pPr>
    </w:p>
    <w:p w:rsidR="009967BD" w:rsidRDefault="009967BD">
      <w:pPr>
        <w:pStyle w:val="a3"/>
        <w:rPr>
          <w:sz w:val="30"/>
        </w:rPr>
      </w:pPr>
      <w:bookmarkStart w:id="0" w:name="_GoBack"/>
    </w:p>
    <w:p w:rsidR="009967BD" w:rsidRDefault="009967BD">
      <w:pPr>
        <w:pStyle w:val="a3"/>
        <w:rPr>
          <w:sz w:val="30"/>
        </w:rPr>
      </w:pPr>
    </w:p>
    <w:bookmarkEnd w:id="0"/>
    <w:p w:rsidR="009967BD" w:rsidRDefault="009967BD">
      <w:pPr>
        <w:pStyle w:val="a3"/>
        <w:rPr>
          <w:sz w:val="30"/>
        </w:rPr>
      </w:pPr>
    </w:p>
    <w:p w:rsidR="009967BD" w:rsidRDefault="00A85E95">
      <w:pPr>
        <w:spacing w:before="3"/>
        <w:ind w:left="1992" w:right="1993"/>
        <w:jc w:val="center"/>
        <w:rPr>
          <w:b/>
        </w:rPr>
      </w:pPr>
      <w:r>
        <w:rPr>
          <w:b/>
          <w:spacing w:val="-2"/>
        </w:rPr>
        <w:t>ГРАФИЧЕСКОЕ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ОПИСАНИЕ</w:t>
      </w:r>
    </w:p>
    <w:p w:rsidR="009967BD" w:rsidRDefault="00A85E95">
      <w:pPr>
        <w:ind w:left="1993" w:right="1993"/>
        <w:jc w:val="center"/>
        <w:rPr>
          <w:b/>
        </w:rPr>
      </w:pPr>
      <w:r>
        <w:rPr>
          <w:b/>
        </w:rPr>
        <w:t>местоположения</w:t>
      </w:r>
      <w:r>
        <w:rPr>
          <w:b/>
          <w:spacing w:val="-8"/>
        </w:rPr>
        <w:t xml:space="preserve"> </w:t>
      </w:r>
      <w:r>
        <w:rPr>
          <w:b/>
        </w:rPr>
        <w:t>границ</w:t>
      </w:r>
      <w:r>
        <w:rPr>
          <w:b/>
          <w:spacing w:val="-8"/>
        </w:rPr>
        <w:t xml:space="preserve"> </w:t>
      </w:r>
      <w:r>
        <w:rPr>
          <w:b/>
        </w:rPr>
        <w:t>населенных</w:t>
      </w:r>
      <w:r>
        <w:rPr>
          <w:b/>
          <w:spacing w:val="-8"/>
        </w:rPr>
        <w:t xml:space="preserve"> </w:t>
      </w:r>
      <w:r>
        <w:rPr>
          <w:b/>
        </w:rPr>
        <w:t>пунктов,</w:t>
      </w:r>
      <w:r>
        <w:rPr>
          <w:b/>
          <w:spacing w:val="-8"/>
        </w:rPr>
        <w:t xml:space="preserve"> </w:t>
      </w:r>
      <w:r>
        <w:rPr>
          <w:b/>
        </w:rPr>
        <w:t>территориальных</w:t>
      </w:r>
      <w:r>
        <w:rPr>
          <w:b/>
          <w:spacing w:val="-52"/>
        </w:rPr>
        <w:t xml:space="preserve"> </w:t>
      </w:r>
      <w:r>
        <w:rPr>
          <w:b/>
        </w:rPr>
        <w:t>зон, особо охраняемых природных территорий, зон с особыми</w:t>
      </w:r>
      <w:r>
        <w:rPr>
          <w:b/>
          <w:spacing w:val="1"/>
        </w:rPr>
        <w:t xml:space="preserve"> </w:t>
      </w:r>
      <w:r>
        <w:rPr>
          <w:b/>
        </w:rPr>
        <w:t>условиями</w:t>
      </w:r>
      <w:r>
        <w:rPr>
          <w:b/>
          <w:spacing w:val="-1"/>
        </w:rPr>
        <w:t xml:space="preserve"> </w:t>
      </w:r>
      <w:r>
        <w:rPr>
          <w:b/>
        </w:rPr>
        <w:t>использования</w:t>
      </w:r>
      <w:r>
        <w:rPr>
          <w:b/>
          <w:spacing w:val="-1"/>
        </w:rPr>
        <w:t xml:space="preserve"> </w:t>
      </w:r>
      <w:r>
        <w:rPr>
          <w:b/>
        </w:rPr>
        <w:t>территории</w:t>
      </w:r>
    </w:p>
    <w:p w:rsidR="009967BD" w:rsidRDefault="002637D6">
      <w:pPr>
        <w:spacing w:before="31"/>
        <w:ind w:left="1989" w:right="1993"/>
        <w:jc w:val="center"/>
        <w:rPr>
          <w:b/>
          <w:i/>
          <w:sz w:val="20"/>
        </w:rPr>
      </w:pPr>
      <w:r>
        <w:pict>
          <v:rect id="_x0000_s1027" style="position:absolute;left:0;text-align:left;margin-left:62.85pt;margin-top:14.5pt;width:498pt;height:.75pt;z-index:-15728640;mso-wrap-distance-left:0;mso-wrap-distance-right:0;mso-position-horizontal-relative:page" fillcolor="black" stroked="f">
            <w10:wrap type="topAndBottom" anchorx="page"/>
          </v:rect>
        </w:pict>
      </w:r>
      <w:r w:rsidR="00A85E95">
        <w:rPr>
          <w:b/>
          <w:i/>
          <w:sz w:val="20"/>
        </w:rPr>
        <w:t xml:space="preserve">Граница населенного пункта </w:t>
      </w:r>
      <w:proofErr w:type="gramStart"/>
      <w:r w:rsidR="00A85E95">
        <w:rPr>
          <w:b/>
          <w:i/>
          <w:sz w:val="20"/>
        </w:rPr>
        <w:t>с</w:t>
      </w:r>
      <w:proofErr w:type="gramEnd"/>
      <w:r w:rsidR="00A85E95">
        <w:rPr>
          <w:b/>
          <w:i/>
          <w:sz w:val="20"/>
        </w:rPr>
        <w:t>.</w:t>
      </w:r>
      <w:r w:rsidR="00A85E95">
        <w:rPr>
          <w:b/>
          <w:i/>
          <w:spacing w:val="1"/>
          <w:sz w:val="20"/>
        </w:rPr>
        <w:t xml:space="preserve"> </w:t>
      </w:r>
      <w:r w:rsidR="00A85E95">
        <w:rPr>
          <w:b/>
          <w:i/>
          <w:sz w:val="20"/>
        </w:rPr>
        <w:t>Казачья Слобода</w:t>
      </w:r>
    </w:p>
    <w:p w:rsidR="009967BD" w:rsidRDefault="00A85E95">
      <w:pPr>
        <w:ind w:left="1992" w:right="1993"/>
        <w:jc w:val="center"/>
        <w:rPr>
          <w:sz w:val="14"/>
        </w:rPr>
      </w:pPr>
      <w:proofErr w:type="gramStart"/>
      <w:r>
        <w:rPr>
          <w:sz w:val="14"/>
        </w:rPr>
        <w:t>(наименование объекта, местоположение границ которого описано (далее - объект)</w:t>
      </w:r>
      <w:proofErr w:type="gramEnd"/>
    </w:p>
    <w:p w:rsidR="009967BD" w:rsidRDefault="00A85E95">
      <w:pPr>
        <w:spacing w:before="137"/>
        <w:ind w:left="1992" w:right="1993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9967BD">
        <w:trPr>
          <w:trHeight w:val="248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67BD" w:rsidRDefault="00A85E95">
            <w:pPr>
              <w:pStyle w:val="TableParagraph"/>
              <w:spacing w:before="0" w:line="219" w:lineRule="exact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 w:rsidR="009967BD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67BD" w:rsidRDefault="00A85E95">
            <w:pPr>
              <w:pStyle w:val="TableParagraph"/>
              <w:spacing w:before="6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п</w:t>
            </w:r>
            <w:proofErr w:type="gramEnd"/>
            <w:r>
              <w:rPr>
                <w:b/>
                <w:sz w:val="20"/>
              </w:rPr>
              <w:t>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67BD" w:rsidRDefault="00A85E95">
            <w:pPr>
              <w:pStyle w:val="TableParagraph"/>
              <w:ind w:left="461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67BD" w:rsidRDefault="00A85E95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 w:rsidR="009967BD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67BD" w:rsidRDefault="00A85E95">
            <w:pPr>
              <w:pStyle w:val="TableParagraph"/>
              <w:spacing w:before="6" w:line="225" w:lineRule="exact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67BD" w:rsidRDefault="00A85E95">
            <w:pPr>
              <w:pStyle w:val="TableParagraph"/>
              <w:spacing w:before="6" w:line="225" w:lineRule="exact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67BD" w:rsidRDefault="00A85E95">
            <w:pPr>
              <w:pStyle w:val="TableParagraph"/>
              <w:spacing w:before="6" w:line="225" w:lineRule="exact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9967BD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67BD" w:rsidRDefault="00A85E95">
            <w:pPr>
              <w:pStyle w:val="TableParagraph"/>
              <w:spacing w:before="6" w:line="225" w:lineRule="exact"/>
              <w:ind w:left="15" w:right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67BD" w:rsidRDefault="00A85E95">
            <w:pPr>
              <w:pStyle w:val="TableParagraph"/>
              <w:spacing w:before="0" w:line="221" w:lineRule="exact"/>
              <w:ind w:left="36" w:right="0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67BD" w:rsidRDefault="00A85E95">
            <w:pPr>
              <w:pStyle w:val="TableParagraph"/>
              <w:spacing w:before="0" w:line="221" w:lineRule="exact"/>
              <w:ind w:left="15" w:right="8"/>
              <w:rPr>
                <w:sz w:val="20"/>
              </w:rPr>
            </w:pPr>
            <w:r>
              <w:rPr>
                <w:sz w:val="20"/>
              </w:rPr>
              <w:t>Рязанская область, м</w:t>
            </w:r>
            <w:proofErr w:type="gramStart"/>
            <w:r>
              <w:rPr>
                <w:sz w:val="20"/>
              </w:rPr>
              <w:t>.р</w:t>
            </w:r>
            <w:proofErr w:type="gramEnd"/>
            <w:r>
              <w:rPr>
                <w:sz w:val="20"/>
              </w:rPr>
              <w:t xml:space="preserve">-н Шацкий, с.п. Казачинское, </w:t>
            </w:r>
            <w:proofErr w:type="gramStart"/>
            <w:r>
              <w:rPr>
                <w:sz w:val="20"/>
              </w:rPr>
              <w:t>с</w:t>
            </w:r>
            <w:proofErr w:type="gramEnd"/>
            <w:r>
              <w:rPr>
                <w:sz w:val="20"/>
              </w:rPr>
              <w:t xml:space="preserve"> Казачья Слобода</w:t>
            </w:r>
          </w:p>
        </w:tc>
      </w:tr>
      <w:tr w:rsidR="009967BD">
        <w:trPr>
          <w:trHeight w:val="71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67BD" w:rsidRDefault="009967BD">
            <w:pPr>
              <w:pStyle w:val="TableParagraph"/>
              <w:spacing w:before="10"/>
              <w:ind w:left="0" w:right="0"/>
              <w:jc w:val="left"/>
              <w:rPr>
                <w:b/>
                <w:sz w:val="20"/>
              </w:rPr>
            </w:pPr>
          </w:p>
          <w:p w:rsidR="009967BD" w:rsidRDefault="00A85E95">
            <w:pPr>
              <w:pStyle w:val="TableParagraph"/>
              <w:spacing w:before="0"/>
              <w:ind w:left="15" w:right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67BD" w:rsidRDefault="00A85E95"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67BD" w:rsidRDefault="009967BD">
            <w:pPr>
              <w:pStyle w:val="TableParagraph"/>
              <w:spacing w:before="10"/>
              <w:ind w:left="0" w:right="0"/>
              <w:jc w:val="left"/>
              <w:rPr>
                <w:b/>
                <w:sz w:val="20"/>
              </w:rPr>
            </w:pPr>
          </w:p>
          <w:p w:rsidR="009967BD" w:rsidRDefault="00A85E95">
            <w:pPr>
              <w:pStyle w:val="TableParagraph"/>
              <w:spacing w:before="0"/>
              <w:ind w:left="15" w:right="0"/>
              <w:rPr>
                <w:sz w:val="20"/>
              </w:rPr>
            </w:pPr>
            <w:r>
              <w:rPr>
                <w:sz w:val="20"/>
              </w:rPr>
              <w:t>4 722 257 м² ± 761 м²</w:t>
            </w:r>
          </w:p>
        </w:tc>
      </w:tr>
      <w:tr w:rsidR="009967BD">
        <w:trPr>
          <w:trHeight w:val="502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67BD" w:rsidRDefault="00A85E95">
            <w:pPr>
              <w:pStyle w:val="TableParagraph"/>
              <w:spacing w:before="132"/>
              <w:ind w:left="15" w:right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67BD" w:rsidRDefault="00A85E95">
            <w:pPr>
              <w:pStyle w:val="TableParagraph"/>
              <w:spacing w:before="0" w:line="221" w:lineRule="exact"/>
              <w:ind w:left="36" w:right="0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67BD" w:rsidRDefault="00A85E95">
            <w:pPr>
              <w:pStyle w:val="TableParagraph"/>
              <w:spacing w:before="0" w:line="221" w:lineRule="exact"/>
              <w:ind w:left="36" w:right="0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</w:p>
          <w:p w:rsidR="009967BD" w:rsidRDefault="00A85E95">
            <w:pPr>
              <w:pStyle w:val="TableParagraph"/>
              <w:spacing w:before="21"/>
              <w:ind w:left="36" w:right="0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62:24-4.121</w:t>
            </w:r>
          </w:p>
        </w:tc>
      </w:tr>
    </w:tbl>
    <w:p w:rsidR="009967BD" w:rsidRDefault="009967BD">
      <w:pPr>
        <w:rPr>
          <w:sz w:val="20"/>
        </w:rPr>
        <w:sectPr w:rsidR="009967B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6840"/>
          <w:pgMar w:top="560" w:right="440" w:bottom="280" w:left="1020" w:header="300" w:footer="0" w:gutter="0"/>
          <w:pgNumType w:start="2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9967BD">
        <w:trPr>
          <w:trHeight w:val="251"/>
        </w:trPr>
        <w:tc>
          <w:tcPr>
            <w:tcW w:w="10186" w:type="dxa"/>
            <w:gridSpan w:val="8"/>
          </w:tcPr>
          <w:p w:rsidR="009967BD" w:rsidRDefault="00A85E95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9967BD">
        <w:trPr>
          <w:trHeight w:val="385"/>
        </w:trPr>
        <w:tc>
          <w:tcPr>
            <w:tcW w:w="10186" w:type="dxa"/>
            <w:gridSpan w:val="8"/>
          </w:tcPr>
          <w:p w:rsidR="009967BD" w:rsidRDefault="00A85E95">
            <w:pPr>
              <w:pStyle w:val="TableParagraph"/>
              <w:tabs>
                <w:tab w:val="left" w:pos="2222"/>
              </w:tabs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МСК-62 зона 2</w:t>
            </w:r>
          </w:p>
        </w:tc>
      </w:tr>
      <w:tr w:rsidR="009967BD">
        <w:trPr>
          <w:trHeight w:val="251"/>
        </w:trPr>
        <w:tc>
          <w:tcPr>
            <w:tcW w:w="10186" w:type="dxa"/>
            <w:gridSpan w:val="8"/>
          </w:tcPr>
          <w:p w:rsidR="009967BD" w:rsidRDefault="00A85E95">
            <w:pPr>
              <w:pStyle w:val="TableParagraph"/>
              <w:spacing w:before="0" w:line="221" w:lineRule="exact"/>
              <w:ind w:left="2787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 w:rsidR="009967BD">
        <w:trPr>
          <w:trHeight w:val="719"/>
        </w:trPr>
        <w:tc>
          <w:tcPr>
            <w:tcW w:w="1306" w:type="dxa"/>
            <w:vMerge w:val="restart"/>
          </w:tcPr>
          <w:p w:rsidR="009967BD" w:rsidRDefault="009967BD">
            <w:pPr>
              <w:pStyle w:val="TableParagraph"/>
              <w:spacing w:before="6"/>
              <w:ind w:left="0" w:right="0"/>
              <w:jc w:val="left"/>
              <w:rPr>
                <w:b/>
                <w:sz w:val="20"/>
              </w:rPr>
            </w:pPr>
          </w:p>
          <w:p w:rsidR="009967BD" w:rsidRDefault="00A85E95">
            <w:pPr>
              <w:pStyle w:val="TableParagraph"/>
              <w:spacing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 w:rsidR="009967BD" w:rsidRDefault="00A85E95">
            <w:pPr>
              <w:pStyle w:val="TableParagraph"/>
              <w:spacing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м</w:t>
            </w:r>
            <w:proofErr w:type="gramEnd"/>
          </w:p>
        </w:tc>
        <w:tc>
          <w:tcPr>
            <w:tcW w:w="2268" w:type="dxa"/>
            <w:gridSpan w:val="2"/>
          </w:tcPr>
          <w:p w:rsidR="009967BD" w:rsidRDefault="00A85E95">
            <w:pPr>
              <w:pStyle w:val="TableParagraph"/>
              <w:spacing w:before="6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proofErr w:type="gramStart"/>
            <w:r>
              <w:rPr>
                <w:b/>
                <w:spacing w:val="-1"/>
                <w:sz w:val="20"/>
              </w:rPr>
              <w:t>м</w:t>
            </w:r>
            <w:proofErr w:type="gramEnd"/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 w:rsidR="009967BD" w:rsidRDefault="00A85E95">
            <w:pPr>
              <w:pStyle w:val="TableParagraph"/>
              <w:spacing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 w:rsidR="009967BD" w:rsidRDefault="00A85E95">
            <w:pPr>
              <w:pStyle w:val="TableParagraph"/>
              <w:spacing w:before="10" w:line="230" w:lineRule="atLeast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 w:rsidR="009967BD" w:rsidRDefault="00A85E95">
            <w:pPr>
              <w:pStyle w:val="TableParagraph"/>
              <w:spacing w:before="6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наличии)</w:t>
            </w:r>
          </w:p>
        </w:tc>
      </w:tr>
      <w:tr w:rsidR="009967BD">
        <w:trPr>
          <w:trHeight w:val="674"/>
        </w:trPr>
        <w:tc>
          <w:tcPr>
            <w:tcW w:w="1306" w:type="dxa"/>
            <w:vMerge/>
            <w:tcBorders>
              <w:top w:val="nil"/>
            </w:tcBorders>
          </w:tcPr>
          <w:p w:rsidR="009967BD" w:rsidRDefault="009967BD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9967BD" w:rsidRDefault="009967BD">
            <w:pPr>
              <w:pStyle w:val="TableParagraph"/>
              <w:spacing w:before="11"/>
              <w:ind w:left="0" w:right="0"/>
              <w:jc w:val="left"/>
              <w:rPr>
                <w:b/>
                <w:sz w:val="18"/>
              </w:rPr>
            </w:pPr>
          </w:p>
          <w:p w:rsidR="009967BD" w:rsidRDefault="00A85E95">
            <w:pPr>
              <w:pStyle w:val="TableParagraph"/>
              <w:spacing w:before="0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 w:rsidR="009967BD" w:rsidRDefault="009967BD">
            <w:pPr>
              <w:pStyle w:val="TableParagraph"/>
              <w:spacing w:before="11"/>
              <w:ind w:left="0" w:right="0"/>
              <w:jc w:val="left"/>
              <w:rPr>
                <w:b/>
                <w:sz w:val="18"/>
              </w:rPr>
            </w:pPr>
          </w:p>
          <w:p w:rsidR="009967BD" w:rsidRDefault="00A85E95">
            <w:pPr>
              <w:pStyle w:val="TableParagraph"/>
              <w:spacing w:before="0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 w:rsidR="009967BD" w:rsidRDefault="009967BD">
            <w:pPr>
              <w:pStyle w:val="TableParagraph"/>
              <w:spacing w:before="11"/>
              <w:ind w:left="0" w:right="0"/>
              <w:jc w:val="left"/>
              <w:rPr>
                <w:b/>
                <w:sz w:val="18"/>
              </w:rPr>
            </w:pPr>
          </w:p>
          <w:p w:rsidR="009967BD" w:rsidRDefault="00A85E95">
            <w:pPr>
              <w:pStyle w:val="TableParagraph"/>
              <w:spacing w:before="0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 w:rsidR="009967BD" w:rsidRDefault="009967BD">
            <w:pPr>
              <w:pStyle w:val="TableParagraph"/>
              <w:spacing w:before="11"/>
              <w:ind w:left="0" w:right="0"/>
              <w:jc w:val="left"/>
              <w:rPr>
                <w:b/>
                <w:sz w:val="18"/>
              </w:rPr>
            </w:pPr>
          </w:p>
          <w:p w:rsidR="009967BD" w:rsidRDefault="00A85E95">
            <w:pPr>
              <w:pStyle w:val="TableParagraph"/>
              <w:spacing w:before="0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 w:rsidR="009967BD" w:rsidRDefault="009967BD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 w:rsidR="009967BD" w:rsidRDefault="009967BD"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 w:rsidR="009967BD" w:rsidRDefault="009967BD">
            <w:pPr>
              <w:rPr>
                <w:sz w:val="2"/>
                <w:szCs w:val="2"/>
              </w:rPr>
            </w:pPr>
          </w:p>
        </w:tc>
      </w:tr>
      <w:tr w:rsidR="009967BD">
        <w:trPr>
          <w:trHeight w:val="243"/>
        </w:trPr>
        <w:tc>
          <w:tcPr>
            <w:tcW w:w="1306" w:type="dxa"/>
          </w:tcPr>
          <w:p w:rsidR="009967BD" w:rsidRDefault="00A85E95">
            <w:pPr>
              <w:pStyle w:val="TableParagraph"/>
              <w:spacing w:before="6" w:line="217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spacing w:before="6" w:line="217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spacing w:before="6" w:line="217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spacing w:before="6" w:line="217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spacing w:before="6" w:line="217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 w:line="217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spacing w:before="6" w:line="217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spacing w:before="6" w:line="217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9967BD">
        <w:trPr>
          <w:trHeight w:val="497"/>
        </w:trPr>
        <w:tc>
          <w:tcPr>
            <w:tcW w:w="1306" w:type="dxa"/>
          </w:tcPr>
          <w:p w:rsidR="009967BD" w:rsidRDefault="00A85E95">
            <w:pPr>
              <w:pStyle w:val="TableParagraph"/>
              <w:spacing w:before="133"/>
              <w:ind w:left="14" w:right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spacing w:before="133"/>
              <w:rPr>
                <w:sz w:val="20"/>
              </w:rPr>
            </w:pPr>
            <w:r>
              <w:rPr>
                <w:sz w:val="20"/>
              </w:rPr>
              <w:t>375 937,71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spacing w:before="133"/>
              <w:rPr>
                <w:sz w:val="20"/>
              </w:rPr>
            </w:pPr>
            <w:r>
              <w:rPr>
                <w:sz w:val="20"/>
              </w:rPr>
              <w:t>2 262 404,63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spacing w:before="133"/>
              <w:rPr>
                <w:sz w:val="20"/>
              </w:rPr>
            </w:pPr>
            <w:r>
              <w:rPr>
                <w:sz w:val="20"/>
              </w:rPr>
              <w:t>375 937,71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spacing w:before="133"/>
              <w:ind w:left="20"/>
              <w:rPr>
                <w:sz w:val="20"/>
              </w:rPr>
            </w:pPr>
            <w:r>
              <w:rPr>
                <w:sz w:val="20"/>
              </w:rPr>
              <w:t>2 262 404,63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14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spacing w:before="133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spacing w:before="133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683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375 888,40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2 262 375,02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375 888,40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2 262 375,02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682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375 832,66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2 262 336,03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375 832,66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2 262 336,03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681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375 737,64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2 262 674,90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375 737,64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2 262 674,90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680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375 709,25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2 262 672,07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375 709,25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2 262 672,07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679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375 695,33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2 262 670,72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375 695,33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2 262 670,72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678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375 666,47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2 262 674,03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375 666,47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2 262 674,03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677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375 662,05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2 262 677,97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375 662,05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2 262 677,97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676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375 648,49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2 262 690,07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375 648,49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2 262 690,07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675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375 639,48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2 262 700,02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375 639,48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2 262 700,02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674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375 625,83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2 262 715,41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375 625,83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2 262 715,41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673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375 615,32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2 262 727,38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375 615,32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2 262 727,38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672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375 605,57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2 262 738,85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375 605,57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2 262 738,85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671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375 588,48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2 262 758,03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375 588,48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2 262 758,03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670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375 573,15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2 262 774,92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375 573,15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2 262 774,92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669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375 571,53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2 262 781,93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375 571,53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2 262 781,93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668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375 566,56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2 262 783,85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375 566,56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2 262 783,85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667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375 563,36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2 262 796,17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375 563,36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2 262 796,17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666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375 568,58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2 262 794,58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375 568,58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2 262 794,58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665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375 554,18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2 262 856,49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375 554,18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2 262 856,49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664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375 551,61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2 262 866,99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375 551,61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2 262 866,99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663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375 546,58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2 262 887,56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375 546,58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2 262 887,56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662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375 537,08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2 262 926,42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375 537,08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2 262 926,42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661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375 532,61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2 262 944,73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375 532,61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2 262 944,73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660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375 526,65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2 262 969,11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375 526,65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2 262 969,11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9967BD" w:rsidRDefault="002637D6">
      <w:pPr>
        <w:rPr>
          <w:sz w:val="2"/>
          <w:szCs w:val="2"/>
        </w:rPr>
      </w:pPr>
      <w:r>
        <w:pict>
          <v:rect id="_x0000_s1026" style="position:absolute;margin-left:167.05pt;margin-top:67.3pt;width:393.75pt;height:.75pt;z-index:-24878592;mso-position-horizontal-relative:page;mso-position-vertical-relative:page" fillcolor="black" stroked="f">
            <w10:wrap anchorx="page" anchory="page"/>
          </v:rect>
        </w:pict>
      </w:r>
    </w:p>
    <w:p w:rsidR="009967BD" w:rsidRDefault="009967BD">
      <w:pPr>
        <w:rPr>
          <w:sz w:val="2"/>
          <w:szCs w:val="2"/>
        </w:rPr>
        <w:sectPr w:rsidR="009967BD">
          <w:headerReference w:type="default" r:id="rId13"/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9967BD">
        <w:trPr>
          <w:trHeight w:val="251"/>
        </w:trPr>
        <w:tc>
          <w:tcPr>
            <w:tcW w:w="10186" w:type="dxa"/>
            <w:gridSpan w:val="8"/>
          </w:tcPr>
          <w:p w:rsidR="009967BD" w:rsidRDefault="00A85E95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9967BD">
        <w:trPr>
          <w:trHeight w:val="251"/>
        </w:trPr>
        <w:tc>
          <w:tcPr>
            <w:tcW w:w="1306" w:type="dxa"/>
          </w:tcPr>
          <w:p w:rsidR="009967BD" w:rsidRDefault="00A85E9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659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375 523,28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2 262 982,65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375 523,28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2 262 982,65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658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375 519,19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2 262 996,88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375 519,19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2 262 996,88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657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375 509,09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2 263 031,95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375 509,09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2 263 031,95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656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375 505,53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2 263 044,33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375 505,53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2 263 044,33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655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375 502,96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2 263 044,61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375 502,96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2 263 044,61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654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375 497,66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2 263 070,24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375 497,66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2 263 070,24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653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375 498,09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2 263 070,19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375 498,09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2 263 070,19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652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375 492,72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2 263 090,09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375 492,72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2 263 090,09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651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375 470,33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2 263 182,90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375 470,33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2 263 182,90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650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375 467,55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2 263 181,84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375 467,55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2 263 181,84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649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375 464,56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2 263 176,74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375 464,56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2 263 176,74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648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375 457,61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2 263 203,54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375 457,61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2 263 203,54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647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375 460,64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2 263 201,29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375 460,64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2 263 201,29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646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375 465,90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2 263 201,26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375 465,90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2 263 201,26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645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375 447,36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2 263 278,14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375 447,36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2 263 278,14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644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375 437,80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2 263 279,61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375 437,80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2 263 279,61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643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375 408,20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2 263 283,81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375 408,20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2 263 283,81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642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375 407,10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2 263 283,96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375 407,10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2 263 283,96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641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375 393,06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2 263 276,14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375 393,06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2 263 276,14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640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375 388,52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2 263 274,60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375 388,52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2 263 274,60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639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375 388,26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2 263 274,51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375 388,26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2 263 274,51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638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375 388,15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2 263 274,47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375 388,15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2 263 274,47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637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375 387,97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2 263 274,41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375 387,97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2 263 274,41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636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375 373,17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2 263 269,38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375 373,17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2 263 269,38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635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375 373,14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2 263 269,47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375 373,14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2 263 269,47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634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375 372,49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2 263 269,26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375 372,49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2 263 269,26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633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375 359,49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2 263 266,71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375 359,49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2 263 266,71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632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375 340,91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2 263 187,59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375 340,91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2 263 187,59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631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375 339,31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2 263 181,13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375 339,31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2 263 181,13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9967BD" w:rsidRDefault="009967BD">
      <w:pPr>
        <w:rPr>
          <w:sz w:val="20"/>
        </w:rPr>
        <w:sectPr w:rsidR="009967BD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9967BD">
        <w:trPr>
          <w:trHeight w:val="251"/>
        </w:trPr>
        <w:tc>
          <w:tcPr>
            <w:tcW w:w="10186" w:type="dxa"/>
            <w:gridSpan w:val="8"/>
          </w:tcPr>
          <w:p w:rsidR="009967BD" w:rsidRDefault="00A85E95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9967BD">
        <w:trPr>
          <w:trHeight w:val="251"/>
        </w:trPr>
        <w:tc>
          <w:tcPr>
            <w:tcW w:w="1306" w:type="dxa"/>
          </w:tcPr>
          <w:p w:rsidR="009967BD" w:rsidRDefault="00A85E9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630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375 339,13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2 263 180,38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375 339,13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2 263 180,38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629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375 337,04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2 263 171,94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375 337,04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2 263 171,94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628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375 313,92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2 263 178,46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375 313,92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2 263 178,46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627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375 248,08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2 263 197,17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375 248,08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2 263 197,17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626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375 215,55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2 263 209,03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375 215,55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2 263 209,03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625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375 169,66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2 263 225,76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375 169,66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2 263 225,76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624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375 128,33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2 263 249,98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375 128,33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2 263 249,98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623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375 096,85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2 263 268,43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375 096,85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2 263 268,43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622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375 030,33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2 263 286,36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375 030,33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2 263 286,36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621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375 012,20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2 263 304,49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375 012,20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2 263 304,49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620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375 011,76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2 263 319,19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375 011,76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2 263 319,19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619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375 011,73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2 263 320,22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375 011,73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2 263 320,22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618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375 011,56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2 263 325,66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375 011,56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2 263 325,66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617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374 994,51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2 263 329,16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374 994,51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2 263 329,16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616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374 994,62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2 263 329,69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374 994,62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2 263 329,69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615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375 008,06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2 263 391,95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375 008,06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2 263 391,95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614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374 987,72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2 263 391,04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374 987,72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2 263 391,04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613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374 981,02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2 263 390,78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374 981,02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2 263 390,78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612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374 958,51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2 263 397,18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374 958,51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2 263 397,18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611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374 939,82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2 263 402,46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374 939,82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2 263 402,46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610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374 915,00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2 263 406,85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374 915,00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2 263 406,85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609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374 881,79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2 263 412,72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374 881,79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2 263 412,72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608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374 863,87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2 263 412,45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374 863,87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2 263 412,45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607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374 841,33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2 263 412,09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374 841,33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2 263 412,09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606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374 817,96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2 263 411,71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374 817,96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2 263 411,71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605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374 815,12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2 263 407,17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374 815,12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2 263 407,17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604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374 800,89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2 263 384,45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374 800,89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2 263 384,45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603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374 799,66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2 263 382,48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374 799,66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2 263 382,48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602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374 789,55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2 263 384,12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374 789,55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2 263 384,12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9967BD" w:rsidRDefault="009967BD">
      <w:pPr>
        <w:rPr>
          <w:sz w:val="20"/>
        </w:rPr>
        <w:sectPr w:rsidR="009967BD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9967BD">
        <w:trPr>
          <w:trHeight w:val="251"/>
        </w:trPr>
        <w:tc>
          <w:tcPr>
            <w:tcW w:w="10186" w:type="dxa"/>
            <w:gridSpan w:val="8"/>
          </w:tcPr>
          <w:p w:rsidR="009967BD" w:rsidRDefault="00A85E95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9967BD">
        <w:trPr>
          <w:trHeight w:val="251"/>
        </w:trPr>
        <w:tc>
          <w:tcPr>
            <w:tcW w:w="1306" w:type="dxa"/>
          </w:tcPr>
          <w:p w:rsidR="009967BD" w:rsidRDefault="00A85E9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601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374 793,26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2 263 584,75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374 793,26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2 263 584,75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600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374 783,27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2 263 585,08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374 783,27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2 263 585,08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599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374 762,66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2 263 585,76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374 762,66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2 263 585,76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598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374 731,66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2 263 586,79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374 731,66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2 263 586,79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597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374 664,00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2 263 589,16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374 664,00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2 263 589,16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596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374 634,19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2 263 593,93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374 634,19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2 263 593,93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595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374 576,81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2 263 603,12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374 576,81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2 263 603,12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594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374 524,15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2 263 610,41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374 524,15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2 263 610,41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593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374 491,74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2 263 614,53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374 491,74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2 263 614,53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592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374 490,03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2 263 601,09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374 490,03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2 263 601,09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591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374 489,25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2 263 583,39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374 489,25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2 263 583,39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590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374 487,80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2 263 550,79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374 487,80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2 263 550,79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589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374 483,44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2 263 451,97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374 483,44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2 263 451,97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588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374 383,40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2 263 456,05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374 383,40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2 263 456,05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587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374 387,64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2 263 554,59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374 387,64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2 263 554,59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586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374 392,46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2 263 631,04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374 392,46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2 263 631,04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585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374 292,65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2 263 651,89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374 292,65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2 263 651,89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584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374 202,94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2 263 668,24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374 202,94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2 263 668,24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583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374 154,22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2 263 677,12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374 154,22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2 263 677,12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582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374 113,09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2 263 684,14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374 113,09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2 263 684,14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581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374 093,39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2 263 685,83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374 093,39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2 263 685,83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580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374 029,77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2 263 691,30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374 029,77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2 263 691,30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579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373 984,85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2 263 695,17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373 984,85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2 263 695,17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578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373 943,86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2 263 698,69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373 943,86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2 263 698,69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577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373 940,57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2 263 698,88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373 940,57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2 263 698,88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576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373 912,94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2 263 699,26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373 912,94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2 263 699,26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575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373 879,12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2 263 699,72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373 879,12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2 263 699,72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574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373 869,56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2 263 700,14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373 869,56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2 263 700,14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573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373 866,58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2 263 700,28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373 866,58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2 263 700,28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9967BD" w:rsidRDefault="009967BD">
      <w:pPr>
        <w:rPr>
          <w:sz w:val="20"/>
        </w:rPr>
        <w:sectPr w:rsidR="009967BD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9967BD">
        <w:trPr>
          <w:trHeight w:val="251"/>
        </w:trPr>
        <w:tc>
          <w:tcPr>
            <w:tcW w:w="10186" w:type="dxa"/>
            <w:gridSpan w:val="8"/>
          </w:tcPr>
          <w:p w:rsidR="009967BD" w:rsidRDefault="00A85E95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9967BD">
        <w:trPr>
          <w:trHeight w:val="251"/>
        </w:trPr>
        <w:tc>
          <w:tcPr>
            <w:tcW w:w="1306" w:type="dxa"/>
          </w:tcPr>
          <w:p w:rsidR="009967BD" w:rsidRDefault="00A85E9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572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373 834,66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2 263 701,68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373 834,66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2 263 701,68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571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373 799,41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2 263 703,50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373 799,41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2 263 703,50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570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373 790,62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2 263 702,40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373 790,62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2 263 702,40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569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373 728,79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2 263 692,93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373 728,79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2 263 692,93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568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373 689,78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2 263 687,01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373 689,78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2 263 687,01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567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373 666,51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2 263 690,85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373 666,51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2 263 690,85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566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373 625,89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2 263 697,54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373 625,89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2 263 697,54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565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373 618,74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2 263 698,79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373 618,74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2 263 698,79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564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373 592,01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2 263 715,38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373 592,01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2 263 715,38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563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373 591,32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2 263 716,05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373 591,32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2 263 716,05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562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373 588,38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2 263 724,86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373 588,38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2 263 724,86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561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373 584,76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2 263 736,43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373 584,76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2 263 736,43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560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373 583,84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2 263 760,25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373 583,84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2 263 760,25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559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373 585,79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2 263 764,37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373 585,79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2 263 764,37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558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373 593,34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2 263 780,29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373 593,34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2 263 780,29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557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373 599,00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2 263 792,25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373 599,00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2 263 792,25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556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373 609,67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2 263 824,25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373 609,67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2 263 824,25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555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373 616,11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2 263 844,00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373 616,11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2 263 844,00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554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373 618,48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2 263 866,27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373 618,48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2 263 866,27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553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373 620,78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2 263 887,89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373 620,78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2 263 887,89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552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373 612,91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2 263 913,62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373 612,91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2 263 913,62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551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373 591,05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2 263 925,73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373 591,05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2 263 925,73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550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373 577,66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2 263 924,70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373 577,66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2 263 924,70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549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373 568,91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2 263 924,03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373 568,91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2 263 924,03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548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373 558,66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2 263 924,99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373 558,66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2 263 924,99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547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373 541,94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2 263 927,30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373 541,94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2 263 927,30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546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373 520,97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2 263 927,03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373 520,97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2 263 927,03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545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373 503,73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2 263 926,86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373 503,73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2 263 926,86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544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373 481,55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2 263 931,44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373 481,55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2 263 931,44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9967BD" w:rsidRDefault="009967BD">
      <w:pPr>
        <w:rPr>
          <w:sz w:val="20"/>
        </w:rPr>
        <w:sectPr w:rsidR="009967BD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9967BD">
        <w:trPr>
          <w:trHeight w:val="251"/>
        </w:trPr>
        <w:tc>
          <w:tcPr>
            <w:tcW w:w="10186" w:type="dxa"/>
            <w:gridSpan w:val="8"/>
          </w:tcPr>
          <w:p w:rsidR="009967BD" w:rsidRDefault="00A85E95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9967BD">
        <w:trPr>
          <w:trHeight w:val="251"/>
        </w:trPr>
        <w:tc>
          <w:tcPr>
            <w:tcW w:w="1306" w:type="dxa"/>
          </w:tcPr>
          <w:p w:rsidR="009967BD" w:rsidRDefault="00A85E9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543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373 401,06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2 263 953,52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373 401,06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2 263 953,52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542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373 392,71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2 263 955,61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373 392,71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2 263 955,61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541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373 386,98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2 263 957,05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373 386,98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2 263 957,05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540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373 343,04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2 263 968,08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373 343,04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2 263 968,08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539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373 230,13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2 264 015,04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373 230,13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2 264 015,04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538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373 171,67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2 264 039,35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373 171,67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2 264 039,35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537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373 165,99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2 264 042,67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373 165,99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2 264 042,67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536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373 085,68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2 264 089,57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373 085,68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2 264 089,57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535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373 058,79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2 264 105,27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373 058,79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2 264 105,27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534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373 057,56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2 264 105,99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373 057,56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2 264 105,99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533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373 026,30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2 264 122,02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373 026,30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2 264 122,02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532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372 969,68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2 264 151,05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372 969,68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2 264 151,05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531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372 920,63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2 264 176,20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372 920,63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2 264 176,20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530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372 902,14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2 264 189,07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372 902,14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2 264 189,07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529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372 881,36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2 264 203,54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372 881,36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2 264 203,54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528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372 832,20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2 264 237,76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372 832,20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2 264 237,76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527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372 815,89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2 264 249,11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372 815,89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2 264 249,11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526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372 801,33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2 264 256,45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372 801,33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2 264 256,45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525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372 785,21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2 264 264,37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372 785,21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2 264 264,37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524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372 770,35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2 264 271,32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372 770,35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2 264 271,32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523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372 751,19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2 264 268,59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372 751,19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2 264 268,59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522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372 742,59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2 264 269,32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372 742,59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2 264 269,32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521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372 710,16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2 264 271,33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372 710,16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2 264 271,33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520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372 696,44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2 264 263,90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372 696,44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2 264 263,90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519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372 691,62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2 264 249,67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372 691,62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2 264 249,67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518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372 667,94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2 264 179,56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372 667,94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2 264 179,56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517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372 655,20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2 264 141,69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372 655,20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2 264 141,69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516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372 640,56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2 264 098,19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372 640,56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2 264 098,19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515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372 634,95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2 264 085,11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372 634,95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2 264 085,11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9967BD" w:rsidRDefault="009967BD">
      <w:pPr>
        <w:rPr>
          <w:sz w:val="20"/>
        </w:rPr>
        <w:sectPr w:rsidR="009967BD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9967BD">
        <w:trPr>
          <w:trHeight w:val="251"/>
        </w:trPr>
        <w:tc>
          <w:tcPr>
            <w:tcW w:w="10186" w:type="dxa"/>
            <w:gridSpan w:val="8"/>
          </w:tcPr>
          <w:p w:rsidR="009967BD" w:rsidRDefault="00A85E95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9967BD">
        <w:trPr>
          <w:trHeight w:val="251"/>
        </w:trPr>
        <w:tc>
          <w:tcPr>
            <w:tcW w:w="1306" w:type="dxa"/>
          </w:tcPr>
          <w:p w:rsidR="009967BD" w:rsidRDefault="00A85E9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514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372 623,51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2 264 058,42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372 623,51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2 264 058,42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513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372 601,01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2 264 047,76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372 601,01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2 264 047,76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512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372 574,91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2 264 056,46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372 574,91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2 264 056,46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511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372 545,84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2 264 061,36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372 545,84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2 264 061,36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510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372 532,41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2 264 068,18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372 532,41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2 264 068,18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509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372 509,93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2 264 079,51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372 509,93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2 264 079,51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508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372 481,54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2 264 089,98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372 481,54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2 264 089,98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507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372 457,71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2 264 098,76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372 457,71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2 264 098,76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506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372 436,25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2 264 106,67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372 436,25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2 264 106,67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505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372 427,08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2 264 110,05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372 427,08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2 264 110,05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504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372 419,76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2 264 112,75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372 419,76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2 264 112,75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503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372 420,98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2 264 106,98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372 420,98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2 264 106,98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502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372 421,42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2 264 104,89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372 421,42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2 264 104,89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501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372 427,16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2 264 077,72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372 427,16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2 264 077,72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372 430,58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2 264 061,54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372 430,58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2 264 061,54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499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372 432,87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2 264 050,70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372 432,87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2 264 050,70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498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372 437,33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2 264 029,56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372 437,33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2 264 029,56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497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372 443,58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2 263 980,67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372 443,58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2 263 980,67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496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372 442,51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2 263 960,62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372 442,51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2 263 960,62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495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372 439,71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2 263 912,66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372 439,71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2 263 912,66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494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372 439,67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2 263 912,64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372 439,67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2 263 912,64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493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372 418,64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2 263 900,40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372 418,64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2 263 900,40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492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372 408,78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2 263 903,12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372 408,78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2 263 903,12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491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372 408,76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2 263 903,13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372 408,76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2 263 903,13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490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372 382,98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2 263 910,23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372 382,98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2 263 910,23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489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372 382,74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2 263 910,17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372 382,74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2 263 910,17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488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372 382,54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2 263 910,12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372 382,54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2 263 910,12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487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372 360,13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2 263 904,46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372 360,13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2 263 904,46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486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372 346,27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2 263 888,49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372 346,27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2 263 888,49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9967BD" w:rsidRDefault="009967BD">
      <w:pPr>
        <w:rPr>
          <w:sz w:val="20"/>
        </w:rPr>
        <w:sectPr w:rsidR="009967BD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9967BD">
        <w:trPr>
          <w:trHeight w:val="251"/>
        </w:trPr>
        <w:tc>
          <w:tcPr>
            <w:tcW w:w="10186" w:type="dxa"/>
            <w:gridSpan w:val="8"/>
          </w:tcPr>
          <w:p w:rsidR="009967BD" w:rsidRDefault="00A85E95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9967BD">
        <w:trPr>
          <w:trHeight w:val="251"/>
        </w:trPr>
        <w:tc>
          <w:tcPr>
            <w:tcW w:w="1306" w:type="dxa"/>
          </w:tcPr>
          <w:p w:rsidR="009967BD" w:rsidRDefault="00A85E9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485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372 329,73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2 263 869,43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372 329,73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2 263 869,43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484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372 295,81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2 263 865,85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372 295,81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2 263 865,85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483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372 256,78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2 263 861,85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372 256,78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2 263 861,85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482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372 243,65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2 263 860,50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372 243,65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2 263 860,50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481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372 245,62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2 263 865,14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372 245,62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2 263 865,14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480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372 264,35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2 263 909,25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372 264,35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2 263 909,25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479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372 275,84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2 263 935,73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372 275,84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2 263 935,73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478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372 290,93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2 263 970,07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372 290,93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2 263 970,07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477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372 296,06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2 263 981,77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372 296,06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2 263 981,77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476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372 297,14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2 263 993,09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372 297,14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2 263 993,09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475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372 299,71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2 264 019,79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372 299,71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2 264 019,79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474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372 300,85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2 264 031,63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372 300,85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2 264 031,63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473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372 299,99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2 264 044,51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372 299,99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2 264 044,51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472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372 299,93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2 264 045,36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372 299,93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2 264 045,36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471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372 299,44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2 264 052,76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372 299,44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2 264 052,76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470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372 298,12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2 264 072,59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372 298,12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2 264 072,59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469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372 297,03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2 264 088,57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372 297,03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2 264 088,57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468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372 294,14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2 264 098,54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372 294,14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2 264 098,54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467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372 288,44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2 264 118,28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372 288,44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2 264 118,28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466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372 284,45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2 264 131,50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372 284,45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2 264 131,50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465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372 280,16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2 264 137,95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372 280,16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2 264 137,95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464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372 271,24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2 264 151,33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372 271,24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2 264 151,33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463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372 265,75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2 264 159,57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372 265,75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2 264 159,57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462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372 256,42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2 264 173,56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372 256,42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2 264 173,56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461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372 252,11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2 264 179,71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372 252,11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2 264 179,71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460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372 246,64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2 264 184,22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372 246,64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2 264 184,22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459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372 244,35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2 264 187,60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372 244,35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2 264 187,60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458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372 235,89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2 264 200,30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372 235,89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2 264 200,30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457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372 220,94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2 264 216,05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372 220,94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2 264 216,05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9967BD" w:rsidRDefault="009967BD">
      <w:pPr>
        <w:rPr>
          <w:sz w:val="20"/>
        </w:rPr>
        <w:sectPr w:rsidR="009967BD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9967BD">
        <w:trPr>
          <w:trHeight w:val="251"/>
        </w:trPr>
        <w:tc>
          <w:tcPr>
            <w:tcW w:w="10186" w:type="dxa"/>
            <w:gridSpan w:val="8"/>
          </w:tcPr>
          <w:p w:rsidR="009967BD" w:rsidRDefault="00A85E95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9967BD">
        <w:trPr>
          <w:trHeight w:val="251"/>
        </w:trPr>
        <w:tc>
          <w:tcPr>
            <w:tcW w:w="1306" w:type="dxa"/>
          </w:tcPr>
          <w:p w:rsidR="009967BD" w:rsidRDefault="00A85E9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456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372 203,34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2 264 230,47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372 203,34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2 264 230,47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455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372 180,06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2 264 249,52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372 180,06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2 264 249,52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454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372 164,58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2 264 277,17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372 164,58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2 264 277,17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453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372 152,54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2 264 293,44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372 152,54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2 264 293,44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452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372 139,71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2 264 313,55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372 139,71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2 264 313,55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451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372 121,19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2 264 333,39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372 121,19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2 264 333,39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450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372 111,94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2 264 340,70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372 111,94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2 264 340,70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449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372 098,60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2 264 351,25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372 098,60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2 264 351,25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448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372 093,41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2 264 355,35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372 093,41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2 264 355,35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447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372 077,80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2 264 365,67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372 077,80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2 264 365,67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446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372 052,13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2 264 386,31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372 052,13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2 264 386,31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445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372 041,42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2 264 397,02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372 041,42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2 264 397,02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444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372 031,88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2 264 408,24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372 031,88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2 264 408,24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443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372 028,79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2 264 413,67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372 028,79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2 264 413,67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442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372 024,85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2 264 421,46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372 024,85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2 264 421,46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441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372 022,57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2 264 433,82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372 022,57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2 264 433,82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440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372 024,92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2 264 445,85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372 024,92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2 264 445,85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439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372 027,04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2 264 451,00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372 027,04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2 264 451,00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438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372 031,25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2 264 460,62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372 031,25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2 264 460,62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437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372 034,30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2 264 466,36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372 034,30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2 264 466,36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436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372 039,87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2 264 475,56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372 039,87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2 264 475,56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435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372 046,07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2 264 482,68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372 046,07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2 264 482,68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434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372 050,91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2 264 487,28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372 050,91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2 264 487,28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433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372 056,01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2 264 489,88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372 056,01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2 264 489,88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432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372 061,57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2 264 492,36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372 061,57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2 264 492,36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431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372 077,97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2 264 496,87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372 077,97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2 264 496,87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430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372 088,16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2 264 499,67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372 088,16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2 264 499,67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429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372 094,24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2 264 502,80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372 094,24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2 264 502,80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428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372 099,57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2 264 506,18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372 099,57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2 264 506,18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9967BD" w:rsidRDefault="009967BD">
      <w:pPr>
        <w:rPr>
          <w:sz w:val="20"/>
        </w:rPr>
        <w:sectPr w:rsidR="009967BD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9967BD">
        <w:trPr>
          <w:trHeight w:val="251"/>
        </w:trPr>
        <w:tc>
          <w:tcPr>
            <w:tcW w:w="10186" w:type="dxa"/>
            <w:gridSpan w:val="8"/>
          </w:tcPr>
          <w:p w:rsidR="009967BD" w:rsidRDefault="00A85E95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9967BD">
        <w:trPr>
          <w:trHeight w:val="251"/>
        </w:trPr>
        <w:tc>
          <w:tcPr>
            <w:tcW w:w="1306" w:type="dxa"/>
          </w:tcPr>
          <w:p w:rsidR="009967BD" w:rsidRDefault="00A85E9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427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372 103,72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2 264 513,14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372 103,72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2 264 513,14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426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372 104,97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2 264 520,37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372 104,97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2 264 520,37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425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372 102,41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2 264 534,12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372 102,41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2 264 534,12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424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372 100,26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2 264 539,51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372 100,26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2 264 539,51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423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372 098,48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2 264 543,57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372 098,48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2 264 543,57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422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372 096,58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2 264 550,09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372 096,58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2 264 550,09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421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372 092,22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2 264 560,40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372 092,22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2 264 560,40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420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372 083,50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2 264 571,34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372 083,50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2 264 571,34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419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372 073,73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2 264 589,13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372 073,73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2 264 589,13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418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372 064,59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2 264 609,33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372 064,59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2 264 609,33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417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372 062,05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2 264 615,58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372 062,05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2 264 615,58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416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372 060,05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2 264 633,60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372 060,05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2 264 633,60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415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372 063,93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2 264 656,23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372 063,93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2 264 656,23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414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372 067,13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2 264 673,26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372 067,13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2 264 673,26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413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372 069,64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2 264 685,88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372 069,64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2 264 685,88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412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372 072,20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2 264 690,27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372 072,20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2 264 690,27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411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372 079,13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2 264 702,15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372 079,13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2 264 702,15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410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372 091,64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2 264 712,17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372 091,64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2 264 712,17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409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372 100,81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2 264 719,03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372 100,81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2 264 719,03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372 107,41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2 264 723,17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372 107,41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2 264 723,17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407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372 118,98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2 264 730,42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372 118,98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2 264 730,42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406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372 128,83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2 264 740,88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372 128,83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2 264 740,88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405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372 132,91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2 264 746,31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372 132,91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2 264 746,31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404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372 140,33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2 264 758,40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372 140,33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2 264 758,40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403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372 143,77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2 264 774,04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372 143,77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2 264 774,04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402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372 143,25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2 264 777,00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372 143,25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2 264 777,00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401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372 143,42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2 264 778,55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372 143,42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2 264 778,55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400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372 141,83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2 264 788,74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372 141,83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2 264 788,74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399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372 139,45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2 264 799,85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372 139,45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2 264 799,85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9967BD" w:rsidRDefault="009967BD">
      <w:pPr>
        <w:rPr>
          <w:sz w:val="20"/>
        </w:rPr>
        <w:sectPr w:rsidR="009967BD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9967BD">
        <w:trPr>
          <w:trHeight w:val="251"/>
        </w:trPr>
        <w:tc>
          <w:tcPr>
            <w:tcW w:w="10186" w:type="dxa"/>
            <w:gridSpan w:val="8"/>
          </w:tcPr>
          <w:p w:rsidR="009967BD" w:rsidRDefault="00A85E95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9967BD">
        <w:trPr>
          <w:trHeight w:val="251"/>
        </w:trPr>
        <w:tc>
          <w:tcPr>
            <w:tcW w:w="1306" w:type="dxa"/>
          </w:tcPr>
          <w:p w:rsidR="009967BD" w:rsidRDefault="00A85E9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398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372 138,86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2 264 802,37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372 138,86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2 264 802,37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397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372 138,84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2 264 802,50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372 138,84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2 264 802,50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396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372 134,30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2 264 829,33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372 134,30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2 264 829,33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395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372 134,27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2 264 829,56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372 134,27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2 264 829,56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394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372 134,15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2 264 830,41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372 134,15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2 264 830,41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393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372 132,97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2 264 839,94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372 132,97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2 264 839,94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392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372 130,95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2 264 855,57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372 130,95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2 264 855,57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391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372 130,51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2 264 869,47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372 130,51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2 264 869,47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390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372 129,81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2 264 891,66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372 129,81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2 264 891,66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389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372 131,03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2 264 907,19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372 131,03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2 264 907,19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388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372 132,60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2 264 917,52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372 132,60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2 264 917,52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387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372 135,45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2 264 928,07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372 135,45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2 264 928,07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386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372 138,88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2 264 940,92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372 138,88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2 264 940,92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385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372 139,17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2 264 945,42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372 139,17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2 264 945,42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384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372 139,95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2 264 957,63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372 139,95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2 264 957,63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383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372 140,23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2 264 961,95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372 140,23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2 264 961,95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382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372 144,21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2 264 979,25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372 144,21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2 264 979,25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381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372 149,34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2 265 005,24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372 149,34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2 265 005,24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380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372 139,76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2 265 007,69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372 139,76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2 265 007,69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379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372 139,98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2 265 014,16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372 139,98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2 265 014,16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378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372 143,68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2 265 028,19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372 143,68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2 265 028,19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377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372 150,03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2 265 037,58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372 150,03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2 265 037,58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376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372 154,13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2 265 054,12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372 154,13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2 265 054,12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375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372 154,10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2 265 056,48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372 154,10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2 265 056,48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374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372 156,71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2 265 056,02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372 156,71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2 265 056,02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373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372 171,95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2 265 051,37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372 171,95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2 265 051,37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372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372 419,31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2 264 986,63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372 419,31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2 264 986,63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371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372 418,80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2 264 988,42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372 418,80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2 264 988,42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370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372 420,01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2 264 990,63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372 420,01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2 264 990,63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9967BD" w:rsidRDefault="009967BD">
      <w:pPr>
        <w:rPr>
          <w:sz w:val="20"/>
        </w:rPr>
        <w:sectPr w:rsidR="009967BD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9967BD">
        <w:trPr>
          <w:trHeight w:val="251"/>
        </w:trPr>
        <w:tc>
          <w:tcPr>
            <w:tcW w:w="10186" w:type="dxa"/>
            <w:gridSpan w:val="8"/>
          </w:tcPr>
          <w:p w:rsidR="009967BD" w:rsidRDefault="00A85E95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9967BD">
        <w:trPr>
          <w:trHeight w:val="251"/>
        </w:trPr>
        <w:tc>
          <w:tcPr>
            <w:tcW w:w="1306" w:type="dxa"/>
          </w:tcPr>
          <w:p w:rsidR="009967BD" w:rsidRDefault="00A85E9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369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372 431,81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2 265 012,10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372 431,81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2 265 012,10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368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372 448,45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2 265 042,38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372 448,45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2 265 042,38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367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372 459,96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2 265 063,33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372 459,96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2 265 063,33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366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372 493,35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2 265 124,09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372 493,35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2 265 124,09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365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372 505,57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2 265 146,32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372 505,57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2 265 146,32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364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372 517,36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2 265 138,64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372 517,36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2 265 138,64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363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372 522,74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2 265 135,74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372 522,74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2 265 135,74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362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372 528,58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2 265 132,82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372 528,58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2 265 132,82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361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372 538,92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2 265 132,84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372 538,92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2 265 132,84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360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372 546,68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2 265 137,55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372 546,68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2 265 137,55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359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372 549,28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2 265 140,12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372 549,28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2 265 140,12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358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372 561,75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2 265 153,08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372 561,75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2 265 153,08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357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372 574,33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2 265 166,15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372 574,33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2 265 166,15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356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372 578,65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2 265 169,95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372 578,65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2 265 169,95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н355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1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1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372 596,66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2 265 170,55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н354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1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1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372 634,38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2 265 203,84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н353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1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1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372 651,92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2 265 228,85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н352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1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1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372 624,35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2 265 247,63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н351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1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1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372 612,21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2 265 230,58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н350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1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1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372 578,86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2 265 255,52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н349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1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1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372 612,09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2 265 311,38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н348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1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1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372 569,12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2 265 336,95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н347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1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1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372 535,65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2 265 280,69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н346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1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1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372 367,36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2 265 389,20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н345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1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1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372 382,36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2 265 408,75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н344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1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1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372 468,49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2 265 354,45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н343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1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1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372 511,92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2 265 406,12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н342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1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1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372 540,32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2 265 385,92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н341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1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1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372 571,09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2 265 434,04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9967BD" w:rsidRDefault="009967BD">
      <w:pPr>
        <w:rPr>
          <w:sz w:val="20"/>
        </w:rPr>
        <w:sectPr w:rsidR="009967BD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9967BD">
        <w:trPr>
          <w:trHeight w:val="251"/>
        </w:trPr>
        <w:tc>
          <w:tcPr>
            <w:tcW w:w="10186" w:type="dxa"/>
            <w:gridSpan w:val="8"/>
          </w:tcPr>
          <w:p w:rsidR="009967BD" w:rsidRDefault="00A85E95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9967BD">
        <w:trPr>
          <w:trHeight w:val="251"/>
        </w:trPr>
        <w:tc>
          <w:tcPr>
            <w:tcW w:w="1306" w:type="dxa"/>
          </w:tcPr>
          <w:p w:rsidR="009967BD" w:rsidRDefault="00A85E9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н340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1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1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372 749,78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2 265 312,88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н339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1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1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372 687,60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2 265 217,00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н338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1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1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372 674,96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2 265 193,61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н337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1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1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372 670,13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2 265 184,73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336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372 634,60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2 265 116,57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372 634,60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2 265 116,57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335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372 681,05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2 265 091,06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372 681,05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2 265 091,06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334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372 686,42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2 265 102,37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372 686,42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2 265 102,37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333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372 750,83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2 265 068,91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372 750,83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2 265 068,91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332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372 743,25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2 265 051,87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372 743,25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2 265 051,87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331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372 775,33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2 265 033,58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372 775,33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2 265 033,58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330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372 783,53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2 265 053,78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372 783,53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2 265 053,78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329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372 820,90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2 265 034,56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372 820,90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2 265 034,56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328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372 870,39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2 265 009,10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372 870,39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2 265 009,10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327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372 886,35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2 265 043,79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372 886,35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2 265 043,79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326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372 914,24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2 265 105,74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372 914,24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2 265 105,74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н325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1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1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372 934,81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2 265 151,44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н324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1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1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372 880,48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2 265 169,42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н323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1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1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372 840,99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2 265 195,25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н322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1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1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372 872,83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2 265 247,67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н321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1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1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372 914,37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2 265 219,00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н320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1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1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372 919,39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2 265 216,80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н319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1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1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372 950,96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2 265 208,16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н318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1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1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372 959,05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2 265 205,28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317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372 968,51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2 265 226,29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372 968,51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2 265 226,29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316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372 997,00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2 265 297,99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372 997,00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2 265 297,99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315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372 999,61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2 265 304,58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372 999,61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2 265 304,58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314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373 012,37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2 265 336,75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373 012,37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2 265 336,75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313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373 012,52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2 265 337,00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373 012,52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2 265 337,00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312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373 027,24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2 265 361,39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373 027,24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2 265 361,39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9967BD" w:rsidRDefault="009967BD">
      <w:pPr>
        <w:rPr>
          <w:sz w:val="20"/>
        </w:rPr>
        <w:sectPr w:rsidR="009967BD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9967BD">
        <w:trPr>
          <w:trHeight w:val="251"/>
        </w:trPr>
        <w:tc>
          <w:tcPr>
            <w:tcW w:w="10186" w:type="dxa"/>
            <w:gridSpan w:val="8"/>
          </w:tcPr>
          <w:p w:rsidR="009967BD" w:rsidRDefault="00A85E95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9967BD">
        <w:trPr>
          <w:trHeight w:val="251"/>
        </w:trPr>
        <w:tc>
          <w:tcPr>
            <w:tcW w:w="1306" w:type="dxa"/>
          </w:tcPr>
          <w:p w:rsidR="009967BD" w:rsidRDefault="00A85E9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311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373 031,04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2 265 341,89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373 031,04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2 265 341,89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310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373 052,02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2 265 323,04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373 052,02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2 265 323,04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309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373 074,72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2 265 335,89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373 074,72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2 265 335,89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308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373 101,70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2 265 401,41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373 101,70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2 265 401,41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307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373 109,81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2 265 412,22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373 109,81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2 265 412,22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306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373 123,99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2 265 431,13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373 123,99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2 265 431,13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305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373 126,11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2 265 433,96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373 126,11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2 265 433,96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304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373 129,47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2 265 435,49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373 129,47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2 265 435,49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303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373 135,70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2 265 438,32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373 135,70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2 265 438,32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302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373 142,05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2 265 441,20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373 142,05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2 265 441,20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301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373 154,37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2 265 446,80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373 154,37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2 265 446,80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373 162,21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2 265 441,20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373 162,21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2 265 441,20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373 163,70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2 265 440,14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373 163,70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2 265 440,14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373 179,86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2 265 428,60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373 179,86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2 265 428,60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373 181,35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2 265 427,53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373 181,35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2 265 427,53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373 215,54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2 265 369,97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373 215,54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2 265 369,97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373 221,25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2 265 360,35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373 221,25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2 265 360,35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373 223,32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2 265 356,87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373 223,32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2 265 356,87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373 232,74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2 265 300,77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373 232,74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2 265 300,77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373 231,89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2 265 254,52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373 231,89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2 265 254,52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373 213,04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2 265 192,86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373 213,04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2 265 192,86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373 228,89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2 265 138,90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373 228,89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2 265 138,90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373 258,90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2 265 081,84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373 258,90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2 265 081,84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373 263,57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2 265 072,95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373 263,57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2 265 072,95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373 279,97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2 265 061,71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373 279,97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2 265 061,71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373 293,55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2 265 052,40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373 293,55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2 265 052,40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373 307,37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2 265 055,05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373 307,37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2 265 055,05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373 324,81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2 265 058,39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373 324,81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2 265 058,39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373 343,44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2 265 077,29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373 343,44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2 265 077,29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9967BD" w:rsidRDefault="009967BD">
      <w:pPr>
        <w:rPr>
          <w:sz w:val="20"/>
        </w:rPr>
        <w:sectPr w:rsidR="009967BD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9967BD">
        <w:trPr>
          <w:trHeight w:val="251"/>
        </w:trPr>
        <w:tc>
          <w:tcPr>
            <w:tcW w:w="10186" w:type="dxa"/>
            <w:gridSpan w:val="8"/>
          </w:tcPr>
          <w:p w:rsidR="009967BD" w:rsidRDefault="00A85E95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9967BD">
        <w:trPr>
          <w:trHeight w:val="251"/>
        </w:trPr>
        <w:tc>
          <w:tcPr>
            <w:tcW w:w="1306" w:type="dxa"/>
          </w:tcPr>
          <w:p w:rsidR="009967BD" w:rsidRDefault="00A85E9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373 347,93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2 265 081,84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373 347,93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2 265 081,84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373 354,79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2 265 088,80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373 354,79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2 265 088,80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373 372,78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2 265 135,47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373 372,78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2 265 135,47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279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373 365,07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2 265 156,46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373 365,07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2 265 156,46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278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373 343,23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2 265 182,58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373 343,23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2 265 182,58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277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373 333,81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2 265 216,84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373 333,81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2 265 216,84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276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373 344,51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2 265 244,68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373 344,51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2 265 244,68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275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373 366,35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2 265 256,67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373 366,35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2 265 256,67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274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373 398,04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2 265 242,11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373 398,04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2 265 242,11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273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373 438,72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2 265 174,44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373 438,72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2 265 174,44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272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373 458,85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2 265 165,45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373 458,85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2 265 165,45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271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373 474,70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2 265 177,01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373 474,70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2 265 177,01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270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373 483,26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2 265 204,42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373 483,26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2 265 204,42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373 470,41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2 265 247,24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373 470,41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2 265 247,24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373 485,83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2 265 283,22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373 485,83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2 265 283,22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373 504,87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2 265 288,29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373 504,87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2 265 288,29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373 524,37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2 265 293,49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373 524,37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2 265 293,49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373 557,78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2 265 282,88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373 557,78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2 265 282,88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373 560,77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2 265 281,93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373 560,77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2 265 281,93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373 598,96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2 265 250,42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373 598,96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2 265 250,42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373 612,04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2 265 222,91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373 612,04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2 265 222,91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373 623,80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2 265 198,17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373 623,80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2 265 198,17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373 626,79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2 265 188,77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373 626,79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2 265 188,77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373 642,22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2 265 140,36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373 642,22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2 265 140,36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373 645,48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2 265 135,68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373 645,48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2 265 135,68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373 645,62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2 265 135,48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373 645,62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2 265 135,48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373 681,28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2 265 084,23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373 681,28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2 265 084,23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373 700,03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2 265 057,28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373 700,03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2 265 057,28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373 709,80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2 265 026,34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373 709,80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2 265 026,34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9967BD" w:rsidRDefault="009967BD">
      <w:pPr>
        <w:rPr>
          <w:sz w:val="20"/>
        </w:rPr>
        <w:sectPr w:rsidR="009967BD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9967BD">
        <w:trPr>
          <w:trHeight w:val="251"/>
        </w:trPr>
        <w:tc>
          <w:tcPr>
            <w:tcW w:w="10186" w:type="dxa"/>
            <w:gridSpan w:val="8"/>
          </w:tcPr>
          <w:p w:rsidR="009967BD" w:rsidRDefault="00A85E95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9967BD">
        <w:trPr>
          <w:trHeight w:val="251"/>
        </w:trPr>
        <w:tc>
          <w:tcPr>
            <w:tcW w:w="1306" w:type="dxa"/>
          </w:tcPr>
          <w:p w:rsidR="009967BD" w:rsidRDefault="00A85E9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373 741,14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2 264 927,10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373 741,14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2 264 927,10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373 762,62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2 264 880,70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373 762,62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2 264 880,70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373 783,96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2 264 834,60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373 783,96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2 264 834,60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373 813,94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2 264 808,90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373 813,94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2 264 808,90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373 821,84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2 264 803,78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373 821,84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2 264 803,78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373 823,48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2 264 802,72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373 823,48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2 264 802,72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373 845,85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2 264 788,21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373 845,85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2 264 788,21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373 847,16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2 264 787,37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373 847,16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2 264 787,37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373 852,91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2 264 783,64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373 852,91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2 264 783,64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373 869,18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2 264 756,23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373 869,18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2 264 756,23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373 869,72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2 264 724,36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373 869,72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2 264 724,36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373 870,04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2 264 705,70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373 870,04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2 264 705,70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373 860,72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2 264 681,28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373 860,72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2 264 681,28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373 855,23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2 264 666,89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373 855,23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2 264 666,89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373 851,54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2 264 662,84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373 851,54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2 264 662,84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373 839,42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2 264 657,68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373 839,42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2 264 657,68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373 827,48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2 264 653,16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373 827,48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2 264 653,16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373 817,59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2 264 649,57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373 817,59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2 264 649,57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373 812,13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2 264 643,91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373 812,13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2 264 643,91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373 806,23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2 264 640,18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373 806,23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2 264 640,18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373 806,08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2 264 636,77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373 806,08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2 264 636,77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373 804,95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2 264 611,91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373 804,95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2 264 611,91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373 827,64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2 264 593,07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373 827,64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2 264 593,07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373 864,90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2 264 591,79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373 864,90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2 264 591,79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373 895,95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2 264 575,63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373 895,95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2 264 575,63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373 897,68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2 264 574,73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373 897,68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2 264 574,73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373 905,36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2 264 570,73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373 905,36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2 264 570,73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373 927,42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2 264 559,24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373 927,42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2 264 559,24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373 947,53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2 264 570,73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373 947,53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2 264 570,73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9967BD" w:rsidRDefault="009967BD">
      <w:pPr>
        <w:rPr>
          <w:sz w:val="20"/>
        </w:rPr>
        <w:sectPr w:rsidR="009967BD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9967BD">
        <w:trPr>
          <w:trHeight w:val="251"/>
        </w:trPr>
        <w:tc>
          <w:tcPr>
            <w:tcW w:w="10186" w:type="dxa"/>
            <w:gridSpan w:val="8"/>
          </w:tcPr>
          <w:p w:rsidR="009967BD" w:rsidRDefault="00A85E95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9967BD">
        <w:trPr>
          <w:trHeight w:val="251"/>
        </w:trPr>
        <w:tc>
          <w:tcPr>
            <w:tcW w:w="1306" w:type="dxa"/>
          </w:tcPr>
          <w:p w:rsidR="009967BD" w:rsidRDefault="00A85E9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373 948,41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2 264 571,23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373 948,41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2 264 571,23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373 975,39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2 264 608,92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373 975,39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2 264 608,92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374 000,22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2 264 625,62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374 000,22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2 264 625,62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374 037,05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2 264 625,19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374 037,05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2 264 625,19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374 073,45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2 264 595,64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374 073,45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2 264 595,64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374 135,12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2 264 588,36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374 135,12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2 264 588,36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374 136,84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2 264 588,83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374 136,84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2 264 588,83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374 174,52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2 264 599,07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374 174,52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2 264 599,07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374 209,63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2 264 662,02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374 209,63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2 264 662,02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374 211,16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2 264 662,90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374 211,16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2 264 662,90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374 238,75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2 264 678,72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374 238,75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2 264 678,72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374 266,56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2 264 676,81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374 266,56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2 264 676,81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374 288,13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2 264 675,32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374 288,13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2 264 675,32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374 336,44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2 264 672,00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374 336,44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2 264 672,00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374 363,09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2 264 678,48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374 363,09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2 264 678,48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374 385,54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2 264 701,70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374 385,54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2 264 701,70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374 393,48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2 264 715,30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374 393,48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2 264 715,30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374 409,53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2 264 742,81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374 409,53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2 264 742,81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374 420,59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2 264 751,13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374 420,59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2 264 751,13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374 446,40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2 264 770,55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374 446,40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2 264 770,55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374 451,02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2 264 774,02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374 451,02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2 264 774,02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374 456,81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2 264 775,71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374 456,81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2 264 775,71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374 464,36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2 264 777,91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374 464,36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2 264 777,91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374 490,22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2 264 785,44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374 490,22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2 264 785,44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374 496,07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2 264 784,70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374 496,07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2 264 784,70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374 508,91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2 264 783,08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374 508,91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2 264 783,08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374 522,68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2 264 781,35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374 522,68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2 264 781,35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374 532,48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2 264 780,11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374 532,48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2 264 780,11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374 543,95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2 264 774,66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374 543,95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2 264 774,66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9967BD" w:rsidRDefault="009967BD">
      <w:pPr>
        <w:rPr>
          <w:sz w:val="20"/>
        </w:rPr>
        <w:sectPr w:rsidR="009967BD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9967BD">
        <w:trPr>
          <w:trHeight w:val="251"/>
        </w:trPr>
        <w:tc>
          <w:tcPr>
            <w:tcW w:w="10186" w:type="dxa"/>
            <w:gridSpan w:val="8"/>
          </w:tcPr>
          <w:p w:rsidR="009967BD" w:rsidRDefault="00A85E95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9967BD">
        <w:trPr>
          <w:trHeight w:val="251"/>
        </w:trPr>
        <w:tc>
          <w:tcPr>
            <w:tcW w:w="1306" w:type="dxa"/>
          </w:tcPr>
          <w:p w:rsidR="009967BD" w:rsidRDefault="00A85E9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374 602,90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2 264 746,61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374 602,90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2 264 746,61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374 644,61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2 264 742,85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374 644,61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2 264 742,85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374 653,53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2 264 742,04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374 653,53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2 264 742,04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374 706,44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2 264 758,79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374 706,44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2 264 758,79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374 738,41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2 264 797,24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374 738,41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2 264 797,24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374 785,93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2 264 822,07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374 785,93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2 264 822,07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374 785,96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2 264 822,08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374 785,96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2 264 822,08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374 806,17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2 264 832,64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374 806,17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2 264 832,64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374 822,64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2 264 836,66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374 822,64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2 264 836,66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374 857,34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2 264 845,12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374 857,34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2 264 845,12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374 867,08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2 264 847,49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374 867,08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2 264 847,49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374 877,39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2 264 849,09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374 877,39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2 264 849,09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374 911,04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2 264 854,30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374 911,04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2 264 854,30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374 911,10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2 264 854,31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374 911,10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2 264 854,31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374 927,89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2 264 857,24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374 927,89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2 264 857,24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374 936,26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2 264 858,70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374 936,26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2 264 858,70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374 950,30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2 264 861,16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374 950,30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2 264 861,16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374 954,34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2 264 861,86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374 954,34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2 264 861,86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374 954,49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2 264 861,89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374 954,49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2 264 861,89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374 954,50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2 264 861,66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374 954,50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2 264 861,66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374 956,68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2 264 861,99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374 956,68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2 264 861,99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374 962,84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2 264 863,35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374 962,84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2 264 863,35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374 971,90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2 264 864,93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374 971,90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2 264 864,93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374 988,10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2 264 874,46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374 988,10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2 264 874,46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374 996,47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2 264 879,39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374 996,47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2 264 879,39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374 999,60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2 264 881,23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374 999,60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2 264 881,23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375 000,16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2 264 881,55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375 000,16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2 264 881,55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375 000,25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2 264 881,61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375 000,25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2 264 881,61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375 004,14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2 264 883,90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375 004,14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2 264 883,90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9967BD" w:rsidRDefault="009967BD">
      <w:pPr>
        <w:rPr>
          <w:sz w:val="20"/>
        </w:rPr>
        <w:sectPr w:rsidR="009967BD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9967BD">
        <w:trPr>
          <w:trHeight w:val="251"/>
        </w:trPr>
        <w:tc>
          <w:tcPr>
            <w:tcW w:w="10186" w:type="dxa"/>
            <w:gridSpan w:val="8"/>
          </w:tcPr>
          <w:p w:rsidR="009967BD" w:rsidRDefault="00A85E95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9967BD">
        <w:trPr>
          <w:trHeight w:val="251"/>
        </w:trPr>
        <w:tc>
          <w:tcPr>
            <w:tcW w:w="1306" w:type="dxa"/>
          </w:tcPr>
          <w:p w:rsidR="009967BD" w:rsidRDefault="00A85E9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375 009,26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2 264 886,91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375 009,26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2 264 886,91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375 056,15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2 264 890,60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375 056,15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2 264 890,60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375 061,68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2 264 891,04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375 061,68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2 264 891,04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375 061,90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2 264 891,05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375 061,90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2 264 891,05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375 072,53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2 264 891,89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375 072,53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2 264 891,89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375 074,45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2 264 892,04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375 074,45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2 264 892,04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375 117,38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2 264 887,59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375 117,38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2 264 887,59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375 120,48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2 264 887,27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375 120,48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2 264 887,27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375 123,90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2 264 886,91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375 123,90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2 264 886,91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375 126,37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2 264 886,10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375 126,37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2 264 886,10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375 136,44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2 264 882,79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375 136,44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2 264 882,79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375 137,15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2 264 882,56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375 137,15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2 264 882,56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375 137,07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2 264 879,33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375 137,07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2 264 879,33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375 139,51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2 264 878,48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375 139,51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2 264 878,48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375 147,91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2 264 871,86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375 147,91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2 264 871,86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375 149,85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2 264 870,53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375 149,85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2 264 870,53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375 168,55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2 264 861,56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375 168,55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2 264 861,56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375 185,78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2 264 853,30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375 185,78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2 264 853,30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375 201,84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2 264 845,59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375 201,84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2 264 845,59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375 221,04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2 264 836,38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375 221,04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2 264 836,38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375 233,01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2 264 830,64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375 233,01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2 264 830,64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375 265,68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2 264 824,64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375 265,68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2 264 824,64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375 303,87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2 264 817,63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375 303,87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2 264 817,63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375 347,13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2 264 809,69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375 347,13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2 264 809,69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375 355,13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2 264 808,22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375 355,13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2 264 808,22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375 355,59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2 264 808,13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375 355,59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2 264 808,13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375 374,59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2 264 804,64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375 374,59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2 264 804,64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375 395,34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2 264 800,83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375 395,34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2 264 800,83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375 418,83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2 264 796,52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375 418,83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2 264 796,52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9967BD" w:rsidRDefault="009967BD">
      <w:pPr>
        <w:rPr>
          <w:sz w:val="20"/>
        </w:rPr>
        <w:sectPr w:rsidR="009967BD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9967BD">
        <w:trPr>
          <w:trHeight w:val="251"/>
        </w:trPr>
        <w:tc>
          <w:tcPr>
            <w:tcW w:w="10186" w:type="dxa"/>
            <w:gridSpan w:val="8"/>
          </w:tcPr>
          <w:p w:rsidR="009967BD" w:rsidRDefault="00A85E95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9967BD">
        <w:trPr>
          <w:trHeight w:val="251"/>
        </w:trPr>
        <w:tc>
          <w:tcPr>
            <w:tcW w:w="1306" w:type="dxa"/>
          </w:tcPr>
          <w:p w:rsidR="009967BD" w:rsidRDefault="00A85E9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375 416,50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2 264 782,38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375 416,50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2 264 782,38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375 416,48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2 264 782,25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375 416,48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2 264 782,25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375 411,67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2 264 753,09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375 411,67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2 264 753,09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375 408,13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2 264 731,68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375 408,13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2 264 731,68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375 406,01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2 264 718,78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375 406,01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2 264 718,78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375 403,49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2 264 703,51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375 403,49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2 264 703,51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375 400,91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2 264 687,88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375 400,91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2 264 687,88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375 405,42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2 264 685,05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375 405,42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2 264 685,05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375 414,52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2 264 674,23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375 414,52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2 264 674,23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375 423,31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2 264 663,80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375 423,31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2 264 663,80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375 423,31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2 264 649,84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375 423,31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2 264 649,84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375 423,30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2 264 631,90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375 423,30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2 264 631,90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375 422,50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2 264 618,49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375 422,50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2 264 618,49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375 421,74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2 264 606,06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375 421,74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2 264 606,06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375 421,47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2 264 601,65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375 421,47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2 264 601,65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375 421,45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2 264 601,45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375 421,45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2 264 601,45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375 421,27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2 264 598,49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375 421,27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2 264 598,49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375 419,76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2 264 573,86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375 419,76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2 264 573,86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375 418,50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2 264 553,32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375 418,50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2 264 553,32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375 417,50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2 264 536,98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375 417,50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2 264 536,98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375 417,45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2 264 534,67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375 417,45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2 264 534,67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375 417,08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2 264 517,45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375 417,08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2 264 517,45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375 416,58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2 264 494,34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375 416,58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2 264 494,34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375 416,87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2 264 488,60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375 416,87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2 264 488,60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375 417,06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2 264 484,91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375 417,06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2 264 484,91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375 417,70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2 264 472,50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375 417,70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2 264 472,50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375 416,10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2 264 442,08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375 416,10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2 264 442,08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375 414,98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2 264 420,59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375 414,98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2 264 420,59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375 413,68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2 264 394,72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375 413,68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2 264 394,72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9967BD" w:rsidRDefault="009967BD">
      <w:pPr>
        <w:rPr>
          <w:sz w:val="20"/>
        </w:rPr>
        <w:sectPr w:rsidR="009967BD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9967BD">
        <w:trPr>
          <w:trHeight w:val="251"/>
        </w:trPr>
        <w:tc>
          <w:tcPr>
            <w:tcW w:w="10186" w:type="dxa"/>
            <w:gridSpan w:val="8"/>
          </w:tcPr>
          <w:p w:rsidR="009967BD" w:rsidRDefault="00A85E95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9967BD">
        <w:trPr>
          <w:trHeight w:val="251"/>
        </w:trPr>
        <w:tc>
          <w:tcPr>
            <w:tcW w:w="1306" w:type="dxa"/>
          </w:tcPr>
          <w:p w:rsidR="009967BD" w:rsidRDefault="00A85E9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375 413,11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2 264 381,49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375 413,11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2 264 381,49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375 413,94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2 264 384,90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375 413,94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2 264 384,90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375 414,85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2 264 388,64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375 414,85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2 264 388,64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375 425,32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2 264 379,59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375 425,32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2 264 379,59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375 429,46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2 264 376,01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375 429,46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2 264 376,01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375 429,62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2 264 375,87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375 429,62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2 264 375,87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375 433,52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2 264 378,97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375 433,52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2 264 378,97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375 435,35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2 264 376,08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375 435,35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2 264 376,08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375 453,13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2 264 369,95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375 453,13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2 264 369,95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375 456,07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2 264 365,49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375 456,07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2 264 365,49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375 459,56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2 264 360,22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375 459,56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2 264 360,22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375 459,45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2 264 359,91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375 459,45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2 264 359,91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375 436,95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2 264 346,42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375 436,95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2 264 346,42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375 437,00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2 264 346,37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375 437,00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2 264 346,37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375 469,17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2 264 309,96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375 469,17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2 264 309,96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375 484,94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2 264 292,10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375 484,94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2 264 292,10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375 493,26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2 264 282,69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375 493,26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2 264 282,69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375 514,43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2 264 254,95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375 514,43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2 264 254,95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375 527,38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2 264 231,64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375 527,38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2 264 231,64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375 533,92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2 264 219,95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375 533,92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2 264 219,95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375 539,19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2 264 210,55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375 539,19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2 264 210,55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375 541,41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2 264 206,24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375 541,41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2 264 206,24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375 547,51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2 264 192,01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375 547,51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2 264 192,01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375 533,50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2 264 180,81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375 533,50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2 264 180,81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375 534,10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2 264 167,43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375 534,10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2 264 167,43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375 534,65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2 264 156,61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375 534,65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2 264 156,61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375 540,30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2 264 136,38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375 540,30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2 264 136,38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375 543,97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2 264 123,24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375 543,97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2 264 123,24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375 550,96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2 264 098,20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375 550,96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2 264 098,20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9967BD" w:rsidRDefault="009967BD">
      <w:pPr>
        <w:rPr>
          <w:sz w:val="20"/>
        </w:rPr>
        <w:sectPr w:rsidR="009967BD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9967BD">
        <w:trPr>
          <w:trHeight w:val="251"/>
        </w:trPr>
        <w:tc>
          <w:tcPr>
            <w:tcW w:w="10186" w:type="dxa"/>
            <w:gridSpan w:val="8"/>
          </w:tcPr>
          <w:p w:rsidR="009967BD" w:rsidRDefault="00A85E95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9967BD">
        <w:trPr>
          <w:trHeight w:val="251"/>
        </w:trPr>
        <w:tc>
          <w:tcPr>
            <w:tcW w:w="1306" w:type="dxa"/>
          </w:tcPr>
          <w:p w:rsidR="009967BD" w:rsidRDefault="00A85E95">
            <w:pPr>
              <w:pStyle w:val="TableParagraph"/>
              <w:spacing w:before="6" w:line="225" w:lineRule="exact"/>
              <w:ind w:left="602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375 556,41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2 264 078,67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375 556,41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2 264 078,67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375 560,34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2 264 064,60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375 560,34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2 264 064,60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375 562,23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2 264 060,57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375 562,23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2 264 060,57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375 571,16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2 264 042,06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375 571,16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2 264 042,06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375 575,48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2 264 033,05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375 575,48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2 264 033,05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375 577,85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2 264 023,96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375 577,85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2 264 023,96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375 582,59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2 264 005,76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375 582,59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2 264 005,76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375 586,13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2 263 992,19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375 586,13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2 263 992,19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375 589,51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2 263 979,28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375 589,51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2 263 979,28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375 596,51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2 263 963,72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375 596,51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2 263 963,72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375 599,56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2 263 956,96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375 599,56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2 263 956,96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375 608,46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2 263 951,24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375 608,46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2 263 951,24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375 616,23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2 263 946,24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375 616,23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2 263 946,24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375 623,24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2 263 941,81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375 623,24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2 263 941,81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375 639,65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2 263 938,08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375 639,65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2 263 938,08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375 647,87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2 263 936,11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375 647,87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2 263 936,11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375 658,59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2 263 926,02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375 658,59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2 263 926,02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375 666,76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2 263 918,33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375 666,76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2 263 918,33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375 675,39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2 263 898,29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375 675,39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2 263 898,29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375 682,47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2 263 881,90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375 682,47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2 263 881,90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375 688,19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2 263 876,19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375 688,19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2 263 876,19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375 695,45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2 263 868,75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375 695,45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2 263 868,75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375 696,88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2 263 865,14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375 696,88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2 263 865,14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375 700,88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2 263 862,01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375 700,88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2 263 862,01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375 702,62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2 263 857,57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375 702,62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2 263 857,57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375 704,20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2 263 856,46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375 704,20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2 263 856,46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375 708,35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2 263 853,56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375 708,35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2 263 853,56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375 718,30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2 263 840,89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375 718,30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2 263 840,89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375 720,99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2 263 836,51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375 720,99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2 263 836,51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9967BD" w:rsidRDefault="009967BD">
      <w:pPr>
        <w:rPr>
          <w:sz w:val="20"/>
        </w:rPr>
        <w:sectPr w:rsidR="009967BD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9967BD">
        <w:trPr>
          <w:trHeight w:val="251"/>
        </w:trPr>
        <w:tc>
          <w:tcPr>
            <w:tcW w:w="10186" w:type="dxa"/>
            <w:gridSpan w:val="8"/>
          </w:tcPr>
          <w:p w:rsidR="009967BD" w:rsidRDefault="00A85E95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9967BD">
        <w:trPr>
          <w:trHeight w:val="251"/>
        </w:trPr>
        <w:tc>
          <w:tcPr>
            <w:tcW w:w="1306" w:type="dxa"/>
          </w:tcPr>
          <w:p w:rsidR="009967BD" w:rsidRDefault="00A85E95">
            <w:pPr>
              <w:pStyle w:val="TableParagraph"/>
              <w:spacing w:before="6" w:line="225" w:lineRule="exact"/>
              <w:ind w:left="602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375 727,54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2 263 825,30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375 727,54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2 263 825,30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375 733,72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2 263 814,72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375 733,72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2 263 814,72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375 742,89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2 263 799,02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375 742,89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2 263 799,02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375 746,42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2 263 793,09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375 746,42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2 263 793,09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375 747,36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2 263 791,87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375 747,36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2 263 791,87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375 766,25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2 263 778,21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375 766,25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2 263 778,21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375 795,18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2 263 765,51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375 795,18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2 263 765,51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375 795,67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2 263 765,26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375 795,67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2 263 765,26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375 810,71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2 263 755,65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375 810,71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2 263 755,65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375 812,49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2 263 753,65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375 812,49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2 263 753,65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375 816,12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2 263 751,39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375 816,12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2 263 751,39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375 828,64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2 263 743,58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375 828,64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2 263 743,58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375 846,69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2 263 733,58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375 846,69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2 263 733,58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375 859,08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2 263 726,79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375 859,08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2 263 726,79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375 866,29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2 263 722,84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375 866,29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2 263 722,84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375 876,72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2 263 713,22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375 876,72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2 263 713,22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375 895,65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2 263 694,90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375 895,65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2 263 694,90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375 905,86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2 263 685,02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375 905,86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2 263 685,02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375 913,96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2 263 676,16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375 913,96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2 263 676,16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375 928,60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2 263 659,60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375 928,60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2 263 659,60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375 935,33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2 263 653,89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375 935,33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2 263 653,89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375 958,37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2 263 634,79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375 958,37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2 263 634,79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375 966,96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2 263 627,66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375 966,96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2 263 627,66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375 976,90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2 263 609,58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375 976,90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2 263 609,58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376 003,36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2 263 603,62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376 003,36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2 263 603,62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376 024,30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2 263 603,62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376 024,30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2 263 603,62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376 022,45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2 263 584,20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376 022,45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2 263 584,20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376 022,45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2 263 569,41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376 022,45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2 263 569,41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376 044,58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2 263 550,69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376 044,58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2 263 550,69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9967BD" w:rsidRDefault="009967BD">
      <w:pPr>
        <w:rPr>
          <w:sz w:val="20"/>
        </w:rPr>
        <w:sectPr w:rsidR="009967BD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9967BD">
        <w:trPr>
          <w:trHeight w:val="251"/>
        </w:trPr>
        <w:tc>
          <w:tcPr>
            <w:tcW w:w="10186" w:type="dxa"/>
            <w:gridSpan w:val="8"/>
          </w:tcPr>
          <w:p w:rsidR="009967BD" w:rsidRDefault="00A85E95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9967BD">
        <w:trPr>
          <w:trHeight w:val="251"/>
        </w:trPr>
        <w:tc>
          <w:tcPr>
            <w:tcW w:w="1306" w:type="dxa"/>
          </w:tcPr>
          <w:p w:rsidR="009967BD" w:rsidRDefault="00A85E9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 w:line="225" w:lineRule="exact"/>
              <w:ind w:left="746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376 058,68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2 263 538,36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376 058,68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2 263 538,36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376 066,03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2 263 513,71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376 066,03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2 263 513,71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376 088,98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2 263 468,56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376 088,98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2 263 468,56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376 094,64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2 263 457,16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376 094,64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2 263 457,16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376 098,28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2 263 430,70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376 098,28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2 263 430,70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376 061,40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2 263 411,06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376 061,40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2 263 411,06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376 072,22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2 263 371,15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376 072,22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2 263 371,15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376 073,42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2 263 366,74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376 073,42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2 263 366,74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376 078,36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2 263 348,51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376 078,36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2 263 348,51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376 084,23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2 263 326,84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376 084,23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2 263 326,84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376 043,49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2 263 309,22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376 043,49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2 263 309,22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376 012,58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2 263 295,86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376 012,58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2 263 295,86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14" w:right="0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376 040,40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2 263 208,18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376 040,40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2 263 208,18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14" w:right="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376 049,86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2 263 178,37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376 049,86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2 263 178,37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14" w:right="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376 061,29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2 263 142,36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376 061,29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2 263 142,36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14" w:right="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376 079,65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2 263 148,41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376 079,65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2 263 148,41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14" w:right="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376 082,27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2 263 118,96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376 082,27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2 263 118,96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14" w:right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376 093,11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2 262 783,09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376 093,11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2 262 783,09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14" w:right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376 023,70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2 262 593,30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376 023,70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2 262 593,30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14" w:right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375 987,91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2 262 504,69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375 987,91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2 262 504,69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14" w:right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375 937,71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2 262 404,63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375 937,71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2 262 404,63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251"/>
        </w:trPr>
        <w:tc>
          <w:tcPr>
            <w:tcW w:w="10186" w:type="dxa"/>
            <w:gridSpan w:val="8"/>
          </w:tcPr>
          <w:p w:rsidR="009967BD" w:rsidRDefault="00A85E95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1 из 1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н684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1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1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372 635,06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2 265 168,89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н685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1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1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372 643,28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2 265 182,04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н686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1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1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372 629,33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2 265 190,57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н687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1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1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372 621,11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2 265 177,20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489"/>
        </w:trPr>
        <w:tc>
          <w:tcPr>
            <w:tcW w:w="1306" w:type="dxa"/>
          </w:tcPr>
          <w:p w:rsidR="009967BD" w:rsidRDefault="00A85E95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н684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1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1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372 635,06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2 265 168,89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9967BD">
        <w:trPr>
          <w:trHeight w:val="251"/>
        </w:trPr>
        <w:tc>
          <w:tcPr>
            <w:tcW w:w="10186" w:type="dxa"/>
            <w:gridSpan w:val="8"/>
          </w:tcPr>
          <w:p w:rsidR="009967BD" w:rsidRDefault="00A85E95">
            <w:pPr>
              <w:pStyle w:val="TableParagraph"/>
              <w:spacing w:before="0" w:line="221" w:lineRule="exact"/>
              <w:ind w:left="2033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 w:rsidR="009967BD">
        <w:trPr>
          <w:trHeight w:val="252"/>
        </w:trPr>
        <w:tc>
          <w:tcPr>
            <w:tcW w:w="1306" w:type="dxa"/>
          </w:tcPr>
          <w:p w:rsidR="009967BD" w:rsidRDefault="00A85E95">
            <w:pPr>
              <w:pStyle w:val="TableParagraph"/>
              <w:spacing w:before="6" w:line="226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spacing w:before="6" w:line="226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spacing w:before="6" w:line="226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spacing w:before="6" w:line="226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spacing w:before="6" w:line="226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6" w:line="226" w:lineRule="exact"/>
              <w:ind w:left="746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spacing w:before="6" w:line="226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spacing w:before="6" w:line="226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9967BD">
        <w:trPr>
          <w:trHeight w:val="258"/>
        </w:trPr>
        <w:tc>
          <w:tcPr>
            <w:tcW w:w="1306" w:type="dxa"/>
          </w:tcPr>
          <w:p w:rsidR="009967BD" w:rsidRDefault="00A85E95">
            <w:pPr>
              <w:pStyle w:val="TableParagraph"/>
              <w:spacing w:before="14" w:line="225" w:lineRule="exact"/>
              <w:ind w:left="1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spacing w:before="14" w:line="225" w:lineRule="exact"/>
              <w:ind w:left="1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spacing w:before="14" w:line="225" w:lineRule="exact"/>
              <w:ind w:left="1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spacing w:before="14" w:line="225" w:lineRule="exact"/>
              <w:ind w:left="1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9967BD" w:rsidRDefault="00A85E95">
            <w:pPr>
              <w:pStyle w:val="TableParagraph"/>
              <w:spacing w:before="14" w:line="225" w:lineRule="exact"/>
              <w:ind w:left="13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9967BD" w:rsidRDefault="00A85E95">
            <w:pPr>
              <w:pStyle w:val="TableParagraph"/>
              <w:spacing w:before="14" w:line="225" w:lineRule="exact"/>
              <w:ind w:left="696" w:right="0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9967BD" w:rsidRDefault="00A85E95">
            <w:pPr>
              <w:pStyle w:val="TableParagraph"/>
              <w:spacing w:before="14" w:line="225" w:lineRule="exact"/>
              <w:ind w:left="13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9967BD" w:rsidRDefault="00A85E95">
            <w:pPr>
              <w:pStyle w:val="TableParagraph"/>
              <w:spacing w:before="14" w:line="225" w:lineRule="exact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A85E95" w:rsidRDefault="00A85E95"/>
    <w:sectPr w:rsidR="00A85E95">
      <w:pgSz w:w="11900" w:h="16840"/>
      <w:pgMar w:top="800" w:right="440" w:bottom="280" w:left="1020" w:header="30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7D6" w:rsidRDefault="002637D6">
      <w:r>
        <w:separator/>
      </w:r>
    </w:p>
  </w:endnote>
  <w:endnote w:type="continuationSeparator" w:id="0">
    <w:p w:rsidR="002637D6" w:rsidRDefault="00263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4CA" w:rsidRDefault="000814CA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4CA" w:rsidRDefault="000814CA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4CA" w:rsidRDefault="000814C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7D6" w:rsidRDefault="002637D6">
      <w:r>
        <w:separator/>
      </w:r>
    </w:p>
  </w:footnote>
  <w:footnote w:type="continuationSeparator" w:id="0">
    <w:p w:rsidR="002637D6" w:rsidRDefault="002637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4CA" w:rsidRDefault="000814C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7BD" w:rsidRDefault="002637D6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91.5pt;margin-top:14pt;width:12pt;height:15.3pt;z-index:-24879104;mso-position-horizontal-relative:page;mso-position-vertical-relative:page" filled="f" stroked="f">
          <v:textbox style="mso-next-textbox:#_x0000_s2050" inset="0,0,0,0">
            <w:txbxContent>
              <w:p w:rsidR="009967BD" w:rsidRDefault="009967BD">
                <w:pPr>
                  <w:spacing w:before="10"/>
                  <w:ind w:left="60"/>
                  <w:rPr>
                    <w:sz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4CA" w:rsidRDefault="000814CA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7BD" w:rsidRDefault="002637D6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8.5pt;margin-top:14pt;width:46.35pt;height:27.65pt;z-index:-24878592;mso-position-horizontal-relative:page;mso-position-vertical-relative:page" filled="f" stroked="f">
          <v:textbox inset="0,0,0,0">
            <w:txbxContent>
              <w:p w:rsidR="009967BD" w:rsidRDefault="009967BD">
                <w:pPr>
                  <w:spacing w:before="10"/>
                  <w:ind w:left="60"/>
                  <w:rPr>
                    <w:sz w:val="24"/>
                  </w:rPr>
                </w:pPr>
              </w:p>
              <w:p w:rsidR="009967BD" w:rsidRDefault="00A85E95">
                <w:pPr>
                  <w:spacing w:before="17"/>
                  <w:ind w:left="91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Раздел 3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967BD"/>
    <w:rsid w:val="000814CA"/>
    <w:rsid w:val="002637D6"/>
    <w:rsid w:val="002F7ECD"/>
    <w:rsid w:val="00922AE9"/>
    <w:rsid w:val="009967BD"/>
    <w:rsid w:val="00A85E95"/>
    <w:rsid w:val="00FF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6"/>
      <w:szCs w:val="3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25"/>
      <w:ind w:left="21" w:right="7"/>
      <w:jc w:val="center"/>
    </w:pPr>
  </w:style>
  <w:style w:type="paragraph" w:styleId="a5">
    <w:name w:val="header"/>
    <w:basedOn w:val="a"/>
    <w:link w:val="a6"/>
    <w:uiPriority w:val="99"/>
    <w:unhideWhenUsed/>
    <w:rsid w:val="00922AE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22AE9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922AE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22AE9"/>
    <w:rPr>
      <w:rFonts w:ascii="Times New Roman" w:eastAsia="Times New Roman" w:hAnsi="Times New Roman" w:cs="Times New Roman"/>
      <w:lang w:val="ru-RU"/>
    </w:rPr>
  </w:style>
  <w:style w:type="character" w:styleId="a9">
    <w:name w:val="line number"/>
    <w:basedOn w:val="a0"/>
    <w:uiPriority w:val="99"/>
    <w:semiHidden/>
    <w:unhideWhenUsed/>
    <w:rsid w:val="00922A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6"/>
      <w:szCs w:val="3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25"/>
      <w:ind w:left="21" w:right="7"/>
      <w:jc w:val="center"/>
    </w:pPr>
  </w:style>
  <w:style w:type="paragraph" w:styleId="a5">
    <w:name w:val="header"/>
    <w:basedOn w:val="a"/>
    <w:link w:val="a6"/>
    <w:uiPriority w:val="99"/>
    <w:unhideWhenUsed/>
    <w:rsid w:val="00922AE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22AE9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922AE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22AE9"/>
    <w:rPr>
      <w:rFonts w:ascii="Times New Roman" w:eastAsia="Times New Roman" w:hAnsi="Times New Roman" w:cs="Times New Roman"/>
      <w:lang w:val="ru-RU"/>
    </w:rPr>
  </w:style>
  <w:style w:type="character" w:styleId="a9">
    <w:name w:val="line number"/>
    <w:basedOn w:val="a0"/>
    <w:uiPriority w:val="99"/>
    <w:semiHidden/>
    <w:unhideWhenUsed/>
    <w:rsid w:val="00922A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9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25</Pages>
  <Words>9040</Words>
  <Characters>51529</Characters>
  <Application>Microsoft Office Word</Application>
  <DocSecurity>0</DocSecurity>
  <Lines>429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60449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wiadmin</cp:lastModifiedBy>
  <cp:revision>7</cp:revision>
  <cp:lastPrinted>2025-07-15T08:35:00Z</cp:lastPrinted>
  <dcterms:created xsi:type="dcterms:W3CDTF">2025-07-01T07:09:00Z</dcterms:created>
  <dcterms:modified xsi:type="dcterms:W3CDTF">2025-07-15T08:41:00Z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2025-07-01T00:00:00Z</vt:filetime>
  </property>
</Properties>
</file>