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DF445E" w:rsidRPr="00477B8E" w:rsidTr="00D9730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45E" w:rsidRPr="00DF445E" w:rsidRDefault="00DF445E" w:rsidP="00DF44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45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45E" w:rsidRPr="00DF445E" w:rsidRDefault="00DF445E" w:rsidP="00DF44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45E">
              <w:rPr>
                <w:sz w:val="24"/>
                <w:szCs w:val="24"/>
              </w:rPr>
              <w:t>431368,91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45E" w:rsidRPr="00DF445E" w:rsidRDefault="00DF445E" w:rsidP="00DF44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45E">
              <w:rPr>
                <w:sz w:val="24"/>
                <w:szCs w:val="24"/>
              </w:rPr>
              <w:t>2166450,50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45E" w:rsidRPr="00DF445E" w:rsidRDefault="00DF445E" w:rsidP="00DF445E">
            <w:pPr>
              <w:jc w:val="center"/>
              <w:rPr>
                <w:sz w:val="24"/>
                <w:szCs w:val="24"/>
              </w:rPr>
            </w:pPr>
            <w:r w:rsidRPr="00DF44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445E" w:rsidRPr="00477B8E" w:rsidTr="00D9730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45E" w:rsidRPr="00DF445E" w:rsidRDefault="00DF445E" w:rsidP="00DF44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45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45E" w:rsidRPr="00DF445E" w:rsidRDefault="00DF445E" w:rsidP="00DF44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45E">
              <w:rPr>
                <w:sz w:val="24"/>
                <w:szCs w:val="24"/>
              </w:rPr>
              <w:t>431366,03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45E" w:rsidRPr="00DF445E" w:rsidRDefault="00DF445E" w:rsidP="00DF44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45E">
              <w:rPr>
                <w:sz w:val="24"/>
                <w:szCs w:val="24"/>
              </w:rPr>
              <w:t>2166454,50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45E" w:rsidRPr="00DF445E" w:rsidRDefault="00DF445E" w:rsidP="00DF445E">
            <w:pPr>
              <w:jc w:val="center"/>
              <w:rPr>
                <w:sz w:val="24"/>
                <w:szCs w:val="24"/>
              </w:rPr>
            </w:pPr>
            <w:r w:rsidRPr="00DF44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445E" w:rsidRPr="00477B8E" w:rsidTr="00D9730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45E" w:rsidRPr="00DF445E" w:rsidRDefault="00DF445E" w:rsidP="00DF44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45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45E" w:rsidRPr="00DF445E" w:rsidRDefault="00DF445E" w:rsidP="00DF44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45E">
              <w:rPr>
                <w:sz w:val="24"/>
                <w:szCs w:val="24"/>
              </w:rPr>
              <w:t>431371,64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45E" w:rsidRPr="00DF445E" w:rsidRDefault="00DF445E" w:rsidP="00DF44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45E">
              <w:rPr>
                <w:sz w:val="24"/>
                <w:szCs w:val="24"/>
              </w:rPr>
              <w:t>2166458,53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45E" w:rsidRPr="00DF445E" w:rsidRDefault="00DF445E" w:rsidP="00DF445E">
            <w:pPr>
              <w:jc w:val="center"/>
              <w:rPr>
                <w:sz w:val="24"/>
                <w:szCs w:val="24"/>
              </w:rPr>
            </w:pPr>
            <w:r w:rsidRPr="00DF44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445E" w:rsidRPr="00477B8E" w:rsidTr="00D9730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45E" w:rsidRPr="00DF445E" w:rsidRDefault="00DF445E" w:rsidP="00DF44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45E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45E" w:rsidRPr="00DF445E" w:rsidRDefault="00DF445E" w:rsidP="00DF44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45E">
              <w:rPr>
                <w:sz w:val="24"/>
                <w:szCs w:val="24"/>
              </w:rPr>
              <w:t>431395,27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45E" w:rsidRPr="00DF445E" w:rsidRDefault="00DF445E" w:rsidP="00DF44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45E">
              <w:rPr>
                <w:sz w:val="24"/>
                <w:szCs w:val="24"/>
              </w:rPr>
              <w:t>2166475,45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45E" w:rsidRPr="00DF445E" w:rsidRDefault="00DF445E" w:rsidP="00DF445E">
            <w:pPr>
              <w:jc w:val="center"/>
              <w:rPr>
                <w:sz w:val="24"/>
                <w:szCs w:val="24"/>
              </w:rPr>
            </w:pPr>
            <w:r w:rsidRPr="00DF44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445E" w:rsidRPr="00477B8E" w:rsidTr="00D9730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45E" w:rsidRPr="00DF445E" w:rsidRDefault="00DF445E" w:rsidP="00DF44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45E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45E" w:rsidRPr="00DF445E" w:rsidRDefault="00DF445E" w:rsidP="00DF44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45E">
              <w:rPr>
                <w:sz w:val="24"/>
                <w:szCs w:val="24"/>
              </w:rPr>
              <w:t>431419,87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45E" w:rsidRPr="00DF445E" w:rsidRDefault="00DF445E" w:rsidP="00DF44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45E">
              <w:rPr>
                <w:sz w:val="24"/>
                <w:szCs w:val="24"/>
              </w:rPr>
              <w:t>2166495,48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45E" w:rsidRPr="00DF445E" w:rsidRDefault="00DF445E" w:rsidP="00DF445E">
            <w:pPr>
              <w:jc w:val="center"/>
              <w:rPr>
                <w:sz w:val="24"/>
                <w:szCs w:val="24"/>
              </w:rPr>
            </w:pPr>
            <w:r w:rsidRPr="00DF44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445E" w:rsidRPr="00477B8E" w:rsidTr="00D9730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45E" w:rsidRPr="00DF445E" w:rsidRDefault="00DF445E" w:rsidP="00DF44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45E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45E" w:rsidRPr="00DF445E" w:rsidRDefault="00DF445E" w:rsidP="00DF44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45E">
              <w:rPr>
                <w:sz w:val="24"/>
                <w:szCs w:val="24"/>
              </w:rPr>
              <w:t>431440,95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45E" w:rsidRPr="00DF445E" w:rsidRDefault="00DF445E" w:rsidP="00DF44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45E">
              <w:rPr>
                <w:sz w:val="24"/>
                <w:szCs w:val="24"/>
              </w:rPr>
              <w:t>2166516,32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45E" w:rsidRPr="00DF445E" w:rsidRDefault="00DF445E" w:rsidP="00DF445E">
            <w:pPr>
              <w:jc w:val="center"/>
              <w:rPr>
                <w:sz w:val="24"/>
                <w:szCs w:val="24"/>
              </w:rPr>
            </w:pPr>
            <w:r w:rsidRPr="00DF44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445E" w:rsidRPr="00477B8E" w:rsidTr="00D9730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45E" w:rsidRPr="00DF445E" w:rsidRDefault="00DF445E" w:rsidP="00DF44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45E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45E" w:rsidRPr="00DF445E" w:rsidRDefault="00DF445E" w:rsidP="00DF44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45E">
              <w:rPr>
                <w:sz w:val="24"/>
                <w:szCs w:val="24"/>
              </w:rPr>
              <w:t>431456,12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45E" w:rsidRPr="00DF445E" w:rsidRDefault="00DF445E" w:rsidP="00DF44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45E">
              <w:rPr>
                <w:sz w:val="24"/>
                <w:szCs w:val="24"/>
              </w:rPr>
              <w:t>2166528,72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45E" w:rsidRPr="00DF445E" w:rsidRDefault="00DF445E" w:rsidP="00DF445E">
            <w:pPr>
              <w:jc w:val="center"/>
              <w:rPr>
                <w:sz w:val="24"/>
                <w:szCs w:val="24"/>
              </w:rPr>
            </w:pPr>
            <w:r w:rsidRPr="00DF44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445E" w:rsidRPr="00477B8E" w:rsidTr="00D9730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45E" w:rsidRPr="00DF445E" w:rsidRDefault="00DF445E" w:rsidP="00DF44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45E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45E" w:rsidRPr="00DF445E" w:rsidRDefault="00DF445E" w:rsidP="00DF44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45E">
              <w:rPr>
                <w:sz w:val="24"/>
                <w:szCs w:val="24"/>
              </w:rPr>
              <w:t>431473,17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45E" w:rsidRPr="00DF445E" w:rsidRDefault="00DF445E" w:rsidP="00DF44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45E">
              <w:rPr>
                <w:sz w:val="24"/>
                <w:szCs w:val="24"/>
              </w:rPr>
              <w:t>2166542,46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45E" w:rsidRPr="00DF445E" w:rsidRDefault="00DF445E" w:rsidP="00DF445E">
            <w:pPr>
              <w:jc w:val="center"/>
              <w:rPr>
                <w:sz w:val="24"/>
                <w:szCs w:val="24"/>
              </w:rPr>
            </w:pPr>
            <w:r w:rsidRPr="00DF44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445E" w:rsidRPr="00477B8E" w:rsidTr="00D9730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45E" w:rsidRPr="00DF445E" w:rsidRDefault="00DF445E" w:rsidP="00DF44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45E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45E" w:rsidRPr="00DF445E" w:rsidRDefault="00DF445E" w:rsidP="00DF44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45E">
              <w:rPr>
                <w:sz w:val="24"/>
                <w:szCs w:val="24"/>
              </w:rPr>
              <w:t>431514,44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45E" w:rsidRPr="00DF445E" w:rsidRDefault="00DF445E" w:rsidP="00DF44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45E">
              <w:rPr>
                <w:sz w:val="24"/>
                <w:szCs w:val="24"/>
              </w:rPr>
              <w:t>2166577,33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45E" w:rsidRPr="00DF445E" w:rsidRDefault="00DF445E" w:rsidP="00DF445E">
            <w:pPr>
              <w:jc w:val="center"/>
              <w:rPr>
                <w:sz w:val="24"/>
                <w:szCs w:val="24"/>
              </w:rPr>
            </w:pPr>
            <w:r w:rsidRPr="00DF44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445E" w:rsidRPr="00477B8E" w:rsidTr="00D9730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45E" w:rsidRPr="00DF445E" w:rsidRDefault="00DF445E" w:rsidP="00DF44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45E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45E" w:rsidRPr="00DF445E" w:rsidRDefault="00DF445E" w:rsidP="00DF44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45E">
              <w:rPr>
                <w:sz w:val="24"/>
                <w:szCs w:val="24"/>
              </w:rPr>
              <w:t>431517,02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45E" w:rsidRPr="00DF445E" w:rsidRDefault="00DF445E" w:rsidP="00DF44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45E">
              <w:rPr>
                <w:sz w:val="24"/>
                <w:szCs w:val="24"/>
              </w:rPr>
              <w:t>2166574,27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45E" w:rsidRPr="00DF445E" w:rsidRDefault="00DF445E" w:rsidP="00DF445E">
            <w:pPr>
              <w:jc w:val="center"/>
              <w:rPr>
                <w:sz w:val="24"/>
                <w:szCs w:val="24"/>
              </w:rPr>
            </w:pPr>
            <w:r w:rsidRPr="00DF44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445E" w:rsidRPr="00477B8E" w:rsidTr="00D9730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45E" w:rsidRPr="00DF445E" w:rsidRDefault="00DF445E" w:rsidP="00DF44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45E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45E" w:rsidRPr="00DF445E" w:rsidRDefault="00DF445E" w:rsidP="00DF44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45E">
              <w:rPr>
                <w:sz w:val="24"/>
                <w:szCs w:val="24"/>
              </w:rPr>
              <w:t>431475,71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45E" w:rsidRPr="00DF445E" w:rsidRDefault="00DF445E" w:rsidP="00DF44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45E">
              <w:rPr>
                <w:sz w:val="24"/>
                <w:szCs w:val="24"/>
              </w:rPr>
              <w:t>2166539,38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45E" w:rsidRPr="00DF445E" w:rsidRDefault="00DF445E" w:rsidP="00DF445E">
            <w:pPr>
              <w:jc w:val="center"/>
              <w:rPr>
                <w:sz w:val="24"/>
                <w:szCs w:val="24"/>
              </w:rPr>
            </w:pPr>
            <w:r w:rsidRPr="00DF44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445E" w:rsidRPr="00477B8E" w:rsidTr="00D9730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45E" w:rsidRPr="00DF445E" w:rsidRDefault="00DF445E" w:rsidP="00DF44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45E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45E" w:rsidRPr="00DF445E" w:rsidRDefault="00DF445E" w:rsidP="00DF44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45E">
              <w:rPr>
                <w:sz w:val="24"/>
                <w:szCs w:val="24"/>
              </w:rPr>
              <w:t>431458,64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45E" w:rsidRPr="00DF445E" w:rsidRDefault="00DF445E" w:rsidP="00DF44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45E">
              <w:rPr>
                <w:sz w:val="24"/>
                <w:szCs w:val="24"/>
              </w:rPr>
              <w:t>2166525,62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45E" w:rsidRPr="00DF445E" w:rsidRDefault="00DF445E" w:rsidP="00DF445E">
            <w:pPr>
              <w:jc w:val="center"/>
              <w:rPr>
                <w:sz w:val="24"/>
                <w:szCs w:val="24"/>
              </w:rPr>
            </w:pPr>
            <w:r w:rsidRPr="00DF44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445E" w:rsidRPr="00477B8E" w:rsidTr="00D9730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45E" w:rsidRPr="00DF445E" w:rsidRDefault="00DF445E" w:rsidP="00DF44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45E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45E" w:rsidRPr="00DF445E" w:rsidRDefault="00DF445E" w:rsidP="00DF44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45E">
              <w:rPr>
                <w:sz w:val="24"/>
                <w:szCs w:val="24"/>
              </w:rPr>
              <w:t>431443,63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45E" w:rsidRPr="00DF445E" w:rsidRDefault="00DF445E" w:rsidP="00DF44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45E">
              <w:rPr>
                <w:sz w:val="24"/>
                <w:szCs w:val="24"/>
              </w:rPr>
              <w:t>2166513,34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45E" w:rsidRPr="00DF445E" w:rsidRDefault="00DF445E" w:rsidP="00DF445E">
            <w:pPr>
              <w:jc w:val="center"/>
              <w:rPr>
                <w:sz w:val="24"/>
                <w:szCs w:val="24"/>
              </w:rPr>
            </w:pPr>
            <w:r w:rsidRPr="00DF44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445E" w:rsidRPr="00477B8E" w:rsidTr="00D9730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45E" w:rsidRPr="00DF445E" w:rsidRDefault="00DF445E" w:rsidP="00DF44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45E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45E" w:rsidRPr="00DF445E" w:rsidRDefault="00DF445E" w:rsidP="00DF44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45E">
              <w:rPr>
                <w:sz w:val="24"/>
                <w:szCs w:val="24"/>
              </w:rPr>
              <w:t>431422,55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45E" w:rsidRPr="00DF445E" w:rsidRDefault="00DF445E" w:rsidP="00DF44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45E">
              <w:rPr>
                <w:sz w:val="24"/>
                <w:szCs w:val="24"/>
              </w:rPr>
              <w:t>2166492,50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45E" w:rsidRPr="00DF445E" w:rsidRDefault="00DF445E" w:rsidP="00DF445E">
            <w:pPr>
              <w:jc w:val="center"/>
              <w:rPr>
                <w:sz w:val="24"/>
                <w:szCs w:val="24"/>
              </w:rPr>
            </w:pPr>
            <w:r w:rsidRPr="00DF44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445E" w:rsidRPr="00477B8E" w:rsidTr="00D9730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45E" w:rsidRPr="00DF445E" w:rsidRDefault="00DF445E" w:rsidP="00DF44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45E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45E" w:rsidRPr="00DF445E" w:rsidRDefault="00DF445E" w:rsidP="00DF44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45E">
              <w:rPr>
                <w:sz w:val="24"/>
                <w:szCs w:val="24"/>
              </w:rPr>
              <w:t>431397,69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45E" w:rsidRPr="00DF445E" w:rsidRDefault="00DF445E" w:rsidP="00DF44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45E">
              <w:rPr>
                <w:sz w:val="24"/>
                <w:szCs w:val="24"/>
              </w:rPr>
              <w:t>2166472,27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45E" w:rsidRPr="00DF445E" w:rsidRDefault="00DF445E" w:rsidP="00DF445E">
            <w:pPr>
              <w:jc w:val="center"/>
              <w:rPr>
                <w:sz w:val="24"/>
                <w:szCs w:val="24"/>
              </w:rPr>
            </w:pPr>
            <w:r w:rsidRPr="00DF44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445E" w:rsidRPr="00477B8E" w:rsidTr="00D9730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45E" w:rsidRPr="00DF445E" w:rsidRDefault="00DF445E" w:rsidP="00DF44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45E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45E" w:rsidRPr="00DF445E" w:rsidRDefault="00DF445E" w:rsidP="00DF44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45E">
              <w:rPr>
                <w:sz w:val="24"/>
                <w:szCs w:val="24"/>
              </w:rPr>
              <w:t>431373,98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45E" w:rsidRPr="00DF445E" w:rsidRDefault="00DF445E" w:rsidP="00DF44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45E">
              <w:rPr>
                <w:sz w:val="24"/>
                <w:szCs w:val="24"/>
              </w:rPr>
              <w:t>2166455,27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45E" w:rsidRPr="00DF445E" w:rsidRDefault="00DF445E" w:rsidP="00DF445E">
            <w:pPr>
              <w:jc w:val="center"/>
              <w:rPr>
                <w:sz w:val="24"/>
                <w:szCs w:val="24"/>
              </w:rPr>
            </w:pPr>
            <w:r w:rsidRPr="00DF44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445E" w:rsidRPr="00477B8E" w:rsidTr="00D9730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45E" w:rsidRPr="00DF445E" w:rsidRDefault="00DF445E" w:rsidP="00DF44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45E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45E" w:rsidRPr="00DF445E" w:rsidRDefault="00DF445E" w:rsidP="00DF44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45E">
              <w:rPr>
                <w:sz w:val="24"/>
                <w:szCs w:val="24"/>
              </w:rPr>
              <w:t>431371,61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45E" w:rsidRPr="00DF445E" w:rsidRDefault="00DF445E" w:rsidP="00DF44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45E">
              <w:rPr>
                <w:sz w:val="24"/>
                <w:szCs w:val="24"/>
              </w:rPr>
              <w:t>2166453,58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45E" w:rsidRPr="00DF445E" w:rsidRDefault="00DF445E" w:rsidP="00DF445E">
            <w:pPr>
              <w:jc w:val="center"/>
              <w:rPr>
                <w:sz w:val="24"/>
                <w:szCs w:val="24"/>
              </w:rPr>
            </w:pPr>
            <w:r w:rsidRPr="00DF44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445E" w:rsidRPr="00477B8E" w:rsidTr="00D9730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45E" w:rsidRPr="00DF445E" w:rsidRDefault="00DF445E" w:rsidP="00DF44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45E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45E" w:rsidRPr="00DF445E" w:rsidRDefault="00DF445E" w:rsidP="00DF44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45E">
              <w:rPr>
                <w:sz w:val="24"/>
                <w:szCs w:val="24"/>
              </w:rPr>
              <w:t>431372,15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45E" w:rsidRPr="00DF445E" w:rsidRDefault="00DF445E" w:rsidP="00DF44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45E">
              <w:rPr>
                <w:sz w:val="24"/>
                <w:szCs w:val="24"/>
              </w:rPr>
              <w:t>2166452,84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45E" w:rsidRPr="00DF445E" w:rsidRDefault="00DF445E" w:rsidP="00DF445E">
            <w:pPr>
              <w:jc w:val="center"/>
              <w:rPr>
                <w:sz w:val="24"/>
                <w:szCs w:val="24"/>
              </w:rPr>
            </w:pPr>
            <w:r w:rsidRPr="00DF44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F445E" w:rsidRPr="00477B8E" w:rsidTr="00D9730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45E" w:rsidRPr="00DF445E" w:rsidRDefault="00DF445E" w:rsidP="00DF44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45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45E" w:rsidRPr="00DF445E" w:rsidRDefault="00DF445E" w:rsidP="00DF44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45E">
              <w:rPr>
                <w:sz w:val="24"/>
                <w:szCs w:val="24"/>
              </w:rPr>
              <w:t>431368,91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45E" w:rsidRPr="00DF445E" w:rsidRDefault="00DF445E" w:rsidP="00DF44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F445E">
              <w:rPr>
                <w:sz w:val="24"/>
                <w:szCs w:val="24"/>
              </w:rPr>
              <w:t>2166450,50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45E" w:rsidRPr="00DF445E" w:rsidRDefault="00DF445E" w:rsidP="00DF445E">
            <w:pPr>
              <w:jc w:val="center"/>
              <w:rPr>
                <w:sz w:val="24"/>
                <w:szCs w:val="24"/>
              </w:rPr>
            </w:pPr>
            <w:r w:rsidRPr="00DF44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F11" w:rsidRDefault="003C0F11" w:rsidP="00406DC6">
      <w:r>
        <w:separator/>
      </w:r>
    </w:p>
  </w:endnote>
  <w:endnote w:type="continuationSeparator" w:id="0">
    <w:p w:rsidR="003C0F11" w:rsidRDefault="003C0F11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F11" w:rsidRDefault="003C0F11" w:rsidP="00406DC6">
      <w:r>
        <w:separator/>
      </w:r>
    </w:p>
  </w:footnote>
  <w:footnote w:type="continuationSeparator" w:id="0">
    <w:p w:rsidR="003C0F11" w:rsidRDefault="003C0F11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69667B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DF445E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0F11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9667B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DF445E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8E17CE2-797E-4E19-BAB5-0327D43E4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1963</Characters>
  <Application>Microsoft Office Word</Application>
  <DocSecurity>0</DocSecurity>
  <Lines>16</Lines>
  <Paragraphs>4</Paragraphs>
  <ScaleCrop>false</ScaleCrop>
  <Company>Microsoft</Company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2026-03-17T11:04:00Z</dcterms:created>
  <dcterms:modified xsi:type="dcterms:W3CDTF">2026-03-17T11:04:00Z</dcterms:modified>
  <dc:language>ru-RU</dc:language>
</cp:coreProperties>
</file>